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722205046"/>
        <w:docPartObj>
          <w:docPartGallery w:val="Cover Pages"/>
          <w:docPartUnique/>
        </w:docPartObj>
      </w:sdtPr>
      <w:sdtEndPr>
        <w:rPr>
          <w:b/>
          <w:bCs/>
          <w:sz w:val="28"/>
          <w:szCs w:val="28"/>
          <w:lang w:val="en-US"/>
        </w:rPr>
      </w:sdtEndPr>
      <w:sdtContent>
        <w:p w14:paraId="2AAC926F" w14:textId="24F3788E" w:rsidR="007C6EAD" w:rsidRDefault="007C6EAD">
          <w:r>
            <w:rPr>
              <w:noProof/>
              <w:lang w:eastAsia="zh-CN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286939BF" wp14:editId="296E17F6">
                    <wp:simplePos x="0" y="0"/>
                    <wp:positionH relativeFrom="margin">
                      <wp:posOffset>-1097280</wp:posOffset>
                    </wp:positionH>
                    <wp:positionV relativeFrom="page">
                      <wp:posOffset>-325120</wp:posOffset>
                    </wp:positionV>
                    <wp:extent cx="7945120" cy="11978640"/>
                    <wp:effectExtent l="0" t="0" r="5080" b="0"/>
                    <wp:wrapNone/>
                    <wp:docPr id="125" name="Group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7945120" cy="11978640"/>
                              <a:chOff x="65912" y="-54381"/>
                              <a:chExt cx="5557520" cy="5960606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65912" y="-54381"/>
                                <a:ext cx="5557520" cy="5960606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E10E9C3" w14:textId="7BEB5B21" w:rsidR="002C68DD" w:rsidRPr="007C6EAD" w:rsidRDefault="003403E4">
                                  <w:pP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40"/>
                                        <w:szCs w:val="40"/>
                                        <w:lang w:val="x-none"/>
                                      </w:rPr>
                                      <w:alias w:val="Title"/>
                                      <w:tag w:val=""/>
                                      <w:id w:val="-554696155"/>
                                      <w:showingPlcHdr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2C68DD">
                                        <w:rPr>
                                          <w:color w:val="FFFFFF" w:themeColor="background1"/>
                                          <w:sz w:val="40"/>
                                          <w:szCs w:val="40"/>
                                          <w:lang w:val="x-none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153099" y="4769783"/>
                                <a:ext cx="5321089" cy="630877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86939BF" id="Group 125" o:spid="_x0000_s1026" style="position:absolute;margin-left:-86.4pt;margin-top:-25.6pt;width:625.6pt;height:943.2pt;z-index:-251657216;mso-position-horizontal-relative:margin;mso-position-vertical-relative:page;mso-width-relative:margin" coordorigin="659,-543" coordsize="55575,59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KIigUAALYTAAAOAAAAZHJzL2Uyb0RvYy54bWzsWG1v2zYQ/j5g/4HQxwGtJVsvtpGk6NIl&#10;GNBtxZr9AFqmLK2yqFFy7PTX77mjJEuOknhZsU9DAUekjg+Pzx3vnuri3WGbi3tlqkwXl4731nWE&#10;KmK9zorNpfPH3c2buSOqWhZrmetCXToPqnLeXX3/3cW+XKqpTnW+VkYApKiW+/LSSeu6XE4mVZyq&#10;raze6lIVeJlos5U1hmYzWRu5B/o2n0xdN5zstVmXRseqqjD7wb50rhg/SVRc/5YklapFfunAt5p/&#10;Df+u6HdydSGXGyPLNIsbN+QrvNjKrMCmHdQHWUuxM9kjqG0WG13ppH4b6+1EJ0kWKz4DTuO5J6e5&#10;NXpX8lk2y/2m7GgCtSc8vRo2/vX+kxHZGrGbBo4o5BZB4n0FTYCefblZwurWlJ/LT8aeEY8fdfyl&#10;EoW+TmWxUe+rElQDhFZMTpfQeHNcf0jMlnBwenHgUDx0oVCHWsSYjBZ+4E0RsRjvPG8RzUO/iVac&#10;IqS0MAwW3tQRMHgT+LM57y2XcfpTgxEEQRS0GMEidPGP/ZNL6wI72jm2L5GC1ZHl6t+x/DmVpeLg&#10;VcRfx3LYsnxjlKLEFh4fjLaHXUtyZRm2dPbekFmFQIjV/he9RrDkrtaceie0jrPT8vsiNyByV9W3&#10;SnOo5P3HqrZ3ZY0nzoJ1ky13iFKyzXFtfpgIV+xFBM4b29bEG5ikInIfmSCSL6HMeiah74tRHL9n&#10;5HmzcX+Q6t1mYRiMIyFSnRHONI4U9Yye9AlF8GWkRc8o9KJxn5ArZ0B5Z/BNV6dz6onDeX3G3aNH&#10;ExS6Ng9k2qZGfCia3MCTQFmgW02pUuqK7islCi7rnS0SSLBDQW+fMLY3+27W3NjnjRF0QuaCBeee&#10;N0ZcyTg6CxmhI+PFWcYUHT7heUdsqtcdaKZ73vht/zZMGpTV095lHIHetaI14FbWFID2UexRO6nm&#10;pfiLS0bzW32v7jRb1CcFF3sd38a7VRb/qL4+tkViN7v1AJ6bpDMM0IajkmGmyC6wFQZNLbCzoQ18&#10;GMz7W+ImW+Owi/HL+ADmDea8Blzxtn5kE6CrQXaaWSN37FnPOkG3xuNkanc4b/of7TCgqMV/evIs&#10;bMvOAOT5qRNUDCn7OHO7NGSbY+PI+YoX+ibLc5vjNIPGa7sYyQs81Q+5ovzMi99VAjWCYmFTt4rN&#10;ZnWdG2ElG1cUSn52GlvxAlqZAL9b67nujDOfZaSi9fcSAnD9ZdpctMacVipWid3a8/btFvHeuqi7&#10;9Vv5pza8S+9k9FgfVgcwQI8rvX5ABzfaylHIZzyk2nx1xB5S9NKp/tpJoxyR/1xAhSw838dVFjWP&#10;PHcRTecYmuFwNRzKIgYilQlUYnq8ri2Hu9Jkm5S1Gjlf6PcQEElG3Z3DYp1rBtBD1uX/QBihk1r5&#10;eRRGXEaJsW8pjLxg5i7QbHHXUQqgLLn6IhFa2Tibeu4cBiQ9w5k7j9pO0SqsVymj0I2gIPBry9qm&#10;k0+nvTpkkUodtlVPqIhdp/aicBym36oDUg+PcfrSiDr+iDN9YeTPR1H6smgaeOM4A1kUjuL0RdGT&#10;5PRF0XT8VANJ9CTQI0lk6UEN+V/JjEi1cSVDxb0Tea+RJpRxJE1APhWfo/Zoej+9xq1ry/vx/Zh+&#10;8Jv+PhQnMyqVwAgGLRnXpjfLTaovdsbgUWh7S9re7jeTTdGwftsdfVYsZ2Hj/OzjUOMEjfRpCoDF&#10;xhVj2y5fh74OR3bJDNqJ4O2SznNqGkTMAJ4jgtlpW+SGgMPRSJRa9BZnICcGkyfEYPiieqh0nq1J&#10;OlCynDTz1cbjHJJ5mUrb3xF6+/9KYHfWLE8GQGdpktf06LZF+wErNNuguXtDsXN7bt58w+bM3zDw&#10;cYiP2XzIoq9P/TE38+Pntqu/AQAA//8DAFBLAwQUAAYACAAAACEAf32SUuQAAAAOAQAADwAAAGRy&#10;cy9kb3ducmV2LnhtbEyPwWrDMBBE74X+g9hCb4ksp26MYzmE0PYUCk0KJTfF2tgmlmQsxXb+vptT&#10;e5tlhpm3+XoyLRuw942zEsQ8Aoa2dLqxlYTvw/ssBeaDslq1zqKEG3pYF48Pucq0G+0XDvtQMSqx&#10;PlMS6hC6jHNf1miUn7sOLXln1xsV6Owrrns1UrlpeRxFr9yoxtJCrTrc1lhe9lcj4WNU42Yh3obd&#10;5by9HQ/J589OoJTPT9NmBSzgFP7CcMcndCiI6eSuVnvWSpiJZUzsgVQiYmD3SLRMX4CdSKWLJAZe&#10;5Pz/G8UvAAAA//8DAFBLAQItABQABgAIAAAAIQC2gziS/gAAAOEBAAATAAAAAAAAAAAAAAAAAAAA&#10;AABbQ29udGVudF9UeXBlc10ueG1sUEsBAi0AFAAGAAgAAAAhADj9If/WAAAAlAEAAAsAAAAAAAAA&#10;AAAAAAAALwEAAF9yZWxzLy5yZWxzUEsBAi0AFAAGAAgAAAAhAIShYoiKBQAAthMAAA4AAAAAAAAA&#10;AAAAAAAALgIAAGRycy9lMm9Eb2MueG1sUEsBAi0AFAAGAAgAAAAhAH99klLkAAAADgEAAA8AAAAA&#10;AAAAAAAAAAAA5AcAAGRycy9kb3ducmV2LnhtbFBLBQYAAAAABAAEAPMAAAD1CAAAAAA=&#10;">
                    <o:lock v:ext="edit" aspectratio="t"/>
                    <v:shape id="Freeform 10" o:spid="_x0000_s1027" style="position:absolute;left:659;top:-543;width:55575;height:59605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UwgAAANwAAAAPAAAAZHJzL2Rvd25yZXYueG1sRE9LasMw&#10;EN0Xcgcxhe4ayS41xYkSSiDBi0Cp3QMM1sR2Yo2MpcRuTx8VCt3N431nvZ1tL240+s6xhmSpQBDX&#10;znTcaPiq9s9vIHxANtg7Jg3f5GG7WTysMTdu4k+6laERMYR9jhraEIZcSl+3ZNEv3UAcuZMbLYYI&#10;x0aaEacYbnuZKpVJix3HhhYH2rVUX8qr1WCS88urU41y5eGn+Kiy49VIr/XT4/y+AhFoDv/iP3dh&#10;4vw0g99n4gVycwcAAP//AwBQSwECLQAUAAYACAAAACEA2+H2y+4AAACFAQAAEwAAAAAAAAAAAAAA&#10;AAAAAAAAW0NvbnRlbnRfVHlwZXNdLnhtbFBLAQItABQABgAIAAAAIQBa9CxbvwAAABUBAAALAAAA&#10;AAAAAAAAAAAAAB8BAABfcmVscy8ucmVsc1BLAQItABQABgAIAAAAIQAFyrTUwgAAANwAAAAPAAAA&#10;AAAAAAAAAAAAAAcCAABkcnMvZG93bnJldi54bWxQSwUGAAAAAAMAAwC3AAAA9gIAAAAA&#10;" adj="-11796480,,5400" path="m,c,644,,644,,644v23,6,62,14,113,21c250,685,476,700,720,644v,-27,,-27,,-27c720,,720,,720,,,,,,,e" fillcolor="#4d5f78 [2994]" stroked="f">
                      <v:fill color2="#2a3442 [2018]" rotate="t" colors="0 #5d6d85;.5 #485972;1 #334258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5483758;872222,5662576;5557520,5483758;5557520,5253848;5557520,0;0,0" o:connectangles="0,0,0,0,0,0,0" textboxrect="0,0,720,700"/>
                      <v:textbox inset="1in,86.4pt,86.4pt,86.4pt">
                        <w:txbxContent>
                          <w:p w14:paraId="0E10E9C3" w14:textId="7BEB5B21" w:rsidR="002C68DD" w:rsidRPr="007C6EAD" w:rsidRDefault="002C68DD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40"/>
                                  <w:szCs w:val="40"/>
                                  <w:lang w:val="x-none"/>
                                </w:rPr>
                                <w:alias w:val="Title"/>
                                <w:tag w:val=""/>
                                <w:id w:val="-554696155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FFFFFF" w:themeColor="background1"/>
                                    <w:sz w:val="40"/>
                                    <w:szCs w:val="40"/>
                                    <w:lang w:val="x-none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Freeform 11" o:spid="_x0000_s1028" style="position:absolute;left:1530;top:47697;width:53211;height:630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5321089,0;1542853,544848;0,458820;2200319,630877;5321089,258086;5321089,0" o:connectangles="0,0,0,0,0,0"/>
                    </v:shape>
                    <w10:wrap anchorx="margin" anchory="page"/>
                  </v:group>
                </w:pict>
              </mc:Fallback>
            </mc:AlternateContent>
          </w:r>
        </w:p>
        <w:p w14:paraId="3FB8518D" w14:textId="6EE1A66C" w:rsidR="000977D1" w:rsidRPr="008F64D9" w:rsidRDefault="006C5A46" w:rsidP="000977D1">
          <w:pPr>
            <w:rPr>
              <w:b/>
              <w:bCs/>
              <w:sz w:val="28"/>
              <w:szCs w:val="28"/>
              <w:lang w:val="en-US"/>
            </w:rPr>
          </w:pPr>
          <w:r>
            <w:rPr>
              <w:noProof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1174106" wp14:editId="232C8E17">
                    <wp:simplePos x="0" y="0"/>
                    <wp:positionH relativeFrom="page">
                      <wp:posOffset>2019300</wp:posOffset>
                    </wp:positionH>
                    <wp:positionV relativeFrom="margin">
                      <wp:posOffset>3797300</wp:posOffset>
                    </wp:positionV>
                    <wp:extent cx="3695700" cy="146050"/>
                    <wp:effectExtent l="0" t="0" r="0" b="5080"/>
                    <wp:wrapSquare wrapText="bothSides"/>
                    <wp:docPr id="128" name="Text Box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95700" cy="146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5165FB" w14:textId="45DD1332" w:rsidR="002C68DD" w:rsidRPr="006C5A46" w:rsidRDefault="002C68DD">
                                <w:pPr>
                                  <w:pStyle w:val="NoSpacing"/>
                                  <w:rPr>
                                    <w:b/>
                                    <w:bCs/>
                                    <w:color w:val="FBE4D5" w:themeColor="accent2" w:themeTint="33"/>
                                    <w:sz w:val="40"/>
                                    <w:szCs w:val="40"/>
                                  </w:rPr>
                                </w:pPr>
                                <w:r w:rsidRPr="006C5A46">
                                  <w:rPr>
                                    <w:rFonts w:ascii="Myanmar Text" w:hAnsi="Myanmar Text" w:cs="Myanmar Text"/>
                                    <w:b/>
                                    <w:bCs/>
                                    <w:caps/>
                                    <w:color w:val="FBE4D5" w:themeColor="accent2" w:themeTint="33"/>
                                    <w:sz w:val="40"/>
                                    <w:szCs w:val="40"/>
                                    <w:cs/>
                                    <w:lang w:val="x-none" w:bidi="my-MM"/>
                                  </w:rPr>
                                  <w:t>ကံမြန်မာ</w:t>
                                </w:r>
                                <w:r w:rsidRPr="006C5A46">
                                  <w:rPr>
                                    <w:rFonts w:ascii="Myanmar Text" w:hAnsi="Myanmar Text" w:cs="Myanmar Text"/>
                                    <w:b/>
                                    <w:bCs/>
                                    <w:caps/>
                                    <w:color w:val="FBE4D5" w:themeColor="accent2" w:themeTint="33"/>
                                    <w:sz w:val="40"/>
                                    <w:szCs w:val="40"/>
                                    <w:lang w:val="x-none" w:bidi="my-MM"/>
                                  </w:rPr>
                                  <w:t xml:space="preserve"> </w:t>
                                </w:r>
                                <w:r w:rsidRPr="006C5A46">
                                  <w:rPr>
                                    <w:rFonts w:ascii="Myanmar Text" w:hAnsi="Myanmar Text" w:cs="Myanmar Text"/>
                                    <w:b/>
                                    <w:bCs/>
                                    <w:caps/>
                                    <w:color w:val="FBE4D5" w:themeColor="accent2" w:themeTint="33"/>
                                    <w:sz w:val="40"/>
                                    <w:szCs w:val="40"/>
                                    <w:cs/>
                                    <w:lang w:val="x-none" w:bidi="my-MM"/>
                                  </w:rPr>
                                  <w:t>အဖွဲ့</w:t>
                                </w:r>
                                <w:r w:rsidRPr="006C5A46">
                                  <w:rPr>
                                    <w:rFonts w:ascii="Myanmar Text" w:hAnsi="Myanmar Text" w:cs="Myanmar Text"/>
                                    <w:b/>
                                    <w:bCs/>
                                    <w:caps/>
                                    <w:color w:val="FBE4D5" w:themeColor="accent2" w:themeTint="33"/>
                                    <w:sz w:val="40"/>
                                    <w:szCs w:val="40"/>
                                    <w:lang w:val="x-none" w:bidi="my-MM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17410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8" o:spid="_x0000_s1029" type="#_x0000_t202" style="position:absolute;margin-left:159pt;margin-top:299pt;width:291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CAggIAAGgFAAAOAAAAZHJzL2Uyb0RvYy54bWysVE1P3DAQvVfqf7B8L8kusIUVWbQFUVVC&#10;gAoVZ69js1H9Vdu7yfbX99lJFkp7oeolGc88j+fjzZydd1qRrfChsaaik4OSEmG4rRvzVNFvD1cf&#10;TigJkZmaKWtERXci0PPF+3dnrZuLqV1bVQtP4MSEeesquo7RzYsi8LXQLBxYJwyM0nrNIo7+qag9&#10;a+Fdq2JalrOitb523nIRArSXvZEusn8pBY+3UgYRiaooYov56/N3lb7F4ozNnzxz64YPYbB/iEKz&#10;xuDRvatLFhnZ+OYPV7rh3gYr4wG3urBSNlzkHJDNpHyVzf2aOZFzQXGC25cp/D+3/GZ750lTo3dT&#10;tMowjSY9iC6ST7YjSYcKtS7MAbx3gMYOBqBHfYAyJd5Jr9MfKRHYUevdvr7JHYfycHZ6/LGEicM2&#10;OZqVx7kBxfNt50P8LKwmSaioR/9yWdn2OkREAugISY8Ze9UolXuoDGkrOjuEy98suKFM0ojMhsFN&#10;yqiPPEtxp0TCKPNVSFQjJ5AUmYfiQnmyZWAQ41yYmHPPfoFOKIkg3nJxwD9H9ZbLfR7jy9bE/WXd&#10;GOtz9q/Crr+PIcsej0K+yDuJsVt1PQ3Gxq5svUO/ve1nJjh+1aAp1yzEO+YxJOgjBj/e4iOVRfHt&#10;IFGytv7n3/QJD+7CSkmLoato+LFhXlCivhiw+nRydJT4EfMJgs/CpDz9OD3BcTXqzUZfWDRkgu3i&#10;eBYTOqpRlN7qR6yGZXoQJmY4nq3oahQvYr8FsFq4WC4zCCPpWLw2944n16k/iW0P3SPzbqBkBJlv&#10;7DiZbP6KmT02U8ctNxH8zLRNJe4LOpQe45zZPKyetC9enjPqeUEufgEAAP//AwBQSwMEFAAGAAgA&#10;AAAhAOD2xNDiAAAACwEAAA8AAABkcnMvZG93bnJldi54bWxMj1FLwzAUhd8F/0O4gi/ikk4sWW06&#10;NkFExgS34XPaZG1dc1OabOv+vXdP+nYO93Dud/L56Dp2skNoPSpIJgKYxcqbFmsFu+3bowQWokaj&#10;O49WwcUGmBe3N7nOjD/jlz1tYs2oBEOmFTQx9hnnoWqs02Hie4t02/vB6Uh2qLkZ9JnKXcenQqTc&#10;6RbpQ6N7+9rY6rA5OgWffblffsjvw8P7Ol1epFwtftqVUvd34+IFWLRj/AvDFZ/QoSCm0h/RBNYp&#10;eEokbYkKnmdXQYmZECRKBek0EcCLnP/fUPwCAAD//wMAUEsBAi0AFAAGAAgAAAAhALaDOJL+AAAA&#10;4QEAABMAAAAAAAAAAAAAAAAAAAAAAFtDb250ZW50X1R5cGVzXS54bWxQSwECLQAUAAYACAAAACEA&#10;OP0h/9YAAACUAQAACwAAAAAAAAAAAAAAAAAvAQAAX3JlbHMvLnJlbHNQSwECLQAUAAYACAAAACEA&#10;zDAAgIICAABoBQAADgAAAAAAAAAAAAAAAAAuAgAAZHJzL2Uyb0RvYy54bWxQSwECLQAUAAYACAAA&#10;ACEA4PbE0OIAAAALAQAADwAAAAAAAAAAAAAAAADcBAAAZHJzL2Rvd25yZXYueG1sUEsFBgAAAAAE&#10;AAQA8wAAAOsFAAAAAA==&#10;" filled="f" stroked="f" strokeweight=".5pt">
                    <v:textbox style="mso-fit-shape-to-text:t" inset="1in,0,86.4pt,0">
                      <w:txbxContent>
                        <w:p w14:paraId="105165FB" w14:textId="45DD1332" w:rsidR="002C68DD" w:rsidRPr="006C5A46" w:rsidRDefault="002C68DD">
                          <w:pPr>
                            <w:pStyle w:val="NoSpacing"/>
                            <w:rPr>
                              <w:b/>
                              <w:bCs/>
                              <w:color w:val="FBE4D5" w:themeColor="accent2" w:themeTint="33"/>
                              <w:sz w:val="40"/>
                              <w:szCs w:val="40"/>
                            </w:rPr>
                          </w:pPr>
                          <w:r w:rsidRPr="006C5A46">
                            <w:rPr>
                              <w:rFonts w:ascii="Myanmar Text" w:hAnsi="Myanmar Text" w:cs="Myanmar Text"/>
                              <w:b/>
                              <w:bCs/>
                              <w:caps/>
                              <w:color w:val="FBE4D5" w:themeColor="accent2" w:themeTint="33"/>
                              <w:sz w:val="40"/>
                              <w:szCs w:val="40"/>
                              <w:cs/>
                              <w:lang w:val="x-none" w:bidi="my-MM"/>
                            </w:rPr>
                            <w:t>ကံမြန်မာ</w:t>
                          </w:r>
                          <w:r w:rsidRPr="006C5A46">
                            <w:rPr>
                              <w:rFonts w:ascii="Myanmar Text" w:hAnsi="Myanmar Text" w:cs="Myanmar Text"/>
                              <w:b/>
                              <w:bCs/>
                              <w:caps/>
                              <w:color w:val="FBE4D5" w:themeColor="accent2" w:themeTint="33"/>
                              <w:sz w:val="40"/>
                              <w:szCs w:val="40"/>
                              <w:lang w:val="x-none" w:bidi="my-MM"/>
                            </w:rPr>
                            <w:t xml:space="preserve"> </w:t>
                          </w:r>
                          <w:r w:rsidRPr="006C5A46">
                            <w:rPr>
                              <w:rFonts w:ascii="Myanmar Text" w:hAnsi="Myanmar Text" w:cs="Myanmar Text"/>
                              <w:b/>
                              <w:bCs/>
                              <w:caps/>
                              <w:color w:val="FBE4D5" w:themeColor="accent2" w:themeTint="33"/>
                              <w:sz w:val="40"/>
                              <w:szCs w:val="40"/>
                              <w:cs/>
                              <w:lang w:val="x-none" w:bidi="my-MM"/>
                            </w:rPr>
                            <w:t>အဖွဲ့</w:t>
                          </w:r>
                          <w:r w:rsidRPr="006C5A46">
                            <w:rPr>
                              <w:rFonts w:ascii="Myanmar Text" w:hAnsi="Myanmar Text" w:cs="Myanmar Text"/>
                              <w:b/>
                              <w:bCs/>
                              <w:caps/>
                              <w:color w:val="FBE4D5" w:themeColor="accent2" w:themeTint="33"/>
                              <w:sz w:val="40"/>
                              <w:szCs w:val="40"/>
                              <w:lang w:val="x-none" w:bidi="my-MM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  <w:lang w:eastAsia="zh-CN"/>
            </w:rPr>
            <w:drawing>
              <wp:anchor distT="0" distB="0" distL="114300" distR="114300" simplePos="0" relativeHeight="251724800" behindDoc="0" locked="0" layoutInCell="1" allowOverlap="1" wp14:anchorId="1045E717" wp14:editId="705CEAFE">
                <wp:simplePos x="0" y="0"/>
                <wp:positionH relativeFrom="column">
                  <wp:posOffset>1892300</wp:posOffset>
                </wp:positionH>
                <wp:positionV relativeFrom="paragraph">
                  <wp:posOffset>4309745</wp:posOffset>
                </wp:positionV>
                <wp:extent cx="1803400" cy="180340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3400" cy="180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84265C2" wp14:editId="46D5723C">
                    <wp:simplePos x="0" y="0"/>
                    <wp:positionH relativeFrom="page">
                      <wp:posOffset>-50800</wp:posOffset>
                    </wp:positionH>
                    <wp:positionV relativeFrom="page">
                      <wp:posOffset>1765300</wp:posOffset>
                    </wp:positionV>
                    <wp:extent cx="8313420" cy="484505"/>
                    <wp:effectExtent l="0" t="0" r="0" b="6985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313420" cy="484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inorBidi" w:hAnsiTheme="minorBidi"/>
                                    <w:b/>
                                    <w:bCs/>
                                    <w:i/>
                                    <w:iCs/>
                                    <w:caps/>
                                    <w:color w:val="E2EFD9" w:themeColor="accent6" w:themeTint="33"/>
                                    <w:sz w:val="48"/>
                                    <w:szCs w:val="48"/>
                                    <w:lang w:val="x-none"/>
                                  </w:rPr>
                                  <w:alias w:val="Subtitle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7FCF41A" w14:textId="368AE946" w:rsidR="002C68DD" w:rsidRPr="00391B0A" w:rsidRDefault="002C68DD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aps/>
                                        <w:color w:val="E2EFD9" w:themeColor="accent6" w:themeTint="33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hint="cs"/>
                                        <w:b/>
                                        <w:bCs/>
                                        <w:i/>
                                        <w:iCs/>
                                        <w:caps/>
                                        <w:color w:val="E2EFD9" w:themeColor="accent6" w:themeTint="33"/>
                                        <w:sz w:val="48"/>
                                        <w:szCs w:val="48"/>
                                        <w:cs/>
                                        <w:lang w:val="x-none" w:bidi="my-MM"/>
                                      </w:rPr>
                                      <w:t xml:space="preserve">မြန်မာနိုင်ငံ၏ </w:t>
                                    </w:r>
                                    <w:r w:rsidRPr="00391B0A">
                                      <w:rPr>
                                        <w:rFonts w:asciiTheme="minorBidi" w:hAnsiTheme="minorBidi"/>
                                        <w:b/>
                                        <w:bCs/>
                                        <w:i/>
                                        <w:iCs/>
                                        <w:caps/>
                                        <w:color w:val="E2EFD9" w:themeColor="accent6" w:themeTint="33"/>
                                        <w:sz w:val="48"/>
                                        <w:szCs w:val="48"/>
                                        <w:cs/>
                                        <w:lang w:val="x-none" w:bidi="my-MM"/>
                                      </w:rPr>
                                      <w:t>ရွေးကောက်ပွဲ</w:t>
                                    </w:r>
                                    <w:r>
                                      <w:rPr>
                                        <w:rFonts w:asciiTheme="minorBidi" w:hAnsiTheme="minorBidi" w:hint="cs"/>
                                        <w:b/>
                                        <w:bCs/>
                                        <w:i/>
                                        <w:iCs/>
                                        <w:caps/>
                                        <w:color w:val="E2EFD9" w:themeColor="accent6" w:themeTint="33"/>
                                        <w:sz w:val="48"/>
                                        <w:szCs w:val="48"/>
                                        <w:cs/>
                                        <w:lang w:val="x-none" w:bidi="my-MM"/>
                                      </w:rPr>
                                      <w:t>ဖြစ်စဉ်</w:t>
                                    </w:r>
                                    <w:r w:rsidRPr="00391B0A">
                                      <w:rPr>
                                        <w:rFonts w:asciiTheme="minorBidi" w:hAnsiTheme="minorBidi"/>
                                        <w:b/>
                                        <w:bCs/>
                                        <w:i/>
                                        <w:iCs/>
                                        <w:caps/>
                                        <w:color w:val="E2EFD9" w:themeColor="accent6" w:themeTint="33"/>
                                        <w:sz w:val="48"/>
                                        <w:szCs w:val="48"/>
                                        <w:cs/>
                                        <w:lang w:val="x-none" w:bidi="my-MM"/>
                                      </w:rPr>
                                      <w:t>တွင် လိင်စိတ်တိမ်းညွတ်မှု၊ လိင်ဝိသေသခံယူမှု/ ဖော်ပြမှု ကွဲပြားသူများ၏ အကျုံးဝင်ပါဝင်နိုင်မှု</w:t>
                                    </w:r>
                                    <w:r>
                                      <w:rPr>
                                        <w:rFonts w:asciiTheme="minorBidi" w:hAnsiTheme="minorBidi"/>
                                        <w:b/>
                                        <w:bCs/>
                                        <w:i/>
                                        <w:iCs/>
                                        <w:caps/>
                                        <w:color w:val="E2EFD9" w:themeColor="accent6" w:themeTint="33"/>
                                        <w:sz w:val="48"/>
                                        <w:szCs w:val="48"/>
                                        <w:cs/>
                                        <w:lang w:val="x-none" w:bidi="my-MM"/>
                                      </w:rPr>
                                      <w:t>အား</w:t>
                                    </w:r>
                                    <w:r w:rsidRPr="00391B0A">
                                      <w:rPr>
                                        <w:rFonts w:asciiTheme="minorBidi" w:hAnsiTheme="minorBidi"/>
                                        <w:b/>
                                        <w:bCs/>
                                        <w:i/>
                                        <w:iCs/>
                                        <w:caps/>
                                        <w:color w:val="E2EFD9" w:themeColor="accent6" w:themeTint="33"/>
                                        <w:sz w:val="48"/>
                                        <w:szCs w:val="48"/>
                                        <w:cs/>
                                        <w:lang w:val="x-none" w:bidi="my-MM"/>
                                      </w:rPr>
                                      <w:t xml:space="preserve"> အကဲဖြတ်ဆန်းစစ်ချက်အစီရင်ခံစာ</w:t>
                                    </w:r>
                                  </w:p>
                                </w:sdtContent>
                              </w:sdt>
                              <w:p w14:paraId="7E2D4BC1" w14:textId="6C3D79B3" w:rsidR="002C68DD" w:rsidRPr="00391B0A" w:rsidRDefault="002C68DD">
                                <w:pPr>
                                  <w:pStyle w:val="NoSpacing"/>
                                  <w:spacing w:before="40" w:after="40"/>
                                  <w:rPr>
                                    <w:i/>
                                    <w:iCs/>
                                    <w:caps/>
                                    <w:color w:val="5B9BD5" w:themeColor="accent5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4265C2" id="Text Box 129" o:spid="_x0000_s1030" type="#_x0000_t202" style="position:absolute;margin-left:-4pt;margin-top:139pt;width:654.6pt;height:38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+sFhAIAAGgFAAAOAAAAZHJzL2Uyb0RvYy54bWysVE1PGzEQvVfqf7B8L7sJgYaIDUpBVJUQ&#10;oELVs+O1yar+qu1kN/31ffbuBkR7oepldzzzPJ6PN3N+0WlFdsKHxpqKTo5KSoThtm7MU0W/PV5/&#10;mFMSIjM1U9aIiu5FoBfL9+/OW7cQU7uxqhaewIkJi9ZVdBOjWxRF4BuhWTiyThgYpfWaRRz9U1F7&#10;1sK7VsW0LE+L1vraectFCNBe9Ua6zP6lFDzeSRlEJKqiiC3mr8/fdfoWy3O2ePLMbRo+hMH+IQrN&#10;GoNHD66uWGRk65s/XOmGexusjEfc6sJK2XCRc0A2k/JVNg8b5kTOBcUJ7lCm8P/c8tvdvSdNjd5N&#10;zygxTKNJj6KL5JPtSNKhQq0LCwAfHKCxgwHoUR+gTIl30uv0R0oEdtR6f6hvcsehnB9PjmdTmDhs&#10;s/nspDxJborn286H+FlYTZJQUY/+5bKy3U2IPXSEpMeMvW6Uyj1UhrQVPT0+KfOFgwXOlUlYkdkw&#10;uEkZ9ZFnKe6VSBhlvgqJauQEkiLzUFwqT3YMDGKcCxNz7tkv0AklEcRbLg7456jecrnPY3zZmni4&#10;rBtjfc7+Vdj1jzFk2eNR8xd5JzF26y7TYDo2dm3rPfrtbT8zwfHrBk25YSHeM48hQR8x+PEOH6ks&#10;im8HiZKN9b/+pk94cBdWSloMXUXDzy3zghL1xYDVZ5PZrExjmk8QfBYm5dnH6RzH9ag3W31p0ZAJ&#10;tovjWUzoqEZRequ/YzWs0oMwMcPxbEXjKF7GfgtgtXCxWmUQRtKxeGMeHE+uU38S2x6778y7gZIR&#10;ZL6142SyxStm9thMHbfaRvAz0zaVuC/oUHqMcyb+sHrSvnh5zqjnBbn8DQAA//8DAFBLAwQUAAYA&#10;CAAAACEAF6WdPOIAAAALAQAADwAAAGRycy9kb3ducmV2LnhtbEyPwU7DMBBE70j8g7VIXFDrNAFa&#10;pdlUqBIHRItEywe4sZtEtdeR7aSBr8c5wW1WM5p9U2xGo9mgnG8tISzmCTBFlZUt1Qhfx9fZCpgP&#10;gqTQlhTCt/KwKW9vCpFLe6VPNRxCzWIJ+VwgNCF0Oee+apQRfm47RdE7W2dEiKeruXTiGsuN5mmS&#10;PHMjWoofGtGpbaOqy6E3CLrdDtbuf3bHt/dwdvuPfjdeHhDv78aXNbCgxvAXhgk/okMZmU62J+mZ&#10;Rpit4pSAkC4nMQWyZJECOyFkT48Z8LLg/zeUvwAAAP//AwBQSwECLQAUAAYACAAAACEAtoM4kv4A&#10;AADhAQAAEwAAAAAAAAAAAAAAAAAAAAAAW0NvbnRlbnRfVHlwZXNdLnhtbFBLAQItABQABgAIAAAA&#10;IQA4/SH/1gAAAJQBAAALAAAAAAAAAAAAAAAAAC8BAABfcmVscy8ucmVsc1BLAQItABQABgAIAAAA&#10;IQBiW+sFhAIAAGgFAAAOAAAAAAAAAAAAAAAAAC4CAABkcnMvZTJvRG9jLnhtbFBLAQItABQABgAI&#10;AAAAIQAXpZ084gAAAAsBAAAPAAAAAAAAAAAAAAAAAN4EAABkcnMvZG93bnJldi54bWxQSwUGAAAA&#10;AAQABADzAAAA7QUAAAAA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rFonts w:asciiTheme="minorBidi" w:hAnsiTheme="minorBidi"/>
                              <w:b/>
                              <w:bCs/>
                              <w:i/>
                              <w:iCs/>
                              <w:caps/>
                              <w:color w:val="E2EFD9" w:themeColor="accent6" w:themeTint="33"/>
                              <w:sz w:val="48"/>
                              <w:szCs w:val="48"/>
                              <w:lang w:val="x-none"/>
                            </w:rPr>
                            <w:alias w:val="Subtitle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7FCF41A" w14:textId="368AE946" w:rsidR="002C68DD" w:rsidRPr="00391B0A" w:rsidRDefault="002C68DD">
                              <w:pPr>
                                <w:pStyle w:val="NoSpacing"/>
                                <w:spacing w:before="40" w:after="40"/>
                                <w:rPr>
                                  <w:b/>
                                  <w:bCs/>
                                  <w:i/>
                                  <w:iCs/>
                                  <w:caps/>
                                  <w:color w:val="E2EFD9" w:themeColor="accent6" w:themeTint="33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i/>
                                  <w:iCs/>
                                  <w:caps/>
                                  <w:color w:val="E2EFD9" w:themeColor="accent6" w:themeTint="33"/>
                                  <w:sz w:val="48"/>
                                  <w:szCs w:val="48"/>
                                  <w:cs/>
                                  <w:lang w:val="x-none" w:bidi="my-MM"/>
                                </w:rPr>
                                <w:t xml:space="preserve">မြန်မာနိုင်ငံ၏ </w:t>
                              </w:r>
                              <w:r w:rsidRPr="00391B0A">
                                <w:rPr>
                                  <w:rFonts w:asciiTheme="minorBidi" w:hAnsiTheme="minorBidi"/>
                                  <w:b/>
                                  <w:bCs/>
                                  <w:i/>
                                  <w:iCs/>
                                  <w:caps/>
                                  <w:color w:val="E2EFD9" w:themeColor="accent6" w:themeTint="33"/>
                                  <w:sz w:val="48"/>
                                  <w:szCs w:val="48"/>
                                  <w:cs/>
                                  <w:lang w:val="x-none" w:bidi="my-MM"/>
                                </w:rPr>
                                <w:t>ရွေးကောက်ပွဲ</w:t>
                              </w: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i/>
                                  <w:iCs/>
                                  <w:caps/>
                                  <w:color w:val="E2EFD9" w:themeColor="accent6" w:themeTint="33"/>
                                  <w:sz w:val="48"/>
                                  <w:szCs w:val="48"/>
                                  <w:cs/>
                                  <w:lang w:val="x-none" w:bidi="my-MM"/>
                                </w:rPr>
                                <w:t>ဖြစ်စဉ်</w:t>
                              </w:r>
                              <w:r w:rsidRPr="00391B0A">
                                <w:rPr>
                                  <w:rFonts w:asciiTheme="minorBidi" w:hAnsiTheme="minorBidi"/>
                                  <w:b/>
                                  <w:bCs/>
                                  <w:i/>
                                  <w:iCs/>
                                  <w:caps/>
                                  <w:color w:val="E2EFD9" w:themeColor="accent6" w:themeTint="33"/>
                                  <w:sz w:val="48"/>
                                  <w:szCs w:val="48"/>
                                  <w:cs/>
                                  <w:lang w:val="x-none" w:bidi="my-MM"/>
                                </w:rPr>
                                <w:t>တွင် လိင်စိတ်တိမ်းညွတ်မှု၊ လိင်ဝိသေသခံယူမှု/ ဖော်ပြမှု ကွဲပြားသူများ၏ အကျုံးဝင်ပါဝင်နိုင်မှု</w:t>
                              </w: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i/>
                                  <w:iCs/>
                                  <w:caps/>
                                  <w:color w:val="E2EFD9" w:themeColor="accent6" w:themeTint="33"/>
                                  <w:sz w:val="48"/>
                                  <w:szCs w:val="48"/>
                                  <w:cs/>
                                  <w:lang w:val="x-none" w:bidi="my-MM"/>
                                </w:rPr>
                                <w:t>အား</w:t>
                              </w:r>
                              <w:r w:rsidRPr="00391B0A">
                                <w:rPr>
                                  <w:rFonts w:asciiTheme="minorBidi" w:hAnsiTheme="minorBidi"/>
                                  <w:b/>
                                  <w:bCs/>
                                  <w:i/>
                                  <w:iCs/>
                                  <w:caps/>
                                  <w:color w:val="E2EFD9" w:themeColor="accent6" w:themeTint="33"/>
                                  <w:sz w:val="48"/>
                                  <w:szCs w:val="48"/>
                                  <w:cs/>
                                  <w:lang w:val="x-none" w:bidi="my-MM"/>
                                </w:rPr>
                                <w:t xml:space="preserve"> အကဲဖြတ်ဆန်းစစ်ချက်အစီရင်ခံစာ</w:t>
                              </w:r>
                            </w:p>
                          </w:sdtContent>
                        </w:sdt>
                        <w:p w14:paraId="7E2D4BC1" w14:textId="6C3D79B3" w:rsidR="002C68DD" w:rsidRPr="00391B0A" w:rsidRDefault="002C68DD">
                          <w:pPr>
                            <w:pStyle w:val="NoSpacing"/>
                            <w:spacing w:before="40" w:after="40"/>
                            <w:rPr>
                              <w:i/>
                              <w:iCs/>
                              <w:caps/>
                              <w:color w:val="5B9BD5" w:themeColor="accent5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C6EAD">
            <w:rPr>
              <w:noProof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B399EB1" wp14:editId="3C89A22D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Rectangle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7DD8486" w14:textId="5993A876" w:rsidR="002C68DD" w:rsidRPr="006C5A46" w:rsidRDefault="002C68DD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BE4D5" w:themeColor="accent2" w:themeTint="33"/>
                                    <w:sz w:val="28"/>
                                    <w:szCs w:val="28"/>
                                  </w:rPr>
                                </w:pPr>
                                <w:r w:rsidRPr="006C5A46">
                                  <w:rPr>
                                    <w:rFonts w:ascii="Myanmar Text" w:hAnsi="Myanmar Text" w:cs="Myanmar Text"/>
                                    <w:b/>
                                    <w:bCs/>
                                    <w:i/>
                                    <w:iCs/>
                                    <w:color w:val="FBE4D5" w:themeColor="accent2" w:themeTint="33"/>
                                    <w:sz w:val="28"/>
                                    <w:szCs w:val="28"/>
                                    <w:cs/>
                                    <w:lang w:val="x-none" w:bidi="my-MM"/>
                                  </w:rPr>
                                  <w:t>၂၀၂၀</w:t>
                                </w:r>
                                <w:r w:rsidRPr="006C5A46">
                                  <w:rPr>
                                    <w:rFonts w:ascii="Myanmar Text" w:hAnsi="Myanmar Text" w:cs="Myanmar Text"/>
                                    <w:b/>
                                    <w:bCs/>
                                    <w:i/>
                                    <w:iCs/>
                                    <w:color w:val="FBE4D5" w:themeColor="accent2" w:themeTint="33"/>
                                    <w:sz w:val="28"/>
                                    <w:szCs w:val="28"/>
                                    <w:lang w:val="x-none" w:bidi="my-MM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0B399EB1" id="Rectangle 130" o:spid="_x0000_s1031" style="position:absolute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DC6mwIAAJAFAAAOAAAAZHJzL2Uyb0RvYy54bWysVMlu2zAQvRfoPxC8N7KdOIsQOTAcpChg&#10;JEaSImeaIi2hFIclaUvu13dIyoqbBD0U1YEQZ3mz8M1c33SNIjthXQ26oOOTESVCcyhrvSno9+e7&#10;L5eUOM90yRRoUdC9cPRm9vnTdWtyMYEKVCksQRDt8tYUtPLe5FnmeCUa5k7ACI1KCbZhHq92k5WW&#10;tYjeqGwyGp1nLdjSWODCOZTeJiWdRXwpBfcPUjrhiSoo5ubjaeO5Dmc2u2b5xjJT1bxPg/1DFg2r&#10;NQYdoG6ZZ2Rr63dQTc0tOJD+hEOTgZQ1F7EGrGY8elPNU8WMiLVgc5wZ2uT+Hyy/360sqUt8u1Ps&#10;j2YNPtIjto3pjRIkCLFFrXE5Wj6ZlQ1FOrME/sMRDYsK7cTcGfRAiGCb/WEcLq5366RtgjtWTbr4&#10;BPvhCUTnCUfh9Ors9BwT4ai6uryYTicRk+UHZ2Od/yqgIeGnoBYDx8az3dL5EJ7lB5MQS+lwarir&#10;lUraIIk5prRign6vRLJ+FBK7gYlMImrkoVgoS3YMGcQ4F9qPk6pipUji6Qi/Ps/BI6aiNAIGZInx&#10;B+weIHD8PXbKsrcPriLSeHAe/S2x5Dx4xMig/eDc1BrsRwAKq+ojJ/tDk1JrQpd8t+4iU06DZZCs&#10;odwjeyyksXKG39X4Kkvm/IpZnCN8SNwN/gEPqaAtKPR/lFRgf30kD/ZIb9RS0uJcFtT93DIrKFHf&#10;NBL/bHoxCYN8fLHHl/XxRW+bBeDDjXELGR5/0dl6dfiVFpoXXCHzEBVVTHOMXdD14Xfh07bAFcTF&#10;fB6NcHQN80v9ZHiADl0OnHvuXpg1PTE9MvoeDhPM8jf8TLbBU8N860HWkbyvXe37j2MfidSvqLBX&#10;ju/R6nWRzn4DAAD//wMAUEsDBBQABgAIAAAAIQBgIiS/2QAAAAQBAAAPAAAAZHJzL2Rvd25yZXYu&#10;eG1sTI9LS8RAEITvgv9haMGbO1E3q8ZMFhEED15cH3iczbSZYKYnZDoP/72tl/VS0FRR9XW5XUKn&#10;JhxSG8nA+SoDhVRH11Jj4PXl4ewaVGJLznaR0MA3JthWx0elLVyc6RmnHTdKSigV1oBn7gutU+0x&#10;2LSKPZJ4n3EIluUcGu0GO0t56PRFlm10sC3Jgrc93nusv3ZjMDCNj/P6Kq1z9uTeP/BtfMpmNOb0&#10;ZLm7BcW48CEMv/iCDpUw7eNILqnOgDzCfyrezeUG1F4yeZ6Drkr9H776AQAA//8DAFBLAQItABQA&#10;BgAIAAAAIQC2gziS/gAAAOEBAAATAAAAAAAAAAAAAAAAAAAAAABbQ29udGVudF9UeXBlc10ueG1s&#10;UEsBAi0AFAAGAAgAAAAhADj9If/WAAAAlAEAAAsAAAAAAAAAAAAAAAAALwEAAF9yZWxzLy5yZWxz&#10;UEsBAi0AFAAGAAgAAAAhACDQMLqbAgAAkAUAAA4AAAAAAAAAAAAAAAAALgIAAGRycy9lMm9Eb2Mu&#10;eG1sUEsBAi0AFAAGAAgAAAAhAGAiJL/ZAAAABAEAAA8AAAAAAAAAAAAAAAAA9QQAAGRycy9kb3du&#10;cmV2LnhtbFBLBQYAAAAABAAEAPMAAAD7BQAAAAA=&#10;" fillcolor="#4472c4 [3204]" stroked="f" strokeweight="1pt">
                    <o:lock v:ext="edit" aspectratio="t"/>
                    <v:textbox inset="3.6pt,,3.6pt">
                      <w:txbxContent>
                        <w:p w14:paraId="27DD8486" w14:textId="5993A876" w:rsidR="002C68DD" w:rsidRPr="006C5A46" w:rsidRDefault="002C68DD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BE4D5" w:themeColor="accent2" w:themeTint="33"/>
                              <w:sz w:val="28"/>
                              <w:szCs w:val="28"/>
                            </w:rPr>
                          </w:pPr>
                          <w:r w:rsidRPr="006C5A46">
                            <w:rPr>
                              <w:rFonts w:ascii="Myanmar Text" w:hAnsi="Myanmar Text" w:cs="Myanmar Text"/>
                              <w:b/>
                              <w:bCs/>
                              <w:i/>
                              <w:iCs/>
                              <w:color w:val="FBE4D5" w:themeColor="accent2" w:themeTint="33"/>
                              <w:sz w:val="28"/>
                              <w:szCs w:val="28"/>
                              <w:cs/>
                              <w:lang w:val="x-none" w:bidi="my-MM"/>
                            </w:rPr>
                            <w:t>၂၀၂၀</w:t>
                          </w:r>
                          <w:r w:rsidRPr="006C5A46">
                            <w:rPr>
                              <w:rFonts w:ascii="Myanmar Text" w:hAnsi="Myanmar Text" w:cs="Myanmar Text"/>
                              <w:b/>
                              <w:bCs/>
                              <w:i/>
                              <w:iCs/>
                              <w:color w:val="FBE4D5" w:themeColor="accent2" w:themeTint="33"/>
                              <w:sz w:val="28"/>
                              <w:szCs w:val="28"/>
                              <w:lang w:val="x-none" w:bidi="my-MM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7C6EAD">
            <w:rPr>
              <w:b/>
              <w:bCs/>
              <w:sz w:val="28"/>
              <w:szCs w:val="28"/>
              <w:lang w:val="en-US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val="en-GB" w:bidi="my-MM"/>
        </w:rPr>
        <w:id w:val="6945068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E4B9EB4" w14:textId="01E96BE0" w:rsidR="00D5331D" w:rsidRPr="00DB7E06" w:rsidRDefault="00C571DC">
          <w:pPr>
            <w:pStyle w:val="TOCHeading"/>
            <w:rPr>
              <w:color w:val="4472C4" w:themeColor="accent1"/>
              <w:sz w:val="36"/>
              <w:szCs w:val="36"/>
            </w:rPr>
          </w:pPr>
          <w:r w:rsidRPr="00DB7E06">
            <w:rPr>
              <w:rFonts w:ascii="Myanmar Text" w:eastAsiaTheme="minorHAnsi" w:hAnsi="Myanmar Text" w:cs="Myanmar Text"/>
              <w:color w:val="4472C4" w:themeColor="accent1"/>
              <w:sz w:val="32"/>
              <w:szCs w:val="32"/>
              <w:cs/>
              <w:lang w:val="x-none" w:bidi="my-MM"/>
            </w:rPr>
            <w:t>မာတိကာ</w:t>
          </w:r>
          <w:r w:rsidRPr="00DB7E06">
            <w:rPr>
              <w:rFonts w:ascii="Myanmar Text" w:eastAsiaTheme="minorHAnsi" w:hAnsi="Myanmar Text" w:cs="Myanmar Text"/>
              <w:color w:val="4472C4" w:themeColor="accent1"/>
              <w:sz w:val="32"/>
              <w:szCs w:val="32"/>
              <w:lang w:val="x-none" w:bidi="my-MM"/>
            </w:rPr>
            <w:t xml:space="preserve"> </w:t>
          </w:r>
        </w:p>
        <w:p w14:paraId="5F64BFEC" w14:textId="4576DA5A" w:rsidR="00CA39DB" w:rsidRDefault="00D5331D">
          <w:pPr>
            <w:pStyle w:val="TOC1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i w:val="0"/>
              <w:iCs w:val="0"/>
              <w:noProof/>
              <w:lang w:eastAsia="en-GB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60757092" w:history="1">
            <w:r w:rsidR="00CA39DB" w:rsidRPr="00374D68">
              <w:rPr>
                <w:rStyle w:val="Hyperlink"/>
                <w:rFonts w:hint="cs"/>
                <w:noProof/>
                <w:cs/>
              </w:rPr>
              <w:t>ကျေးဇူးတင်လွှာ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၅</w:t>
            </w:r>
          </w:hyperlink>
        </w:p>
        <w:p w14:paraId="3723A73D" w14:textId="4DB3AAAE" w:rsidR="00CA39DB" w:rsidRDefault="003403E4">
          <w:pPr>
            <w:pStyle w:val="TOC1"/>
            <w:tabs>
              <w:tab w:val="right" w:leader="dot" w:pos="9010"/>
            </w:tabs>
            <w:rPr>
              <w:noProof/>
            </w:rPr>
          </w:pPr>
          <w:hyperlink w:anchor="_Toc60757093" w:history="1"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မြန်မာနိုင်ငံအတွင်းရှိ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noProof/>
                <w:lang w:val="en-US"/>
              </w:rPr>
              <w:t xml:space="preserve">LGBTI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များ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ရွေးကောက်ပွဲဖြစ်စဥ်တွင်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အကျုံးဝင်ပါ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ဝင်နိုင်မှုအား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စောင့်ကြည့်လေ့လာရေးမစ်ရှင်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noProof/>
                <w:lang w:val="en-US"/>
              </w:rPr>
              <w:t xml:space="preserve">(LIEOMM)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အကြောင်း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၆</w:t>
            </w:r>
          </w:hyperlink>
        </w:p>
        <w:p w14:paraId="46AB4F27" w14:textId="3EA83911" w:rsidR="00D11014" w:rsidRDefault="00FC3FDB" w:rsidP="00D1101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r>
            <w:rPr>
              <w:rFonts w:hint="cs"/>
              <w:cs/>
            </w:rPr>
            <w:t xml:space="preserve">   ၁</w:t>
          </w:r>
          <w:r>
            <w:rPr>
              <w:rFonts w:hint="cs"/>
              <w:cs/>
              <w:lang w:val="en-US"/>
            </w:rPr>
            <w:t>။ ကံမြန်မာ အကြောင်း</w:t>
          </w:r>
          <w:hyperlink w:anchor="_Toc60757094" w:history="1">
            <w:r w:rsidR="00D11014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၆</w:t>
            </w:r>
          </w:hyperlink>
        </w:p>
        <w:p w14:paraId="21065910" w14:textId="35085CD7" w:rsidR="00FC3FDB" w:rsidRPr="00FC3FDB" w:rsidRDefault="00FC3FDB" w:rsidP="00FC3FDB">
          <w:pPr>
            <w:rPr>
              <w:cs/>
              <w:lang w:val="en-US"/>
            </w:rPr>
          </w:pPr>
        </w:p>
        <w:p w14:paraId="6AC82506" w14:textId="22554CC0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094" w:history="1">
            <w:r w:rsidR="00FC3FDB">
              <w:rPr>
                <w:rStyle w:val="Hyperlink"/>
                <w:rFonts w:hint="cs"/>
                <w:noProof/>
                <w:cs/>
              </w:rPr>
              <w:t>၂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။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လိင်စိတ်ကွဲပြားသူများဦးဆောင်သည့်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ရွေးကောက်ပွဲလေ့လာစောင့်ကြည့်ရေး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မစ်ရှင်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အဖွဲ့တစ်ခု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တည်ထောင်ခြင်း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၇</w:t>
            </w:r>
          </w:hyperlink>
        </w:p>
        <w:p w14:paraId="1B415416" w14:textId="45D1C57B" w:rsidR="00CA39DB" w:rsidRDefault="003403E4">
          <w:pPr>
            <w:pStyle w:val="TOC1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i w:val="0"/>
              <w:iCs w:val="0"/>
              <w:noProof/>
              <w:lang w:eastAsia="en-GB"/>
            </w:rPr>
          </w:pPr>
          <w:hyperlink w:anchor="_Toc60757096" w:history="1"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အနှစ်ချုပ်ဖော်ပြချက်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၉</w:t>
            </w:r>
          </w:hyperlink>
        </w:p>
        <w:p w14:paraId="3443A20A" w14:textId="5502D565" w:rsidR="00CA39DB" w:rsidRDefault="003403E4">
          <w:pPr>
            <w:pStyle w:val="TOC1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i w:val="0"/>
              <w:iCs w:val="0"/>
              <w:noProof/>
              <w:lang w:eastAsia="en-GB"/>
            </w:rPr>
          </w:pPr>
          <w:hyperlink w:anchor="_Toc60757097" w:history="1"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အပိုင်း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noProof/>
                <w:cs/>
                <w:lang w:val="x-none"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၁</w:t>
            </w:r>
            <w:r w:rsidR="00CA39DB" w:rsidRPr="00374D68">
              <w:rPr>
                <w:rStyle w:val="Hyperlink"/>
                <w:noProof/>
                <w:cs/>
                <w:lang w:val="x-none"/>
              </w:rPr>
              <w:t>)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- </w:t>
            </w:r>
            <w:r w:rsidR="00CA39DB" w:rsidRPr="00374D68">
              <w:rPr>
                <w:rStyle w:val="Hyperlink"/>
                <w:noProof/>
                <w:cs/>
                <w:lang w:val="x-none"/>
              </w:rPr>
              <w:t>‌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မိတ်ဆက်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၁၀</w:t>
            </w:r>
          </w:hyperlink>
        </w:p>
        <w:p w14:paraId="21AC2F81" w14:textId="5FD8E12B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098" w:history="1">
            <w:r w:rsidR="00CA39DB" w:rsidRPr="00374D68">
              <w:rPr>
                <w:rStyle w:val="Hyperlink"/>
                <w:rFonts w:hint="cs"/>
                <w:noProof/>
                <w:cs/>
              </w:rPr>
              <w:t>၁။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၂၀၂၀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အထွေထွေရွေးကောက်ပွဲ၏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နောက်ခံသမိုင်းအကျဥ်း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၁၀</w:t>
            </w:r>
          </w:hyperlink>
        </w:p>
        <w:p w14:paraId="65A7217B" w14:textId="724F690F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099" w:history="1">
            <w:r w:rsidR="00CA39DB" w:rsidRPr="00374D68">
              <w:rPr>
                <w:rStyle w:val="Hyperlink"/>
                <w:rFonts w:hint="cs"/>
                <w:noProof/>
                <w:cs/>
              </w:rPr>
              <w:t>၂။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နိုင်ငံရေးနှင့်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ရွေးကောက်ပွ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ဲများတွင်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လိင်စိတ်တိမ်းညွတ်မှု၊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လိင်ဝိသေသခံယူမှု</w:t>
            </w:r>
            <w:r w:rsidR="00CA39DB" w:rsidRPr="00374D68">
              <w:rPr>
                <w:rStyle w:val="Hyperlink"/>
                <w:noProof/>
                <w:cs/>
              </w:rPr>
              <w:t>/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ဖော်ပြမှု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ကွဲပြားသူ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noProof/>
                <w:lang w:val="en-US"/>
              </w:rPr>
              <w:t xml:space="preserve">LGBTI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များပါဝင်နိုင်မှုဆိုင်ရာ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ပြည်တွင်းနှင့်နိုင်ငံတကာဥပဒေမူဘောင်များ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၁၁</w:t>
            </w:r>
          </w:hyperlink>
        </w:p>
        <w:p w14:paraId="57BC5FAC" w14:textId="4286716C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00" w:history="1"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၁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လိင်စိတ်တိမ်းညွတ်မှု၊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လိင်ဝိသေသခံယူမှု</w:t>
            </w:r>
            <w:r w:rsidR="00CA39DB" w:rsidRPr="00374D68">
              <w:rPr>
                <w:rStyle w:val="Hyperlink"/>
                <w:bCs/>
                <w:noProof/>
                <w:cs/>
              </w:rPr>
              <w:t>/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ဖော်ပြမှုကွဲပြားသူများ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၏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နိုင်ငံရေးတွင်ပါဝင်နိုင်မှု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အ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ပေါ်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ဥပဒေ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မူဘောင်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အားဖြင့်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ခွဲခြားဖိနှိပ်မှုများ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၁၁</w:t>
            </w:r>
          </w:hyperlink>
        </w:p>
        <w:p w14:paraId="70AF2A37" w14:textId="47024A8B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01" w:history="1"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၂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လိင်စိတ်တိမ်းညွတ်မှု၊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လိင်ဝိသေသခံယူမှု</w:t>
            </w:r>
            <w:r w:rsidR="00CA39DB" w:rsidRPr="00374D68">
              <w:rPr>
                <w:rStyle w:val="Hyperlink"/>
                <w:bCs/>
                <w:noProof/>
                <w:cs/>
              </w:rPr>
              <w:t>/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ဖော်ပြမှုကွဲပြားသူများ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၏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နိုင်ငံရေးတွင်ပါဝင်နိုင်မှု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အပေါ်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ဥပဒေမူဘောင်အားဖြင့်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အကာအကွယ်ပေးထားမှုများ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၁၂</w:t>
            </w:r>
          </w:hyperlink>
        </w:p>
        <w:p w14:paraId="0AF36CEE" w14:textId="484DAB9A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02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  <w:lang w:val="x-none"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၃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နိုင်ငံတကာဥပဒေများအောက်တွင်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လိင်စိတ်တိမ်းညွတ်မှု၊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လိင်ဝိသေသခံယူမှု</w:t>
            </w:r>
            <w:r w:rsidR="00CA39DB" w:rsidRPr="00374D68">
              <w:rPr>
                <w:rStyle w:val="Hyperlink"/>
                <w:bCs/>
                <w:noProof/>
                <w:cs/>
              </w:rPr>
              <w:t>/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ဖော်ပြမှုကွဲပြား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နိုင်ငံရေးတွင်အကျုံးဝင်ပါဝင်နိုင်မှုကို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ဆောင်ရွက်ပေးရန်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အစိုးရ၏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တာဝန်ရှိမှုများ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၁၄</w:t>
            </w:r>
          </w:hyperlink>
        </w:p>
        <w:p w14:paraId="37A69E22" w14:textId="3E7A66B3" w:rsidR="00CA39DB" w:rsidRDefault="003403E4">
          <w:pPr>
            <w:pStyle w:val="TOC1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i w:val="0"/>
              <w:iCs w:val="0"/>
              <w:noProof/>
              <w:lang w:eastAsia="en-GB"/>
            </w:rPr>
          </w:pPr>
          <w:hyperlink w:anchor="_Toc60757103" w:history="1">
            <w:r w:rsidR="00CA39DB" w:rsidRPr="00374D68">
              <w:rPr>
                <w:rStyle w:val="Hyperlink"/>
                <w:rFonts w:hint="cs"/>
                <w:noProof/>
                <w:cs/>
              </w:rPr>
              <w:t>အပိုင်း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၂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-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စောင့်ကြည့်လေ့လာရေး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နည်းနာများ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၁၅</w:t>
            </w:r>
          </w:hyperlink>
        </w:p>
        <w:p w14:paraId="0E0D569F" w14:textId="445AFF04" w:rsidR="00CA39DB" w:rsidRDefault="003403E4">
          <w:pPr>
            <w:pStyle w:val="TOC2"/>
            <w:tabs>
              <w:tab w:val="right" w:leader="dot" w:pos="9010"/>
            </w:tabs>
            <w:rPr>
              <w:noProof/>
            </w:rPr>
          </w:pPr>
          <w:hyperlink w:anchor="_Toc60757104" w:history="1">
            <w:r w:rsidR="00CA39DB" w:rsidRPr="00374D68">
              <w:rPr>
                <w:rStyle w:val="Hyperlink"/>
                <w:rFonts w:hint="cs"/>
                <w:noProof/>
                <w:cs/>
              </w:rPr>
              <w:t>၁။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ရည်ရွယ်ချက်၊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သုတေသန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နယ်ပတ်သတ်မှတ်မှုနှင့်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စစ်တမ်းကောက်ယူခြင်း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ဆိုင်ရာ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နည်းနာများ</w:t>
            </w:r>
            <w:r w:rsidR="00CA39DB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၁၅</w:t>
            </w:r>
          </w:hyperlink>
        </w:p>
        <w:p w14:paraId="28E4ECC4" w14:textId="64AD02FF" w:rsidR="00C65984" w:rsidRPr="00C65984" w:rsidRDefault="00D1101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r w:rsidRPr="00C65984">
            <w:rPr>
              <w:b/>
              <w:bCs/>
              <w:cs/>
            </w:rPr>
            <w:t>၁.၁ ရွေးကောက်ပွဲအကြို စွမ်းဆောင်ရည်မြှင့်တင်ခြင်း</w:t>
          </w:r>
          <w:hyperlink w:anchor="_Toc60757105" w:history="1">
            <w:r w:rsidR="00C65984" w:rsidRPr="00C65984">
              <w:rPr>
                <w:noProof/>
                <w:webHidden/>
              </w:rPr>
              <w:tab/>
            </w:r>
            <w:r w:rsidR="00D5203E">
              <w:rPr>
                <w:rFonts w:ascii="Myanmar Text" w:hAnsi="Myanmar Text" w:hint="cs"/>
                <w:noProof/>
                <w:webHidden/>
                <w:cs/>
              </w:rPr>
              <w:t>၁၆</w:t>
            </w:r>
          </w:hyperlink>
        </w:p>
        <w:p w14:paraId="223553DE" w14:textId="715BE12F" w:rsidR="00D11014" w:rsidRPr="00D11014" w:rsidRDefault="00D11014" w:rsidP="00D11014"/>
        <w:bookmarkStart w:id="0" w:name="_Hlk61465737"/>
        <w:p w14:paraId="30C0C431" w14:textId="4B8C3A51" w:rsidR="00CA39DB" w:rsidRDefault="00FC3FDB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r>
            <w:fldChar w:fldCharType="begin"/>
          </w:r>
          <w:r>
            <w:instrText xml:space="preserve"> HYPERLINK \l "_Toc60757105" </w:instrText>
          </w:r>
          <w:r>
            <w:fldChar w:fldCharType="separate"/>
          </w:r>
          <w:r w:rsidR="00CA39DB" w:rsidRPr="00374D68">
            <w:rPr>
              <w:rStyle w:val="Hyperlink"/>
              <w:rFonts w:hint="cs"/>
              <w:bCs/>
              <w:noProof/>
              <w:cs/>
            </w:rPr>
            <w:t>၁</w:t>
          </w:r>
          <w:r w:rsidR="00CA39DB" w:rsidRPr="00374D68">
            <w:rPr>
              <w:rStyle w:val="Hyperlink"/>
              <w:bCs/>
              <w:noProof/>
              <w:cs/>
            </w:rPr>
            <w:t>.</w:t>
          </w:r>
          <w:r w:rsidR="00C65984">
            <w:rPr>
              <w:rStyle w:val="Hyperlink"/>
              <w:rFonts w:hint="cs"/>
              <w:bCs/>
              <w:noProof/>
              <w:cs/>
            </w:rPr>
            <w:t>၂</w:t>
          </w:r>
          <w:r w:rsidR="00CA39DB" w:rsidRPr="00374D68">
            <w:rPr>
              <w:rStyle w:val="Hyperlink"/>
              <w:bCs/>
              <w:noProof/>
            </w:rPr>
            <w:t xml:space="preserve"> </w:t>
          </w:r>
          <w:r w:rsidR="00CA39DB" w:rsidRPr="00374D68">
            <w:rPr>
              <w:rStyle w:val="Hyperlink"/>
              <w:rFonts w:hint="cs"/>
              <w:bCs/>
              <w:noProof/>
              <w:cs/>
            </w:rPr>
            <w:t>ရွေးကောက်ပွဲနေ့</w:t>
          </w:r>
          <w:r w:rsidR="00CA39DB" w:rsidRPr="00374D68">
            <w:rPr>
              <w:rStyle w:val="Hyperlink"/>
              <w:bCs/>
              <w:noProof/>
            </w:rPr>
            <w:t xml:space="preserve"> </w:t>
          </w:r>
          <w:r w:rsidR="00CA39DB" w:rsidRPr="00374D68">
            <w:rPr>
              <w:rStyle w:val="Hyperlink"/>
              <w:rFonts w:hint="cs"/>
              <w:bCs/>
              <w:noProof/>
              <w:cs/>
            </w:rPr>
            <w:t>လေ့လာစောင့်ကြည့်ခြင်း</w:t>
          </w:r>
          <w:r w:rsidR="00CA39DB">
            <w:rPr>
              <w:noProof/>
              <w:webHidden/>
            </w:rPr>
            <w:tab/>
          </w:r>
          <w:r w:rsidR="00D5203E">
            <w:rPr>
              <w:rFonts w:ascii="Myanmar Text" w:hAnsi="Myanmar Text" w:hint="cs"/>
              <w:noProof/>
              <w:webHidden/>
              <w:cs/>
            </w:rPr>
            <w:t>၁၈</w:t>
          </w:r>
          <w:r>
            <w:rPr>
              <w:noProof/>
            </w:rPr>
            <w:fldChar w:fldCharType="end"/>
          </w:r>
        </w:p>
        <w:bookmarkEnd w:id="0"/>
        <w:p w14:paraId="6E3348A4" w14:textId="0493706E" w:rsidR="00CA39DB" w:rsidRDefault="00FC3FDB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r>
            <w:fldChar w:fldCharType="begin"/>
          </w:r>
          <w:r>
            <w:instrText xml:space="preserve"> HYPERLINK \l "_Toc60757106" </w:instrText>
          </w:r>
          <w:r>
            <w:fldChar w:fldCharType="separate"/>
          </w:r>
          <w:r w:rsidR="00CA39DB" w:rsidRPr="00374D68">
            <w:rPr>
              <w:rStyle w:val="Hyperlink"/>
              <w:rFonts w:hint="cs"/>
              <w:bCs/>
              <w:noProof/>
              <w:cs/>
            </w:rPr>
            <w:t>၁</w:t>
          </w:r>
          <w:r w:rsidR="00CA39DB" w:rsidRPr="00374D68">
            <w:rPr>
              <w:rStyle w:val="Hyperlink"/>
              <w:bCs/>
              <w:noProof/>
              <w:cs/>
            </w:rPr>
            <w:t>.</w:t>
          </w:r>
          <w:r w:rsidR="00C65984">
            <w:rPr>
              <w:rStyle w:val="Hyperlink"/>
              <w:rFonts w:hint="cs"/>
              <w:bCs/>
              <w:noProof/>
              <w:cs/>
            </w:rPr>
            <w:t>၃</w:t>
          </w:r>
          <w:r w:rsidR="00CA39DB" w:rsidRPr="00374D68">
            <w:rPr>
              <w:rStyle w:val="Hyperlink"/>
              <w:bCs/>
              <w:noProof/>
            </w:rPr>
            <w:t xml:space="preserve"> </w:t>
          </w:r>
          <w:r w:rsidR="00CA39DB" w:rsidRPr="00374D68">
            <w:rPr>
              <w:rStyle w:val="Hyperlink"/>
              <w:rFonts w:hint="cs"/>
              <w:bCs/>
              <w:noProof/>
              <w:cs/>
            </w:rPr>
            <w:t>ရွေးကောက်ပွဲဖြစ်စဥ်များတွင်</w:t>
          </w:r>
          <w:r w:rsidR="00CA39DB" w:rsidRPr="00374D68">
            <w:rPr>
              <w:rStyle w:val="Hyperlink"/>
              <w:bCs/>
              <w:noProof/>
            </w:rPr>
            <w:t xml:space="preserve"> </w:t>
          </w:r>
          <w:r w:rsidR="00CA39DB" w:rsidRPr="00374D68">
            <w:rPr>
              <w:rStyle w:val="Hyperlink"/>
              <w:noProof/>
            </w:rPr>
            <w:t>LGBTI</w:t>
          </w:r>
          <w:r w:rsidR="00CA39DB" w:rsidRPr="00374D68">
            <w:rPr>
              <w:rStyle w:val="Hyperlink"/>
              <w:bCs/>
              <w:noProof/>
            </w:rPr>
            <w:t xml:space="preserve"> </w:t>
          </w:r>
          <w:r w:rsidR="00CA39DB" w:rsidRPr="00374D68">
            <w:rPr>
              <w:rStyle w:val="Hyperlink"/>
              <w:rFonts w:hint="cs"/>
              <w:bCs/>
              <w:noProof/>
              <w:cs/>
            </w:rPr>
            <w:t>များပါဝင်နိုင်မှုအား</w:t>
          </w:r>
          <w:r w:rsidR="00CA39DB" w:rsidRPr="00374D68">
            <w:rPr>
              <w:rStyle w:val="Hyperlink"/>
              <w:bCs/>
              <w:noProof/>
            </w:rPr>
            <w:t xml:space="preserve"> </w:t>
          </w:r>
          <w:r w:rsidR="00CA39DB" w:rsidRPr="00374D68">
            <w:rPr>
              <w:rStyle w:val="Hyperlink"/>
              <w:rFonts w:hint="cs"/>
              <w:bCs/>
              <w:noProof/>
              <w:cs/>
            </w:rPr>
            <w:t>အင်တာဗျူးသုတေသန</w:t>
          </w:r>
          <w:r w:rsidR="00CA39DB" w:rsidRPr="00374D68">
            <w:rPr>
              <w:rStyle w:val="Hyperlink"/>
              <w:bCs/>
              <w:noProof/>
            </w:rPr>
            <w:t xml:space="preserve"> </w:t>
          </w:r>
          <w:r w:rsidR="00CA39DB" w:rsidRPr="00374D68">
            <w:rPr>
              <w:rStyle w:val="Hyperlink"/>
              <w:rFonts w:hint="cs"/>
              <w:bCs/>
              <w:noProof/>
              <w:cs/>
            </w:rPr>
            <w:t>မေးမြန်း</w:t>
          </w:r>
          <w:r w:rsidR="00CA39DB" w:rsidRPr="00374D68">
            <w:rPr>
              <w:rStyle w:val="Hyperlink"/>
              <w:bCs/>
              <w:noProof/>
            </w:rPr>
            <w:t xml:space="preserve"> </w:t>
          </w:r>
          <w:r w:rsidR="00CA39DB" w:rsidRPr="00374D68">
            <w:rPr>
              <w:rStyle w:val="Hyperlink"/>
              <w:rFonts w:hint="cs"/>
              <w:bCs/>
              <w:noProof/>
              <w:cs/>
            </w:rPr>
            <w:t>ခြင်း</w:t>
          </w:r>
          <w:r w:rsidR="00CA39DB">
            <w:rPr>
              <w:noProof/>
              <w:webHidden/>
            </w:rPr>
            <w:tab/>
          </w:r>
          <w:r w:rsidR="00CA39DB">
            <w:rPr>
              <w:noProof/>
              <w:webHidden/>
            </w:rPr>
            <w:fldChar w:fldCharType="begin"/>
          </w:r>
          <w:r w:rsidR="00CA39DB">
            <w:rPr>
              <w:noProof/>
              <w:webHidden/>
            </w:rPr>
            <w:instrText xml:space="preserve"> PAGEREF _Toc60757106 \h </w:instrText>
          </w:r>
          <w:r w:rsidR="00CA39DB">
            <w:rPr>
              <w:noProof/>
              <w:webHidden/>
            </w:rPr>
          </w:r>
          <w:r w:rsidR="00CA39DB">
            <w:rPr>
              <w:noProof/>
              <w:webHidden/>
            </w:rPr>
            <w:fldChar w:fldCharType="separate"/>
          </w:r>
          <w:r w:rsidR="00D5203E">
            <w:rPr>
              <w:rFonts w:ascii="Myanmar Text" w:hAnsi="Myanmar Text" w:hint="cs"/>
              <w:noProof/>
              <w:webHidden/>
              <w:cs/>
            </w:rPr>
            <w:t>၁၈</w:t>
          </w:r>
          <w:r w:rsidR="00CA39DB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076A84D" w14:textId="1C17668F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07" w:history="1">
            <w:r w:rsidR="00CA39DB" w:rsidRPr="00374D68">
              <w:rPr>
                <w:rStyle w:val="Hyperlink"/>
                <w:rFonts w:hint="cs"/>
                <w:noProof/>
                <w:cs/>
              </w:rPr>
              <w:t>၂။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ပါဝင်ဖြေဆိုကြသူများ၏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ကိုယ်ရေးအချက်အလက်များ</w:t>
            </w:r>
            <w:r w:rsidR="00CA39DB">
              <w:rPr>
                <w:noProof/>
                <w:webHidden/>
              </w:rPr>
              <w:tab/>
            </w:r>
            <w:r w:rsidR="00CA39DB">
              <w:rPr>
                <w:noProof/>
                <w:webHidden/>
              </w:rPr>
              <w:fldChar w:fldCharType="begin"/>
            </w:r>
            <w:r w:rsidR="00CA39DB">
              <w:rPr>
                <w:noProof/>
                <w:webHidden/>
              </w:rPr>
              <w:instrText xml:space="preserve"> PAGEREF _Toc60757107 \h </w:instrText>
            </w:r>
            <w:r w:rsidR="00CA39DB">
              <w:rPr>
                <w:noProof/>
                <w:webHidden/>
              </w:rPr>
            </w:r>
            <w:r w:rsidR="00CA39DB">
              <w:rPr>
                <w:noProof/>
                <w:webHidden/>
              </w:rPr>
              <w:fldChar w:fldCharType="separate"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၁၉</w:t>
            </w:r>
            <w:r w:rsidR="00CA39DB">
              <w:rPr>
                <w:noProof/>
                <w:webHidden/>
              </w:rPr>
              <w:fldChar w:fldCharType="end"/>
            </w:r>
          </w:hyperlink>
        </w:p>
        <w:p w14:paraId="23235B08" w14:textId="770D37F8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08" w:history="1">
            <w:r w:rsidR="00CA39DB" w:rsidRPr="00374D68">
              <w:rPr>
                <w:rStyle w:val="Hyperlink"/>
                <w:bCs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၁</w:t>
            </w:r>
            <w:r w:rsidR="00CA39DB" w:rsidRPr="00374D68">
              <w:rPr>
                <w:rStyle w:val="Hyperlink"/>
                <w:bCs/>
                <w:noProof/>
                <w:cs/>
              </w:rPr>
              <w:t>)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ပါဝင်ဖြေဆိုသူများ၏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အသက်အရွယ်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၁၉</w:t>
            </w:r>
          </w:hyperlink>
        </w:p>
        <w:p w14:paraId="1E67F935" w14:textId="25B053BC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09" w:history="1">
            <w:r w:rsidR="00CA39DB" w:rsidRPr="00374D68">
              <w:rPr>
                <w:rStyle w:val="Hyperlink"/>
                <w:bCs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</w:rPr>
              <w:t>)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ပါဝင်ဖြေဆိုသူများ၏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ဂျဲန်ဒါ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၁၉</w:t>
            </w:r>
          </w:hyperlink>
        </w:p>
        <w:p w14:paraId="15D01BAE" w14:textId="18E5BADF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10" w:history="1">
            <w:r w:rsidR="00CA39DB" w:rsidRPr="00374D68">
              <w:rPr>
                <w:rStyle w:val="Hyperlink"/>
                <w:bCs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၃</w:t>
            </w:r>
            <w:r w:rsidR="00CA39DB" w:rsidRPr="00374D68">
              <w:rPr>
                <w:rStyle w:val="Hyperlink"/>
                <w:bCs/>
                <w:noProof/>
                <w:cs/>
              </w:rPr>
              <w:t>)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ပါဝင်ဖြေဆိုသူများ၏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လိင်စိတ်တိမ်းညွတ်မှု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၁၉</w:t>
            </w:r>
          </w:hyperlink>
        </w:p>
        <w:p w14:paraId="6BC2A93E" w14:textId="19BDB3A2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11" w:history="1">
            <w:r w:rsidR="00CA39DB" w:rsidRPr="00374D68">
              <w:rPr>
                <w:rStyle w:val="Hyperlink"/>
                <w:bCs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၄</w:t>
            </w:r>
            <w:r w:rsidR="00CA39DB" w:rsidRPr="00374D68">
              <w:rPr>
                <w:rStyle w:val="Hyperlink"/>
                <w:bCs/>
                <w:noProof/>
                <w:cs/>
              </w:rPr>
              <w:t>)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ပါဝင်ဖြေဆိုသူများ၏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လိင်ဝိသေသခံယူမှု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၂၀</w:t>
            </w:r>
          </w:hyperlink>
        </w:p>
        <w:p w14:paraId="25E390DB" w14:textId="70E9F8D6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12" w:history="1">
            <w:r w:rsidR="00CA39DB" w:rsidRPr="00374D68">
              <w:rPr>
                <w:rStyle w:val="Hyperlink"/>
                <w:bCs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၅</w:t>
            </w:r>
            <w:r w:rsidR="00CA39DB" w:rsidRPr="00374D68">
              <w:rPr>
                <w:rStyle w:val="Hyperlink"/>
                <w:bCs/>
                <w:noProof/>
                <w:cs/>
              </w:rPr>
              <w:t>)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ပါဝင်ဖြေဆိုသူများ၏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လူမျိုး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၂၀</w:t>
            </w:r>
          </w:hyperlink>
        </w:p>
        <w:p w14:paraId="2638F99A" w14:textId="434F81D5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13" w:history="1">
            <w:r w:rsidR="00CA39DB" w:rsidRPr="00374D68">
              <w:rPr>
                <w:rStyle w:val="Hyperlink"/>
                <w:bCs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၆</w:t>
            </w:r>
            <w:r w:rsidR="00CA39DB" w:rsidRPr="00374D68">
              <w:rPr>
                <w:rStyle w:val="Hyperlink"/>
                <w:bCs/>
                <w:noProof/>
                <w:cs/>
              </w:rPr>
              <w:t>)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ပါဝင်ဖြေဆိုသူများ၏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အလုပ်အကိုင်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၂၁</w:t>
            </w:r>
          </w:hyperlink>
        </w:p>
        <w:p w14:paraId="72CC4CD4" w14:textId="7FBEB98E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14" w:history="1">
            <w:r w:rsidR="00CA39DB" w:rsidRPr="00374D68">
              <w:rPr>
                <w:rStyle w:val="Hyperlink"/>
                <w:bCs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၇</w:t>
            </w:r>
            <w:r w:rsidR="00CA39DB" w:rsidRPr="00374D68">
              <w:rPr>
                <w:rStyle w:val="Hyperlink"/>
                <w:bCs/>
                <w:noProof/>
              </w:rPr>
              <w:t xml:space="preserve">)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ပါဝင်ဖြေဆိုသူများ၏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ပညာအရည်အချင်း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၂၁</w:t>
            </w:r>
          </w:hyperlink>
        </w:p>
        <w:p w14:paraId="22AC5096" w14:textId="6533093E" w:rsidR="00CA39DB" w:rsidRDefault="003403E4">
          <w:pPr>
            <w:pStyle w:val="TOC1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i w:val="0"/>
              <w:iCs w:val="0"/>
              <w:noProof/>
              <w:lang w:eastAsia="en-GB"/>
            </w:rPr>
          </w:pPr>
          <w:hyperlink w:anchor="_Toc60757115" w:history="1">
            <w:r w:rsidR="00CA39DB" w:rsidRPr="00374D68">
              <w:rPr>
                <w:rStyle w:val="Hyperlink"/>
                <w:rFonts w:hint="cs"/>
                <w:noProof/>
                <w:cs/>
              </w:rPr>
              <w:t>အပိုင်း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၃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-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တွေ့ရှိချက်များ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၂၂</w:t>
            </w:r>
          </w:hyperlink>
        </w:p>
        <w:p w14:paraId="479C4FCD" w14:textId="0606C3AE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16" w:history="1"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၁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။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ရွေးကောက်ပွဲကြေညာစာတမ်းများတွင်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လိင်စိတ်တိမ်းညွတ်မှု၊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လိင်ဝိသေသခံယူ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မ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ှ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ု</w:t>
            </w:r>
            <w:r w:rsidR="00CA39DB" w:rsidRPr="00374D68">
              <w:rPr>
                <w:rStyle w:val="Hyperlink"/>
                <w:noProof/>
                <w:cs/>
              </w:rPr>
              <w:t>/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ဖော်ပြမှုကွဲ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ပြားသူများအရေးဆောင်ရွက်ပေးရန်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ကတိကဝတ်ပြုမှုများ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၂၂</w:t>
            </w:r>
          </w:hyperlink>
        </w:p>
        <w:p w14:paraId="52AE45FC" w14:textId="1EDE51EB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17" w:history="1"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၂။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ရွေးကောက်ပွဲနေ့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ဖြစ်စဥ်တွင်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လိင်စိတ်ကွဲပြားသူများ၏</w:t>
            </w:r>
            <w:r w:rsidR="00CA39DB" w:rsidRPr="00374D68">
              <w:rPr>
                <w:rStyle w:val="Hyperlink"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အကျုံးဝင်ပါဝင်မှု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၂၄</w:t>
            </w:r>
          </w:hyperlink>
        </w:p>
        <w:p w14:paraId="02BFBE93" w14:textId="17F84B83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18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noProof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၁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မဲရုံများသို့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ဝင်ရောက်နိုင်ခွင့်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၂၄</w:t>
            </w:r>
          </w:hyperlink>
        </w:p>
        <w:p w14:paraId="10FEC1B5" w14:textId="65B9476D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19" w:history="1">
            <w:r w:rsidR="00CA39DB" w:rsidRPr="00374D68">
              <w:rPr>
                <w:rStyle w:val="Hyperlink"/>
                <w:rFonts w:eastAsia="Myanmar Text"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rFonts w:eastAsia="Myanmar Text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eastAsia="Myanmar Text" w:hint="cs"/>
                <w:bCs/>
                <w:noProof/>
                <w:cs/>
              </w:rPr>
              <w:t>၂</w:t>
            </w:r>
            <w:r w:rsidR="00CA39DB" w:rsidRPr="00374D68">
              <w:rPr>
                <w:rStyle w:val="Hyperlink"/>
                <w:rFonts w:eastAsia="Myanmar Text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eastAsia="Myanmar Text" w:hint="cs"/>
                <w:bCs/>
                <w:noProof/>
                <w:cs/>
                <w:lang w:val="x-none"/>
              </w:rPr>
              <w:t>အခြား</w:t>
            </w:r>
            <w:r w:rsidR="00CA39DB" w:rsidRPr="00374D68">
              <w:rPr>
                <w:rStyle w:val="Hyperlink"/>
                <w:rFonts w:eastAsia="Myanmar Text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eastAsia="Myanmar Text" w:hint="cs"/>
                <w:bCs/>
                <w:noProof/>
                <w:cs/>
              </w:rPr>
              <w:t>ဖြစ်စဥ်များ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၂၆</w:t>
            </w:r>
          </w:hyperlink>
        </w:p>
        <w:p w14:paraId="1859E7FE" w14:textId="63AC5EC8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20" w:history="1"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၃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။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နိုင်ငံရေးနှင့်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ရွေးကောက်ပွဲတွင်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လိင်စိတ်တိမ်းညွတ်မှု</w:t>
            </w:r>
            <w:r w:rsidR="00CA39DB" w:rsidRPr="00374D68">
              <w:rPr>
                <w:rStyle w:val="Hyperlink"/>
                <w:noProof/>
                <w:cs/>
              </w:rPr>
              <w:t>/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လိင်ဝိသေသခံယူဖော်ပြမှု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ကွဲပြားသူ</w:t>
            </w:r>
            <w:r w:rsidR="00CA39DB" w:rsidRPr="00374D68">
              <w:rPr>
                <w:rStyle w:val="Hyperlink"/>
                <w:noProof/>
              </w:rPr>
              <w:t xml:space="preserve">  LGBTI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များ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အကျုံးဝင်ပါဝင်နိုင်မှု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  <w:lang w:val="x-none"/>
              </w:rPr>
              <w:t>လေ့လာဆန်းစစ်ချက်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၂၇</w:t>
            </w:r>
          </w:hyperlink>
        </w:p>
        <w:p w14:paraId="4C25BE55" w14:textId="7A56384A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21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၁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နိုင်ငံရေးနှင့်ရွေးကောက်ပွဲဆိုင်ရာတို့တွင်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လိင်စိတ်ကွဲပြားသူများ၏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စိတ်ပါဝင်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စားမှု</w:t>
            </w:r>
            <w:r w:rsidR="00CA39DB">
              <w:rPr>
                <w:noProof/>
                <w:webHidden/>
              </w:rPr>
              <w:tab/>
            </w:r>
            <w:r w:rsidR="00E6035E">
              <w:rPr>
                <w:rFonts w:ascii="Myanmar Text" w:hAnsi="Myanmar Text" w:hint="cs"/>
                <w:noProof/>
                <w:webHidden/>
                <w:cs/>
              </w:rPr>
              <w:t>၂၇</w:t>
            </w:r>
          </w:hyperlink>
        </w:p>
        <w:p w14:paraId="5F03B285" w14:textId="63BD2976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22" w:history="1">
            <w:r w:rsidR="00CA39DB" w:rsidRPr="00374D68">
              <w:rPr>
                <w:rStyle w:val="Hyperlink"/>
                <w:rFonts w:ascii="Times New Roman" w:hAnsi="Times New Roman"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rFonts w:ascii="Times New Roman" w:hAnsi="Times New Roman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ascii="Myanmar Text" w:hAnsi="Myanmar Text"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rFonts w:ascii="Times New Roman" w:hAnsi="Times New Roman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လိင်စိတ်ကွဲပြားသူများ၏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ပြည်သူ့နီတိနှင့်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မဲဆန္ဒရှင်ဆိုင်ရာ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အသိပညာ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ရရှိမှု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၃၁</w:t>
            </w:r>
          </w:hyperlink>
        </w:p>
        <w:p w14:paraId="2BE48AE2" w14:textId="3B673534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23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  <w:lang w:val="x-none"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၃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လိင်စိတ်ကွဲပြားသူများ၏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နိုင်ငံရေးတွင်ပါဝင်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လုပ်ဆောင်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မှု</w:t>
            </w:r>
            <w:r w:rsidR="00CA39DB">
              <w:rPr>
                <w:noProof/>
                <w:webHidden/>
              </w:rPr>
              <w:tab/>
            </w:r>
            <w:r w:rsidR="00CA39DB">
              <w:rPr>
                <w:noProof/>
                <w:webHidden/>
              </w:rPr>
              <w:fldChar w:fldCharType="begin"/>
            </w:r>
            <w:r w:rsidR="00CA39DB">
              <w:rPr>
                <w:noProof/>
                <w:webHidden/>
              </w:rPr>
              <w:instrText xml:space="preserve"> PAGEREF _Toc60757123 \h </w:instrText>
            </w:r>
            <w:r w:rsidR="00CA39DB">
              <w:rPr>
                <w:noProof/>
                <w:webHidden/>
              </w:rPr>
            </w:r>
            <w:r w:rsidR="00CA39DB">
              <w:rPr>
                <w:noProof/>
                <w:webHidden/>
              </w:rPr>
              <w:fldChar w:fldCharType="separate"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၃၇</w:t>
            </w:r>
            <w:r w:rsidR="00CA39DB">
              <w:rPr>
                <w:noProof/>
                <w:webHidden/>
              </w:rPr>
              <w:fldChar w:fldCharType="end"/>
            </w:r>
          </w:hyperlink>
        </w:p>
        <w:p w14:paraId="79B0CF86" w14:textId="29DE680A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24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  <w:lang w:val="x-none"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၄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နိုင်ငံရေးနှင့်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ရွေးကောက်ပွဲများတွင်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ပါဝင်ရန်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လိင်စိတ်ကွဲပြားသူများ၏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စိတ်အားထက်သန်မှု</w:t>
            </w:r>
            <w:r w:rsidR="00CA39DB">
              <w:rPr>
                <w:noProof/>
                <w:webHidden/>
              </w:rPr>
              <w:tab/>
            </w:r>
            <w:r w:rsidR="00CA39DB">
              <w:rPr>
                <w:noProof/>
                <w:webHidden/>
              </w:rPr>
              <w:fldChar w:fldCharType="begin"/>
            </w:r>
            <w:r w:rsidR="00CA39DB">
              <w:rPr>
                <w:noProof/>
                <w:webHidden/>
              </w:rPr>
              <w:instrText xml:space="preserve"> PAGEREF _Toc60757124 \h </w:instrText>
            </w:r>
            <w:r w:rsidR="00CA39DB">
              <w:rPr>
                <w:noProof/>
                <w:webHidden/>
              </w:rPr>
            </w:r>
            <w:r w:rsidR="00CA39DB">
              <w:rPr>
                <w:noProof/>
                <w:webHidden/>
              </w:rPr>
              <w:fldChar w:fldCharType="separate"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၄၀</w:t>
            </w:r>
            <w:r w:rsidR="00CA39DB">
              <w:rPr>
                <w:noProof/>
                <w:webHidden/>
              </w:rPr>
              <w:fldChar w:fldCharType="end"/>
            </w:r>
          </w:hyperlink>
        </w:p>
        <w:p w14:paraId="0F163634" w14:textId="103BB9E3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25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၅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ရွေးကောက်ပွဲနှင့်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နိုင်ငံရေး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ကဏ္ဍများတွင်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လိင်စိတ်ကွဲပြားသူများ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ခွဲခြားဆက်ဆံခံရမှု</w:t>
            </w:r>
            <w:r w:rsidR="00CA39DB">
              <w:rPr>
                <w:noProof/>
                <w:webHidden/>
              </w:rPr>
              <w:tab/>
            </w:r>
            <w:r w:rsidR="00CA39DB">
              <w:rPr>
                <w:noProof/>
                <w:webHidden/>
              </w:rPr>
              <w:fldChar w:fldCharType="begin"/>
            </w:r>
            <w:r w:rsidR="00CA39DB">
              <w:rPr>
                <w:noProof/>
                <w:webHidden/>
              </w:rPr>
              <w:instrText xml:space="preserve"> PAGEREF _Toc60757125 \h </w:instrText>
            </w:r>
            <w:r w:rsidR="00CA39DB">
              <w:rPr>
                <w:noProof/>
                <w:webHidden/>
              </w:rPr>
            </w:r>
            <w:r w:rsidR="00CA39DB">
              <w:rPr>
                <w:noProof/>
                <w:webHidden/>
              </w:rPr>
              <w:fldChar w:fldCharType="separate"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၄၃</w:t>
            </w:r>
            <w:r w:rsidR="00CA39DB">
              <w:rPr>
                <w:noProof/>
                <w:webHidden/>
              </w:rPr>
              <w:fldChar w:fldCharType="end"/>
            </w:r>
          </w:hyperlink>
        </w:p>
        <w:p w14:paraId="622A195E" w14:textId="61B29059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26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၆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လိင်စိတ်ကွဲပြားသူများအတွက်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မြန်မာနိုင်ငံ၏ရွေးကောက်ပွဲလုပ်ငန်းစဥ်များ၏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ရယူလက်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လှမ်းမှီရန်</w:t>
            </w:r>
            <w:r w:rsidR="00CA39DB" w:rsidRPr="00374D68">
              <w:rPr>
                <w:rStyle w:val="Hyperlink"/>
                <w:bCs/>
                <w:noProof/>
                <w:lang w:val="x-none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ခက်ခဲ</w:t>
            </w:r>
            <w:r w:rsidR="00CA39DB" w:rsidRPr="00374D68">
              <w:rPr>
                <w:rStyle w:val="Hyperlink"/>
                <w:bCs/>
                <w:noProof/>
                <w:cs/>
                <w:lang w:val="x-none"/>
              </w:rPr>
              <w:t>/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လွယ်ကူမှုအဆင့်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၄၅</w:t>
            </w:r>
          </w:hyperlink>
        </w:p>
        <w:p w14:paraId="041C18FF" w14:textId="7C5E32CA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27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၇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နိုင်ငံရေးနှင့်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ဒီမိုကရေစီအပေါ်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လိင်စိတ်ကွဲပြားသူများ၏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ယေဘုယျအမြင်သဘောထား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၄၆</w:t>
            </w:r>
          </w:hyperlink>
        </w:p>
        <w:p w14:paraId="44F7AD0D" w14:textId="5436B986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28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၈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နိုင်ငံရေးနှင့်ပြည်သူ့ရေးရာများတွင်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လိင်စိတ်ကွဲပြားသူများအကျုံးဝင်ပါဝင်နိုင်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မှု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အပေါ်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သဘောထားအမြင်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၄၇</w:t>
            </w:r>
          </w:hyperlink>
        </w:p>
        <w:p w14:paraId="6CB6B153" w14:textId="0F0EB645" w:rsidR="00CA39DB" w:rsidRDefault="003403E4" w:rsidP="00C65984">
          <w:pPr>
            <w:pStyle w:val="TOC3"/>
            <w:rPr>
              <w:rFonts w:eastAsiaTheme="minorEastAsia" w:cs="Arial Unicode MS"/>
              <w:noProof/>
              <w:sz w:val="24"/>
              <w:szCs w:val="24"/>
              <w:lang w:eastAsia="en-GB"/>
            </w:rPr>
          </w:pPr>
          <w:hyperlink w:anchor="_Toc60757129" w:history="1"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၂</w:t>
            </w:r>
            <w:r w:rsidR="00CA39DB" w:rsidRPr="00374D68">
              <w:rPr>
                <w:rStyle w:val="Hyperlink"/>
                <w:bCs/>
                <w:noProof/>
                <w:cs/>
              </w:rPr>
              <w:t>.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၉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နိုင်ငံရေးကဏ္ဍတွင်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လိင်စိတ်တိမ်းညွတ်မှု၊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လိင်ဝိသေသခံယူမှု</w:t>
            </w:r>
            <w:r w:rsidR="00CA39DB" w:rsidRPr="00374D68">
              <w:rPr>
                <w:rStyle w:val="Hyperlink"/>
                <w:bCs/>
                <w:noProof/>
                <w:cs/>
              </w:rPr>
              <w:t>/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ဖော်ပြမှု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ကွဲပြားသူ</w:t>
            </w:r>
            <w:r w:rsidR="00CA39DB" w:rsidRPr="00374D68">
              <w:rPr>
                <w:rStyle w:val="Hyperlink"/>
                <w:bCs/>
                <w:noProof/>
                <w:lang w:val="en-US"/>
              </w:rPr>
              <w:t xml:space="preserve"> </w:t>
            </w:r>
            <w:r w:rsidR="00CA39DB" w:rsidRPr="00374D68">
              <w:rPr>
                <w:rStyle w:val="Hyperlink"/>
                <w:noProof/>
                <w:lang w:val="en-US"/>
              </w:rPr>
              <w:t>(LGBTI)</w:t>
            </w:r>
            <w:r w:rsidR="00CA39DB" w:rsidRPr="00374D68">
              <w:rPr>
                <w:rStyle w:val="Hyperlink"/>
                <w:bCs/>
                <w:noProof/>
                <w:lang w:val="en-US"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များအတွက်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  <w:lang w:val="x-none"/>
              </w:rPr>
              <w:t>လိုအပ်သည့်</w:t>
            </w:r>
            <w:r w:rsidR="00CA39DB" w:rsidRPr="00374D68">
              <w:rPr>
                <w:rStyle w:val="Hyperlink"/>
                <w:bCs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bCs/>
                <w:noProof/>
                <w:cs/>
              </w:rPr>
              <w:t>ဦးစားပေးဆောင်ရွက်မှုများ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၅၁</w:t>
            </w:r>
          </w:hyperlink>
        </w:p>
        <w:p w14:paraId="37BDA2AE" w14:textId="294F14CF" w:rsidR="00CA39DB" w:rsidRDefault="003403E4">
          <w:pPr>
            <w:pStyle w:val="TOC1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i w:val="0"/>
              <w:iCs w:val="0"/>
              <w:noProof/>
              <w:lang w:eastAsia="en-GB"/>
            </w:rPr>
          </w:pPr>
          <w:hyperlink w:anchor="_Toc60757130" w:history="1">
            <w:r w:rsidR="00CA39DB" w:rsidRPr="00374D68">
              <w:rPr>
                <w:rStyle w:val="Hyperlink"/>
                <w:rFonts w:hint="cs"/>
                <w:noProof/>
                <w:cs/>
              </w:rPr>
              <w:t>နိဂုံး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၅၃</w:t>
            </w:r>
          </w:hyperlink>
        </w:p>
        <w:p w14:paraId="0116CBD9" w14:textId="44C3F88F" w:rsidR="00CA39DB" w:rsidRDefault="003403E4">
          <w:pPr>
            <w:pStyle w:val="TOC1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i w:val="0"/>
              <w:iCs w:val="0"/>
              <w:noProof/>
              <w:lang w:eastAsia="en-GB"/>
            </w:rPr>
          </w:pPr>
          <w:hyperlink w:anchor="_Toc60757131" w:history="1">
            <w:r w:rsidR="00CA39DB" w:rsidRPr="00374D68">
              <w:rPr>
                <w:rStyle w:val="Hyperlink"/>
                <w:rFonts w:hint="cs"/>
                <w:noProof/>
                <w:cs/>
              </w:rPr>
              <w:t>အကြံပြုချက်များ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၅၅</w:t>
            </w:r>
          </w:hyperlink>
        </w:p>
        <w:p w14:paraId="6297071E" w14:textId="500CB7A5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32" w:history="1">
            <w:r w:rsidR="00CA39DB" w:rsidRPr="00374D68">
              <w:rPr>
                <w:rStyle w:val="Hyperlink"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၁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ပြည်ထောင်စုရွေးကောက်ပွဲကော်မရှင်နှင့်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ရွေးကောက်ပွဲစီမံခန့်ခွဲသည့်အဖွဲ့အစည်း</w:t>
            </w:r>
            <w:r w:rsidR="00CA39DB" w:rsidRPr="00374D68">
              <w:rPr>
                <w:rStyle w:val="Hyperlink"/>
                <w:noProof/>
                <w:cs/>
              </w:rPr>
              <w:t>/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ဌာနများသို့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၅၅</w:t>
            </w:r>
          </w:hyperlink>
        </w:p>
        <w:p w14:paraId="56F8E815" w14:textId="4C603AA0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33" w:history="1">
            <w:r w:rsidR="00CA39DB" w:rsidRPr="00374D68">
              <w:rPr>
                <w:rStyle w:val="Hyperlink"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၂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ရွေးကောက်ခံအစိုးရအဖွဲ့သို့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၅၅</w:t>
            </w:r>
          </w:hyperlink>
        </w:p>
        <w:p w14:paraId="25EC5F4C" w14:textId="1470988C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34" w:history="1">
            <w:r w:rsidR="00CA39DB" w:rsidRPr="00374D68">
              <w:rPr>
                <w:rStyle w:val="Hyperlink"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၃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နိုင်ငံရေးအသင်းအဖွဲ့များသို့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၅၆</w:t>
            </w:r>
          </w:hyperlink>
        </w:p>
        <w:p w14:paraId="7810AF23" w14:textId="21197007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35" w:history="1">
            <w:r w:rsidR="00CA39DB" w:rsidRPr="00374D68">
              <w:rPr>
                <w:rStyle w:val="Hyperlink"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၄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အရပ်ဖက်အဖွဲ့အစည်းများသို့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၅၆</w:t>
            </w:r>
          </w:hyperlink>
        </w:p>
        <w:p w14:paraId="331BCB53" w14:textId="4E7ECEE1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36" w:history="1">
            <w:r w:rsidR="00CA39DB" w:rsidRPr="00374D68">
              <w:rPr>
                <w:rStyle w:val="Hyperlink"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၅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ဖွံ့ဖြိုးရေးမိတ်ဖက်ထောက်ပံ့ကူညီသူများသို့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၅၇</w:t>
            </w:r>
          </w:hyperlink>
        </w:p>
        <w:p w14:paraId="4C540180" w14:textId="1AF6186D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37" w:history="1">
            <w:r w:rsidR="00CA39DB" w:rsidRPr="00374D68">
              <w:rPr>
                <w:rStyle w:val="Hyperlink"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၆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သတင်းနှင့်မီဒီယာများသို့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၅၇</w:t>
            </w:r>
          </w:hyperlink>
        </w:p>
        <w:p w14:paraId="4DCA56E1" w14:textId="44B1D48C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38" w:history="1">
            <w:r w:rsidR="00CA39DB" w:rsidRPr="00374D68">
              <w:rPr>
                <w:rStyle w:val="Hyperlink"/>
                <w:rFonts w:hint="cs"/>
                <w:noProof/>
                <w:cs/>
              </w:rPr>
              <w:t>မှီငြမ်း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၅၈</w:t>
            </w:r>
          </w:hyperlink>
        </w:p>
        <w:p w14:paraId="6673C53C" w14:textId="7E8AEEA0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39" w:history="1">
            <w:r w:rsidR="00CA39DB" w:rsidRPr="00374D68">
              <w:rPr>
                <w:rStyle w:val="Hyperlink"/>
                <w:rFonts w:hint="cs"/>
                <w:noProof/>
                <w:cs/>
              </w:rPr>
              <w:t>နောက်ဆက်တွဲ</w:t>
            </w:r>
            <w:r w:rsidR="00CA39DB" w:rsidRPr="00374D68">
              <w:rPr>
                <w:rStyle w:val="Hyperlink"/>
                <w:noProof/>
              </w:rPr>
              <w:t xml:space="preserve">  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က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-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ရွေးကောက်ပွဲနေ့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စောင့်ကြည့်လေ့လာခြင်း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အထွေထွေတိုက်ဆိုင်စစ်ဆေးစာရင်း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နမူနာပုံစံ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၆၀</w:t>
            </w:r>
          </w:hyperlink>
        </w:p>
        <w:p w14:paraId="0262844A" w14:textId="4D24140C" w:rsidR="00CA39DB" w:rsidRDefault="003403E4">
          <w:pPr>
            <w:pStyle w:val="TOC2"/>
            <w:tabs>
              <w:tab w:val="right" w:leader="dot" w:pos="9010"/>
            </w:tabs>
            <w:rPr>
              <w:rFonts w:eastAsiaTheme="minorEastAsia" w:cs="Arial Unicode MS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60757140" w:history="1">
            <w:r w:rsidR="00CA39DB" w:rsidRPr="00374D68">
              <w:rPr>
                <w:rStyle w:val="Hyperlink"/>
                <w:rFonts w:hint="cs"/>
                <w:noProof/>
                <w:cs/>
              </w:rPr>
              <w:t>နောက်ဆက်တွဲ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noProof/>
                <w:cs/>
              </w:rPr>
              <w:t>(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ခ</w:t>
            </w:r>
            <w:r w:rsidR="00CA39DB" w:rsidRPr="00374D68">
              <w:rPr>
                <w:rStyle w:val="Hyperlink"/>
                <w:noProof/>
                <w:cs/>
              </w:rPr>
              <w:t>)</w:t>
            </w:r>
            <w:r w:rsidR="00CA39DB" w:rsidRPr="00374D68">
              <w:rPr>
                <w:rStyle w:val="Hyperlink"/>
                <w:noProof/>
              </w:rPr>
              <w:t xml:space="preserve"> -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လိင်စိတ်တိမ်းညွတ်မှု၊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လိင်ဝိသေခံယူမှု</w:t>
            </w:r>
            <w:r w:rsidR="00CA39DB" w:rsidRPr="00374D68">
              <w:rPr>
                <w:rStyle w:val="Hyperlink"/>
                <w:noProof/>
                <w:cs/>
              </w:rPr>
              <w:t>/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ဖော်ပြမှုကွဲပြားသူ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noProof/>
                <w:lang w:val="en-US"/>
              </w:rPr>
              <w:t xml:space="preserve">LGBTI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များ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အကျုံး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ဝင်ပါဝင်နိုင်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ခြင်းနိုင်ရာ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အကဲဖြတ်ဆန်းစစ်ချက်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မေးခွန်းလွှာ</w:t>
            </w:r>
            <w:r w:rsidR="00CA39DB" w:rsidRPr="00374D68">
              <w:rPr>
                <w:rStyle w:val="Hyperlink"/>
                <w:noProof/>
              </w:rPr>
              <w:t xml:space="preserve"> </w:t>
            </w:r>
            <w:r w:rsidR="00CA39DB" w:rsidRPr="00374D68">
              <w:rPr>
                <w:rStyle w:val="Hyperlink"/>
                <w:rFonts w:hint="cs"/>
                <w:noProof/>
                <w:cs/>
              </w:rPr>
              <w:t>နမူနာပုံစံ</w:t>
            </w:r>
            <w:r w:rsidR="00CA39DB">
              <w:rPr>
                <w:noProof/>
                <w:webHidden/>
              </w:rPr>
              <w:tab/>
            </w:r>
            <w:r w:rsidR="008137B9">
              <w:rPr>
                <w:rFonts w:ascii="Myanmar Text" w:hAnsi="Myanmar Text" w:hint="cs"/>
                <w:noProof/>
                <w:webHidden/>
                <w:cs/>
              </w:rPr>
              <w:t>၆၆</w:t>
            </w:r>
          </w:hyperlink>
        </w:p>
        <w:p w14:paraId="1DD1639F" w14:textId="1879B72B" w:rsidR="00A55458" w:rsidRPr="004F1C04" w:rsidRDefault="00D5331D" w:rsidP="004F1C04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14758E5" w14:textId="663C8B2F" w:rsidR="004F1C04" w:rsidRDefault="004F1C04" w:rsidP="00AC12B3">
      <w:pPr>
        <w:pStyle w:val="Heading1"/>
        <w:rPr>
          <w:b w:val="0"/>
          <w:bCs/>
        </w:rPr>
      </w:pPr>
    </w:p>
    <w:p w14:paraId="3BB483D5" w14:textId="17326297" w:rsidR="00500DF1" w:rsidRDefault="00500DF1" w:rsidP="00500DF1"/>
    <w:p w14:paraId="02FCF707" w14:textId="69F3B9C8" w:rsidR="00500DF1" w:rsidRDefault="00500DF1" w:rsidP="00500DF1"/>
    <w:p w14:paraId="462B2431" w14:textId="63B896BD" w:rsidR="00500DF1" w:rsidRDefault="00500DF1" w:rsidP="00500DF1"/>
    <w:p w14:paraId="3B7BCA58" w14:textId="1DFCB647" w:rsidR="00500DF1" w:rsidRDefault="00500DF1" w:rsidP="00500DF1"/>
    <w:p w14:paraId="02E98D06" w14:textId="41B8D53A" w:rsidR="00500DF1" w:rsidRDefault="00500DF1" w:rsidP="00500DF1"/>
    <w:p w14:paraId="6AD8F74C" w14:textId="37183DB7" w:rsidR="00500DF1" w:rsidRDefault="00500DF1" w:rsidP="00500DF1"/>
    <w:p w14:paraId="38045ACA" w14:textId="7623A0A4" w:rsidR="00500DF1" w:rsidRDefault="00500DF1" w:rsidP="00500DF1"/>
    <w:p w14:paraId="4FD6AB8A" w14:textId="3326F218" w:rsidR="00500DF1" w:rsidRDefault="00500DF1" w:rsidP="00500DF1"/>
    <w:p w14:paraId="78225297" w14:textId="4E62F74C" w:rsidR="00500DF1" w:rsidRDefault="00500DF1" w:rsidP="00500DF1"/>
    <w:p w14:paraId="45B5EE42" w14:textId="47135258" w:rsidR="00500DF1" w:rsidRDefault="00500DF1" w:rsidP="00500DF1"/>
    <w:p w14:paraId="4B4ADF59" w14:textId="07A255DF" w:rsidR="00500DF1" w:rsidRDefault="00500DF1" w:rsidP="00500DF1"/>
    <w:p w14:paraId="79C51284" w14:textId="545E748B" w:rsidR="00500DF1" w:rsidRDefault="00500DF1" w:rsidP="00500DF1"/>
    <w:p w14:paraId="46A9DE79" w14:textId="5EFE4834" w:rsidR="00500DF1" w:rsidRDefault="00500DF1" w:rsidP="00500DF1"/>
    <w:p w14:paraId="5C24CA8E" w14:textId="05533D60" w:rsidR="00500DF1" w:rsidRDefault="00500DF1" w:rsidP="00500DF1"/>
    <w:p w14:paraId="65664AAA" w14:textId="13DC16FB" w:rsidR="00500DF1" w:rsidRDefault="00500DF1" w:rsidP="00500DF1"/>
    <w:p w14:paraId="7D6A45E4" w14:textId="355BF347" w:rsidR="00500DF1" w:rsidRDefault="00500DF1" w:rsidP="00500DF1"/>
    <w:p w14:paraId="2390AD55" w14:textId="497033B4" w:rsidR="00500DF1" w:rsidRDefault="00500DF1" w:rsidP="00500DF1"/>
    <w:p w14:paraId="707C6F92" w14:textId="03EE4EC2" w:rsidR="00500DF1" w:rsidRDefault="00500DF1" w:rsidP="00500DF1"/>
    <w:p w14:paraId="68500ACB" w14:textId="7C6CA8EE" w:rsidR="00500DF1" w:rsidRDefault="00500DF1" w:rsidP="00500DF1"/>
    <w:p w14:paraId="6F99A566" w14:textId="66ACC8C1" w:rsidR="00500DF1" w:rsidRDefault="00500DF1" w:rsidP="00500DF1"/>
    <w:p w14:paraId="0D9E9358" w14:textId="5E08568B" w:rsidR="00500DF1" w:rsidRDefault="00500DF1" w:rsidP="00500DF1"/>
    <w:p w14:paraId="00ED0C09" w14:textId="396B9A8D" w:rsidR="00500DF1" w:rsidRDefault="00500DF1" w:rsidP="00500DF1"/>
    <w:p w14:paraId="7014F424" w14:textId="448882F2" w:rsidR="00500DF1" w:rsidRDefault="00500DF1" w:rsidP="00500DF1"/>
    <w:p w14:paraId="441454AE" w14:textId="67FBE20E" w:rsidR="00500DF1" w:rsidRDefault="00500DF1" w:rsidP="00500DF1"/>
    <w:p w14:paraId="451C1C23" w14:textId="7AAD3D63" w:rsidR="00500DF1" w:rsidRDefault="00500DF1" w:rsidP="00500DF1"/>
    <w:p w14:paraId="6318FF17" w14:textId="7AB55304" w:rsidR="00500DF1" w:rsidRDefault="00500DF1" w:rsidP="00500DF1"/>
    <w:p w14:paraId="193EB6D8" w14:textId="55553451" w:rsidR="00500DF1" w:rsidRDefault="00500DF1" w:rsidP="00500DF1"/>
    <w:p w14:paraId="40C4FA84" w14:textId="1C845643" w:rsidR="00500DF1" w:rsidRDefault="00500DF1" w:rsidP="00500DF1"/>
    <w:p w14:paraId="1BEE1691" w14:textId="413D4712" w:rsidR="00500DF1" w:rsidRDefault="00500DF1" w:rsidP="00500DF1"/>
    <w:p w14:paraId="66DC520E" w14:textId="23877A1A" w:rsidR="00500DF1" w:rsidRDefault="00500DF1" w:rsidP="00500DF1"/>
    <w:p w14:paraId="1F63F0B1" w14:textId="312151D3" w:rsidR="00500DF1" w:rsidRDefault="00500DF1" w:rsidP="00500DF1"/>
    <w:p w14:paraId="664CD4C8" w14:textId="185849D9" w:rsidR="00500DF1" w:rsidRDefault="00500DF1" w:rsidP="00500DF1"/>
    <w:p w14:paraId="0E15C148" w14:textId="0369410B" w:rsidR="00500DF1" w:rsidRDefault="00500DF1" w:rsidP="00500DF1"/>
    <w:p w14:paraId="77F0FB7D" w14:textId="77777777" w:rsidR="00500DF1" w:rsidRPr="00500DF1" w:rsidRDefault="00500DF1" w:rsidP="00500DF1"/>
    <w:p w14:paraId="2B185CFA" w14:textId="60928D65" w:rsidR="009906C2" w:rsidRPr="004D2DEC" w:rsidRDefault="009906C2" w:rsidP="00CD0978">
      <w:pPr>
        <w:pStyle w:val="Heading1"/>
        <w:jc w:val="center"/>
        <w:rPr>
          <w:b w:val="0"/>
          <w:bCs/>
          <w:lang w:val="en-US"/>
        </w:rPr>
      </w:pPr>
      <w:bookmarkStart w:id="1" w:name="_Toc60757092"/>
      <w:r w:rsidRPr="000977D1">
        <w:rPr>
          <w:b w:val="0"/>
          <w:bCs/>
          <w:cs/>
        </w:rPr>
        <w:lastRenderedPageBreak/>
        <w:t>ကျေးဇူးတင်လွှာ</w:t>
      </w:r>
      <w:bookmarkEnd w:id="1"/>
    </w:p>
    <w:p w14:paraId="6562EA3A" w14:textId="5584E576" w:rsidR="009906C2" w:rsidRPr="009B1AFC" w:rsidRDefault="009906C2" w:rsidP="009906C2">
      <w:pPr>
        <w:ind w:firstLine="720"/>
        <w:jc w:val="both"/>
        <w:rPr>
          <w:rFonts w:ascii="Myanmar Text" w:hAnsi="Myanmar Text" w:cs="Myanmar Text"/>
          <w:sz w:val="21"/>
          <w:szCs w:val="21"/>
          <w:lang w:val="x-none"/>
        </w:rPr>
      </w:pP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ဦးစွာပထမအနေဖြင့်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ပြည်ထောင်စုရွေးကောက်ပွဲကော်မရှင်နှင့်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ရွေးကောက်ပွဲကော်မရှင်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အဖွဲ့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ခွဲများ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မှ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၂၀၂၀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ခုနှစ်၊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နိုဝင်ဘာလ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(၈)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ရက်နေ့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အထွေထွေရွေးကောက်ပွဲအတွက်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ရွေးကောက်ပွဲ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လေ့လာစောင့်ကြည့်မှုအား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လှိုက်လှဲစွာကြိုဆိုခြင်းနှင့်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မိမိတို့ကံမြန်မာအား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ယုံကြည်စွာတရားဝင်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အသိအမှတ်ပြုပေးခြင်းအတွက်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အထူးပင်ကျေးဇူးတင်ရှိပါသည်။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ဒုတိယအနေဖြင့်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ဤ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၂၀၂၀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ရွေး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ကောက်ပွဲလေ့လာစောင့်ကြည့်ရေးအတွက်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စွမ်းဆောင်ရည်မြှင့်သင်တန်းများ၊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လက်တွေ့လေ့လာ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စောင့်ကြည့်ခြင်းများနှင့်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ဤအစီရင်ခံစာဖြစ်မြောက်ရေး</w:t>
      </w:r>
      <w:r w:rsidR="00960E70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အတွက်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သတင်းအချက်အလက်များ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-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စသည်တို့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အားဖြင့်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အနယ်နယ်အရပ်ရပ်မှ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ပံ့ပိုးပေးသည့်၊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လိင်စိတ်ကွဲပြားသူများ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အကျုံးဝင်သည့်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မြန်မာနိုင်ငံ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ရွေးကောက်ပွဲလေ့လာစောင့်ကြည့်ရေးမစ်ရှင်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lang w:val="en-US"/>
        </w:rPr>
        <w:t xml:space="preserve">(LGBTI-Inclusive Election Observation Mission of Myanmar – LIEOMM)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တွင်ပါဝင်ပေးကြသည့်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EA10A8" w:rsidRPr="009B1AFC">
        <w:rPr>
          <w:rFonts w:ascii="Myanmar Text" w:hAnsi="Myanmar Text" w:cs="Myanmar Text"/>
          <w:sz w:val="21"/>
          <w:szCs w:val="21"/>
          <w:cs/>
          <w:lang w:val="x-none"/>
        </w:rPr>
        <w:t>မြန်မာ့ဒီမိုကရေစီကူးပြောင်းရေးတွင် ရွေးကောက်ပွဲကဏ္ဍအောက်မှပါဝင်ကြသော လိင်စိတ်ကွဲပြားသူအရေးတက်</w:t>
      </w:r>
      <w:r w:rsid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EA10A8" w:rsidRPr="009B1AFC">
        <w:rPr>
          <w:rFonts w:ascii="Myanmar Text" w:hAnsi="Myanmar Text" w:cs="Myanmar Text"/>
          <w:sz w:val="21"/>
          <w:szCs w:val="21"/>
          <w:cs/>
          <w:lang w:val="x-none"/>
        </w:rPr>
        <w:t xml:space="preserve">ကြွလှုပ်ရှားသည့်အဖွဲ့အစည်းများကွန်ရက် </w:t>
      </w:r>
      <w:r w:rsidR="00EA10A8" w:rsidRPr="009B1AFC">
        <w:rPr>
          <w:rFonts w:ascii="Myanmar Text" w:hAnsi="Myanmar Text" w:cs="Myanmar Text" w:hint="cs"/>
          <w:sz w:val="21"/>
          <w:szCs w:val="21"/>
          <w:cs/>
          <w:lang w:val="x-none"/>
        </w:rPr>
        <w:t>(</w:t>
      </w:r>
      <w:r w:rsidRPr="009B1AFC">
        <w:rPr>
          <w:rFonts w:ascii="Myanmar Text" w:hAnsi="Myanmar Text" w:cs="Myanmar Text"/>
          <w:sz w:val="21"/>
          <w:szCs w:val="21"/>
          <w:lang w:val="en-US"/>
        </w:rPr>
        <w:t>CLOES-DTRUM</w:t>
      </w:r>
      <w:r w:rsidR="00EA10A8" w:rsidRPr="009B1AFC">
        <w:rPr>
          <w:rFonts w:ascii="Myanmar Text" w:hAnsi="Myanmar Text" w:cs="Myanmar Text" w:hint="cs"/>
          <w:sz w:val="21"/>
          <w:szCs w:val="21"/>
          <w:lang w:val="en-US"/>
        </w:rPr>
        <w:t xml:space="preserve">)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အဖွဲ့ဝင်များဖြစ်သည့်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လိင်စိတ်ကွဲပြားသူအရေး</w:t>
      </w:r>
      <w:r w:rsid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လှုပ်ရှားနေသော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မိတ်ဖက်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အရပ်ဘက်လူမှုအဖွဲ့အစည်းများ၊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လိင်စိတ်ကွဲပြားသူများအရေးတက်ကြွလှုပ်ရှား</w:t>
      </w:r>
      <w:r w:rsid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သူများကိုလည်း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အထူးကျေးဇူး</w:t>
      </w:r>
      <w:r w:rsidR="005D5607" w:rsidRPr="009B1AFC">
        <w:rPr>
          <w:rFonts w:ascii="Myanmar Text" w:hAnsi="Myanmar Text" w:cs="Myanmar Text"/>
          <w:sz w:val="21"/>
          <w:szCs w:val="21"/>
          <w:lang w:val="en-US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တင်ရှိလိုပါ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သည်။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</w:p>
    <w:p w14:paraId="1FF0F90E" w14:textId="6D640CEF" w:rsidR="009906C2" w:rsidRPr="009B1AFC" w:rsidRDefault="005D5607" w:rsidP="009906C2">
      <w:pPr>
        <w:ind w:firstLine="720"/>
        <w:jc w:val="both"/>
        <w:rPr>
          <w:rFonts w:ascii="Myanmar Text" w:hAnsi="Myanmar Text" w:cs="Myanmar Text"/>
          <w:sz w:val="21"/>
          <w:szCs w:val="21"/>
          <w:lang w:val="x-none"/>
        </w:rPr>
      </w:pP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ဒုတိယအနေဖြင့်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မြန်မာ့ဒီမိုကရေစီဖော်ဆောင်ရေး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ကာလတွင်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မသန်စွမ်းသူများ၊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လိင်စိတ်ဝိသေသ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လက္ခဏာခံယူ</w:t>
      </w:r>
      <w:r w:rsidR="00960E70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ဖော်ပြမှုကွဲပြားသူများနှင့်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အခြားအကန့်သတ်ခံလူနည်းစုများ၏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ပါဝင်နိုင်မှုကို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မြှင့်တင်ရာတွင်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ဘဏ္ဍာရေးရာ၊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နည်းပညာစသည်တို့ဖြင့်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ထောက်ပံ့ပေးပါသော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lang w:val="en-US"/>
        </w:rPr>
        <w:t>National Democratic Institute (NDI)</w:t>
      </w:r>
      <w:r w:rsidR="0005441A" w:rsidRPr="009B1AFC">
        <w:rPr>
          <w:rFonts w:ascii="Myanmar Text" w:hAnsi="Myanmar Text" w:cs="Myanmar Text"/>
          <w:sz w:val="21"/>
          <w:szCs w:val="21"/>
          <w:lang w:val="en-US"/>
        </w:rPr>
        <w:t xml:space="preserve"> </w:t>
      </w:r>
      <w:r w:rsidR="006F5DC4" w:rsidRPr="009B1AFC">
        <w:rPr>
          <w:rFonts w:ascii="Myanmar Text" w:hAnsi="Myanmar Text" w:cs="Myanmar Text"/>
          <w:sz w:val="21"/>
          <w:szCs w:val="21"/>
          <w:cs/>
          <w:lang w:val="x-none"/>
        </w:rPr>
        <w:t>နှင့်တကွ</w:t>
      </w:r>
      <w:r w:rsidR="006F5DC4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6F5DC4" w:rsidRPr="009B1AFC">
        <w:rPr>
          <w:rFonts w:ascii="Myanmar Text" w:hAnsi="Myanmar Text" w:cs="Myanmar Text"/>
          <w:sz w:val="21"/>
          <w:szCs w:val="21"/>
          <w:lang w:val="en-US"/>
        </w:rPr>
        <w:t>United States Agency for International Development (USAID)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6F5DC4" w:rsidRPr="009B1AFC">
        <w:rPr>
          <w:rFonts w:ascii="Myanmar Text" w:hAnsi="Myanmar Text" w:cs="Myanmar Text"/>
          <w:sz w:val="21"/>
          <w:szCs w:val="21"/>
          <w:cs/>
          <w:lang w:val="x-none"/>
        </w:rPr>
        <w:t>တို့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ကိုလည်း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9906C2" w:rsidRPr="009B1AFC">
        <w:rPr>
          <w:rFonts w:ascii="Myanmar Text" w:hAnsi="Myanmar Text" w:cs="Myanmar Text"/>
          <w:sz w:val="21"/>
          <w:szCs w:val="21"/>
          <w:cs/>
          <w:lang w:val="x-none"/>
        </w:rPr>
        <w:t>လိုက်လှဲစွာကျေးဇူးတင်ရှိပါသည်။</w:t>
      </w:r>
      <w:r w:rsidR="009906C2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</w:p>
    <w:p w14:paraId="3636E4D5" w14:textId="241B64A8" w:rsidR="009906C2" w:rsidRPr="009B1AFC" w:rsidRDefault="009906C2" w:rsidP="0036272F">
      <w:pPr>
        <w:ind w:firstLine="720"/>
        <w:jc w:val="both"/>
        <w:rPr>
          <w:rFonts w:ascii="Myanmar Text" w:hAnsi="Myanmar Text" w:cs="Myanmar Text"/>
          <w:sz w:val="21"/>
          <w:szCs w:val="21"/>
          <w:lang w:val="x-none"/>
        </w:rPr>
      </w:pP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နောက်ဆုံးအနေဖြင့်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စီမံကိန်းအား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လက်တွေ့အကောင်အထည်ဖော်ရာတွင်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အားတက်သရော</w:t>
      </w:r>
      <w:r w:rsidR="005D5607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ပါဝင်</w:t>
      </w:r>
      <w:r w:rsidR="005D5607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ဆောင်ရွက်ပေးကြသော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ကံမြန်မာမှတာဝန်ရှိသူများဖြစ်သည့်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CD0978" w:rsidRPr="009B1AFC">
        <w:rPr>
          <w:rFonts w:ascii="Myanmar Text" w:hAnsi="Myanmar Text" w:cs="Myanmar Text"/>
          <w:sz w:val="21"/>
          <w:szCs w:val="21"/>
          <w:cs/>
          <w:lang w:val="x-none"/>
        </w:rPr>
        <w:t>ဒေါက်တာပြည့်စုံဟိန်း</w:t>
      </w:r>
      <w:r w:rsidR="00CD0978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CD0978" w:rsidRPr="009B1AFC">
        <w:rPr>
          <w:rFonts w:ascii="Myanmar Text" w:hAnsi="Myanmar Text" w:cs="Myanmar Text"/>
          <w:sz w:val="21"/>
          <w:szCs w:val="21"/>
          <w:cs/>
          <w:lang w:val="x-none"/>
        </w:rPr>
        <w:t>(အမှုဆောင်ညွှန်ကြား</w:t>
      </w:r>
      <w:r w:rsidR="005D5607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CD0978" w:rsidRPr="009B1AFC">
        <w:rPr>
          <w:rFonts w:ascii="Myanmar Text" w:hAnsi="Myanmar Text" w:cs="Myanmar Text"/>
          <w:sz w:val="21"/>
          <w:szCs w:val="21"/>
          <w:cs/>
          <w:lang w:val="x-none"/>
        </w:rPr>
        <w:t>ရေးမှူး)၊</w:t>
      </w:r>
      <w:r w:rsidR="001738F6">
        <w:rPr>
          <w:rFonts w:ascii="Myanmar Text" w:hAnsi="Myanmar Text" w:cs="Myanmar Text" w:hint="cs"/>
          <w:sz w:val="21"/>
          <w:szCs w:val="21"/>
          <w:cs/>
          <w:lang w:val="x-none"/>
        </w:rPr>
        <w:t xml:space="preserve"> </w:t>
      </w:r>
      <w:r w:rsidR="001738F6" w:rsidRPr="009B1AFC">
        <w:rPr>
          <w:rFonts w:ascii="Myanmar Text" w:hAnsi="Myanmar Text" w:cs="Myanmar Text"/>
          <w:sz w:val="21"/>
          <w:szCs w:val="21"/>
          <w:cs/>
          <w:lang w:val="x-none"/>
        </w:rPr>
        <w:t>ဦးကောင်းဇော်ထက်</w:t>
      </w:r>
      <w:r w:rsidR="001738F6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1738F6" w:rsidRPr="009B1AFC">
        <w:rPr>
          <w:rFonts w:ascii="Myanmar Text" w:hAnsi="Myanmar Text" w:cs="Myanmar Text"/>
          <w:sz w:val="21"/>
          <w:szCs w:val="21"/>
          <w:cs/>
          <w:lang w:val="x-none"/>
        </w:rPr>
        <w:t>(စီမံကိန်းညွှန်ကြားရေးမှူး)၊</w:t>
      </w:r>
      <w:r w:rsidR="00CD0978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ဒေါ်ဇာဇာဦး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(စီမံကိန်းဖြစ်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မြောက်ရေးမန်နေဂျာ)၊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1738F6" w:rsidRPr="009B1AFC">
        <w:rPr>
          <w:rFonts w:ascii="Myanmar Text" w:hAnsi="Myanmar Text" w:cs="Myanmar Text"/>
          <w:sz w:val="21"/>
          <w:szCs w:val="21"/>
          <w:cs/>
          <w:lang w:val="x-none"/>
        </w:rPr>
        <w:t>ဦးမင်းသန့်တင်</w:t>
      </w:r>
      <w:r w:rsidR="001738F6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1738F6" w:rsidRPr="009B1AFC">
        <w:rPr>
          <w:rFonts w:ascii="Myanmar Text" w:hAnsi="Myanmar Text" w:cs="Myanmar Text"/>
          <w:sz w:val="21"/>
          <w:szCs w:val="21"/>
          <w:cs/>
          <w:lang w:val="x-none"/>
        </w:rPr>
        <w:t>(စီမံကိန်းအရာရှိ)</w:t>
      </w:r>
      <w:r w:rsidR="001738F6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၊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ဒေါ်ပွင့်အိ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(စာရင်းအင်းအရာရှိ)</w:t>
      </w:r>
      <w:r w:rsidR="001738F6">
        <w:rPr>
          <w:rFonts w:ascii="Myanmar Text" w:hAnsi="Myanmar Text" w:cs="Myanmar Text" w:hint="cs"/>
          <w:sz w:val="21"/>
          <w:szCs w:val="21"/>
          <w:cs/>
          <w:lang w:val="x-none"/>
        </w:rPr>
        <w:t>၊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ဒေါ်စန္ဒာအောင်</w:t>
      </w:r>
      <w:r w:rsidR="005D5607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ဝင်း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(လူ့စွမ်းအားအရင်းအမြစ်နှင့်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ဘဏ္ဍာရေးတာဝန်ခံ)</w:t>
      </w:r>
      <w:r w:rsidR="001738F6">
        <w:rPr>
          <w:rFonts w:ascii="Myanmar Text" w:hAnsi="Myanmar Text" w:cs="Myanmar Text" w:hint="cs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နှင့်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ကံမြန်မ</w:t>
      </w:r>
      <w:r w:rsidR="005D5607" w:rsidRPr="009B1AFC">
        <w:rPr>
          <w:rFonts w:ascii="Myanmar Text" w:hAnsi="Myanmar Text" w:cs="Myanmar Text"/>
          <w:sz w:val="21"/>
          <w:szCs w:val="21"/>
          <w:cs/>
          <w:lang w:val="x-none"/>
        </w:rPr>
        <w:t>ာ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၏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စေတနာ့</w:t>
      </w:r>
      <w:r w:rsidR="00960E70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ဝန်ထမ်းများ</w:t>
      </w:r>
      <w:r w:rsidR="001738F6">
        <w:rPr>
          <w:rFonts w:ascii="Myanmar Text" w:hAnsi="Myanmar Text" w:cs="Myanmar Text" w:hint="cs"/>
          <w:sz w:val="21"/>
          <w:szCs w:val="21"/>
          <w:cs/>
          <w:lang w:val="x-none"/>
        </w:rPr>
        <w:t xml:space="preserve">အား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၎င်းတို့၏ကြိုးစားအားထုတ်မှုများကို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အထူး</w:t>
      </w:r>
      <w:r w:rsidR="00CD0978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အသိအမှတ်ပြုရင်း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ကျေးဇူးတင်ရှိပါသည်။</w:t>
      </w:r>
      <w:r w:rsidR="0036272F"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</w:p>
    <w:p w14:paraId="4906F9AB" w14:textId="11769558" w:rsidR="005D5607" w:rsidRPr="009B1AFC" w:rsidRDefault="005D5607" w:rsidP="0036272F">
      <w:pPr>
        <w:ind w:firstLine="720"/>
        <w:jc w:val="both"/>
        <w:rPr>
          <w:rFonts w:ascii="Myanmar Text" w:hAnsi="Myanmar Text" w:cs="Myanmar Text"/>
          <w:sz w:val="21"/>
          <w:szCs w:val="21"/>
          <w:lang w:val="x-none"/>
        </w:rPr>
      </w:pP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မြန်မာနိုင်ငံရှိ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ပို၍အကျုံးဝင်ပါဝင်နိုင်သော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နိုင်ငံရေးစနစ်တစ်ရပ်ဖန်တီးရန်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ပံ့ပိုးမှုများ၊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အချိန်၊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လုံ့လ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ဝီရိယများ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စိုက်ထုတ်ကာ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ကျရာအခန်းကဏ္ဍကို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ရွပ်ရွပ်ချွံချွံဆောင်ရွက်ပေးခဲ့သည့်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ပုဂ္ဂိုလ်တစ်ဦးချင်းစီ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တိုင်းကို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ကျေးဇူးတင်ရှိလိုပါသည်။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</w:p>
    <w:p w14:paraId="051CDAF1" w14:textId="734FDA44" w:rsidR="00391B0A" w:rsidRPr="009B1AFC" w:rsidRDefault="0036272F" w:rsidP="009B1AFC">
      <w:pPr>
        <w:ind w:firstLine="720"/>
        <w:jc w:val="both"/>
        <w:rPr>
          <w:rFonts w:ascii="Myanmar Text" w:hAnsi="Myanmar Text" w:cs="Myanmar Text"/>
          <w:sz w:val="21"/>
          <w:szCs w:val="21"/>
          <w:lang w:val="x-none"/>
        </w:rPr>
      </w:pP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ဤအစီရင်ခံစာသည်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အနာဂတ်တွင်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ပို၍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လွတ်လပ်သော၊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တရားမျှတသော၊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အားလုံးအကျုံး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ဝင်သော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ရွေးကောက်ပွဲများဖြစ်ပေါ်ရေးအတွက်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အုတ်တစ်ချပ်သဲတစ်ပွင့်အနေဖြင့်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အကျိုးပြုနိုင်ပါ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စေဟု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ဆန္ဒပြုရင်း.......။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ab/>
      </w:r>
    </w:p>
    <w:p w14:paraId="4B9C5CF4" w14:textId="77777777" w:rsidR="009B1AFC" w:rsidRPr="009B1AFC" w:rsidRDefault="00CD0978" w:rsidP="009B1AFC">
      <w:pPr>
        <w:ind w:firstLine="720"/>
        <w:jc w:val="right"/>
        <w:rPr>
          <w:rFonts w:ascii="Myanmar Text" w:hAnsi="Myanmar Text" w:cs="Myanmar Text"/>
          <w:sz w:val="21"/>
          <w:szCs w:val="21"/>
          <w:lang w:val="x-none"/>
        </w:rPr>
      </w:pP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စောဇင်မောင်စိုး</w:t>
      </w:r>
    </w:p>
    <w:p w14:paraId="6036B1F0" w14:textId="04E7CC7C" w:rsidR="0036272F" w:rsidRPr="009B1AFC" w:rsidRDefault="00CD0978" w:rsidP="009B1AFC">
      <w:pPr>
        <w:ind w:firstLine="720"/>
        <w:jc w:val="right"/>
        <w:rPr>
          <w:rFonts w:ascii="Myanmar Text" w:hAnsi="Myanmar Text" w:cs="Myanmar Text"/>
          <w:sz w:val="21"/>
          <w:szCs w:val="21"/>
          <w:lang w:val="x-none"/>
        </w:rPr>
      </w:pPr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ဥက္ကဋ္ဌ</w:t>
      </w:r>
      <w:r w:rsidRPr="009B1AFC">
        <w:rPr>
          <w:rFonts w:ascii="Myanmar Text" w:hAnsi="Myanmar Text" w:cs="Myanmar Text"/>
          <w:sz w:val="21"/>
          <w:szCs w:val="21"/>
          <w:lang w:val="x-none"/>
        </w:rPr>
        <w:t xml:space="preserve"> (</w:t>
      </w:r>
      <w:proofErr w:type="spellStart"/>
      <w:r w:rsidR="0036272F" w:rsidRPr="009B1AFC">
        <w:rPr>
          <w:rFonts w:ascii="Myanmar Text" w:hAnsi="Myanmar Text" w:cs="Myanmar Text"/>
          <w:sz w:val="21"/>
          <w:szCs w:val="21"/>
          <w:cs/>
          <w:lang w:val="x-none"/>
        </w:rPr>
        <w:t>ကံမြန်မာ</w:t>
      </w:r>
      <w:proofErr w:type="spellEnd"/>
      <w:r w:rsidRPr="009B1AFC">
        <w:rPr>
          <w:rFonts w:ascii="Myanmar Text" w:hAnsi="Myanmar Text" w:cs="Myanmar Text"/>
          <w:sz w:val="21"/>
          <w:szCs w:val="21"/>
          <w:cs/>
          <w:lang w:val="x-none"/>
        </w:rPr>
        <w:t>)</w:t>
      </w:r>
    </w:p>
    <w:p w14:paraId="3F09E9FC" w14:textId="7A623BF0" w:rsidR="006F5DC4" w:rsidRDefault="006F5DC4" w:rsidP="00CD0978">
      <w:pPr>
        <w:ind w:firstLine="720"/>
        <w:jc w:val="right"/>
        <w:rPr>
          <w:rFonts w:ascii="Myanmar Text" w:hAnsi="Myanmar Text" w:cs="Myanmar Text"/>
          <w:sz w:val="21"/>
          <w:szCs w:val="21"/>
          <w:lang w:val="x-none"/>
        </w:rPr>
      </w:pPr>
    </w:p>
    <w:p w14:paraId="6D3BE948" w14:textId="77777777" w:rsidR="007D676E" w:rsidRPr="007D676E" w:rsidRDefault="007D676E" w:rsidP="007D676E">
      <w:pPr>
        <w:rPr>
          <w:lang w:val="x-none"/>
        </w:rPr>
      </w:pPr>
    </w:p>
    <w:p w14:paraId="27702C3E" w14:textId="1DA6EAD1" w:rsidR="00E17047" w:rsidRDefault="00E17047" w:rsidP="00E17047">
      <w:pPr>
        <w:pStyle w:val="Heading1"/>
        <w:jc w:val="both"/>
        <w:rPr>
          <w:b w:val="0"/>
          <w:bCs/>
          <w:lang w:val="x-none"/>
        </w:rPr>
      </w:pPr>
      <w:bookmarkStart w:id="2" w:name="_Toc60757093"/>
      <w:r>
        <w:rPr>
          <w:b w:val="0"/>
          <w:bCs/>
          <w:cs/>
          <w:lang w:val="x-none"/>
        </w:rPr>
        <w:lastRenderedPageBreak/>
        <w:t>မြန်မာနိုင်ငံအတွင်းရှိ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lang w:val="en-US"/>
        </w:rPr>
        <w:t xml:space="preserve">LGBTI </w:t>
      </w:r>
      <w:r>
        <w:rPr>
          <w:b w:val="0"/>
          <w:bCs/>
          <w:cs/>
          <w:lang w:val="x-none"/>
        </w:rPr>
        <w:t>များ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cs/>
          <w:lang w:val="x-none"/>
        </w:rPr>
        <w:t>ရွေးကောက်ပွဲဖြစ်စဥ်တွင်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cs/>
          <w:lang w:val="x-none"/>
        </w:rPr>
        <w:t>အကျုံးဝင်ပါ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cs/>
          <w:lang w:val="x-none"/>
        </w:rPr>
        <w:t>ဝင်နိုင်မှုအား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cs/>
          <w:lang w:val="x-none"/>
        </w:rPr>
        <w:t>စောင့်ကြည့်လေ့လာရေးမစ်ရှင်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lang w:val="en-US"/>
        </w:rPr>
        <w:t xml:space="preserve">(LIEOMM) </w:t>
      </w:r>
      <w:r>
        <w:rPr>
          <w:b w:val="0"/>
          <w:bCs/>
          <w:cs/>
          <w:lang w:val="x-none"/>
        </w:rPr>
        <w:t>အကြောင်း</w:t>
      </w:r>
      <w:bookmarkEnd w:id="2"/>
      <w:r>
        <w:rPr>
          <w:b w:val="0"/>
          <w:bCs/>
          <w:lang w:val="x-none"/>
        </w:rPr>
        <w:t xml:space="preserve"> </w:t>
      </w:r>
    </w:p>
    <w:p w14:paraId="32D2D29F" w14:textId="19659A78" w:rsidR="003F36C8" w:rsidRPr="00091FF8" w:rsidRDefault="00EA10A8" w:rsidP="00091FF8">
      <w:pPr>
        <w:pStyle w:val="Heading2"/>
        <w:jc w:val="both"/>
        <w:rPr>
          <w:rFonts w:ascii="Pyidaungsu" w:hAnsi="Pyidaungsu" w:cs="Pyidaungsu"/>
          <w:b w:val="0"/>
          <w:bCs/>
          <w:color w:val="000000"/>
          <w:sz w:val="20"/>
          <w:szCs w:val="20"/>
          <w:lang w:val="en-US"/>
        </w:rPr>
      </w:pPr>
      <w:r w:rsidRPr="00091FF8">
        <w:rPr>
          <w:rFonts w:hint="cs"/>
          <w:b w:val="0"/>
          <w:bCs/>
          <w:cs/>
        </w:rPr>
        <w:t xml:space="preserve">၁။ </w:t>
      </w:r>
      <w:r w:rsidR="007E2BEC" w:rsidRPr="00091FF8">
        <w:rPr>
          <w:b w:val="0"/>
          <w:bCs/>
          <w:cs/>
        </w:rPr>
        <w:t>လူထုရပိုင်ခွင့် ညှိနှိုင်းဖော်ဆောင်ရေးအဖွဲ့</w:t>
      </w:r>
      <w:r w:rsidR="007E2BEC" w:rsidRPr="00091FF8">
        <w:rPr>
          <w:rFonts w:hint="cs"/>
          <w:b w:val="0"/>
          <w:bCs/>
          <w:cs/>
        </w:rPr>
        <w:t xml:space="preserve"> </w:t>
      </w:r>
      <w:r w:rsidR="007E2BEC" w:rsidRPr="00091FF8">
        <w:rPr>
          <w:b w:val="0"/>
          <w:bCs/>
          <w:lang w:val="en-US"/>
        </w:rPr>
        <w:t>(C-A-N Myanmar)</w:t>
      </w:r>
      <w:r w:rsidRPr="00091FF8">
        <w:rPr>
          <w:rFonts w:hint="cs"/>
          <w:b w:val="0"/>
          <w:bCs/>
          <w:cs/>
        </w:rPr>
        <w:t xml:space="preserve"> အဖွဲ့အစည်းအကြောင်း </w:t>
      </w:r>
    </w:p>
    <w:p w14:paraId="1C0A49C7" w14:textId="77777777" w:rsidR="003F36C8" w:rsidRDefault="003F36C8" w:rsidP="009B1AFC">
      <w:pPr>
        <w:jc w:val="both"/>
        <w:rPr>
          <w:rFonts w:ascii="Calibri" w:eastAsia="Times New Roman" w:hAnsi="Calibri"/>
          <w:color w:val="000000"/>
          <w:lang w:val="en-US"/>
        </w:rPr>
      </w:pPr>
    </w:p>
    <w:p w14:paraId="508EFF36" w14:textId="25B0431E" w:rsidR="007212B1" w:rsidRDefault="003F36C8" w:rsidP="009B1AFC">
      <w:pPr>
        <w:ind w:firstLine="720"/>
        <w:jc w:val="both"/>
        <w:rPr>
          <w:rFonts w:ascii="Calibri" w:eastAsia="Times New Roman" w:hAnsi="Calibri"/>
          <w:color w:val="000000"/>
          <w:lang w:val="en-US"/>
        </w:rPr>
      </w:pPr>
      <w:r w:rsidRPr="003F36C8">
        <w:rPr>
          <w:rFonts w:ascii="Times New Roman" w:eastAsia="Times New Roman" w:hAnsi="Times New Roman" w:cs="Myanmar Text"/>
          <w:cs/>
          <w:lang w:val="en-US"/>
        </w:rPr>
        <w:t>လူထုရပိုင်ခွင့်ညှိနှိုင်းဖော်ဆောင်ရေးအဖွဲ့</w:t>
      </w:r>
      <w:r w:rsidR="009B1AFC">
        <w:rPr>
          <w:rFonts w:ascii="Myanmar Text" w:eastAsia="Times New Roman" w:hAnsi="Myanmar Text" w:cs="Myanmar Text"/>
          <w:cs/>
          <w:lang w:val="x-none"/>
        </w:rPr>
        <w:t>ကို</w:t>
      </w:r>
      <w:r w:rsidRPr="003F36C8">
        <w:rPr>
          <w:rFonts w:ascii="Times New Roman" w:eastAsia="Times New Roman" w:hAnsi="Times New Roman" w:cs="Myanmar Text"/>
          <w:cs/>
          <w:lang w:val="x-none"/>
        </w:rPr>
        <w:t xml:space="preserve"> </w:t>
      </w:r>
      <w:r w:rsidRPr="003F36C8">
        <w:rPr>
          <w:rFonts w:ascii="Times New Roman" w:eastAsia="Times New Roman" w:hAnsi="Times New Roman" w:cs="Myanmar Text"/>
          <w:cs/>
          <w:lang w:val="en-US"/>
        </w:rPr>
        <w:t xml:space="preserve">၂၀၁၁ခုနှစ် မေလ ၁၀ ရက်နေ့တွင် </w:t>
      </w:r>
      <w:r w:rsidR="00C65B48" w:rsidRPr="00C65B48">
        <w:rPr>
          <w:rFonts w:ascii="Times New Roman" w:eastAsia="Times New Roman" w:hAnsi="Times New Roman" w:cs="Myanmar Text"/>
          <w:cs/>
          <w:lang w:val="en-US"/>
        </w:rPr>
        <w:t>“မြန်မာ့</w:t>
      </w:r>
      <w:r w:rsidR="009B1AFC">
        <w:rPr>
          <w:rFonts w:ascii="Times New Roman" w:eastAsia="Times New Roman" w:hAnsi="Times New Roman" w:cs="Myanmar Text"/>
          <w:lang w:val="en-US"/>
        </w:rPr>
        <w:t xml:space="preserve"> </w:t>
      </w:r>
      <w:r w:rsidR="00C65B48" w:rsidRPr="00C65B48">
        <w:rPr>
          <w:rFonts w:ascii="Times New Roman" w:eastAsia="Times New Roman" w:hAnsi="Times New Roman" w:cs="Myanmar Text"/>
          <w:cs/>
          <w:lang w:val="en-US"/>
        </w:rPr>
        <w:t>လူဘောင်အဖွဲ့အစည်းရှိပြည်သူများ အခြေခံလူ့အခွင့်အရေး၊</w:t>
      </w:r>
      <w:r w:rsidR="009B1AFC">
        <w:rPr>
          <w:rFonts w:ascii="Times New Roman" w:eastAsia="Times New Roman" w:hAnsi="Times New Roman" w:cs="Myanmar Text"/>
          <w:lang w:val="en-US"/>
        </w:rPr>
        <w:t xml:space="preserve"> </w:t>
      </w:r>
      <w:r w:rsidR="00C65B48" w:rsidRPr="00C65B48">
        <w:rPr>
          <w:rFonts w:ascii="Times New Roman" w:eastAsia="Times New Roman" w:hAnsi="Times New Roman" w:cs="Myanmar Text"/>
          <w:cs/>
          <w:lang w:val="en-US"/>
        </w:rPr>
        <w:t>၎င်းနှင့် ဆက်စပ်သော အခြားသော</w:t>
      </w:r>
      <w:r w:rsidR="009B1AFC">
        <w:rPr>
          <w:rFonts w:ascii="Times New Roman" w:eastAsia="Times New Roman" w:hAnsi="Times New Roman" w:cs="Myanmar Text"/>
          <w:lang w:val="en-US"/>
        </w:rPr>
        <w:t xml:space="preserve"> </w:t>
      </w:r>
      <w:r w:rsidR="00C65B48" w:rsidRPr="00C65B48">
        <w:rPr>
          <w:rFonts w:ascii="Times New Roman" w:eastAsia="Times New Roman" w:hAnsi="Times New Roman" w:cs="Myanmar Text"/>
          <w:cs/>
          <w:lang w:val="en-US"/>
        </w:rPr>
        <w:t>လူ့အခွင့်အရေးတို့နှင့် ပတ်သတ်ပြီး ကောင်းစွာနားလည်သဘောပေါက်၍ မိမိတို့နေ့စဉ်ဘဝတွင်</w:t>
      </w:r>
      <w:r w:rsidR="009B1AFC">
        <w:rPr>
          <w:rFonts w:ascii="Times New Roman" w:eastAsia="Times New Roman" w:hAnsi="Times New Roman" w:cs="Myanmar Text"/>
          <w:lang w:val="en-US"/>
        </w:rPr>
        <w:t xml:space="preserve"> </w:t>
      </w:r>
      <w:r w:rsidR="00C65B48" w:rsidRPr="00C65B48">
        <w:rPr>
          <w:rFonts w:ascii="Times New Roman" w:eastAsia="Times New Roman" w:hAnsi="Times New Roman" w:cs="Myanmar Text"/>
          <w:cs/>
          <w:lang w:val="en-US"/>
        </w:rPr>
        <w:t>စနစ်တကျကိုယ်တိုင်ကောင်းစွာကျင့်သုံးရယူတတ်ရန်၊ မိမိ၏ အခွင့်အရေး ချိူးဖောက်ခံရမှုကို စနစ်တကျ ကာကွယ်တတ်ရန် နှင့်အခြားသူများအား ပြန်လည်မျှဝေတတ်သောတာဝန်ယူစိတ်နှင့်</w:t>
      </w:r>
      <w:r w:rsidR="009B1AFC">
        <w:rPr>
          <w:rFonts w:ascii="Times New Roman" w:eastAsia="Times New Roman" w:hAnsi="Times New Roman" w:cs="Myanmar Text"/>
          <w:lang w:val="en-US"/>
        </w:rPr>
        <w:t xml:space="preserve"> </w:t>
      </w:r>
      <w:r w:rsidR="00C65B48" w:rsidRPr="00C65B48">
        <w:rPr>
          <w:rFonts w:ascii="Times New Roman" w:eastAsia="Times New Roman" w:hAnsi="Times New Roman" w:cs="Myanmar Text"/>
          <w:cs/>
          <w:lang w:val="en-US"/>
        </w:rPr>
        <w:t>တာဝန်ယူတတ်သောပြည်သူများပေါ် ထွက်လာစေရန်</w:t>
      </w:r>
      <w:r w:rsidR="009B1AFC">
        <w:rPr>
          <w:rFonts w:ascii="Times New Roman" w:eastAsia="Times New Roman" w:hAnsi="Times New Roman" w:cs="Myanmar Text" w:hint="cs"/>
          <w:cs/>
          <w:lang w:val="x-none"/>
        </w:rPr>
        <w:t>”</w:t>
      </w:r>
      <w:r w:rsidR="00C65B48" w:rsidRPr="00C65B48">
        <w:rPr>
          <w:rFonts w:ascii="Times New Roman" w:eastAsia="Times New Roman" w:hAnsi="Times New Roman" w:cs="Myanmar Text" w:hint="cs"/>
          <w:cs/>
          <w:lang w:val="en-US"/>
        </w:rPr>
        <w:t xml:space="preserve"> </w:t>
      </w:r>
      <w:r w:rsidR="005925E0">
        <w:rPr>
          <w:rFonts w:ascii="Times New Roman" w:eastAsia="Times New Roman" w:hAnsi="Times New Roman" w:cs="Myanmar Text" w:hint="cs"/>
          <w:cs/>
          <w:lang w:val="en-US"/>
        </w:rPr>
        <w:t xml:space="preserve">တို့အတွက် ရည်ရွယ်၍ ဖွဲ့စည်းခဲ့ပါသည်။ </w:t>
      </w:r>
    </w:p>
    <w:p w14:paraId="75B860A1" w14:textId="386AB555" w:rsidR="007212B1" w:rsidRPr="007212B1" w:rsidRDefault="000228EF" w:rsidP="009B1AFC">
      <w:pPr>
        <w:ind w:firstLine="720"/>
        <w:jc w:val="both"/>
        <w:rPr>
          <w:rFonts w:ascii="Calibri" w:eastAsia="Times New Roman" w:hAnsi="Calibri"/>
          <w:color w:val="000000"/>
          <w:cs/>
          <w:lang w:val="en-US"/>
        </w:rPr>
      </w:pPr>
      <w:r>
        <w:rPr>
          <w:rFonts w:ascii="Calibri" w:eastAsia="Times New Roman" w:hAnsi="Calibri" w:hint="cs"/>
          <w:color w:val="000000"/>
          <w:cs/>
          <w:lang w:val="en-US"/>
        </w:rPr>
        <w:t xml:space="preserve">ကံမြန်မာ အဖွဲ့အစည်းသည် </w:t>
      </w:r>
      <w:r w:rsidR="006557C8">
        <w:rPr>
          <w:rFonts w:ascii="Calibri" w:eastAsia="Times New Roman" w:hAnsi="Calibri" w:hint="cs"/>
          <w:color w:val="000000"/>
          <w:cs/>
          <w:lang w:val="en-US"/>
        </w:rPr>
        <w:t>အကျုံးဝင် ပါဝင်နိုင်မှု၊ ကွဲပြားခြားနားမှု၊ တာဝန်ခံမှု၊ စည်းလုံးညီညွတ်မှုနှင့် ဦးဆောင်မှု</w:t>
      </w:r>
      <w:r>
        <w:rPr>
          <w:rFonts w:ascii="Calibri" w:eastAsia="Times New Roman" w:hAnsi="Calibri" w:hint="cs"/>
          <w:color w:val="000000"/>
          <w:cs/>
          <w:lang w:val="en-US"/>
        </w:rPr>
        <w:t xml:space="preserve"> စသည့် တန်ဖိုးများ</w:t>
      </w:r>
      <w:r w:rsidR="009B1AFC">
        <w:rPr>
          <w:rFonts w:ascii="Calibri" w:eastAsia="Times New Roman" w:hAnsi="Calibri"/>
          <w:color w:val="000000"/>
          <w:cs/>
          <w:lang w:val="x-none"/>
        </w:rPr>
        <w:t>ကို</w:t>
      </w:r>
      <w:r w:rsidR="009B1AFC">
        <w:rPr>
          <w:rFonts w:ascii="Calibri" w:eastAsia="Times New Roman" w:hAnsi="Calibri"/>
          <w:color w:val="000000"/>
          <w:lang w:val="x-none"/>
        </w:rPr>
        <w:t xml:space="preserve"> </w:t>
      </w:r>
      <w:r w:rsidR="009B1AFC">
        <w:rPr>
          <w:rFonts w:ascii="Myanmar Text" w:eastAsia="Times New Roman" w:hAnsi="Myanmar Text" w:cs="Myanmar Text"/>
          <w:color w:val="000000"/>
          <w:cs/>
          <w:lang w:val="x-none"/>
        </w:rPr>
        <w:t>နှလုံးသွင်းပြီး</w:t>
      </w:r>
      <w:r w:rsidR="009B1AFC">
        <w:rPr>
          <w:rFonts w:ascii="Myanmar Text" w:eastAsia="Times New Roman" w:hAnsi="Myanmar Text" w:cs="Myanmar Text"/>
          <w:color w:val="000000"/>
          <w:lang w:val="x-none"/>
        </w:rPr>
        <w:t xml:space="preserve"> </w:t>
      </w:r>
      <w:r w:rsidR="001D3768">
        <w:rPr>
          <w:rFonts w:ascii="Calibri" w:eastAsia="Times New Roman" w:hAnsi="Calibri"/>
          <w:color w:val="000000"/>
          <w:lang w:val="en-US"/>
        </w:rPr>
        <w:t xml:space="preserve">LGBTI </w:t>
      </w:r>
      <w:r w:rsidR="009329AE">
        <w:rPr>
          <w:rFonts w:ascii="Calibri" w:eastAsia="Times New Roman" w:hAnsi="Calibri" w:hint="cs"/>
          <w:color w:val="000000"/>
          <w:cs/>
          <w:lang w:val="en-US"/>
        </w:rPr>
        <w:t>အသိုင်းအဝိုင်း</w:t>
      </w:r>
      <w:r>
        <w:rPr>
          <w:rFonts w:ascii="Calibri" w:eastAsia="Times New Roman" w:hAnsi="Calibri" w:hint="cs"/>
          <w:color w:val="000000"/>
          <w:cs/>
          <w:lang w:val="en-US"/>
        </w:rPr>
        <w:t xml:space="preserve"> အဖွဲ့</w:t>
      </w:r>
      <w:r w:rsidR="009329AE">
        <w:rPr>
          <w:rFonts w:ascii="Calibri" w:eastAsia="Times New Roman" w:hAnsi="Calibri" w:hint="cs"/>
          <w:color w:val="000000"/>
          <w:cs/>
          <w:lang w:val="en-US"/>
        </w:rPr>
        <w:t xml:space="preserve">ဝင်များ၊ </w:t>
      </w:r>
      <w:r w:rsidR="009329AE">
        <w:rPr>
          <w:rFonts w:ascii="Calibri" w:eastAsia="Times New Roman" w:hAnsi="Calibri"/>
          <w:color w:val="000000"/>
          <w:lang w:val="en-US"/>
        </w:rPr>
        <w:t xml:space="preserve">LGBTI </w:t>
      </w:r>
      <w:r w:rsidR="009329AE">
        <w:rPr>
          <w:rFonts w:ascii="Calibri" w:eastAsia="Times New Roman" w:hAnsi="Calibri" w:hint="cs"/>
          <w:color w:val="000000"/>
          <w:cs/>
          <w:lang w:val="en-US"/>
        </w:rPr>
        <w:t xml:space="preserve">တို့၏ မိဘ၊ သူငယ်ချင်းများနှင့် မိသားစုဝင်များ အပါအဝင် </w:t>
      </w:r>
      <w:r>
        <w:rPr>
          <w:rFonts w:ascii="Calibri" w:eastAsia="Times New Roman" w:hAnsi="Calibri" w:hint="cs"/>
          <w:color w:val="000000"/>
          <w:cs/>
          <w:lang w:val="en-US"/>
        </w:rPr>
        <w:t>ပြည်သူ</w:t>
      </w:r>
      <w:r w:rsidR="009329AE">
        <w:rPr>
          <w:rFonts w:ascii="Calibri" w:eastAsia="Times New Roman" w:hAnsi="Calibri" w:hint="cs"/>
          <w:color w:val="000000"/>
          <w:cs/>
          <w:lang w:val="en-US"/>
        </w:rPr>
        <w:t xml:space="preserve">လူထု၊ မူဝါဒချမှတ်သူများနှင့် အရေးကြီးသည့် ကိစ္စရပ်များကို ဆုံးဖြတ်ချက်ချသူများအား လူ့အခွင့်အရေး၊ </w:t>
      </w:r>
      <w:r w:rsidR="00AF344B">
        <w:rPr>
          <w:rFonts w:ascii="Calibri" w:eastAsia="Times New Roman" w:hAnsi="Calibri" w:hint="cs"/>
          <w:color w:val="000000"/>
          <w:cs/>
          <w:lang w:val="en-US"/>
        </w:rPr>
        <w:t xml:space="preserve">လိင်စိတ်တိမ်းညွှတ်မှု၊ လိင်ဝိသေသနှင့် လိင်အမူအရာများအပါအဝင် </w:t>
      </w:r>
      <w:r w:rsidR="00AF344B">
        <w:rPr>
          <w:rFonts w:ascii="Calibri" w:eastAsia="Times New Roman" w:hAnsi="Calibri"/>
          <w:color w:val="000000"/>
          <w:lang w:val="en-US"/>
        </w:rPr>
        <w:t xml:space="preserve">LGBTI </w:t>
      </w:r>
      <w:r w:rsidR="00AF344B">
        <w:rPr>
          <w:rFonts w:ascii="Calibri" w:eastAsia="Times New Roman" w:hAnsi="Calibri" w:hint="cs"/>
          <w:color w:val="000000"/>
          <w:cs/>
          <w:lang w:val="en-US"/>
        </w:rPr>
        <w:t>အခွင့်အရေး နှင့်</w:t>
      </w:r>
      <w:r>
        <w:rPr>
          <w:rFonts w:ascii="Calibri" w:eastAsia="Times New Roman" w:hAnsi="Calibri" w:hint="cs"/>
          <w:color w:val="000000"/>
          <w:cs/>
          <w:lang w:val="en-US"/>
        </w:rPr>
        <w:t xml:space="preserve"> ပြည်သူ့ရေးရာနှင့် နိုင်ငံရေးဆိုင်ရာ အခွင့်အရေးများနှင့် </w:t>
      </w:r>
      <w:r w:rsidRPr="000228EF">
        <w:rPr>
          <w:rFonts w:ascii="Calibri" w:eastAsia="Times New Roman" w:hAnsi="Calibri" w:cs="Myanmar Text"/>
          <w:color w:val="000000"/>
          <w:cs/>
          <w:lang w:val="en-US"/>
        </w:rPr>
        <w:t>သက်ဆိုင်သည့် ဗဟုသုတများနှင့် အကောင်းမွန်ဆုံး အလေ့အထများ</w:t>
      </w:r>
      <w:r>
        <w:rPr>
          <w:rFonts w:ascii="Calibri" w:eastAsia="Times New Roman" w:hAnsi="Calibri" w:cs="Myanmar Text" w:hint="cs"/>
          <w:color w:val="000000"/>
          <w:cs/>
          <w:lang w:val="en-US"/>
        </w:rPr>
        <w:t xml:space="preserve"> </w:t>
      </w:r>
      <w:r w:rsidR="009B1AFC">
        <w:rPr>
          <w:rFonts w:ascii="Calibri" w:eastAsia="Times New Roman" w:hAnsi="Calibri" w:cs="Myanmar Text"/>
          <w:color w:val="000000"/>
          <w:cs/>
          <w:lang w:val="x-none"/>
        </w:rPr>
        <w:t>တိုးပွားလာစေရန်</w:t>
      </w:r>
      <w:r w:rsidRPr="000228EF">
        <w:rPr>
          <w:rFonts w:ascii="Calibri" w:eastAsia="Times New Roman" w:hAnsi="Calibri" w:cs="Myanmar Text"/>
          <w:color w:val="000000"/>
          <w:cs/>
          <w:lang w:val="en-US"/>
        </w:rPr>
        <w:t>ဦးတည်</w:t>
      </w:r>
      <w:r w:rsidR="009B1AFC">
        <w:rPr>
          <w:rFonts w:ascii="Calibri" w:eastAsia="Times New Roman" w:hAnsi="Calibri" w:cs="Myanmar Text"/>
          <w:color w:val="000000"/>
          <w:cs/>
          <w:lang w:val="x-none"/>
        </w:rPr>
        <w:t>လုပ်ဆောင်</w:t>
      </w:r>
      <w:r w:rsidR="00091FF8">
        <w:rPr>
          <w:rFonts w:ascii="Calibri" w:eastAsia="Times New Roman" w:hAnsi="Calibri" w:cs="Myanmar Text" w:hint="cs"/>
          <w:color w:val="000000"/>
          <w:cs/>
          <w:lang w:val="en-US"/>
        </w:rPr>
        <w:t>လျက်ရှိ</w:t>
      </w:r>
      <w:r>
        <w:rPr>
          <w:rFonts w:ascii="Calibri" w:eastAsia="Times New Roman" w:hAnsi="Calibri" w:cs="Myanmar Text" w:hint="cs"/>
          <w:color w:val="000000"/>
          <w:cs/>
          <w:lang w:val="en-US"/>
        </w:rPr>
        <w:t xml:space="preserve">ပါသည်။ </w:t>
      </w:r>
      <w:r w:rsidR="007212B1">
        <w:rPr>
          <w:rFonts w:ascii="Calibri" w:eastAsia="Times New Roman" w:hAnsi="Calibri" w:hint="cs"/>
          <w:color w:val="000000"/>
          <w:cs/>
          <w:lang w:val="en-US"/>
        </w:rPr>
        <w:t>ကံမြန်မာ</w:t>
      </w:r>
      <w:r w:rsidR="009B1AFC">
        <w:rPr>
          <w:rFonts w:ascii="Calibri" w:eastAsia="Times New Roman" w:hAnsi="Calibri"/>
          <w:color w:val="000000"/>
          <w:lang w:val="en-US"/>
        </w:rPr>
        <w:t xml:space="preserve"> </w:t>
      </w:r>
      <w:r w:rsidR="007212B1">
        <w:rPr>
          <w:rFonts w:ascii="Calibri" w:eastAsia="Times New Roman" w:hAnsi="Calibri" w:hint="cs"/>
          <w:color w:val="000000"/>
          <w:cs/>
          <w:lang w:val="en-US"/>
        </w:rPr>
        <w:t xml:space="preserve">အဖွဲ့အစည်းသည် မြန်မာနိုင်ငံအတွင်းရှိ </w:t>
      </w:r>
      <w:r w:rsidR="007212B1">
        <w:rPr>
          <w:rFonts w:ascii="Calibri" w:eastAsia="Times New Roman" w:hAnsi="Calibri"/>
          <w:color w:val="000000"/>
          <w:lang w:val="en-US"/>
        </w:rPr>
        <w:t xml:space="preserve">LGBTI </w:t>
      </w:r>
      <w:r w:rsidR="007212B1">
        <w:rPr>
          <w:rFonts w:ascii="Calibri" w:eastAsia="Times New Roman" w:hAnsi="Calibri" w:hint="cs"/>
          <w:color w:val="000000"/>
          <w:cs/>
          <w:lang w:val="en-US"/>
        </w:rPr>
        <w:t>များ၏ လူ့အခွင့်အရေး အတွက်လည်း အပြည်ပြည်</w:t>
      </w:r>
      <w:r w:rsidR="009B1AFC">
        <w:rPr>
          <w:rFonts w:ascii="Calibri" w:eastAsia="Times New Roman" w:hAnsi="Calibri"/>
          <w:color w:val="000000"/>
          <w:lang w:val="en-US"/>
        </w:rPr>
        <w:t xml:space="preserve"> </w:t>
      </w:r>
      <w:r w:rsidR="007212B1">
        <w:rPr>
          <w:rFonts w:ascii="Calibri" w:eastAsia="Times New Roman" w:hAnsi="Calibri" w:hint="cs"/>
          <w:color w:val="000000"/>
          <w:cs/>
          <w:lang w:val="en-US"/>
        </w:rPr>
        <w:t>ဆိုင်ရာ</w:t>
      </w:r>
      <w:r w:rsidR="009B1AFC">
        <w:rPr>
          <w:rFonts w:ascii="Calibri" w:eastAsia="Times New Roman" w:hAnsi="Calibri"/>
          <w:color w:val="000000"/>
          <w:cs/>
          <w:lang w:val="x-none"/>
        </w:rPr>
        <w:t>/နိုင်ငံတကာ</w:t>
      </w:r>
      <w:r w:rsidR="009B1AFC">
        <w:rPr>
          <w:rFonts w:ascii="Calibri" w:eastAsia="Times New Roman" w:hAnsi="Calibri"/>
          <w:color w:val="000000"/>
          <w:lang w:val="x-none"/>
        </w:rPr>
        <w:t xml:space="preserve"> </w:t>
      </w:r>
      <w:r w:rsidR="006557C8">
        <w:rPr>
          <w:rFonts w:ascii="Calibri" w:eastAsia="Times New Roman" w:hAnsi="Calibri" w:hint="cs"/>
          <w:color w:val="000000"/>
          <w:cs/>
          <w:lang w:val="en-US"/>
        </w:rPr>
        <w:t xml:space="preserve">စည်းရုံးလှုံ့ဆော်မှုများကို လုပ်ဆောင်လျက်ရှိသည်။ </w:t>
      </w:r>
    </w:p>
    <w:p w14:paraId="216C106F" w14:textId="5CD66E63" w:rsidR="007E2BEC" w:rsidRDefault="007E2BEC" w:rsidP="007E2BEC">
      <w:pPr>
        <w:jc w:val="both"/>
        <w:rPr>
          <w:rFonts w:ascii="Calibri" w:eastAsia="Times New Roman" w:hAnsi="Calibri"/>
          <w:color w:val="000000"/>
          <w:cs/>
          <w:lang w:val="en-US"/>
        </w:rPr>
      </w:pPr>
      <w:r w:rsidRPr="007E2BEC">
        <w:rPr>
          <w:rFonts w:ascii="Calibri" w:eastAsia="Times New Roman" w:hAnsi="Calibri" w:cs="Calibri"/>
          <w:color w:val="000000"/>
          <w:lang w:val="en-US"/>
        </w:rPr>
        <w:t> </w:t>
      </w:r>
      <w:r w:rsidR="009B1AFC">
        <w:rPr>
          <w:rFonts w:ascii="Calibri" w:eastAsia="Times New Roman" w:hAnsi="Calibri" w:cs="Calibri"/>
          <w:color w:val="000000"/>
          <w:lang w:val="en-US"/>
        </w:rPr>
        <w:tab/>
      </w:r>
      <w:r w:rsidR="00C65B48">
        <w:rPr>
          <w:rFonts w:asciiTheme="minorBidi" w:eastAsia="Times New Roman" w:hAnsiTheme="minorBidi" w:hint="cs"/>
          <w:color w:val="000000"/>
          <w:lang w:val="en-US"/>
        </w:rPr>
        <w:t xml:space="preserve"> </w:t>
      </w:r>
      <w:r w:rsidR="00C65B48">
        <w:rPr>
          <w:rFonts w:ascii="Myanmar Text" w:eastAsia="Times New Roman" w:hAnsi="Myanmar Text" w:cs="Myanmar Text" w:hint="cs"/>
          <w:color w:val="000000"/>
          <w:cs/>
          <w:lang w:val="en-US"/>
        </w:rPr>
        <w:t>ကံမြန်မာ အဖွဲ့အစည်း</w:t>
      </w:r>
      <w:r w:rsidR="007212B1">
        <w:rPr>
          <w:rFonts w:ascii="Myanmar Text" w:eastAsia="Times New Roman" w:hAnsi="Myanmar Text" w:cs="Myanmar Text" w:hint="cs"/>
          <w:color w:val="000000"/>
          <w:cs/>
          <w:lang w:val="en-US"/>
        </w:rPr>
        <w:t xml:space="preserve">သည် </w:t>
      </w:r>
      <w:r w:rsidR="00C65B48">
        <w:rPr>
          <w:rFonts w:ascii="Myanmar Text" w:eastAsia="Times New Roman" w:hAnsi="Myanmar Text" w:cs="Myanmar Text" w:hint="cs"/>
          <w:color w:val="000000"/>
          <w:cs/>
          <w:lang w:val="en-US"/>
        </w:rPr>
        <w:t xml:space="preserve"> </w:t>
      </w:r>
      <w:r w:rsidR="00C65B48">
        <w:rPr>
          <w:rFonts w:ascii="Calibri" w:eastAsia="Times New Roman" w:hAnsi="Calibri" w:cs="Myanmar Text" w:hint="cs"/>
          <w:color w:val="000000"/>
          <w:cs/>
          <w:lang w:val="en-US"/>
        </w:rPr>
        <w:t xml:space="preserve">ယေဘုယျအားဖြင့် </w:t>
      </w:r>
      <w:r w:rsidR="00C65B48">
        <w:rPr>
          <w:rFonts w:ascii="Calibri" w:eastAsia="Times New Roman" w:hAnsi="Calibri" w:cs="Myanmar Text"/>
          <w:color w:val="000000"/>
          <w:lang w:val="en-US"/>
        </w:rPr>
        <w:t>(</w:t>
      </w:r>
      <w:r w:rsidR="007212B1">
        <w:rPr>
          <w:rFonts w:ascii="Myanmar Text" w:eastAsia="Times New Roman" w:hAnsi="Myanmar Text" w:cs="Myanmar Text" w:hint="cs"/>
          <w:color w:val="000000"/>
          <w:cs/>
          <w:lang w:val="en-US"/>
        </w:rPr>
        <w:t>က</w:t>
      </w:r>
      <w:r w:rsidR="00C65B48">
        <w:rPr>
          <w:rFonts w:ascii="Calibri" w:eastAsia="Times New Roman" w:hAnsi="Calibri" w:cs="Myanmar Text"/>
          <w:color w:val="000000"/>
          <w:lang w:val="en-US"/>
        </w:rPr>
        <w:t xml:space="preserve">) </w:t>
      </w:r>
      <w:r w:rsidR="00C65B48">
        <w:rPr>
          <w:rFonts w:ascii="Calibri" w:eastAsia="Times New Roman" w:hAnsi="Calibri" w:cs="Myanmar Text" w:hint="cs"/>
          <w:color w:val="000000"/>
          <w:cs/>
          <w:lang w:val="en-US"/>
        </w:rPr>
        <w:t>ပြည်သူ့နီတိနှင့် မဲဆန္ဒရှင်ပညာပေး</w:t>
      </w:r>
      <w:r w:rsidR="009B1AFC">
        <w:rPr>
          <w:rFonts w:ascii="Calibri" w:eastAsia="Times New Roman" w:hAnsi="Calibri" w:cs="Myanmar Text"/>
          <w:color w:val="000000"/>
          <w:lang w:val="en-US"/>
        </w:rPr>
        <w:t xml:space="preserve"> </w:t>
      </w:r>
      <w:r w:rsidR="00C65B48">
        <w:rPr>
          <w:rFonts w:ascii="Calibri" w:eastAsia="Times New Roman" w:hAnsi="Calibri" w:cs="Myanmar Text" w:hint="cs"/>
          <w:color w:val="000000"/>
          <w:cs/>
          <w:lang w:val="en-US"/>
        </w:rPr>
        <w:t xml:space="preserve">ရေး </w:t>
      </w:r>
      <w:r w:rsidR="00C65B48">
        <w:rPr>
          <w:rFonts w:ascii="Calibri" w:eastAsia="Times New Roman" w:hAnsi="Calibri" w:cs="Myanmar Text"/>
          <w:color w:val="000000"/>
          <w:lang w:val="en-US"/>
        </w:rPr>
        <w:t>(</w:t>
      </w:r>
      <w:r w:rsidR="007212B1">
        <w:rPr>
          <w:rFonts w:ascii="Myanmar Text" w:eastAsia="Times New Roman" w:hAnsi="Myanmar Text" w:cs="Myanmar Text" w:hint="cs"/>
          <w:color w:val="000000"/>
          <w:cs/>
          <w:lang w:val="en-US"/>
        </w:rPr>
        <w:t>ခ</w:t>
      </w:r>
      <w:r w:rsidR="00C65B48">
        <w:rPr>
          <w:rFonts w:ascii="Calibri" w:eastAsia="Times New Roman" w:hAnsi="Calibri" w:cs="Myanmar Text"/>
          <w:color w:val="000000"/>
          <w:lang w:val="en-US"/>
        </w:rPr>
        <w:t>)</w:t>
      </w:r>
      <w:r w:rsidR="00C65B48">
        <w:rPr>
          <w:rFonts w:ascii="Calibri" w:eastAsia="Times New Roman" w:hAnsi="Calibri" w:cs="Myanmar Text" w:hint="cs"/>
          <w:color w:val="000000"/>
          <w:cs/>
          <w:lang w:val="en-US"/>
        </w:rPr>
        <w:t xml:space="preserve"> လူ့အခွင့်အရေး နှင့် </w:t>
      </w:r>
      <w:r w:rsidR="00C65B48">
        <w:rPr>
          <w:rFonts w:ascii="Calibri" w:eastAsia="Times New Roman" w:hAnsi="Calibri" w:cs="Myanmar Text"/>
          <w:color w:val="000000"/>
          <w:lang w:val="en-US"/>
        </w:rPr>
        <w:t>(</w:t>
      </w:r>
      <w:r w:rsidR="007212B1">
        <w:rPr>
          <w:rFonts w:ascii="Myanmar Text" w:eastAsia="Times New Roman" w:hAnsi="Myanmar Text" w:cs="Myanmar Text" w:hint="cs"/>
          <w:color w:val="000000"/>
          <w:cs/>
          <w:lang w:val="en-US"/>
        </w:rPr>
        <w:t>ဂ</w:t>
      </w:r>
      <w:r w:rsidR="00C65B48">
        <w:rPr>
          <w:rFonts w:ascii="Calibri" w:eastAsia="Times New Roman" w:hAnsi="Calibri" w:cs="Myanmar Text"/>
          <w:color w:val="000000"/>
          <w:lang w:val="en-US"/>
        </w:rPr>
        <w:t xml:space="preserve">) </w:t>
      </w:r>
      <w:r w:rsidR="007212B1">
        <w:rPr>
          <w:rFonts w:ascii="Calibri" w:eastAsia="Times New Roman" w:hAnsi="Calibri" w:cs="Myanmar Text"/>
          <w:color w:val="000000"/>
          <w:lang w:val="en-US"/>
        </w:rPr>
        <w:t xml:space="preserve">LGBTI </w:t>
      </w:r>
      <w:r w:rsidR="007212B1">
        <w:rPr>
          <w:rFonts w:ascii="Calibri" w:eastAsia="Times New Roman" w:hAnsi="Calibri" w:cs="Myanmar Text" w:hint="cs"/>
          <w:color w:val="000000"/>
          <w:cs/>
          <w:lang w:val="en-US"/>
        </w:rPr>
        <w:t xml:space="preserve">ပညာပေးရေး လုပ်ငန်းများ ဟူသည့် </w:t>
      </w:r>
      <w:r w:rsidR="007212B1" w:rsidRPr="007212B1">
        <w:rPr>
          <w:rFonts w:ascii="Calibri" w:eastAsia="Times New Roman" w:hAnsi="Calibri" w:cs="Myanmar Text"/>
          <w:color w:val="000000"/>
          <w:cs/>
          <w:lang w:val="en-US"/>
        </w:rPr>
        <w:t xml:space="preserve">အဓိက </w:t>
      </w:r>
      <w:r w:rsidR="007212B1">
        <w:rPr>
          <w:rFonts w:ascii="Calibri" w:eastAsia="Times New Roman" w:hAnsi="Calibri" w:cs="Myanmar Text" w:hint="cs"/>
          <w:color w:val="000000"/>
          <w:cs/>
          <w:lang w:val="en-US"/>
        </w:rPr>
        <w:t xml:space="preserve">မဏ္ဏိုင်ကြီး ၃ ရပ်ကို လုပ်ဆောင်လျက်ရှိပါသည်။ </w:t>
      </w:r>
    </w:p>
    <w:p w14:paraId="2E4EF492" w14:textId="146F90E9" w:rsidR="007E2BEC" w:rsidRDefault="007E2BEC" w:rsidP="007E2BEC">
      <w:pPr>
        <w:jc w:val="both"/>
        <w:rPr>
          <w:rFonts w:ascii="Calibri" w:eastAsia="Times New Roman" w:hAnsi="Calibri"/>
          <w:color w:val="000000"/>
          <w:lang w:val="en-US"/>
        </w:rPr>
      </w:pPr>
    </w:p>
    <w:p w14:paraId="266B5164" w14:textId="6175C69F" w:rsidR="002C2AFE" w:rsidRPr="009B1AFC" w:rsidRDefault="002923E5" w:rsidP="002C2AFE">
      <w:pPr>
        <w:jc w:val="both"/>
        <w:rPr>
          <w:rFonts w:ascii="Times New Roman" w:eastAsia="Times New Roman" w:hAnsi="Times New Roman"/>
          <w:b/>
          <w:bCs/>
          <w:lang w:val="en-US"/>
        </w:rPr>
      </w:pPr>
      <w:r w:rsidRPr="009B1AFC">
        <w:rPr>
          <w:rFonts w:ascii="Times New Roman" w:eastAsia="Times New Roman" w:hAnsi="Times New Roman" w:cs="Myanmar Text" w:hint="cs"/>
          <w:b/>
          <w:bCs/>
          <w:cs/>
          <w:lang w:val="en-US"/>
        </w:rPr>
        <w:t>ကံမြန်မာ</w:t>
      </w:r>
      <w:r w:rsidR="002C2AFE" w:rsidRPr="009B1AFC">
        <w:rPr>
          <w:rFonts w:ascii="Times New Roman" w:eastAsia="Times New Roman" w:hAnsi="Times New Roman" w:cs="Myanmar Text" w:hint="cs"/>
          <w:b/>
          <w:bCs/>
          <w:cs/>
          <w:lang w:val="en-US"/>
        </w:rPr>
        <w:t>၏</w:t>
      </w:r>
      <w:r w:rsidR="002C2AFE" w:rsidRPr="009B1AFC">
        <w:rPr>
          <w:rFonts w:ascii="Times New Roman" w:eastAsia="Times New Roman" w:hAnsi="Times New Roman" w:cs="Myanmar Text"/>
          <w:b/>
          <w:bCs/>
          <w:cs/>
          <w:lang w:val="en-US"/>
        </w:rPr>
        <w:t xml:space="preserve"> ဆောင်ရွက်ချက်များ</w:t>
      </w:r>
    </w:p>
    <w:p w14:paraId="7E1E23FE" w14:textId="77777777" w:rsidR="002C2AFE" w:rsidRPr="002C2AFE" w:rsidRDefault="002C2AFE" w:rsidP="002C2AFE">
      <w:pPr>
        <w:jc w:val="both"/>
        <w:rPr>
          <w:rFonts w:ascii="Times New Roman" w:eastAsia="Times New Roman" w:hAnsi="Times New Roman"/>
          <w:lang w:val="en-US"/>
        </w:rPr>
      </w:pPr>
    </w:p>
    <w:p w14:paraId="75B28ED4" w14:textId="66F79824" w:rsidR="002C2AFE" w:rsidRPr="002C2AFE" w:rsidRDefault="002C2AFE" w:rsidP="002C2AFE">
      <w:pPr>
        <w:jc w:val="both"/>
        <w:rPr>
          <w:rFonts w:ascii="Times New Roman" w:eastAsia="Times New Roman" w:hAnsi="Times New Roman"/>
          <w:lang w:val="en-US"/>
        </w:rPr>
      </w:pPr>
      <w:r w:rsidRPr="002C2AFE">
        <w:rPr>
          <w:rFonts w:ascii="Times New Roman" w:eastAsia="Times New Roman" w:hAnsi="Times New Roman" w:cs="Myanmar Text"/>
          <w:cs/>
          <w:lang w:val="en-US"/>
        </w:rPr>
        <w:t>-</w:t>
      </w:r>
      <w:r w:rsidR="00080F53">
        <w:rPr>
          <w:rFonts w:ascii="Times New Roman" w:eastAsia="Times New Roman" w:hAnsi="Times New Roman" w:cs="Myanmar Text"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>ကျွန်ုပ်တို့သည် မြန်မာ့လူ့ဘောင် အဖွဲ့အစည်းအတွင်း အခြေခံလူ့အခွင့်အရေး</w:t>
      </w:r>
      <w:r w:rsidR="002923E5">
        <w:rPr>
          <w:rFonts w:ascii="Times New Roman" w:eastAsia="Times New Roman" w:hAnsi="Times New Roman" w:cs="Myanmar Text" w:hint="cs"/>
          <w:cs/>
          <w:lang w:val="en-US"/>
        </w:rPr>
        <w:t xml:space="preserve">နှင့် ဖြစ်တည်မှု အုပ်စုများနှင့် သက်ဆိုင်သည့် </w:t>
      </w:r>
      <w:r w:rsidRPr="002C2AFE">
        <w:rPr>
          <w:rFonts w:ascii="Times New Roman" w:eastAsia="Times New Roman" w:hAnsi="Times New Roman" w:cs="Myanmar Text"/>
          <w:cs/>
          <w:lang w:val="en-US"/>
        </w:rPr>
        <w:t>လူ့အခွင့်အရေးချိုးဖောက်နေ</w:t>
      </w:r>
      <w:r w:rsidR="002923E5">
        <w:rPr>
          <w:rFonts w:ascii="Times New Roman" w:eastAsia="Times New Roman" w:hAnsi="Times New Roman" w:cs="Myanmar Text" w:hint="cs"/>
          <w:cs/>
          <w:lang w:val="en-US"/>
        </w:rPr>
        <w:t>မှု</w:t>
      </w:r>
      <w:r w:rsidRPr="002C2AFE">
        <w:rPr>
          <w:rFonts w:ascii="Times New Roman" w:eastAsia="Times New Roman" w:hAnsi="Times New Roman" w:cs="Myanmar Text"/>
          <w:cs/>
          <w:lang w:val="en-US"/>
        </w:rPr>
        <w:t>များကို ကာကွယ်</w:t>
      </w:r>
      <w:r w:rsidR="002923E5">
        <w:rPr>
          <w:rFonts w:ascii="Times New Roman" w:eastAsia="Times New Roman" w:hAnsi="Times New Roman" w:cs="Myanmar Text" w:hint="cs"/>
          <w:cs/>
          <w:lang w:val="en-US"/>
        </w:rPr>
        <w:t xml:space="preserve"> </w:t>
      </w:r>
      <w:r w:rsidR="00080F53">
        <w:rPr>
          <w:rFonts w:ascii="Times New Roman" w:eastAsia="Times New Roman" w:hAnsi="Times New Roman" w:cs="Myanmar Text"/>
          <w:cs/>
          <w:lang w:val="x-none"/>
        </w:rPr>
        <w:t>လျှော့</w:t>
      </w:r>
      <w:r w:rsidR="002923E5">
        <w:rPr>
          <w:rFonts w:ascii="Times New Roman" w:eastAsia="Times New Roman" w:hAnsi="Times New Roman" w:cs="Myanmar Text" w:hint="cs"/>
          <w:cs/>
          <w:lang w:val="en-US"/>
        </w:rPr>
        <w:t xml:space="preserve">ချ </w:t>
      </w:r>
      <w:r w:rsidRPr="002C2AFE">
        <w:rPr>
          <w:rFonts w:ascii="Times New Roman" w:eastAsia="Times New Roman" w:hAnsi="Times New Roman" w:cs="Myanmar Text"/>
          <w:cs/>
          <w:lang w:val="en-US"/>
        </w:rPr>
        <w:t>နေသူများ</w:t>
      </w:r>
      <w:r w:rsidR="00080F53">
        <w:rPr>
          <w:rFonts w:ascii="Times New Roman" w:eastAsia="Times New Roman" w:hAnsi="Times New Roman" w:cs="Myanmar Text"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 xml:space="preserve">ဖြစ်သည် ။ </w:t>
      </w:r>
    </w:p>
    <w:p w14:paraId="4B5F5EF5" w14:textId="24FF4294" w:rsidR="002C2AFE" w:rsidRPr="002C2AFE" w:rsidRDefault="002C2AFE" w:rsidP="00080F53">
      <w:pPr>
        <w:jc w:val="both"/>
        <w:rPr>
          <w:rFonts w:ascii="Times New Roman" w:eastAsia="Times New Roman" w:hAnsi="Times New Roman"/>
          <w:lang w:val="en-US"/>
        </w:rPr>
      </w:pPr>
      <w:r w:rsidRPr="002C2AFE">
        <w:rPr>
          <w:rFonts w:ascii="Times New Roman" w:eastAsia="Times New Roman" w:hAnsi="Times New Roman" w:cs="Myanmar Text"/>
          <w:cs/>
          <w:lang w:val="en-US"/>
        </w:rPr>
        <w:t>-</w:t>
      </w:r>
      <w:r w:rsidR="00080F53">
        <w:rPr>
          <w:rFonts w:ascii="Times New Roman" w:eastAsia="Times New Roman" w:hAnsi="Times New Roman" w:cs="Myanmar Text"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>မြန်မာ့လူ့ဘောင်အဖွဲ့အစည်းအတွင်း အခြေခံ လူ့အခွင့်အရေးကို စနစ်တကျ အသုံးချပြီး</w:t>
      </w:r>
      <w:r w:rsidR="00080F53">
        <w:rPr>
          <w:rFonts w:ascii="Times New Roman" w:eastAsia="Times New Roman" w:hAnsi="Times New Roman"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>တာဝန်</w:t>
      </w:r>
      <w:r w:rsidR="00080F53">
        <w:rPr>
          <w:rFonts w:ascii="Times New Roman" w:eastAsia="Times New Roman" w:hAnsi="Times New Roman" w:cs="Myanmar Text"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>ယူစိတ် နှင့် တာဝန်ယူတတ်သော လူ့ဘောင်အဖွဲ့အစည်း ဖြစ်လာအောင် ကူညီသူများ ဖြစ်သည် ။</w:t>
      </w:r>
    </w:p>
    <w:p w14:paraId="46745DD2" w14:textId="43215B61" w:rsidR="002C2AFE" w:rsidRPr="002C2AFE" w:rsidRDefault="002C2AFE" w:rsidP="002C2AFE">
      <w:pPr>
        <w:jc w:val="both"/>
        <w:rPr>
          <w:rFonts w:ascii="Times New Roman" w:eastAsia="Times New Roman" w:hAnsi="Times New Roman"/>
          <w:lang w:val="en-US"/>
        </w:rPr>
      </w:pPr>
      <w:r w:rsidRPr="002C2AFE">
        <w:rPr>
          <w:rFonts w:ascii="Times New Roman" w:eastAsia="Times New Roman" w:hAnsi="Times New Roman" w:cs="Myanmar Text"/>
          <w:cs/>
          <w:lang w:val="en-US"/>
        </w:rPr>
        <w:lastRenderedPageBreak/>
        <w:t>-</w:t>
      </w:r>
      <w:r w:rsidR="00080F53">
        <w:rPr>
          <w:rFonts w:ascii="Times New Roman" w:eastAsia="Times New Roman" w:hAnsi="Times New Roman" w:cs="Myanmar Text"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>မြန်မာ့လူ့ဘောင်အဖွဲ့အစည်းအတွင်း အခြေခံ လူ့အခွင့်အရေး နှင့် ဆက်စပ်သော အခြားသော</w:t>
      </w:r>
      <w:r w:rsidR="00080F53">
        <w:rPr>
          <w:rFonts w:ascii="Times New Roman" w:eastAsia="Times New Roman" w:hAnsi="Times New Roman"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>လူ့အခွင့်အရေးများ ချိုးဖောက်နေသူများ လျော့နည်းသည်ထက် လျော့နည်းအောင် နည်းလမ်းစုံ အသုံးပြု၍</w:t>
      </w:r>
      <w:r w:rsidR="002923E5">
        <w:rPr>
          <w:rFonts w:ascii="Times New Roman" w:eastAsia="Times New Roman" w:hAnsi="Times New Roman" w:cs="Myanmar Text" w:hint="cs"/>
          <w:cs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 xml:space="preserve">ကူညီဖော်ဆောင် ပေးနေသော အဖွဲ့အစည်း ဖြစ်သည် ။ </w:t>
      </w:r>
    </w:p>
    <w:p w14:paraId="260944BB" w14:textId="40EE8599" w:rsidR="007E2BEC" w:rsidRDefault="002C2AFE" w:rsidP="009B1AFC">
      <w:pPr>
        <w:jc w:val="both"/>
        <w:rPr>
          <w:rFonts w:ascii="Times New Roman" w:eastAsia="Times New Roman" w:hAnsi="Times New Roman" w:cs="Myanmar Text"/>
          <w:lang w:val="en-US"/>
        </w:rPr>
      </w:pPr>
      <w:r w:rsidRPr="002C2AFE">
        <w:rPr>
          <w:rFonts w:ascii="Times New Roman" w:eastAsia="Times New Roman" w:hAnsi="Times New Roman" w:cs="Myanmar Text"/>
          <w:cs/>
          <w:lang w:val="en-US"/>
        </w:rPr>
        <w:t>-</w:t>
      </w:r>
      <w:r w:rsidR="00080F53">
        <w:rPr>
          <w:rFonts w:ascii="Times New Roman" w:eastAsia="Times New Roman" w:hAnsi="Times New Roman" w:cs="Myanmar Text"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>မြန်မာ့လူ့ဘောင် အဖွဲ့အစည်းအတွင်း အခြေခံလူ့အခွင့်အရေး၊ လူ့အခွင့်အရေး၊ ၎င်း နှင့် ဆက်စပ်သော အခြားသော လူ့အခွင့်အရေးဆိုင်ရာ အသိပညာအတတ်ပညာများကို ဝေမျှရန် နှင့် ပိုမိုဖွံ့ဖြိုးတိုးတက်အောင် ဆောင်ရွက်ရန်အတွက် အများအကျိုးအတွက်</w:t>
      </w:r>
      <w:r w:rsidR="005925E0">
        <w:rPr>
          <w:rFonts w:ascii="Times New Roman" w:eastAsia="Times New Roman" w:hAnsi="Times New Roman" w:cs="Myanmar Text" w:hint="cs"/>
          <w:cs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>ရည်ရွယ်၍ ဖွဲ့စည်းထား</w:t>
      </w:r>
      <w:r w:rsidR="00080F53">
        <w:rPr>
          <w:rFonts w:ascii="Times New Roman" w:eastAsia="Times New Roman" w:hAnsi="Times New Roman" w:cs="Myanmar Text"/>
          <w:lang w:val="en-US"/>
        </w:rPr>
        <w:t xml:space="preserve"> </w:t>
      </w:r>
      <w:r w:rsidRPr="002C2AFE">
        <w:rPr>
          <w:rFonts w:ascii="Times New Roman" w:eastAsia="Times New Roman" w:hAnsi="Times New Roman" w:cs="Myanmar Text"/>
          <w:cs/>
          <w:lang w:val="en-US"/>
        </w:rPr>
        <w:t>သော သီးခြားလွတ်လပ်သော စေတနာဝန်ထမ်းအဖွဲ့ ဖြစ်သည် ။</w:t>
      </w:r>
    </w:p>
    <w:p w14:paraId="22817762" w14:textId="77777777" w:rsidR="005925E0" w:rsidRDefault="005925E0" w:rsidP="007E2BEC">
      <w:pPr>
        <w:ind w:firstLine="720"/>
        <w:jc w:val="both"/>
        <w:rPr>
          <w:rFonts w:ascii="Calibri" w:eastAsia="Times New Roman" w:hAnsi="Calibri"/>
          <w:color w:val="000000"/>
          <w:lang w:val="en-US"/>
        </w:rPr>
      </w:pPr>
    </w:p>
    <w:p w14:paraId="6C3E5756" w14:textId="2955B2FE" w:rsidR="007E2BEC" w:rsidRPr="009B1AFC" w:rsidRDefault="002923E5" w:rsidP="009B1AFC">
      <w:pPr>
        <w:ind w:firstLine="720"/>
        <w:jc w:val="both"/>
        <w:rPr>
          <w:rFonts w:ascii="Times New Roman" w:eastAsia="Times New Roman" w:hAnsi="Times New Roman"/>
          <w:lang w:val="en-US"/>
        </w:rPr>
      </w:pPr>
      <w:r>
        <w:rPr>
          <w:rFonts w:ascii="Calibri" w:eastAsia="Times New Roman" w:hAnsi="Calibri" w:hint="cs"/>
          <w:color w:val="000000"/>
          <w:cs/>
          <w:lang w:val="en-US"/>
        </w:rPr>
        <w:t>ကံမြန်မာသည် ပြည်တွင်း</w:t>
      </w:r>
      <w:r w:rsidR="005925E0">
        <w:rPr>
          <w:rFonts w:ascii="Calibri" w:eastAsia="Times New Roman" w:hAnsi="Calibri" w:hint="cs"/>
          <w:color w:val="000000"/>
          <w:cs/>
          <w:lang w:val="en-US"/>
        </w:rPr>
        <w:t xml:space="preserve">အသင်းအဖွဲ့မှတ်ပုံတင် ပြည်တွင်း/၀၈၈၈ အရ </w:t>
      </w:r>
      <w:r>
        <w:rPr>
          <w:rFonts w:ascii="Calibri" w:eastAsia="Times New Roman" w:hAnsi="Calibri" w:hint="cs"/>
          <w:color w:val="000000"/>
          <w:cs/>
          <w:lang w:val="en-US"/>
        </w:rPr>
        <w:t xml:space="preserve">တရားဝင် မှတ်ပုံတင်ထားသော အဖွဲ့အစည်းတစ်ခု ဖြစ်ပါသည်။ </w:t>
      </w:r>
    </w:p>
    <w:p w14:paraId="4E842AC6" w14:textId="3F69C380" w:rsidR="00E17047" w:rsidRDefault="00E17047" w:rsidP="00E17047">
      <w:pPr>
        <w:rPr>
          <w:lang w:val="x-none"/>
        </w:rPr>
      </w:pPr>
    </w:p>
    <w:p w14:paraId="577DC99C" w14:textId="04F17FD7" w:rsidR="00E17047" w:rsidRDefault="007E2BEC" w:rsidP="00E17047">
      <w:pPr>
        <w:pStyle w:val="Heading2"/>
        <w:jc w:val="both"/>
        <w:rPr>
          <w:b w:val="0"/>
          <w:bCs/>
        </w:rPr>
      </w:pPr>
      <w:bookmarkStart w:id="3" w:name="_Toc60757094"/>
      <w:r>
        <w:rPr>
          <w:rFonts w:hint="cs"/>
          <w:b w:val="0"/>
          <w:bCs/>
          <w:cs/>
        </w:rPr>
        <w:t>၂</w:t>
      </w:r>
      <w:r w:rsidR="00E17047" w:rsidRPr="00391B0A">
        <w:rPr>
          <w:b w:val="0"/>
          <w:bCs/>
          <w:cs/>
        </w:rPr>
        <w:t>။</w:t>
      </w:r>
      <w:r w:rsidR="00E17047" w:rsidRPr="00391B0A">
        <w:rPr>
          <w:b w:val="0"/>
          <w:bCs/>
        </w:rPr>
        <w:t xml:space="preserve"> </w:t>
      </w:r>
      <w:r w:rsidR="00E17047" w:rsidRPr="00391B0A">
        <w:rPr>
          <w:b w:val="0"/>
          <w:bCs/>
          <w:cs/>
        </w:rPr>
        <w:t>လိင်စိတ်ကွဲပြားသူများဦးဆောင်သည့်</w:t>
      </w:r>
      <w:r w:rsidR="00E17047" w:rsidRPr="00391B0A">
        <w:rPr>
          <w:b w:val="0"/>
          <w:bCs/>
        </w:rPr>
        <w:t xml:space="preserve"> </w:t>
      </w:r>
      <w:r w:rsidR="00E17047" w:rsidRPr="00391B0A">
        <w:rPr>
          <w:b w:val="0"/>
          <w:bCs/>
          <w:cs/>
        </w:rPr>
        <w:t>ရွေးကောက်ပွဲလေ့လာစောင့်ကြည့်ရေး</w:t>
      </w:r>
      <w:r w:rsidR="00E17047" w:rsidRPr="00391B0A">
        <w:rPr>
          <w:b w:val="0"/>
          <w:bCs/>
        </w:rPr>
        <w:t xml:space="preserve"> </w:t>
      </w:r>
      <w:r w:rsidR="00E17047" w:rsidRPr="00391B0A">
        <w:rPr>
          <w:b w:val="0"/>
          <w:bCs/>
          <w:cs/>
        </w:rPr>
        <w:t>မစ်ရှင်</w:t>
      </w:r>
      <w:r w:rsidR="00E17047" w:rsidRPr="00391B0A">
        <w:rPr>
          <w:b w:val="0"/>
          <w:bCs/>
        </w:rPr>
        <w:t xml:space="preserve"> </w:t>
      </w:r>
      <w:r w:rsidR="00E17047" w:rsidRPr="00391B0A">
        <w:rPr>
          <w:b w:val="0"/>
          <w:bCs/>
          <w:cs/>
        </w:rPr>
        <w:t>အဖွဲ့တစ်ခု</w:t>
      </w:r>
      <w:r w:rsidR="00E17047" w:rsidRPr="00391B0A">
        <w:rPr>
          <w:b w:val="0"/>
          <w:bCs/>
        </w:rPr>
        <w:t xml:space="preserve"> </w:t>
      </w:r>
      <w:r w:rsidR="00E17047" w:rsidRPr="00391B0A">
        <w:rPr>
          <w:b w:val="0"/>
          <w:bCs/>
          <w:cs/>
        </w:rPr>
        <w:t>တည်ထောင်ခြင်း</w:t>
      </w:r>
      <w:bookmarkEnd w:id="3"/>
      <w:r w:rsidR="00E17047" w:rsidRPr="00391B0A">
        <w:rPr>
          <w:b w:val="0"/>
          <w:bCs/>
        </w:rPr>
        <w:t xml:space="preserve"> </w:t>
      </w:r>
    </w:p>
    <w:p w14:paraId="3FC207B0" w14:textId="11ADC7B4" w:rsidR="00091FF8" w:rsidRDefault="00091FF8" w:rsidP="00091FF8"/>
    <w:p w14:paraId="52D2F2EC" w14:textId="61AF2A4E" w:rsidR="00091FF8" w:rsidRPr="00091FF8" w:rsidRDefault="00091FF8" w:rsidP="00091FF8">
      <w:pPr>
        <w:jc w:val="center"/>
      </w:pPr>
      <w:r w:rsidRPr="00091FF8">
        <w:rPr>
          <w:noProof/>
        </w:rPr>
        <w:drawing>
          <wp:inline distT="0" distB="0" distL="0" distR="0" wp14:anchorId="796D89F3" wp14:editId="561E40F7">
            <wp:extent cx="2139950" cy="2114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F9A8" w14:textId="21019400" w:rsidR="00E17047" w:rsidRDefault="00E17047" w:rsidP="00E17047">
      <w:pPr>
        <w:rPr>
          <w:rFonts w:ascii="Myanmar Text" w:hAnsi="Myanmar Text" w:cs="Myanmar Text"/>
          <w:lang w:val="x-none"/>
        </w:rPr>
      </w:pPr>
    </w:p>
    <w:p w14:paraId="5527B9A0" w14:textId="45B3B6CD" w:rsidR="00E17047" w:rsidRPr="00F42CBD" w:rsidRDefault="00E17047" w:rsidP="00E17047">
      <w:pPr>
        <w:jc w:val="both"/>
        <w:rPr>
          <w:rFonts w:ascii="Pyidaungsu" w:hAnsi="Pyidaungsu" w:cs="Pyidaungsu"/>
          <w:lang w:val="en-US"/>
        </w:rPr>
      </w:pPr>
      <w:r>
        <w:rPr>
          <w:rFonts w:ascii="Myanmar Text" w:hAnsi="Myanmar Text" w:cs="Myanmar Text"/>
          <w:cs/>
          <w:lang w:val="x-none"/>
        </w:rPr>
        <w:t>ကံမြန်မာအဖွဲ့သည်</w:t>
      </w:r>
      <w:r>
        <w:rPr>
          <w:rFonts w:ascii="Myanmar Text" w:hAnsi="Myanmar Text" w:cs="Myanmar Text"/>
          <w:lang w:val="x-none"/>
        </w:rPr>
        <w:t xml:space="preserve"> </w:t>
      </w:r>
      <w:bookmarkStart w:id="4" w:name="_Hlk61267392"/>
      <w:r w:rsidRPr="00F42CBD">
        <w:rPr>
          <w:rFonts w:ascii="Pyidaungsu" w:hAnsi="Pyidaungsu" w:cs="Pyidaungsu"/>
          <w:cs/>
          <w:lang w:val="en-US"/>
        </w:rPr>
        <w:t>မြန်မာ့ဒီမိုကရေစီကူးပြောင်းရေးတွင် ရွေးကောက်ပွဲကဏ္ဍအောက်မှပါ ဝင်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ကြသော လိင်စိတ်ကွဲပြားသူအရေးတက်ကြွလှုပ်ရှားသည့်အဖွဲ့အစည်းများ</w:t>
      </w:r>
      <w:bookmarkEnd w:id="4"/>
      <w:r w:rsidRPr="00F42CBD">
        <w:rPr>
          <w:rFonts w:ascii="Pyidaungsu" w:hAnsi="Pyidaungsu" w:cs="Pyidaungsu"/>
          <w:cs/>
          <w:lang w:val="en-US"/>
        </w:rPr>
        <w:t xml:space="preserve">  (</w:t>
      </w:r>
      <w:r w:rsidRPr="00F42CBD">
        <w:rPr>
          <w:rFonts w:ascii="Pyidaungsu" w:hAnsi="Pyidaungsu" w:cs="Pyidaungsu"/>
          <w:lang w:val="en-US"/>
        </w:rPr>
        <w:t xml:space="preserve">CLOES-DTRUM) </w:t>
      </w:r>
      <w:r w:rsidRPr="00F42CBD">
        <w:rPr>
          <w:rFonts w:ascii="Pyidaungsu" w:hAnsi="Pyidaungsu" w:cs="Pyidaungsu"/>
          <w:cs/>
          <w:lang w:val="en-US"/>
        </w:rPr>
        <w:t xml:space="preserve">ကွန်ရက်ကို ၂၀၁၇၀-၂၀၁၈ ခုနှစ်တွင် စတင်တည်ထောင်ခဲ့သည်။ ကွန်ရက်သည်လက်ရှိတွင် မြန် မာနိုင်ငံအနှံ့မှ </w:t>
      </w:r>
      <w:r w:rsidR="00946547">
        <w:rPr>
          <w:rFonts w:ascii="Pyidaungsu" w:hAnsi="Pyidaungsu" w:cs="Pyidaungsu" w:hint="cs"/>
          <w:cs/>
          <w:lang w:val="en-US"/>
        </w:rPr>
        <w:t xml:space="preserve">လိင်စိတ်ကွဲပြားသူ </w:t>
      </w:r>
      <w:r w:rsidRPr="00F42CBD">
        <w:rPr>
          <w:rFonts w:ascii="Pyidaungsu" w:hAnsi="Pyidaungsu" w:cs="Pyidaungsu"/>
          <w:cs/>
          <w:lang w:val="en-US"/>
        </w:rPr>
        <w:t>အဖွဲ့ဝင်ပေါင်း ၂၅ ဖွဲ့နှင့် တက်ကြွလှုပ်ရှားသူ ၃၀ ဦးခန့်ဖြင့် လုပ်ငန်းများဆောင်ရွက် လျက်ရှိသည်။ ကွန်ယက်အနေဖြင့် ၂၀၂၀ အထွေထွေရွေးကောက်ပွဲတွင် လိင်စိတ်တိမ်းညွတ်မှု၊ လိင်ဝိသေ သခံယူဖော်ပြမှုကွဲပြားသူများအကျုံးဝင်သည့် ရွေးကောက်ပွဲဖြစ်</w:t>
      </w:r>
      <w:r w:rsidR="00080F53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မြောက်ရေး လေ့လာစောင့်ကြည့် ရန်ရည်ရွယ်၍ “လိင်စိတ်ကွဲပြားသူများ အကျုံးဝင်ပါဝင်နိုင်သည့် ရွေးကောက်ပွဲ လေ့လာစောင့် ကြည့်ရေးမစ်ရှင်အဖွဲ့  - လီယွန်မ် (</w:t>
      </w:r>
      <w:r w:rsidRPr="00F42CBD">
        <w:rPr>
          <w:rFonts w:ascii="Pyidaungsu" w:hAnsi="Pyidaungsu" w:cs="Pyidaungsu"/>
          <w:lang w:val="en-US"/>
        </w:rPr>
        <w:t xml:space="preserve">LGBTI-Inclusive Election Observation Mission of Myanmar – LIEOMM) </w:t>
      </w:r>
      <w:r w:rsidRPr="00F42CBD">
        <w:rPr>
          <w:rFonts w:ascii="Pyidaungsu" w:hAnsi="Pyidaungsu" w:cs="Pyidaungsu"/>
          <w:cs/>
          <w:lang w:val="en-US"/>
        </w:rPr>
        <w:t>ကို ၂၀၂၀ ခုနှစ် စက်တင်ဘာလတွင် ဖွဲ့စည်းတည်ထောင်ခဲ့ပါသည်။</w:t>
      </w:r>
    </w:p>
    <w:p w14:paraId="70090930" w14:textId="35CD512C" w:rsidR="00E17047" w:rsidRDefault="00E17047" w:rsidP="00E17047">
      <w:pPr>
        <w:jc w:val="both"/>
        <w:rPr>
          <w:rFonts w:ascii="Pyidaungsu" w:hAnsi="Pyidaungsu" w:cs="Pyidaungsu"/>
          <w:lang w:val="en-US"/>
        </w:rPr>
      </w:pPr>
      <w:r w:rsidRPr="00F42CBD">
        <w:rPr>
          <w:rFonts w:ascii="Pyidaungsu" w:hAnsi="Pyidaungsu" w:cs="Pyidaungsu"/>
          <w:cs/>
          <w:lang w:val="en-US"/>
        </w:rPr>
        <w:lastRenderedPageBreak/>
        <w:tab/>
        <w:t xml:space="preserve">ယင်းမစ်ရှစ်တွင် </w:t>
      </w:r>
      <w:bookmarkStart w:id="5" w:name="_Hlk60687618"/>
      <w:r w:rsidRPr="00F42CBD">
        <w:rPr>
          <w:rFonts w:ascii="Pyidaungsu" w:hAnsi="Pyidaungsu" w:cs="Pyidaungsu"/>
          <w:cs/>
          <w:lang w:val="en-US"/>
        </w:rPr>
        <w:t>မြန်မာနိုင်ငံရှိ တိုင်း ၆ တိုင်းနှင့် ၄ ပြည်နယ်တို့ရှိ မြို့နယ်ပေါင်း ၄၄ မြို့တို့မှ လီယွန်မ်အဖွဲ့ဝင်ပေါင်း (၉၁) ဦးတို့</w:t>
      </w:r>
      <w:bookmarkEnd w:id="5"/>
      <w:r w:rsidRPr="00F42CBD">
        <w:rPr>
          <w:rFonts w:ascii="Pyidaungsu" w:hAnsi="Pyidaungsu" w:cs="Pyidaungsu"/>
          <w:cs/>
          <w:lang w:val="en-US"/>
        </w:rPr>
        <w:t>ပါဝင်ခဲ့သည်။</w:t>
      </w:r>
    </w:p>
    <w:p w14:paraId="20AFC773" w14:textId="77777777" w:rsidR="00091FF8" w:rsidRDefault="00091FF8" w:rsidP="00E17047">
      <w:pPr>
        <w:jc w:val="both"/>
        <w:rPr>
          <w:rFonts w:ascii="Pyidaungsu" w:hAnsi="Pyidaungsu" w:cs="Pyidaungsu"/>
          <w:lang w:val="en-US"/>
        </w:rPr>
      </w:pPr>
    </w:p>
    <w:p w14:paraId="781DCA33" w14:textId="77777777" w:rsidR="00091FF8" w:rsidRDefault="00091FF8" w:rsidP="00091FF8">
      <w:pPr>
        <w:keepNext/>
        <w:jc w:val="center"/>
      </w:pPr>
      <w:r w:rsidRPr="00091FF8">
        <w:rPr>
          <w:rFonts w:ascii="Pyidaungsu" w:hAnsi="Pyidaungsu" w:cs="Pyidaungsu"/>
          <w:noProof/>
        </w:rPr>
        <w:drawing>
          <wp:inline distT="0" distB="0" distL="0" distR="0" wp14:anchorId="58C1A20E" wp14:editId="0943505B">
            <wp:extent cx="3304315" cy="30416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815" cy="305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094F6" w14:textId="58C16BF5" w:rsidR="00091FF8" w:rsidRPr="00AF11F6" w:rsidRDefault="00AF11F6" w:rsidP="00091FF8">
      <w:pPr>
        <w:pStyle w:val="Caption"/>
        <w:jc w:val="center"/>
        <w:rPr>
          <w:rFonts w:ascii="Pyidaungsu" w:hAnsi="Pyidaungsu" w:cs="Pyidaungsu"/>
          <w:sz w:val="22"/>
          <w:szCs w:val="22"/>
          <w:lang w:val="en-US"/>
        </w:rPr>
      </w:pPr>
      <w:r w:rsidRPr="00AF11F6">
        <w:rPr>
          <w:rFonts w:ascii="Myanmar Text" w:hAnsi="Myanmar Text" w:cs="Myanmar Text" w:hint="cs"/>
          <w:sz w:val="22"/>
          <w:szCs w:val="22"/>
          <w:cs/>
        </w:rPr>
        <w:t xml:space="preserve">ပုံ၁- </w:t>
      </w:r>
      <w:r w:rsidR="00091FF8" w:rsidRPr="00AF11F6">
        <w:rPr>
          <w:rFonts w:ascii="Myanmar Text" w:hAnsi="Myanmar Text" w:cs="Myanmar Text" w:hint="cs"/>
          <w:sz w:val="22"/>
          <w:szCs w:val="22"/>
          <w:cs/>
        </w:rPr>
        <w:t xml:space="preserve">တာဝန်ထမ်းဆောင်နေကြသော </w:t>
      </w:r>
      <w:r w:rsidR="00091FF8" w:rsidRPr="00AF11F6">
        <w:rPr>
          <w:rFonts w:ascii="Myanmar Text" w:hAnsi="Myanmar Text" w:cs="Myanmar Text"/>
          <w:sz w:val="22"/>
          <w:szCs w:val="22"/>
          <w:lang w:val="en-US"/>
        </w:rPr>
        <w:t xml:space="preserve">LIEOMM </w:t>
      </w:r>
      <w:r w:rsidR="00091FF8" w:rsidRPr="00AF11F6">
        <w:rPr>
          <w:rFonts w:ascii="Myanmar Text" w:hAnsi="Myanmar Text" w:cs="Myanmar Text" w:hint="cs"/>
          <w:sz w:val="22"/>
          <w:szCs w:val="22"/>
          <w:cs/>
        </w:rPr>
        <w:t>ရွေးကောက်ပွဲ စောင့်ကြည့်လေ့လာသူများ</w:t>
      </w:r>
      <w:r w:rsidR="00E05DAA" w:rsidRPr="00AF11F6">
        <w:rPr>
          <w:rFonts w:ascii="Myanmar Text" w:hAnsi="Myanmar Text" w:cs="Myanmar Text" w:hint="cs"/>
          <w:sz w:val="22"/>
          <w:szCs w:val="22"/>
          <w:cs/>
        </w:rPr>
        <w:t>၏</w:t>
      </w:r>
      <w:r w:rsidR="00091FF8" w:rsidRPr="00AF11F6">
        <w:rPr>
          <w:rFonts w:ascii="Myanmar Text" w:hAnsi="Myanmar Text" w:cs="Myanmar Text" w:hint="cs"/>
          <w:sz w:val="22"/>
          <w:szCs w:val="22"/>
          <w:cs/>
        </w:rPr>
        <w:t xml:space="preserve"> </w:t>
      </w:r>
      <w:r w:rsidR="00091FF8" w:rsidRPr="00AF11F6">
        <w:rPr>
          <w:rFonts w:ascii="Myanmar Text" w:hAnsi="Myanmar Text" w:cs="Myanmar Text" w:hint="cs"/>
          <w:noProof/>
          <w:sz w:val="22"/>
          <w:szCs w:val="22"/>
          <w:cs/>
        </w:rPr>
        <w:t>ပုံ</w:t>
      </w:r>
      <w:r w:rsidR="00080F53">
        <w:rPr>
          <w:rFonts w:ascii="Myanmar Text" w:hAnsi="Myanmar Text" w:cs="Myanmar Text"/>
          <w:noProof/>
          <w:sz w:val="22"/>
          <w:szCs w:val="22"/>
          <w:cs/>
          <w:lang w:val="x-none"/>
        </w:rPr>
        <w:t>ရိပ်</w:t>
      </w:r>
      <w:r w:rsidR="00E05DAA" w:rsidRPr="00AF11F6">
        <w:rPr>
          <w:rFonts w:ascii="Myanmar Text" w:hAnsi="Myanmar Text" w:cs="Myanmar Text" w:hint="cs"/>
          <w:noProof/>
          <w:sz w:val="22"/>
          <w:szCs w:val="22"/>
          <w:cs/>
        </w:rPr>
        <w:t>များ</w:t>
      </w:r>
    </w:p>
    <w:p w14:paraId="5B1E63E0" w14:textId="7BDC6133" w:rsidR="00E05DAA" w:rsidRPr="005927DD" w:rsidRDefault="00E05DAA" w:rsidP="004D428C">
      <w:pPr>
        <w:jc w:val="both"/>
        <w:rPr>
          <w:rFonts w:ascii="Pyidaungsu" w:hAnsi="Pyidaungsu" w:cs="Pyidaungsu"/>
          <w:cs/>
          <w:lang w:val="en-US"/>
        </w:rPr>
      </w:pPr>
      <w:bookmarkStart w:id="6" w:name="_Hlk61438543"/>
    </w:p>
    <w:bookmarkEnd w:id="6"/>
    <w:p w14:paraId="2B682FBA" w14:textId="4A4CA8CB" w:rsidR="00E05DAA" w:rsidRDefault="00E05DAA" w:rsidP="004D428C">
      <w:pPr>
        <w:jc w:val="both"/>
        <w:rPr>
          <w:rFonts w:ascii="Pyidaungsu" w:hAnsi="Pyidaungsu" w:cs="Pyidaungsu"/>
          <w:lang w:val="x-none"/>
        </w:rPr>
      </w:pPr>
    </w:p>
    <w:p w14:paraId="79F44F61" w14:textId="5E5F3423" w:rsidR="00E05DAA" w:rsidRDefault="00E05DAA" w:rsidP="004D428C">
      <w:pPr>
        <w:jc w:val="both"/>
        <w:rPr>
          <w:rFonts w:ascii="Pyidaungsu" w:hAnsi="Pyidaungsu" w:cs="Pyidaungsu"/>
          <w:lang w:val="x-none"/>
        </w:rPr>
      </w:pPr>
    </w:p>
    <w:p w14:paraId="056004CD" w14:textId="2A3090AE" w:rsidR="00E05DAA" w:rsidRDefault="00E05DAA" w:rsidP="004D428C">
      <w:pPr>
        <w:jc w:val="both"/>
        <w:rPr>
          <w:rFonts w:ascii="Pyidaungsu" w:hAnsi="Pyidaungsu" w:cs="Pyidaungsu"/>
          <w:lang w:val="x-none"/>
        </w:rPr>
      </w:pPr>
    </w:p>
    <w:p w14:paraId="242B2B39" w14:textId="055BC0B4" w:rsidR="00E05DAA" w:rsidRDefault="00E05DAA" w:rsidP="004D428C">
      <w:pPr>
        <w:jc w:val="both"/>
        <w:rPr>
          <w:rFonts w:ascii="Pyidaungsu" w:hAnsi="Pyidaungsu" w:cs="Pyidaungsu"/>
          <w:lang w:val="x-none"/>
        </w:rPr>
      </w:pPr>
    </w:p>
    <w:p w14:paraId="2BFC62C1" w14:textId="0F576C2D" w:rsidR="00C65984" w:rsidRDefault="00C65984" w:rsidP="004D428C">
      <w:pPr>
        <w:jc w:val="both"/>
        <w:rPr>
          <w:rFonts w:ascii="Pyidaungsu" w:hAnsi="Pyidaungsu" w:cs="Pyidaungsu"/>
          <w:lang w:val="x-none"/>
        </w:rPr>
      </w:pPr>
    </w:p>
    <w:p w14:paraId="27DDA97B" w14:textId="7DBB90D2" w:rsidR="00080F53" w:rsidRDefault="00080F53" w:rsidP="004D428C">
      <w:pPr>
        <w:jc w:val="both"/>
        <w:rPr>
          <w:rFonts w:ascii="Pyidaungsu" w:hAnsi="Pyidaungsu" w:cs="Pyidaungsu"/>
          <w:lang w:val="x-none"/>
        </w:rPr>
      </w:pPr>
    </w:p>
    <w:p w14:paraId="1FAFD0E3" w14:textId="36ED4D09" w:rsidR="00080F53" w:rsidRDefault="00080F53" w:rsidP="004D428C">
      <w:pPr>
        <w:jc w:val="both"/>
        <w:rPr>
          <w:rFonts w:ascii="Pyidaungsu" w:hAnsi="Pyidaungsu" w:cs="Pyidaungsu"/>
          <w:lang w:val="x-none"/>
        </w:rPr>
      </w:pPr>
    </w:p>
    <w:p w14:paraId="48B1316E" w14:textId="50C216A9" w:rsidR="00080F53" w:rsidRDefault="00080F53" w:rsidP="004D428C">
      <w:pPr>
        <w:jc w:val="both"/>
        <w:rPr>
          <w:rFonts w:ascii="Pyidaungsu" w:hAnsi="Pyidaungsu" w:cs="Pyidaungsu"/>
          <w:lang w:val="x-none"/>
        </w:rPr>
      </w:pPr>
    </w:p>
    <w:p w14:paraId="40EC3918" w14:textId="4157368B" w:rsidR="00080F53" w:rsidRDefault="00080F53" w:rsidP="004D428C">
      <w:pPr>
        <w:jc w:val="both"/>
        <w:rPr>
          <w:rFonts w:ascii="Pyidaungsu" w:hAnsi="Pyidaungsu" w:cs="Pyidaungsu"/>
          <w:lang w:val="x-none"/>
        </w:rPr>
      </w:pPr>
    </w:p>
    <w:p w14:paraId="49D450C1" w14:textId="77777777" w:rsidR="00080F53" w:rsidRDefault="00080F53" w:rsidP="004D428C">
      <w:pPr>
        <w:jc w:val="both"/>
        <w:rPr>
          <w:rFonts w:ascii="Pyidaungsu" w:hAnsi="Pyidaungsu" w:cs="Pyidaungsu"/>
          <w:lang w:val="x-none"/>
        </w:rPr>
      </w:pPr>
    </w:p>
    <w:p w14:paraId="384D55D1" w14:textId="77777777" w:rsidR="00E05DAA" w:rsidRPr="004D428C" w:rsidRDefault="00E05DAA" w:rsidP="004D428C">
      <w:pPr>
        <w:jc w:val="both"/>
        <w:rPr>
          <w:rFonts w:ascii="Pyidaungsu" w:hAnsi="Pyidaungsu" w:cs="Pyidaungsu"/>
          <w:lang w:val="x-none"/>
        </w:rPr>
      </w:pPr>
    </w:p>
    <w:p w14:paraId="2EE94891" w14:textId="1D852FC0" w:rsidR="004D428C" w:rsidRPr="004D428C" w:rsidRDefault="00E17047" w:rsidP="004D428C">
      <w:pPr>
        <w:pStyle w:val="Heading1"/>
        <w:jc w:val="center"/>
        <w:rPr>
          <w:b w:val="0"/>
          <w:bCs/>
          <w:lang w:val="x-none"/>
        </w:rPr>
      </w:pPr>
      <w:bookmarkStart w:id="7" w:name="_Toc60757096"/>
      <w:r>
        <w:rPr>
          <w:b w:val="0"/>
          <w:bCs/>
          <w:cs/>
          <w:lang w:val="x-none"/>
        </w:rPr>
        <w:t>အနှစ်ချုပ်ဖော်ပြချက်</w:t>
      </w:r>
      <w:bookmarkEnd w:id="7"/>
    </w:p>
    <w:p w14:paraId="5D36C570" w14:textId="77777777" w:rsidR="004D428C" w:rsidRDefault="004D428C" w:rsidP="00457961">
      <w:pPr>
        <w:jc w:val="both"/>
        <w:rPr>
          <w:lang w:val="x-none"/>
        </w:rPr>
      </w:pPr>
    </w:p>
    <w:p w14:paraId="50479F0A" w14:textId="43DA5E00" w:rsidR="004D428C" w:rsidRPr="00F42CBD" w:rsidRDefault="004D428C" w:rsidP="004D428C">
      <w:pPr>
        <w:ind w:firstLine="720"/>
        <w:jc w:val="both"/>
        <w:rPr>
          <w:rFonts w:ascii="Pyidaungsu" w:hAnsi="Pyidaungsu" w:cs="Pyidaungsu"/>
          <w:lang w:val="en-US"/>
        </w:rPr>
      </w:pPr>
      <w:r w:rsidRPr="00F42CBD">
        <w:rPr>
          <w:rFonts w:ascii="Pyidaungsu" w:hAnsi="Pyidaungsu" w:cs="Pyidaungsu"/>
          <w:cs/>
          <w:lang w:val="en-US"/>
        </w:rPr>
        <w:t xml:space="preserve">မြန်မာနိုင်ငံ၏ ဒီမိုကရေစီ အပြောင်းအလဲတွင် </w:t>
      </w:r>
      <w:bookmarkStart w:id="8" w:name="_Hlk60684200"/>
      <w:r w:rsidRPr="00F42CBD">
        <w:rPr>
          <w:rFonts w:ascii="Pyidaungsu" w:hAnsi="Pyidaungsu" w:cs="Pyidaungsu"/>
          <w:cs/>
          <w:lang w:val="en-US"/>
        </w:rPr>
        <w:t>လိင်စိတ် တိမ်းညွှတ်မှုနှင့် လိင်ဝိသေသခံယူ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ဖော်ပြမှု ကွဲပြားသူများ</w:t>
      </w:r>
      <w:bookmarkEnd w:id="8"/>
      <w:r w:rsidRPr="00F42CBD">
        <w:rPr>
          <w:rFonts w:ascii="Pyidaungsu" w:hAnsi="Pyidaungsu" w:cs="Pyidaungsu"/>
          <w:cs/>
          <w:lang w:val="en-US"/>
        </w:rPr>
        <w:t xml:space="preserve"> </w:t>
      </w:r>
      <w:r w:rsidRPr="00F42CBD">
        <w:rPr>
          <w:rFonts w:ascii="Pyidaungsu" w:hAnsi="Pyidaungsu" w:cs="Pyidaungsu"/>
          <w:lang w:val="en-US"/>
        </w:rPr>
        <w:t xml:space="preserve">(LGBTI) </w:t>
      </w:r>
      <w:r w:rsidRPr="00F42CBD">
        <w:rPr>
          <w:rFonts w:ascii="Pyidaungsu" w:hAnsi="Pyidaungsu" w:cs="Pyidaungsu"/>
          <w:cs/>
          <w:lang w:val="en-US"/>
        </w:rPr>
        <w:t>များ အပါအဝင် လူနည်းစုများ အကျုံးဝင် ပါဝင်နိုင်ပါမှ စစ်မှန်၍ အဓိပ္ပါယ်ရှိသော အပြောင်းအလဲတစ်ရပ်ကိုဖော်ဆောင်နိုင်လိမ့်မည်ဖြစ်သည်။ ဤအစီရင်ခံစာတွင် မြန်မာနိုင်ငံ၏ အရေးပါသော နိုင်ငံရေးကဏ္ဍဖြစ်သည့် ရွေးကောက်ပွဲဖြစ်စဉ်များတွင်</w:t>
      </w:r>
      <w:r w:rsidRPr="00F42CBD">
        <w:rPr>
          <w:rFonts w:ascii="Pyidaungsu" w:hAnsi="Pyidaungsu" w:cs="Pyidaungsu"/>
          <w:cs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လိင်စိတ် </w:t>
      </w:r>
      <w:r w:rsidRPr="00F42CBD">
        <w:rPr>
          <w:rFonts w:ascii="Pyidaungsu" w:hAnsi="Pyidaungsu" w:cs="Pyidaungsu"/>
          <w:cs/>
          <w:lang w:val="en-US"/>
        </w:rPr>
        <w:lastRenderedPageBreak/>
        <w:t xml:space="preserve">တိမ်းညွှတ်မှုနှင့် လိင်ဝိသေသခံယူဖော်ပြမှု ကွဲပြားသူများ 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>များပါဝင်နိုင်မှုကို ဆန်းစစ်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လေ့လာထားပါသည်။</w:t>
      </w:r>
      <w:r w:rsidRPr="00F42CBD">
        <w:rPr>
          <w:rFonts w:ascii="Pyidaungsu" w:hAnsi="Pyidaungsu" w:cs="Pyidaungsu"/>
          <w:lang w:val="en-US"/>
        </w:rPr>
        <w:t xml:space="preserve">  </w:t>
      </w:r>
    </w:p>
    <w:p w14:paraId="66AD3160" w14:textId="051124B6" w:rsidR="004D428C" w:rsidRPr="00080F53" w:rsidRDefault="004D428C" w:rsidP="004D428C">
      <w:pPr>
        <w:ind w:firstLine="720"/>
        <w:jc w:val="both"/>
        <w:rPr>
          <w:rFonts w:ascii="Pyidaungsu" w:hAnsi="Pyidaungsu" w:cs="Pyidaungsu"/>
          <w:lang w:val="en-US"/>
        </w:rPr>
      </w:pPr>
      <w:r w:rsidRPr="00F42CBD">
        <w:rPr>
          <w:rFonts w:ascii="Pyidaungsu" w:hAnsi="Pyidaungsu" w:cs="Pyidaungsu"/>
          <w:cs/>
          <w:lang w:val="en-US"/>
        </w:rPr>
        <w:t xml:space="preserve">ဖိုဝါဒီစွဲကြီးမားခြင်း၊ လိင်နှင့်ဂျဲန်ဒါနှင့် ပတ်သတ်သည့် ဓလေ့ထုံးတမ်းအစဉ်အလာများနှင့် ဘာသာရေးအရ အယူသီးမှုများသည် </w:t>
      </w:r>
      <w:r w:rsidRPr="00F42CBD">
        <w:rPr>
          <w:rFonts w:ascii="Pyidaungsu" w:hAnsi="Pyidaungsu" w:cs="Pyidaungsu"/>
          <w:lang w:val="en-US"/>
        </w:rPr>
        <w:t>LGBTI</w:t>
      </w:r>
      <w:r w:rsidRPr="00F42CBD">
        <w:rPr>
          <w:rFonts w:ascii="Pyidaungsu" w:hAnsi="Pyidaungsu" w:cs="Pyidaungsu"/>
          <w:cs/>
          <w:lang w:val="en-US"/>
        </w:rPr>
        <w:t xml:space="preserve"> များအား နိုင်ငံရေး ကဏ္ဍတွင် ပါဝင်နိုင်မှုအား တားဆီးလျက်ရှိပါသည်။ ထို့ အပြင်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>များအားဖိနှိပ်ထားသည့် ဥပဒေများဖြစ်သည့် ရာဇသတ်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ကြီးပုဒ်မ ၃၇၇၊ ရဲအက် ၃၅ နှင့် ရန်ကုန်ရဲအက် ၃၀  နှင့် ပြည့်တန်ဆာနှိပ်ကွပ်ရေးအက်ဥပဒေ ပုဒ်မ ၃(က) နှင့် (ခ)၉ စသည်တို့မှ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>တို့အပေါ်ခွဲခြားဆက်ဆံမှုအား ပိုမိုအားပေးစေကာ မူလကရှိ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ထားနှင့်နေပြီးသားဖြစ်သည့် ကန့်သန့်ထားမှုများကို ပိုမိုအားကောင်းစေပါသည်။   ၂၀၂၀ အထွေထွေ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ရွေးကောက်ပွဲ မတိုင်ခင်တွင် ပြည်ထောင်စုရွေးကောက်ပွဲကော်မရှင်နှင့် နိုင်ငံရေးပါတီများမှ </w:t>
      </w:r>
      <w:r w:rsidRPr="00F42CBD">
        <w:rPr>
          <w:rFonts w:ascii="Pyidaungsu" w:hAnsi="Pyidaungsu" w:cs="Pyidaungsu"/>
          <w:lang w:val="en-US"/>
        </w:rPr>
        <w:t xml:space="preserve">“LGBTI” </w:t>
      </w:r>
      <w:r w:rsidRPr="00F42CBD">
        <w:rPr>
          <w:rFonts w:ascii="Pyidaungsu" w:hAnsi="Pyidaungsu" w:cs="Pyidaungsu"/>
          <w:cs/>
          <w:lang w:val="en-US"/>
        </w:rPr>
        <w:t>တို့နှင့် ပတ်သတ်သည့် အကြောင်းအရာများကို ၎င်းတို့၏ နည်းဗျူဟာများတွင် ထည့်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သွင်းဖော်ပြခဲ့ကြပါသည်။ သို့သော် လက်တွေ့မြေပြင်တွင်မူ </w:t>
      </w:r>
      <w:r w:rsidRPr="00F42CBD">
        <w:rPr>
          <w:rFonts w:ascii="Pyidaungsu" w:hAnsi="Pyidaungsu" w:cs="Pyidaungsu"/>
          <w:lang w:val="en-US"/>
        </w:rPr>
        <w:t>LGBTI</w:t>
      </w:r>
      <w:r w:rsidRPr="00F42CBD">
        <w:rPr>
          <w:rFonts w:ascii="Pyidaungsu" w:hAnsi="Pyidaungsu" w:cs="Pyidaungsu"/>
          <w:cs/>
          <w:lang w:val="en-US"/>
        </w:rPr>
        <w:t xml:space="preserve"> ၏ လူ့အခွင့်အရေးများအား ကာကွယ်ခြင်းများနှင့် ၎င်းတို့ အကျုံးဝင်ပါဝင်နိုင်ရန် လုပ်ဆောင်ခြင်းများ</w:t>
      </w:r>
      <w:r w:rsidR="00080F53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ရှိမနေလေရာတွင် အဆိုပါ ကတိကဝတ်များသည် </w:t>
      </w:r>
      <w:r w:rsidR="00080F53">
        <w:rPr>
          <w:rFonts w:ascii="Pyidaungsu" w:hAnsi="Pyidaungsu" w:cs="Myanmar Text" w:hint="cs"/>
          <w:cs/>
          <w:lang w:val="x-none"/>
        </w:rPr>
        <w:t>“</w:t>
      </w:r>
      <w:r w:rsidR="00080F53">
        <w:rPr>
          <w:rFonts w:ascii="Pyidaungsu" w:hAnsi="Pyidaungsu" w:cs="Myanmar Text"/>
          <w:cs/>
          <w:lang w:val="x-none"/>
        </w:rPr>
        <w:t>လေထဲကအိမ်များ</w:t>
      </w:r>
      <w:r w:rsidR="00080F53">
        <w:rPr>
          <w:rFonts w:ascii="Pyidaungsu" w:hAnsi="Pyidaungsu" w:cs="Myanmar Text" w:hint="cs"/>
          <w:cs/>
          <w:lang w:val="x-none"/>
        </w:rPr>
        <w:t>”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ပမာ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အခြေမဲ့လျက်ရှိသည်။</w:t>
      </w:r>
      <w:r w:rsidR="00080F53">
        <w:rPr>
          <w:rFonts w:ascii="Pyidaungsu" w:hAnsi="Pyidaungsu" w:cs="Myanmar Text"/>
          <w:lang w:val="x-none"/>
        </w:rPr>
        <w:t xml:space="preserve"> </w:t>
      </w:r>
    </w:p>
    <w:p w14:paraId="0BC9A460" w14:textId="3F0C5F61" w:rsidR="004D428C" w:rsidRPr="00F42CBD" w:rsidRDefault="004D428C" w:rsidP="004D428C">
      <w:pPr>
        <w:ind w:firstLine="720"/>
        <w:jc w:val="both"/>
        <w:rPr>
          <w:rFonts w:ascii="Pyidaungsu" w:hAnsi="Pyidaungsu" w:cs="Pyidaungsu"/>
          <w:cs/>
          <w:lang w:val="en-US"/>
        </w:rPr>
      </w:pPr>
      <w:r w:rsidRPr="00F42CBD">
        <w:rPr>
          <w:rFonts w:ascii="Pyidaungsu" w:hAnsi="Pyidaungsu" w:cs="Pyidaungsu"/>
          <w:cs/>
          <w:lang w:val="en-US"/>
        </w:rPr>
        <w:t xml:space="preserve">၎င်းအခြေအနေများကို ကြားဝင်ဖြေရှင်းရန်အတွက် မြန်မာနိုင်ငံရှိ တိုင်း ၆ တိုင်းနှင့် ၄ ပြည်နယ်တို့ရှိ မြို့နယ်ပေါင်း ၄၄ မြို့တို့မှ လီယွန်မ်အဖွဲ့ဝင်ပေါင်း (၉၁) ဦးတို့ပါဝင်သည့် </w:t>
      </w:r>
      <w:r w:rsidR="00080F53">
        <w:rPr>
          <w:rFonts w:ascii="Pyidaungsu" w:hAnsi="Pyidaungsu" w:cs="Myanmar Text" w:hint="cs"/>
          <w:cs/>
          <w:lang w:val="x-none"/>
        </w:rPr>
        <w:t>“</w:t>
      </w:r>
      <w:r w:rsidRPr="00F42CBD">
        <w:rPr>
          <w:rFonts w:ascii="Pyidaungsu" w:hAnsi="Pyidaungsu" w:cs="Pyidaungsu"/>
          <w:cs/>
          <w:lang w:val="en-US"/>
        </w:rPr>
        <w:t>မြန်မာ</w:t>
      </w:r>
      <w:r w:rsidR="00080F53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နိုင်ငံအတွင်းရှိ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>များ ရွေးကောက်ပွဲဖြစ်စဉ်တွင် အကျုံးဝင်ပါဝင်နိုင်မှုအား စောင့်ကြည့်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လေ့လားရေး မစ်ရှင် (လီယွန်မ်မစ်ရှင်)” ကို ၂၀၂၀ ပြည့်နှစ် စက်တင်ဘာလတွင် တည်ထောင်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ခဲ့ပါ</w:t>
      </w:r>
      <w:r w:rsidR="00080F53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သည်။ </w:t>
      </w:r>
      <w:r w:rsidRPr="00C67417">
        <w:rPr>
          <w:rFonts w:ascii="Pyidaungsu" w:hAnsi="Pyidaungsu" w:cs="Pyidaungsu"/>
          <w:cs/>
          <w:lang w:val="en-US"/>
        </w:rPr>
        <w:t>အဆိုပါ မစ်ရှင်သည်</w:t>
      </w:r>
      <w:r w:rsidR="008371BB">
        <w:rPr>
          <w:rFonts w:ascii="Pyidaungsu" w:hAnsi="Pyidaungsu" w:cs="Pyidaungsu" w:hint="cs"/>
          <w:cs/>
          <w:lang w:val="en-US"/>
        </w:rPr>
        <w:t xml:space="preserve"> </w:t>
      </w:r>
      <w:r w:rsidR="005927DD" w:rsidRPr="00C67417">
        <w:rPr>
          <w:rFonts w:ascii="Pyidaungsu" w:hAnsi="Pyidaungsu" w:cs="Pyidaungsu" w:hint="cs"/>
          <w:cs/>
          <w:lang w:val="en-US"/>
        </w:rPr>
        <w:t>ရွေးကောက်ပွဲနေ့တွင်</w:t>
      </w:r>
      <w:r w:rsidRPr="00C67417">
        <w:rPr>
          <w:rFonts w:ascii="Pyidaungsu" w:hAnsi="Pyidaungsu" w:cs="Pyidaungsu"/>
          <w:cs/>
          <w:lang w:val="en-US"/>
        </w:rPr>
        <w:t xml:space="preserve"> ပြည်</w:t>
      </w:r>
      <w:r w:rsidR="00080F53">
        <w:rPr>
          <w:rFonts w:ascii="Pyidaungsu" w:hAnsi="Pyidaungsu" w:cs="Pyidaungsu"/>
          <w:lang w:val="en-US"/>
        </w:rPr>
        <w:t xml:space="preserve"> </w:t>
      </w:r>
      <w:r w:rsidRPr="00C67417">
        <w:rPr>
          <w:rFonts w:ascii="Pyidaungsu" w:hAnsi="Pyidaungsu" w:cs="Pyidaungsu"/>
          <w:cs/>
          <w:lang w:val="en-US"/>
        </w:rPr>
        <w:t>တွင်းရွေးကောက်ပွဲ</w:t>
      </w:r>
      <w:r w:rsidRPr="00C67417">
        <w:rPr>
          <w:rFonts w:ascii="Pyidaungsu" w:hAnsi="Pyidaungsu" w:cs="Pyidaungsu"/>
          <w:lang w:val="en-US"/>
        </w:rPr>
        <w:t xml:space="preserve"> </w:t>
      </w:r>
      <w:r w:rsidRPr="00C67417">
        <w:rPr>
          <w:rFonts w:ascii="Pyidaungsu" w:hAnsi="Pyidaungsu" w:cs="Pyidaungsu"/>
          <w:cs/>
          <w:lang w:val="en-US"/>
        </w:rPr>
        <w:t>စောင့်ကြည့်လေ့လာသူများအဖြစ်ပါဝင်စေ</w:t>
      </w:r>
      <w:r w:rsidR="008371BB">
        <w:rPr>
          <w:rFonts w:ascii="Pyidaungsu" w:hAnsi="Pyidaungsu" w:cs="Pyidaungsu" w:hint="cs"/>
          <w:cs/>
          <w:lang w:val="en-US"/>
        </w:rPr>
        <w:t>ခြင်းအားဖြင့်</w:t>
      </w:r>
      <w:r w:rsidRPr="00C67417">
        <w:rPr>
          <w:rFonts w:ascii="Pyidaungsu" w:hAnsi="Pyidaungsu" w:cs="Pyidaungsu"/>
          <w:cs/>
          <w:lang w:val="en-US"/>
        </w:rPr>
        <w:t xml:space="preserve"> ၂၀၂၀ အထွေထွေရွေးကောက်ပွဲ</w:t>
      </w:r>
      <w:r w:rsidR="00080F53">
        <w:rPr>
          <w:rFonts w:ascii="Pyidaungsu" w:hAnsi="Pyidaungsu" w:cs="Pyidaungsu"/>
          <w:lang w:val="en-US"/>
        </w:rPr>
        <w:t xml:space="preserve"> </w:t>
      </w:r>
      <w:r w:rsidRPr="00C67417">
        <w:rPr>
          <w:rFonts w:ascii="Pyidaungsu" w:hAnsi="Pyidaungsu" w:cs="Pyidaungsu"/>
          <w:cs/>
          <w:lang w:val="en-US"/>
        </w:rPr>
        <w:t>ကို လေ့လာစောင့်ကြည့်</w:t>
      </w:r>
      <w:r w:rsidR="008371BB">
        <w:rPr>
          <w:rFonts w:ascii="Pyidaungsu" w:hAnsi="Pyidaungsu" w:cs="Pyidaungsu" w:hint="cs"/>
          <w:cs/>
          <w:lang w:val="en-US"/>
        </w:rPr>
        <w:t>ရန်နှင့်</w:t>
      </w:r>
      <w:r w:rsidRPr="00C67417">
        <w:rPr>
          <w:rFonts w:ascii="Pyidaungsu" w:hAnsi="Pyidaungsu" w:cs="Pyidaungsu"/>
          <w:cs/>
          <w:lang w:val="en-US"/>
        </w:rPr>
        <w:t xml:space="preserve"> စီမံကိန်းဒေသများအတွင်းရှိ မြန်မာ့ရွေးကောက်ပွဲဖြစ်စဉ်များတွင်  </w:t>
      </w:r>
      <w:r w:rsidRPr="00C67417">
        <w:rPr>
          <w:rFonts w:ascii="Pyidaungsu" w:hAnsi="Pyidaungsu" w:cs="Pyidaungsu"/>
          <w:lang w:val="en-US"/>
        </w:rPr>
        <w:t>LGBTI</w:t>
      </w:r>
      <w:r w:rsidRPr="00C67417">
        <w:rPr>
          <w:rFonts w:ascii="Pyidaungsu" w:hAnsi="Pyidaungsu" w:cs="Pyidaungsu"/>
          <w:cs/>
          <w:lang w:val="en-US"/>
        </w:rPr>
        <w:t xml:space="preserve"> များ အကျုံးဝင်ပါဝင်နိုင်မှုအား ဆန်းစစ်လေ့လာ</w:t>
      </w:r>
      <w:r w:rsidR="00C67417" w:rsidRPr="00C67417">
        <w:rPr>
          <w:rFonts w:ascii="Pyidaungsu" w:hAnsi="Pyidaungsu" w:cs="Pyidaungsu" w:hint="cs"/>
          <w:cs/>
          <w:lang w:val="en-US"/>
        </w:rPr>
        <w:t xml:space="preserve">မှုအား </w:t>
      </w:r>
      <w:r w:rsidRPr="00C67417">
        <w:rPr>
          <w:rFonts w:ascii="Pyidaungsu" w:hAnsi="Pyidaungsu" w:cs="Pyidaungsu"/>
          <w:cs/>
          <w:lang w:val="en-US"/>
        </w:rPr>
        <w:t xml:space="preserve">ဒေသတွင်းရှိ </w:t>
      </w:r>
      <w:r w:rsidRPr="00C67417">
        <w:rPr>
          <w:rFonts w:ascii="Pyidaungsu" w:hAnsi="Pyidaungsu" w:cs="Pyidaungsu"/>
          <w:lang w:val="en-US"/>
        </w:rPr>
        <w:t>LGBTI</w:t>
      </w:r>
      <w:r w:rsidR="00080F53">
        <w:rPr>
          <w:rFonts w:ascii="Pyidaungsu" w:hAnsi="Pyidaungsu" w:cs="Pyidaungsu"/>
          <w:lang w:val="en-US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လူမှုအသိုင်း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အ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ဝိုင်း</w:t>
      </w:r>
      <w:r w:rsidRPr="00C67417">
        <w:rPr>
          <w:rFonts w:ascii="Pyidaungsu" w:hAnsi="Pyidaungsu" w:cs="Pyidaungsu"/>
          <w:cs/>
          <w:lang w:val="en-US"/>
        </w:rPr>
        <w:t>များအကြား မေးမြန်း</w:t>
      </w:r>
      <w:r w:rsidR="008371BB">
        <w:rPr>
          <w:rFonts w:ascii="Pyidaungsu" w:hAnsi="Pyidaungsu" w:cs="Pyidaungsu" w:hint="cs"/>
          <w:cs/>
          <w:lang w:val="en-US"/>
        </w:rPr>
        <w:t>ရန် ရည်ရွယ်</w:t>
      </w:r>
      <w:r w:rsidRPr="00C67417">
        <w:rPr>
          <w:rFonts w:ascii="Pyidaungsu" w:hAnsi="Pyidaungsu" w:cs="Pyidaungsu"/>
          <w:cs/>
          <w:lang w:val="en-US"/>
        </w:rPr>
        <w:t>ခဲ့ပါသည်။</w:t>
      </w:r>
      <w:r w:rsidRPr="00F42CBD">
        <w:rPr>
          <w:rFonts w:ascii="Pyidaungsu" w:hAnsi="Pyidaungsu" w:cs="Pyidaungsu"/>
          <w:cs/>
          <w:lang w:val="en-US"/>
        </w:rPr>
        <w:t xml:space="preserve"> ထိုသို့မေးမြန်းရာတွင် အပိတ်နှင့်အဖွင့်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မေးခွန်းများ ရောနှောပါဝင်ပြီး ထက်ဝက်ကြိုတင်ဖော်ဆောင်ထားသောမေးခွန်းပုံစံ (</w:t>
      </w:r>
      <w:r w:rsidRPr="00F42CBD">
        <w:rPr>
          <w:rFonts w:ascii="Pyidaungsu" w:hAnsi="Pyidaungsu" w:cs="Pyidaungsu"/>
          <w:lang w:val="en-US"/>
        </w:rPr>
        <w:t xml:space="preserve">Semi-structured) </w:t>
      </w:r>
      <w:r w:rsidRPr="00F42CBD">
        <w:rPr>
          <w:rFonts w:ascii="Pyidaungsu" w:hAnsi="Pyidaungsu" w:cs="Pyidaungsu"/>
          <w:cs/>
          <w:lang w:val="en-US"/>
        </w:rPr>
        <w:t>ဖြင့်</w:t>
      </w:r>
      <w:r w:rsidR="00080F53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အင်တာဗျူးမေးမြန်းခြင်းနည်းလမ်း ကိုအသုံးပြုထားကာ၊ သုတေသနနည်းလမ်းကိုမူ အရေ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အတွက်</w:t>
      </w:r>
      <w:r w:rsidR="00080F53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အခြေပြု (</w:t>
      </w:r>
      <w:r w:rsidRPr="00F42CBD">
        <w:rPr>
          <w:rFonts w:ascii="Pyidaungsu" w:hAnsi="Pyidaungsu" w:cs="Pyidaungsu"/>
          <w:lang w:val="en-US"/>
        </w:rPr>
        <w:t xml:space="preserve">Quantitative) </w:t>
      </w:r>
      <w:r w:rsidRPr="00F42CBD">
        <w:rPr>
          <w:rFonts w:ascii="Pyidaungsu" w:hAnsi="Pyidaungsu" w:cs="Pyidaungsu"/>
          <w:cs/>
          <w:lang w:val="en-US"/>
        </w:rPr>
        <w:t>နှင့် အရည်အသွေးအခြေပြု (</w:t>
      </w:r>
      <w:r w:rsidRPr="00F42CBD">
        <w:rPr>
          <w:rFonts w:ascii="Pyidaungsu" w:hAnsi="Pyidaungsu" w:cs="Pyidaungsu"/>
          <w:lang w:val="en-US"/>
        </w:rPr>
        <w:t xml:space="preserve">Qualitative) </w:t>
      </w:r>
      <w:r w:rsidRPr="00F42CBD">
        <w:rPr>
          <w:rFonts w:ascii="Pyidaungsu" w:hAnsi="Pyidaungsu" w:cs="Pyidaungsu"/>
          <w:cs/>
          <w:lang w:val="en-US"/>
        </w:rPr>
        <w:t>နှစ်မျိုးလုံးကို ရော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နှောထား</w:t>
      </w:r>
      <w:r w:rsidR="00080F53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သည့်  (</w:t>
      </w:r>
      <w:r w:rsidRPr="00F42CBD">
        <w:rPr>
          <w:rFonts w:ascii="Pyidaungsu" w:hAnsi="Pyidaungsu" w:cs="Pyidaungsu"/>
          <w:lang w:val="en-US"/>
        </w:rPr>
        <w:t xml:space="preserve">Mixed-method) </w:t>
      </w:r>
      <w:r w:rsidRPr="00F42CBD">
        <w:rPr>
          <w:rFonts w:ascii="Pyidaungsu" w:hAnsi="Pyidaungsu" w:cs="Pyidaungsu"/>
          <w:cs/>
          <w:lang w:val="en-US"/>
        </w:rPr>
        <w:t>နည်းလမ်းကို အသုံးပြုထားခြင်းဖြစ်ပါသည်။</w:t>
      </w:r>
    </w:p>
    <w:p w14:paraId="51B3BA89" w14:textId="58FA2E0E" w:rsidR="004D428C" w:rsidRPr="00080F53" w:rsidRDefault="004D428C" w:rsidP="00080F53">
      <w:pPr>
        <w:ind w:firstLine="720"/>
        <w:jc w:val="both"/>
        <w:rPr>
          <w:rFonts w:ascii="Pyidaungsu" w:hAnsi="Pyidaungsu" w:cs="Pyidaungsu"/>
          <w:cs/>
          <w:lang w:val="x-none"/>
        </w:rPr>
      </w:pPr>
      <w:r w:rsidRPr="00F42CBD">
        <w:rPr>
          <w:rFonts w:ascii="Pyidaungsu" w:hAnsi="Pyidaungsu" w:cs="Pyidaungsu"/>
          <w:cs/>
          <w:lang w:val="en-US"/>
        </w:rPr>
        <w:t xml:space="preserve">ဤသုတေသန၏ အဓိကရှာဖွေတွေ့ရှိချက်များအရ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>များ၏ နိုင်ငံရေး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အပေါ်စိတ်ဝင်စားမှု</w:t>
      </w:r>
      <w:r w:rsidR="008371BB">
        <w:rPr>
          <w:rFonts w:ascii="Pyidaungsu" w:hAnsi="Pyidaungsu" w:cs="Pyidaungsu" w:hint="cs"/>
          <w:cs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ရှိသော်လည်း ၂၀၂၀ ရွေးကောက်ပွဲအတွင်း ပြည်သူ့ရေးရာနှင့် နိုင်ငံရေး တို့တွင် ဝင်ရော</w:t>
      </w:r>
      <w:r w:rsidR="008371BB">
        <w:rPr>
          <w:rFonts w:ascii="Pyidaungsu" w:hAnsi="Pyidaungsu" w:cs="Pyidaungsu" w:hint="cs"/>
          <w:cs/>
          <w:lang w:val="en-US"/>
        </w:rPr>
        <w:t>က်</w:t>
      </w:r>
      <w:r w:rsidRPr="00F42CBD">
        <w:rPr>
          <w:rFonts w:ascii="Pyidaungsu" w:hAnsi="Pyidaungsu" w:cs="Pyidaungsu"/>
          <w:cs/>
          <w:lang w:val="en-US"/>
        </w:rPr>
        <w:t>ပါဝင်မှုတို့မှ</w:t>
      </w:r>
      <w:r w:rsidR="008371BB">
        <w:rPr>
          <w:rFonts w:ascii="Pyidaungsu" w:hAnsi="Pyidaungsu" w:cs="Pyidaungsu" w:hint="cs"/>
          <w:cs/>
          <w:lang w:val="en-US"/>
        </w:rPr>
        <w:t>ာ</w:t>
      </w:r>
      <w:r w:rsidRPr="00F42CBD">
        <w:rPr>
          <w:rFonts w:ascii="Pyidaungsu" w:hAnsi="Pyidaungsu" w:cs="Pyidaungsu"/>
          <w:cs/>
          <w:lang w:val="en-US"/>
        </w:rPr>
        <w:t xml:space="preserve"> အားနည်းနေသေးကြောင်းကို တွေ့ရသည်။ ရွေးကောက်ပွဲဖြစ်စဉ်များတွင်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များအပေါ်ခွဲခြားဆက်ဆံမှုများ အနည်းငယ်လျော့ကျသွားသော်လည်း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အများအပြားမှာ ၎င်းတို့၏ လိင်စိတ်တိမ်းညွှတ်မှုနှင့် လိင်ဝိသေသအပေါ်မူတည်သော ပုဂ္ဂိုလ်ရေးရာတိုက်ခိုက်မှုများရှိလာမည်ကို စိုးရိမ်ကြသောကြောင့် ရွေးကောက်ပွဲဖြစ်စဉ်များအတွင်း ပါဝင်လိုစိတ်မရှိသည်ကို တွေ့ရသည်။ </w:t>
      </w:r>
      <w:r w:rsidR="00080F53">
        <w:rPr>
          <w:rFonts w:ascii="Pyidaungsu" w:hAnsi="Pyidaungsu" w:cs="Myanmar Text"/>
          <w:cs/>
          <w:lang w:val="x-none"/>
        </w:rPr>
        <w:t>ထို့အပြင်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ကျား/မ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ဖော်ပြမှု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တစ်ထပ်တည်းမကျသူများ၊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အထူးသဖြင့်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ဆန့်ကျင်ဘက်လိင်သို့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ပြောင်းလဲဝတ်ဆင်နေထိုင်သူများ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သည်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ပြည်တွင်းရွေးကောက်ပွဲလေ့လာစောင့်ကြည့်သူများအဖြစ်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တာဝန်ထမ်းဆောင်ရာတွင်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t>ခွဲခြား</w:t>
      </w:r>
      <w:r w:rsidR="00080F53">
        <w:rPr>
          <w:rFonts w:ascii="Pyidaungsu" w:hAnsi="Pyidaungsu" w:cs="Myanmar Text"/>
          <w:lang w:val="x-none"/>
        </w:rPr>
        <w:t xml:space="preserve"> </w:t>
      </w:r>
      <w:r w:rsidR="00080F53">
        <w:rPr>
          <w:rFonts w:ascii="Pyidaungsu" w:hAnsi="Pyidaungsu" w:cs="Myanmar Text"/>
          <w:cs/>
          <w:lang w:val="x-none"/>
        </w:rPr>
        <w:lastRenderedPageBreak/>
        <w:t>ဆက်ဆံမှုများကြုံတွေ့နေရဆဲဖြစ်သည်။</w:t>
      </w:r>
      <w:r w:rsidR="00080F53">
        <w:rPr>
          <w:rFonts w:ascii="Pyidaungsu" w:hAnsi="Pyidaungsu" w:cs="Myanmar Text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အဆိုပါ ရှာဖွေတွေ့ရှိ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ချက်များအရ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များအပေါ် ရွေးကောက်ပွဲကဏ္ဍ အပါအဝင် မတူညီသည့် ကဏ္ဍမျိုးစုံတွင် စနစ်တကျ ခွဲခြားဆက်ဆံခြင်းများ၊ ဖိနှိပ်ခြင်းများနှင့် ဖယ်ကြဉ်ခြင်းများ မီးမောင်းထိုးပြရန်၊ </w:t>
      </w:r>
      <w:r w:rsidRPr="00F42CBD">
        <w:rPr>
          <w:rFonts w:ascii="Pyidaungsu" w:hAnsi="Pyidaungsu" w:cs="Pyidaungsu"/>
          <w:lang w:val="en-US"/>
        </w:rPr>
        <w:t>LGBTI</w:t>
      </w:r>
      <w:r w:rsidRPr="00F42CBD">
        <w:rPr>
          <w:rFonts w:ascii="Pyidaungsu" w:hAnsi="Pyidaungsu" w:cs="Pyidaungsu"/>
          <w:cs/>
          <w:lang w:val="en-US"/>
        </w:rPr>
        <w:t xml:space="preserve"> များ၏ အခွင့်အရေးအား</w:t>
      </w:r>
      <w:r w:rsidR="00080F53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ကာကွယ်</w:t>
      </w:r>
      <w:r w:rsidR="00080F53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ရန်နှင့် ၎င်းတို့၏ တရားမျှတမှုနှင့် အကျုံးဝင်နိုင်မှုများအား တိုးမြှင့် ဖော်ဆောင်နိုင်မည့် မူဝါဒများနှင့် ဥပဒေကြောင်းများဖော်ဆောင်ထားရှိရန်နှင့် နိုင်ငံ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ရေးဖြစ်စဉ်များတွင် ၎င်းတို့၏ အခန်းကဏ္ဍနှင့် ပါဝင်နိုင်မှုအားတိုးမြှင့်ဖော်ဆောင်ရန် အရေးတကြီးလိုအပ်လျက်ရှိကြောင်းသိရပါသည်။</w:t>
      </w:r>
    </w:p>
    <w:p w14:paraId="43A584A3" w14:textId="77777777" w:rsidR="006F5DC4" w:rsidRPr="006F5DC4" w:rsidRDefault="006F5DC4" w:rsidP="006F5DC4">
      <w:pPr>
        <w:rPr>
          <w:lang w:val="x-none"/>
        </w:rPr>
      </w:pPr>
    </w:p>
    <w:p w14:paraId="3E94C748" w14:textId="5E9FFF36" w:rsidR="00133DFE" w:rsidRDefault="00960E70" w:rsidP="00133DFE">
      <w:pPr>
        <w:pStyle w:val="Heading1"/>
        <w:jc w:val="center"/>
        <w:rPr>
          <w:b w:val="0"/>
          <w:bCs/>
        </w:rPr>
      </w:pPr>
      <w:bookmarkStart w:id="9" w:name="_Toc60757097"/>
      <w:r>
        <w:rPr>
          <w:b w:val="0"/>
          <w:bCs/>
          <w:cs/>
          <w:lang w:val="x-none"/>
        </w:rPr>
        <w:t>အပိုင်း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cs/>
          <w:lang w:val="x-none"/>
        </w:rPr>
        <w:t>(၁)</w:t>
      </w:r>
      <w:r>
        <w:rPr>
          <w:b w:val="0"/>
          <w:bCs/>
          <w:lang w:val="x-none"/>
        </w:rPr>
        <w:t xml:space="preserve"> - </w:t>
      </w:r>
      <w:r>
        <w:rPr>
          <w:b w:val="0"/>
          <w:bCs/>
          <w:cs/>
          <w:lang w:val="x-none"/>
        </w:rPr>
        <w:t>‌</w:t>
      </w:r>
      <w:r w:rsidR="006F5DC4" w:rsidRPr="000977D1">
        <w:rPr>
          <w:b w:val="0"/>
          <w:bCs/>
          <w:cs/>
        </w:rPr>
        <w:t>မိတ်ဆက်</w:t>
      </w:r>
      <w:bookmarkEnd w:id="9"/>
    </w:p>
    <w:p w14:paraId="03EBD73F" w14:textId="7C9AB919" w:rsidR="00E04535" w:rsidRPr="000D50DE" w:rsidRDefault="00133DFE" w:rsidP="000D50DE">
      <w:pPr>
        <w:pStyle w:val="Heading2"/>
        <w:rPr>
          <w:b w:val="0"/>
          <w:bCs/>
        </w:rPr>
      </w:pPr>
      <w:bookmarkStart w:id="10" w:name="_Toc60757098"/>
      <w:r w:rsidRPr="000D50DE">
        <w:rPr>
          <w:b w:val="0"/>
          <w:bCs/>
          <w:cs/>
        </w:rPr>
        <w:t>၁။</w:t>
      </w:r>
      <w:r w:rsidRPr="000D50DE">
        <w:rPr>
          <w:b w:val="0"/>
          <w:bCs/>
        </w:rPr>
        <w:t xml:space="preserve"> </w:t>
      </w:r>
      <w:r w:rsidRPr="000D50DE">
        <w:rPr>
          <w:b w:val="0"/>
          <w:bCs/>
          <w:cs/>
        </w:rPr>
        <w:t>၂၀၂၀</w:t>
      </w:r>
      <w:r w:rsidRPr="000D50DE">
        <w:rPr>
          <w:b w:val="0"/>
          <w:bCs/>
        </w:rPr>
        <w:t xml:space="preserve"> </w:t>
      </w:r>
      <w:r w:rsidRPr="000D50DE">
        <w:rPr>
          <w:b w:val="0"/>
          <w:bCs/>
          <w:cs/>
        </w:rPr>
        <w:t>အထွေထွေရွေးကောက်ပွဲ၏</w:t>
      </w:r>
      <w:r w:rsidRPr="000D50DE">
        <w:rPr>
          <w:b w:val="0"/>
          <w:bCs/>
        </w:rPr>
        <w:t xml:space="preserve"> </w:t>
      </w:r>
      <w:r w:rsidRPr="000D50DE">
        <w:rPr>
          <w:b w:val="0"/>
          <w:bCs/>
          <w:cs/>
        </w:rPr>
        <w:t>နောက်ခံသမိုင်းအကျဥ်း</w:t>
      </w:r>
      <w:bookmarkEnd w:id="10"/>
      <w:r w:rsidRPr="000D50DE">
        <w:rPr>
          <w:b w:val="0"/>
          <w:bCs/>
        </w:rPr>
        <w:t xml:space="preserve"> </w:t>
      </w:r>
      <w:r w:rsidR="000977D1" w:rsidRPr="000D50DE">
        <w:rPr>
          <w:b w:val="0"/>
          <w:bCs/>
        </w:rPr>
        <w:t xml:space="preserve"> </w:t>
      </w:r>
      <w:r w:rsidR="00C3207D" w:rsidRPr="000D50DE">
        <w:rPr>
          <w:b w:val="0"/>
          <w:bCs/>
        </w:rPr>
        <w:tab/>
      </w:r>
    </w:p>
    <w:p w14:paraId="068A9EE7" w14:textId="4ECD00BD" w:rsidR="00A047A6" w:rsidRPr="00F42CBD" w:rsidRDefault="00133DFE" w:rsidP="00A047A6">
      <w:pPr>
        <w:jc w:val="both"/>
        <w:rPr>
          <w:rFonts w:ascii="Pyidaungsu" w:hAnsi="Pyidaungsu" w:cs="Pyidaungsu"/>
          <w:lang w:val="en-US"/>
        </w:rPr>
      </w:pPr>
      <w:r>
        <w:tab/>
      </w:r>
      <w:r w:rsidR="00A047A6" w:rsidRPr="00F42CBD">
        <w:rPr>
          <w:rFonts w:ascii="Pyidaungsu" w:hAnsi="Pyidaungsu" w:cs="Pyidaungsu"/>
          <w:cs/>
          <w:lang w:val="x-none"/>
        </w:rPr>
        <w:t>မြန်မာနိုင်ငံသည်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ရွေးကောက်ပွဲကို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၂၀၁၀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ခုနှစ်တွင်စတင်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ကျင်းပလာခဲ့ရာ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၂၀၂၀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ပြည့်နှစ်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တွင်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ကျင်းပခဲ့သော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အထွေထွေရွေးကောက်ပွဲမှာ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မြန်မာနိုင်ငံ၏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တတိယအကြိမ်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ရွေးကောက်ပွဲ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ဖြစ်သည်။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၂၀၂၀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ခုနှစ်တွင်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နိုင်ငံရေးပါတီပေါင်း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၉၁ပါတီမှ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ကိုယ်စား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လှယ်လောင်းများနှင့်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တစ်သီးပု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ဂ္ဂလများအပါအဝင်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ကိုယ်စားလှယ်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၅</w:t>
      </w:r>
      <w:r w:rsidR="00A047A6" w:rsidRPr="00F42CBD">
        <w:rPr>
          <w:rFonts w:ascii="Pyidaungsu" w:hAnsi="Pyidaungsu" w:cs="Pyidaungsu"/>
          <w:lang w:val="x-none"/>
        </w:rPr>
        <w:t>,</w:t>
      </w:r>
      <w:r w:rsidR="00A047A6" w:rsidRPr="00F42CBD">
        <w:rPr>
          <w:rFonts w:ascii="Pyidaungsu" w:hAnsi="Pyidaungsu" w:cs="Pyidaungsu"/>
          <w:cs/>
          <w:lang w:val="x-none"/>
        </w:rPr>
        <w:t>၆၃၉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ဦးတို့က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လွှတ်တော်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နေရာ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၁</w:t>
      </w:r>
      <w:r w:rsidR="00A047A6" w:rsidRPr="00F42CBD">
        <w:rPr>
          <w:rFonts w:ascii="Pyidaungsu" w:hAnsi="Pyidaungsu" w:cs="Pyidaungsu"/>
          <w:lang w:val="x-none"/>
        </w:rPr>
        <w:t>,</w:t>
      </w:r>
      <w:r w:rsidR="00A047A6" w:rsidRPr="00F42CBD">
        <w:rPr>
          <w:rFonts w:ascii="Pyidaungsu" w:hAnsi="Pyidaungsu" w:cs="Pyidaungsu"/>
          <w:cs/>
          <w:lang w:val="x-none"/>
        </w:rPr>
        <w:t>၁၉၉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နေရာအတွက်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ပါဝင်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ယှဥ်ပြိုင်ခဲ့ကြသည်။</w:t>
      </w:r>
      <w:r w:rsidR="00A047A6" w:rsidRPr="00F42CBD">
        <w:rPr>
          <w:rFonts w:ascii="Pyidaungsu" w:hAnsi="Pyidaungsu" w:cs="Pyidaungsu"/>
          <w:vertAlign w:val="superscript"/>
          <w:cs/>
          <w:lang w:val="x-none"/>
        </w:rPr>
        <w:t>၁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၂၀၂၀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ရွေးကောက်ပွဲသည်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ယခင်ရွေး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ကောက်ပွဲများနည်းတူ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ကော်မရှင်နှင့်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နိုင်ငံရေးပါတီများအကြား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ရွေးကောက်ပွဲအကြိုကာလတွင်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လည်းကောင်း၊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ရွေးကောက်ပွဲကာလအ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တွင်းနှင့်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နှောင်းပိုင်းအစကာ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လတို့တွင်လည်းကောင်း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အမျိုးမျိုးသော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မဲဆွယ်စည်းရုံးရေးနှင့်စပ်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လျဥ်းသည့်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တင်းမာမှုများ၊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မဲဆန္ဒရှင်စာရင်းပြုစု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ထုတ်ပြန်ခြင်းနှင့်ပတ်သက်သည့်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အငြင်းပွားမှုများ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အပြင်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ကိုဗစ်-၁၉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ကမ္ဘာ့ကပ်ရောဂါကြောင့်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ရွေးကောက်ပွဲစီမံခန့်ခွဲသည့်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အဖွဲ့အစည်းများ၊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အရပ်ဖက်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အဖွဲ့အစည်းများအပြင်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ပြည်သူလူထုများ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အားလုံး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ယခင်နှစ်များနှင့်မတူသည့်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အခက်အခဲစိန်ခေါ်မှု</w:t>
      </w:r>
      <w:r w:rsidR="00A047A6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များနှင့်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  <w:r w:rsidR="00A047A6" w:rsidRPr="00F42CBD">
        <w:rPr>
          <w:rFonts w:ascii="Pyidaungsu" w:hAnsi="Pyidaungsu" w:cs="Pyidaungsu"/>
          <w:cs/>
          <w:lang w:val="x-none"/>
        </w:rPr>
        <w:t>ရင်ဆိုင်ကြုံတွေ့ခဲ့ရပါသည်။</w:t>
      </w:r>
      <w:r w:rsidR="00A047A6" w:rsidRPr="00F42CBD">
        <w:rPr>
          <w:rFonts w:ascii="Pyidaungsu" w:hAnsi="Pyidaungsu" w:cs="Pyidaungsu"/>
          <w:lang w:val="x-none"/>
        </w:rPr>
        <w:t xml:space="preserve"> </w:t>
      </w:r>
    </w:p>
    <w:p w14:paraId="0EFEB214" w14:textId="16A0BA6D" w:rsidR="00A047A6" w:rsidRPr="00F42CBD" w:rsidRDefault="00A047A6" w:rsidP="00A047A6">
      <w:pPr>
        <w:jc w:val="both"/>
        <w:rPr>
          <w:rFonts w:ascii="Pyidaungsu" w:hAnsi="Pyidaungsu" w:cs="Pyidaungsu"/>
          <w:lang w:val="x-none"/>
        </w:rPr>
      </w:pPr>
      <w:r w:rsidRPr="00F42CBD">
        <w:rPr>
          <w:rFonts w:ascii="Pyidaungsu" w:hAnsi="Pyidaungsu" w:cs="Pyidaungsu"/>
          <w:lang w:val="x-none"/>
        </w:rPr>
        <w:tab/>
      </w:r>
      <w:r w:rsidRPr="002F4FD8">
        <w:rPr>
          <w:rFonts w:ascii="Pyidaungsu" w:hAnsi="Pyidaungsu" w:cs="Pyidaungsu"/>
          <w:cs/>
          <w:lang w:val="x-none"/>
        </w:rPr>
        <w:t>၂၀၂၀</w:t>
      </w:r>
      <w:r w:rsidRPr="002F4FD8">
        <w:rPr>
          <w:rFonts w:ascii="Pyidaungsu" w:hAnsi="Pyidaungsu" w:cs="Pyidaungsu"/>
          <w:lang w:val="x-none"/>
        </w:rPr>
        <w:t xml:space="preserve"> </w:t>
      </w:r>
      <w:r w:rsidRPr="002F4FD8">
        <w:rPr>
          <w:rFonts w:ascii="Pyidaungsu" w:hAnsi="Pyidaungsu" w:cs="Pyidaungsu"/>
          <w:cs/>
          <w:lang w:val="x-none"/>
        </w:rPr>
        <w:t>ရွေးကောက်ပွဲအကြိုတွင်</w:t>
      </w:r>
      <w:r w:rsidRPr="002F4FD8">
        <w:rPr>
          <w:rFonts w:ascii="Pyidaungsu" w:hAnsi="Pyidaungsu" w:cs="Pyidaungsu"/>
          <w:lang w:val="x-none"/>
        </w:rPr>
        <w:t xml:space="preserve"> </w:t>
      </w:r>
      <w:r w:rsidRPr="002F4FD8">
        <w:rPr>
          <w:rFonts w:ascii="Pyidaungsu" w:hAnsi="Pyidaungsu" w:cs="Pyidaungsu"/>
          <w:cs/>
          <w:lang w:val="x-none"/>
        </w:rPr>
        <w:t>ကိုဗစ်-၁၉</w:t>
      </w:r>
      <w:r w:rsidRPr="002F4FD8">
        <w:rPr>
          <w:rFonts w:ascii="Pyidaungsu" w:hAnsi="Pyidaungsu" w:cs="Pyidaungsu"/>
          <w:lang w:val="x-none"/>
        </w:rPr>
        <w:t xml:space="preserve"> </w:t>
      </w:r>
      <w:r w:rsidRPr="002F4FD8">
        <w:rPr>
          <w:rFonts w:ascii="Pyidaungsu" w:hAnsi="Pyidaungsu" w:cs="Pyidaungsu"/>
          <w:cs/>
          <w:lang w:val="x-none"/>
        </w:rPr>
        <w:t>ကူးစက်ပြန့်ပွားမှုလျှော့ချရေးအတွက်</w:t>
      </w:r>
      <w:r w:rsidRPr="002F4FD8">
        <w:rPr>
          <w:rFonts w:ascii="Pyidaungsu" w:hAnsi="Pyidaungsu" w:cs="Pyidaungsu"/>
          <w:lang w:val="x-none"/>
        </w:rPr>
        <w:t xml:space="preserve"> </w:t>
      </w:r>
      <w:r w:rsidR="008371BB" w:rsidRPr="002F4FD8">
        <w:rPr>
          <w:rFonts w:ascii="Pyidaungsu" w:hAnsi="Pyidaungsu" w:cs="Pyidaungsu" w:hint="cs"/>
          <w:cs/>
          <w:lang w:val="x-none"/>
        </w:rPr>
        <w:t>အိမ်တွင်း၌ သာနေထိုင်ရန် ညွှန်ကြားချက်များ (</w:t>
      </w:r>
      <w:r w:rsidR="008371BB" w:rsidRPr="002F4FD8">
        <w:rPr>
          <w:rFonts w:ascii="Pyidaungsu" w:hAnsi="Pyidaungsu" w:cs="Pyidaungsu"/>
          <w:lang w:val="en-US"/>
        </w:rPr>
        <w:t>Stay Home)</w:t>
      </w:r>
      <w:r w:rsidR="008371BB" w:rsidRPr="002F4FD8">
        <w:rPr>
          <w:rFonts w:ascii="Pyidaungsu" w:hAnsi="Pyidaungsu" w:cs="Pyidaungsu" w:hint="cs"/>
          <w:cs/>
          <w:lang w:val="en-US"/>
        </w:rPr>
        <w:t xml:space="preserve">၊ အသွားအလာပိတ်ဆို့ကန့်သတ်ခြင်းများ </w:t>
      </w:r>
      <w:r w:rsidR="008371BB" w:rsidRPr="002F4FD8">
        <w:rPr>
          <w:rFonts w:ascii="Pyidaungsu" w:hAnsi="Pyidaungsu" w:cs="Pyidaungsu"/>
          <w:lang w:val="en-US"/>
        </w:rPr>
        <w:t>(</w:t>
      </w:r>
      <w:r w:rsidRPr="002F4FD8">
        <w:rPr>
          <w:rFonts w:ascii="Pyidaungsu" w:hAnsi="Pyidaungsu" w:cs="Pyidaungsu"/>
          <w:lang w:val="en-US"/>
        </w:rPr>
        <w:t>Lock-down</w:t>
      </w:r>
      <w:r w:rsidR="008371BB" w:rsidRPr="002F4FD8">
        <w:rPr>
          <w:rFonts w:ascii="Pyidaungsu" w:hAnsi="Pyidaungsu" w:cs="Pyidaungsu" w:hint="cs"/>
          <w:cs/>
          <w:lang w:val="en-US"/>
        </w:rPr>
        <w:t xml:space="preserve">)၊ တစ်စိတ်တစ်ပိုင်း အသွားအလာပိတ်ဆို့ကန့်သတ်ခြင်းများ </w:t>
      </w:r>
      <w:r w:rsidR="008371BB" w:rsidRPr="002F4FD8">
        <w:rPr>
          <w:rFonts w:ascii="Pyidaungsu" w:hAnsi="Pyidaungsu" w:cs="Pyidaungsu"/>
          <w:lang w:val="en-US"/>
        </w:rPr>
        <w:t>( Semi Lock-down</w:t>
      </w:r>
      <w:r w:rsidR="008371BB" w:rsidRPr="002F4FD8">
        <w:rPr>
          <w:rFonts w:ascii="Pyidaungsu" w:hAnsi="Pyidaungsu" w:cs="Pyidaungsu" w:hint="cs"/>
          <w:cs/>
          <w:lang w:val="en-US"/>
        </w:rPr>
        <w:t xml:space="preserve">) </w:t>
      </w:r>
      <w:r w:rsidRPr="002F4FD8">
        <w:rPr>
          <w:rFonts w:ascii="Pyidaungsu" w:hAnsi="Pyidaungsu" w:cs="Pyidaungsu"/>
          <w:lang w:val="en-US"/>
        </w:rPr>
        <w:t xml:space="preserve"> </w:t>
      </w:r>
      <w:r w:rsidRPr="002F4FD8">
        <w:rPr>
          <w:rFonts w:ascii="Pyidaungsu" w:hAnsi="Pyidaungsu" w:cs="Pyidaungsu"/>
          <w:cs/>
          <w:lang w:val="x-none"/>
        </w:rPr>
        <w:t>များ</w:t>
      </w:r>
      <w:r w:rsidR="008371BB" w:rsidRPr="002F4FD8">
        <w:rPr>
          <w:rFonts w:ascii="Pyidaungsu" w:hAnsi="Pyidaungsu" w:cs="Pyidaungsu" w:hint="cs"/>
          <w:cs/>
          <w:lang w:val="x-none"/>
        </w:rPr>
        <w:t xml:space="preserve"> အပါအဝင် ခရီးသွားလာခွင့် ကန့်သတ်ခြင်း</w:t>
      </w:r>
      <w:r w:rsidR="002F4FD8" w:rsidRPr="002F4FD8">
        <w:rPr>
          <w:rFonts w:ascii="Pyidaungsu" w:hAnsi="Pyidaungsu" w:cs="Pyidaungsu" w:hint="cs"/>
          <w:cs/>
          <w:lang w:val="x-none"/>
        </w:rPr>
        <w:t xml:space="preserve"> နှင့် လူစုခွင့် </w:t>
      </w:r>
      <w:r w:rsidR="002F4FD8" w:rsidRPr="001E5F93">
        <w:rPr>
          <w:rFonts w:ascii="Pyidaungsu" w:hAnsi="Pyidaungsu" w:cs="Pyidaungsu" w:hint="cs"/>
          <w:cs/>
          <w:lang w:val="x-none"/>
        </w:rPr>
        <w:t>ကန့်သတ်ခြင်း များပြုလုပ်ခဲ့ပါသည်</w:t>
      </w:r>
      <w:r w:rsidR="002F4FD8" w:rsidRPr="001E5F93">
        <w:rPr>
          <w:rFonts w:ascii="Pyidaungsu" w:hAnsi="Pyidaungsu" w:cs="Pyidaungsu" w:hint="cs"/>
          <w:cs/>
          <w:lang w:val="en-US"/>
        </w:rPr>
        <w:t xml:space="preserve">။ </w:t>
      </w:r>
      <w:r w:rsidRPr="001E5F93">
        <w:rPr>
          <w:rFonts w:ascii="Pyidaungsu" w:hAnsi="Pyidaungsu" w:cs="Pyidaungsu"/>
          <w:lang w:val="x-none"/>
        </w:rPr>
        <w:t xml:space="preserve"> </w:t>
      </w:r>
      <w:r w:rsidR="002F4FD8" w:rsidRPr="001E5F93">
        <w:rPr>
          <w:rFonts w:ascii="Pyidaungsu" w:hAnsi="Pyidaungsu" w:cs="Pyidaungsu" w:hint="cs"/>
          <w:cs/>
          <w:lang w:val="x-none"/>
        </w:rPr>
        <w:t xml:space="preserve">အဆိုပါ </w:t>
      </w:r>
      <w:r w:rsidR="001E5F93" w:rsidRPr="001E5F93">
        <w:rPr>
          <w:rFonts w:ascii="Pyidaungsu" w:hAnsi="Pyidaungsu" w:cs="Pyidaungsu" w:hint="cs"/>
          <w:cs/>
          <w:lang w:val="x-none"/>
        </w:rPr>
        <w:t>တားမြစ်ချက်</w:t>
      </w:r>
      <w:r w:rsidR="002F4FD8" w:rsidRPr="001E5F93">
        <w:rPr>
          <w:rFonts w:ascii="Pyidaungsu" w:hAnsi="Pyidaungsu" w:cs="Pyidaungsu" w:hint="cs"/>
          <w:cs/>
          <w:lang w:val="x-none"/>
        </w:rPr>
        <w:t xml:space="preserve">များသည် </w:t>
      </w:r>
      <w:r w:rsidRPr="001E5F93">
        <w:rPr>
          <w:rFonts w:ascii="Pyidaungsu" w:hAnsi="Pyidaungsu" w:cs="Pyidaungsu"/>
          <w:cs/>
          <w:lang w:val="x-none"/>
        </w:rPr>
        <w:t>နိုင်ငံရေးပါတီ</w:t>
      </w:r>
      <w:r w:rsidR="002F4FD8" w:rsidRPr="001E5F93">
        <w:rPr>
          <w:rFonts w:ascii="Pyidaungsu" w:hAnsi="Pyidaungsu" w:cs="Pyidaungsu" w:hint="cs"/>
          <w:cs/>
          <w:lang w:val="x-none"/>
        </w:rPr>
        <w:t>အ</w:t>
      </w:r>
      <w:r w:rsidRPr="001E5F93">
        <w:rPr>
          <w:rFonts w:ascii="Pyidaungsu" w:hAnsi="Pyidaungsu" w:cs="Pyidaungsu"/>
          <w:cs/>
          <w:lang w:val="x-none"/>
        </w:rPr>
        <w:t>များ</w:t>
      </w:r>
      <w:r w:rsidR="002F4FD8" w:rsidRPr="001E5F93">
        <w:rPr>
          <w:rFonts w:ascii="Pyidaungsu" w:hAnsi="Pyidaungsu" w:cs="Pyidaungsu" w:hint="cs"/>
          <w:cs/>
          <w:lang w:val="x-none"/>
        </w:rPr>
        <w:t>အပြား</w:t>
      </w:r>
      <w:r w:rsidRPr="001E5F93">
        <w:rPr>
          <w:rFonts w:ascii="Pyidaungsu" w:hAnsi="Pyidaungsu" w:cs="Pyidaungsu"/>
          <w:cs/>
          <w:lang w:val="x-none"/>
        </w:rPr>
        <w:t>၏</w:t>
      </w:r>
      <w:r w:rsidRPr="001E5F93">
        <w:rPr>
          <w:rFonts w:ascii="Pyidaungsu" w:hAnsi="Pyidaungsu" w:cs="Pyidaungsu"/>
          <w:lang w:val="x-none"/>
        </w:rPr>
        <w:t xml:space="preserve"> </w:t>
      </w:r>
      <w:r w:rsidRPr="001E5F93">
        <w:rPr>
          <w:rFonts w:ascii="Pyidaungsu" w:hAnsi="Pyidaungsu" w:cs="Pyidaungsu"/>
          <w:cs/>
          <w:lang w:val="x-none"/>
        </w:rPr>
        <w:t>မဲဆွယ်စည်းရုံး</w:t>
      </w:r>
      <w:r w:rsidRPr="001E5F93">
        <w:rPr>
          <w:rFonts w:ascii="Pyidaungsu" w:hAnsi="Pyidaungsu" w:cs="Pyidaungsu"/>
          <w:lang w:val="x-none"/>
        </w:rPr>
        <w:t xml:space="preserve"> </w:t>
      </w:r>
      <w:r w:rsidRPr="001E5F93">
        <w:rPr>
          <w:rFonts w:ascii="Pyidaungsu" w:hAnsi="Pyidaungsu" w:cs="Pyidaungsu"/>
          <w:cs/>
          <w:lang w:val="x-none"/>
        </w:rPr>
        <w:t>ရေးလုပ်ဆောင်နိုင်မှုများ</w:t>
      </w:r>
      <w:r w:rsidRPr="001E5F93">
        <w:rPr>
          <w:rFonts w:ascii="Pyidaungsu" w:hAnsi="Pyidaungsu" w:cs="Pyidaungsu"/>
          <w:lang w:val="x-none"/>
        </w:rPr>
        <w:t xml:space="preserve"> </w:t>
      </w:r>
      <w:r w:rsidR="002F4FD8" w:rsidRPr="001E5F93">
        <w:rPr>
          <w:rFonts w:ascii="Pyidaungsu" w:hAnsi="Pyidaungsu" w:cs="Pyidaungsu" w:hint="cs"/>
          <w:cs/>
          <w:lang w:val="x-none"/>
        </w:rPr>
        <w:t>အပေါ်</w:t>
      </w:r>
      <w:r w:rsidRPr="001E5F93">
        <w:rPr>
          <w:rFonts w:ascii="Pyidaungsu" w:hAnsi="Pyidaungsu" w:cs="Pyidaungsu"/>
          <w:cs/>
          <w:lang w:val="x-none"/>
        </w:rPr>
        <w:t>သိသိသာသာနည်းပါး</w:t>
      </w:r>
      <w:r w:rsidR="002F4FD8" w:rsidRPr="001E5F93">
        <w:rPr>
          <w:rFonts w:ascii="Pyidaungsu" w:hAnsi="Pyidaungsu" w:cs="Pyidaungsu" w:hint="cs"/>
          <w:cs/>
          <w:lang w:val="x-none"/>
        </w:rPr>
        <w:t xml:space="preserve">စေခြင်း နှင့် ပါတီများဘက်မှ ၎င်းတို့၏ </w:t>
      </w:r>
      <w:r w:rsidR="001E5F93" w:rsidRPr="001E5F93">
        <w:rPr>
          <w:rFonts w:ascii="Pyidaungsu" w:hAnsi="Pyidaungsu" w:cs="Pyidaungsu" w:hint="cs"/>
          <w:cs/>
          <w:lang w:val="x-none"/>
        </w:rPr>
        <w:t xml:space="preserve"> မဲဆွယ်</w:t>
      </w:r>
      <w:r w:rsidR="002F4FD8" w:rsidRPr="001E5F93">
        <w:rPr>
          <w:rFonts w:ascii="Pyidaungsu" w:hAnsi="Pyidaungsu" w:cs="Pyidaungsu" w:hint="cs"/>
          <w:cs/>
          <w:lang w:val="x-none"/>
        </w:rPr>
        <w:t>ကတိကဝတ်များ</w:t>
      </w:r>
      <w:r w:rsidR="00F2276B" w:rsidRPr="001E5F93">
        <w:rPr>
          <w:rFonts w:ascii="Pyidaungsu" w:hAnsi="Pyidaungsu" w:cs="Pyidaungsu" w:hint="cs"/>
          <w:cs/>
          <w:lang w:val="x-none"/>
        </w:rPr>
        <w:t xml:space="preserve">နှင့် </w:t>
      </w:r>
      <w:r w:rsidR="002F4FD8" w:rsidRPr="001E5F93">
        <w:rPr>
          <w:rFonts w:ascii="Pyidaungsu" w:hAnsi="Pyidaungsu" w:cs="Pyidaungsu" w:hint="cs"/>
          <w:cs/>
          <w:lang w:val="x-none"/>
        </w:rPr>
        <w:t xml:space="preserve"> </w:t>
      </w:r>
      <w:r w:rsidR="00F2276B" w:rsidRPr="001E5F93">
        <w:rPr>
          <w:rFonts w:ascii="Pyidaungsu" w:hAnsi="Pyidaungsu" w:cs="Pyidaungsu" w:hint="cs"/>
          <w:cs/>
          <w:lang w:val="x-none"/>
        </w:rPr>
        <w:t>ပါတီ</w:t>
      </w:r>
      <w:r w:rsidR="001E5F93" w:rsidRPr="001E5F93">
        <w:rPr>
          <w:rFonts w:ascii="Pyidaungsu" w:hAnsi="Pyidaungsu" w:cs="Pyidaungsu" w:hint="cs"/>
          <w:cs/>
          <w:lang w:val="x-none"/>
        </w:rPr>
        <w:t xml:space="preserve">ကြေညာစာတမ်းများကို ၎င်းတို့၏ </w:t>
      </w:r>
      <w:r w:rsidR="00F2276B" w:rsidRPr="001E5F93">
        <w:rPr>
          <w:rFonts w:ascii="Pyidaungsu" w:hAnsi="Pyidaungsu" w:cs="Pyidaungsu"/>
          <w:cs/>
          <w:lang w:val="x-none"/>
        </w:rPr>
        <w:tab/>
      </w:r>
      <w:r w:rsidR="00F2276B" w:rsidRPr="001E5F93">
        <w:rPr>
          <w:rFonts w:ascii="Pyidaungsu" w:hAnsi="Pyidaungsu" w:cs="Pyidaungsu" w:hint="cs"/>
          <w:cs/>
          <w:lang w:val="x-none"/>
        </w:rPr>
        <w:t xml:space="preserve"> မဲဆန္ဒရှင်များ</w:t>
      </w:r>
      <w:r w:rsidR="001E5F93" w:rsidRPr="001E5F93">
        <w:rPr>
          <w:rFonts w:ascii="Pyidaungsu" w:hAnsi="Pyidaungsu" w:cs="Pyidaungsu" w:hint="cs"/>
          <w:cs/>
          <w:lang w:val="x-none"/>
        </w:rPr>
        <w:t xml:space="preserve">အား </w:t>
      </w:r>
      <w:r w:rsidR="002F4FD8" w:rsidRPr="001E5F93">
        <w:rPr>
          <w:rFonts w:ascii="Pyidaungsu" w:hAnsi="Pyidaungsu" w:cs="Pyidaungsu" w:hint="cs"/>
          <w:cs/>
          <w:lang w:val="x-none"/>
        </w:rPr>
        <w:t xml:space="preserve">တင်ပြ ဆွေးနွေးရန်အတွက် </w:t>
      </w:r>
      <w:r w:rsidR="001E5F93" w:rsidRPr="001E5F93">
        <w:rPr>
          <w:rFonts w:ascii="Pyidaungsu" w:hAnsi="Pyidaungsu" w:cs="Pyidaungsu" w:hint="cs"/>
          <w:cs/>
          <w:lang w:val="x-none"/>
        </w:rPr>
        <w:t xml:space="preserve"> ကန့်သတ်မှုများ သိသိသာသာ ရှိခဲ့ပါသည်</w:t>
      </w:r>
      <w:r w:rsidRPr="001E5F93">
        <w:rPr>
          <w:rFonts w:ascii="Pyidaungsu" w:hAnsi="Pyidaungsu" w:cs="Pyidaungsu"/>
          <w:cs/>
          <w:lang w:val="x-none"/>
        </w:rPr>
        <w:t>။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ယခင်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အနိုင်ရ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အစိုးရ၏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နိုင်ငံရေးပါတီ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များ၊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အခြား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အင်အားခိုင်မာတောင့်တင်းသောနိုင်ငံရေးပါတီများနှင့်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အရင်းအမြစ်အကန့်အသတ်ရှိ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သည့်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နိုင်ငံရေးပါတီများအကြား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လူထု၊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ငွေကြေးအရင်းအမြစ်၊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သတင်းနှင့်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လူမှုကွန်ယက်စာမျက်နှာ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စသည်တို့ကျယ်ပြန့်စွာသုံးစွဲခွင့်အပါအဝင်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မဲဆွယ်စည်းရုံးနိုင်ခွင့်နှင့်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ရွေးကောက်ပွဲအခွင့်အလမ်းများ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မညီမျှမှုကို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ကြီးမားစွာဖြစ်စေခဲ့သည်။</w:t>
      </w:r>
      <w:r w:rsidRPr="00F42CBD">
        <w:rPr>
          <w:rFonts w:ascii="Pyidaungsu" w:hAnsi="Pyidaungsu" w:cs="Pyidaungsu"/>
          <w:lang w:val="x-none"/>
        </w:rPr>
        <w:t xml:space="preserve"> </w:t>
      </w:r>
    </w:p>
    <w:p w14:paraId="5C02588B" w14:textId="22FC15D6" w:rsidR="00A047A6" w:rsidRPr="00F42CBD" w:rsidRDefault="00A047A6" w:rsidP="00A047A6">
      <w:pPr>
        <w:jc w:val="both"/>
        <w:rPr>
          <w:rFonts w:ascii="Pyidaungsu" w:hAnsi="Pyidaungsu" w:cs="Pyidaungsu"/>
          <w:lang w:val="x-none"/>
        </w:rPr>
      </w:pPr>
      <w:r w:rsidRPr="00F42CBD">
        <w:rPr>
          <w:rFonts w:ascii="Pyidaungsu" w:hAnsi="Pyidaungsu" w:cs="Pyidaungsu"/>
          <w:cs/>
          <w:lang w:val="x-none"/>
        </w:rPr>
        <w:t xml:space="preserve">       ကိုဗစ်-၁၉ ကပ်ရောဂါကြောင့် ရွေးကောက်ပွဲကော်မရှင်သည် ယခင်ကကျင်းပခဲ့သော ရွေးကောက်ပွဲများနှင့် မတူဘဲ  မဲဆန္ဒရှင်များ သတင်းအချက်အလက်များရရှိစေရန်နှင့် နိုင်ငံရေးပါတီ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 xml:space="preserve">များနှင့် ရွေးကောက်ပွဲစောင့်ကြည့်လေ့လာသူများ ထောက်ပံ့ပို့ဆောင်ရေးနှင့် ကိုဗစ်-၁၉ ရောဂါ </w:t>
      </w:r>
      <w:r w:rsidRPr="00F42CBD">
        <w:rPr>
          <w:rFonts w:ascii="Pyidaungsu" w:hAnsi="Pyidaungsu" w:cs="Pyidaungsu"/>
          <w:cs/>
          <w:lang w:val="x-none"/>
        </w:rPr>
        <w:lastRenderedPageBreak/>
        <w:t>ကာကွယ်ရေးတို့အတွက် အစီအမံများချမှတ်ခဲ့ပါသည်။ သို့သော် ရွေးကောက်ပွဲကော်မရှင်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သည် အမျိုးမျိုးသော ရွေးကောက်ပွဲနှင့်သက်ဆိုင်သည့် လုပ်ငန်းစဉ်များဖြစ်သည့်  မဲဆန္ဒရှင်စာရင်း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ကြေ</w:t>
      </w:r>
      <w:r w:rsidR="007B612F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ညာခြင်း၊ မဲဆွယ်ခြင်းနှင့် ကြိုတင်မဲပေးခြင်းဖြစ်စဉ်များအတွက် အချိန်စာရင်းအား လက်တွေ့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ကျင်းပမည့် နေ့ရက်များနှင့် နီးကပ်စွာ ကြေညာခဲ့သဖြင့်  ရွေးကောက်ပွဲစောင့်ကြည့်လေ့လာသူများ</w:t>
      </w:r>
      <w:r w:rsidR="007B612F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ဘက်မှ ကြိုတင် ပြင်ဆင်နိုင်မှုများနှင့် ဖြစ်စဉ်ကို စောင့်ကြည့်လေ့လာမှုများအတွက် မတတ်စွမ်းသာ</w:t>
      </w:r>
      <w:r w:rsidR="007B612F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ဖြစ်ခဲ့ရပါသည်။  ထို့အပြင် ရွေးကောက်ပွဲကော်မရှင်သည် အရေးကြီးသည့် ဆုံးဖြတ်ချက်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များဖြစ်</w:t>
      </w:r>
      <w:r w:rsidR="007B612F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သည့်  နိုင်ငံတကာနှင့် ပြည်တွင်း ရွေးကောက်ပွဲ စောင့်ကြည့်လေ့လာသူများအတွက် လမ်း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ညွှန်ချက်</w:t>
      </w:r>
      <w:r w:rsidR="007B612F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များအား ပြောင်းလဲပြင်ဆင်ခြင်း၊ ရွေးကောက်ပွဲ မဲဆွယ်ခြင်းဆိုင်ရာ စည်းကမ်းများ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ထုတ်ပြန်ခြင်း</w:t>
      </w:r>
      <w:r w:rsidR="007B612F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နှင့် ရွေးကောက်ပွဲများဖျက်သိမ်းခြင်း တို့အား မချမှတ်မီ မတူညီသည့် ရွေးကောက်ပွဲ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 xml:space="preserve">ဖြစ်စဉ်အတွင်း ပါဝင်ကြသူများနှင့် ဆွေးနွေးတိုင်ပင်ခြင်းမရှိခဲ့ခြင်းက နိုင်ငံရေးပါတီအချို့နှင့် ထပ်မံ၍ တင်းမာမှုများ ဖြစ်ပွားခဲ့ပါသည်။ </w:t>
      </w:r>
    </w:p>
    <w:p w14:paraId="610BBDF0" w14:textId="0DBD5E1E" w:rsidR="00A047A6" w:rsidRPr="00F42CBD" w:rsidRDefault="00A047A6" w:rsidP="00A047A6">
      <w:pPr>
        <w:jc w:val="both"/>
        <w:rPr>
          <w:rFonts w:ascii="Pyidaungsu" w:hAnsi="Pyidaungsu" w:cs="Pyidaungsu"/>
          <w:cs/>
          <w:lang w:val="en-US"/>
        </w:rPr>
      </w:pPr>
      <w:r w:rsidRPr="00F42CBD">
        <w:rPr>
          <w:rFonts w:ascii="Pyidaungsu" w:hAnsi="Pyidaungsu" w:cs="Pyidaungsu"/>
          <w:cs/>
          <w:lang w:val="x-none"/>
        </w:rPr>
        <w:t xml:space="preserve">        ရွေးကောက်ပွဲဖြစ်စဉ်များတွင်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x-none"/>
        </w:rPr>
        <w:t xml:space="preserve">များပါဝင်နိုင်ရန် ကြိုးပမ်းအားထုတ်မှုများသည် </w:t>
      </w:r>
      <w:r w:rsidR="00BA29AF" w:rsidRPr="00BA29AF">
        <w:rPr>
          <w:rFonts w:ascii="Pyidaungsu" w:hAnsi="Pyidaungsu" w:cs="Pyidaungsu"/>
          <w:cs/>
          <w:lang w:val="x-none"/>
        </w:rPr>
        <w:t>နိုင်ငံရေးပါတီအများအပြား</w:t>
      </w:r>
      <w:r w:rsidR="00BA29AF">
        <w:rPr>
          <w:rFonts w:ascii="Pyidaungsu" w:hAnsi="Pyidaungsu" w:cs="Pyidaungsu" w:hint="cs"/>
          <w:cs/>
          <w:lang w:val="x-none"/>
        </w:rPr>
        <w:t xml:space="preserve"> အတွက် </w:t>
      </w:r>
      <w:r w:rsidRPr="00F42CBD">
        <w:rPr>
          <w:rFonts w:ascii="Pyidaungsu" w:hAnsi="Pyidaungsu" w:cs="Pyidaungsu"/>
          <w:cs/>
          <w:lang w:val="x-none"/>
        </w:rPr>
        <w:t xml:space="preserve">အပြောင်းအလဲ အသစ်တစ်ခု </w:t>
      </w:r>
      <w:r w:rsidRPr="00F42CBD">
        <w:rPr>
          <w:rFonts w:ascii="Pyidaungsu" w:hAnsi="Pyidaungsu" w:cs="Pyidaungsu"/>
          <w:cs/>
          <w:lang w:val="en-US"/>
        </w:rPr>
        <w:t>ဖြစ်</w:t>
      </w:r>
      <w:r w:rsidR="00BA29AF">
        <w:rPr>
          <w:rFonts w:ascii="Pyidaungsu" w:hAnsi="Pyidaungsu" w:cs="Pyidaungsu" w:hint="cs"/>
          <w:cs/>
          <w:lang w:val="en-US"/>
        </w:rPr>
        <w:t>ကောင်းဖြစ်</w:t>
      </w:r>
      <w:r w:rsidR="007B612F">
        <w:rPr>
          <w:rFonts w:ascii="Pyidaungsu" w:hAnsi="Pyidaungsu" w:cs="Myanmar Text"/>
          <w:cs/>
          <w:lang w:val="x-none"/>
        </w:rPr>
        <w:t>နိုင်</w:t>
      </w:r>
      <w:r w:rsidR="00BA29AF">
        <w:rPr>
          <w:rFonts w:ascii="Pyidaungsu" w:hAnsi="Pyidaungsu" w:cs="Myanmar Text" w:hint="cs"/>
          <w:cs/>
          <w:lang w:val="x-none"/>
        </w:rPr>
        <w:t>ခဲ့ပါ</w:t>
      </w:r>
      <w:r w:rsidRPr="00F42CBD">
        <w:rPr>
          <w:rFonts w:ascii="Pyidaungsu" w:hAnsi="Pyidaungsu" w:cs="Pyidaungsu"/>
          <w:cs/>
          <w:lang w:val="en-US"/>
        </w:rPr>
        <w:t xml:space="preserve">သည်။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ဦးရေ အရေအတွက် အတိအကျအား တိုင်းတာနိုင်ရန် ခက်ခဲသော်လည်း ဂျပန်နှင့် ဥရောပ သမဂ္ဂတို့၏ စာရင်းအင်းများအရ နိုင်ငံတစ်ခု၏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>အရေအတွက်</w:t>
      </w:r>
      <w:r w:rsidR="007B612F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သည် ယင်းနိုင်ငံအတွင်းရှိ စုစုပေါင်းလူဦးရေ၏ ၆</w:t>
      </w:r>
      <w:r w:rsidRPr="00F42CBD">
        <w:rPr>
          <w:rFonts w:ascii="Pyidaungsu" w:hAnsi="Pyidaungsu" w:cs="Pyidaungsu"/>
          <w:lang w:val="en-US"/>
        </w:rPr>
        <w:t xml:space="preserve">% </w:t>
      </w:r>
      <w:r w:rsidRPr="00F42CBD">
        <w:rPr>
          <w:rFonts w:ascii="Pyidaungsu" w:hAnsi="Pyidaungsu" w:cs="Pyidaungsu"/>
          <w:cs/>
          <w:lang w:val="en-US"/>
        </w:rPr>
        <w:t xml:space="preserve">မှ ၁၅ </w:t>
      </w:r>
      <w:r w:rsidRPr="00F42CBD">
        <w:rPr>
          <w:rFonts w:ascii="Pyidaungsu" w:hAnsi="Pyidaungsu" w:cs="Pyidaungsu"/>
          <w:lang w:val="en-US"/>
        </w:rPr>
        <w:t xml:space="preserve">% </w:t>
      </w:r>
      <w:r w:rsidRPr="00F42CBD">
        <w:rPr>
          <w:rFonts w:ascii="Pyidaungsu" w:hAnsi="Pyidaungsu" w:cs="Pyidaungsu"/>
          <w:cs/>
          <w:lang w:val="en-US"/>
        </w:rPr>
        <w:t xml:space="preserve">အတွင်းတွင်ရှိသည်ဟု ဆိုထားရာ ယင်းယူဆချက်အပေါ်အခြေခံ၍ မြန်မာနိုင်ငံတွင် ခန့်မှန်းခြေအရ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ဦးရေ ၃.၂သန်းခန့်ရှိသည်ဟု ယူဆနိုင်ပါသည်။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ပုဂ္ဂိုလ်များ၏ အခွင့်အရေးများအား ဥပဒေကြောင်းအရ၊ လုပ်ထုံးလုပ်နည်းများနှင့် လက်တွေ့ အကာအကွယ်ပေးခြင်းအားဖြင့် ၎င်းတို့၏ ပြည်သူ့ရေးရာနှင့် နိုင်ငံရေးတို့တွင် ပါဝင် လုပ်ဆောင်ချက်များအား မြှင့်တင်ပေးခြင်းသည် ၃.၂ သန်းခန့်သော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>မဲဆန္ဒရှင်</w:t>
      </w:r>
      <w:r w:rsidRPr="00F42CBD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တို့၏ မဲပေးရန်အတွက် အခွင့်အရေးမရရှိနိုင်သည့် အနေအထားအား ထိရောက်စွာ ပယ်ဖျက်စေကာ မြန်မာ့နိုင်ရေးတွင် တစ်ထောင့်တစ်နေရာမှ ပါဝင်နိုင်စေရန်အတွက် အခွင့်အလမ်းတစ်ရပ်ဖြစ်ပေသည်။ သို့သော် မြန်မာနိုင်ငံသည် ယင်းကဲ့သို့ နားလည်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သ</w:t>
      </w:r>
      <w:r w:rsidR="009B35F3">
        <w:rPr>
          <w:rFonts w:ascii="Pyidaungsu" w:hAnsi="Pyidaungsu" w:cs="Myanmar Text"/>
          <w:cs/>
          <w:lang w:val="x-none"/>
        </w:rPr>
        <w:t>ဘောပေါက်</w:t>
      </w:r>
      <w:r>
        <w:rPr>
          <w:rFonts w:ascii="Pyidaungsu" w:hAnsi="Pyidaungsu" w:cs="Pyidaungsu"/>
          <w:lang w:val="x-none"/>
        </w:rPr>
        <w:t xml:space="preserve"> </w:t>
      </w:r>
      <w:r w:rsidR="007B612F">
        <w:rPr>
          <w:rFonts w:ascii="Pyidaungsu" w:hAnsi="Pyidaungsu" w:cs="Myanmar Text"/>
          <w:cs/>
          <w:lang w:val="x-none"/>
        </w:rPr>
        <w:t>ပြီး</w:t>
      </w:r>
      <w:r w:rsidR="007B612F">
        <w:rPr>
          <w:rFonts w:ascii="Pyidaungsu" w:hAnsi="Pyidaungsu" w:cs="Myanmar Text"/>
          <w:lang w:val="x-none"/>
        </w:rPr>
        <w:t xml:space="preserve"> </w:t>
      </w:r>
      <w:r w:rsidR="007B612F">
        <w:rPr>
          <w:rFonts w:ascii="Pyidaungsu" w:hAnsi="Pyidaungsu" w:cs="Myanmar Text"/>
          <w:cs/>
          <w:lang w:val="x-none"/>
        </w:rPr>
        <w:t>အဆိုပါ</w:t>
      </w:r>
      <w:r w:rsidR="007B612F">
        <w:rPr>
          <w:rFonts w:ascii="Pyidaungsu" w:hAnsi="Pyidaungsu" w:cs="Myanmar Text"/>
          <w:lang w:val="x-none"/>
        </w:rPr>
        <w:t xml:space="preserve"> </w:t>
      </w:r>
      <w:r w:rsidR="007B612F">
        <w:rPr>
          <w:rFonts w:ascii="Pyidaungsu" w:hAnsi="Pyidaungsu" w:cs="Myanmar Text"/>
          <w:cs/>
          <w:lang w:val="x-none"/>
        </w:rPr>
        <w:t>အခွင့်အလမ်းကို</w:t>
      </w:r>
      <w:r w:rsidR="007B612F">
        <w:rPr>
          <w:rFonts w:ascii="Pyidaungsu" w:hAnsi="Pyidaungsu" w:cs="Myanmar Text"/>
          <w:lang w:val="x-none"/>
        </w:rPr>
        <w:t xml:space="preserve"> </w:t>
      </w:r>
      <w:r w:rsidR="007B612F">
        <w:rPr>
          <w:rFonts w:ascii="Pyidaungsu" w:hAnsi="Pyidaungsu" w:cs="Myanmar Text"/>
          <w:cs/>
          <w:lang w:val="x-none"/>
        </w:rPr>
        <w:t>အမိအရ</w:t>
      </w:r>
      <w:r w:rsidR="007B612F">
        <w:rPr>
          <w:rFonts w:ascii="Pyidaungsu" w:hAnsi="Pyidaungsu" w:cs="Myanmar Text"/>
          <w:lang w:val="x-none"/>
        </w:rPr>
        <w:t xml:space="preserve"> </w:t>
      </w:r>
      <w:r w:rsidR="007B612F">
        <w:rPr>
          <w:rFonts w:ascii="Pyidaungsu" w:hAnsi="Pyidaungsu" w:cs="Myanmar Text"/>
          <w:cs/>
          <w:lang w:val="x-none"/>
        </w:rPr>
        <w:t>ဆုပ်ကိုင်လုပ်ဆောင်နိုင်ခြင်း</w:t>
      </w:r>
      <w:r w:rsidRPr="00F42CBD">
        <w:rPr>
          <w:rFonts w:ascii="Pyidaungsu" w:hAnsi="Pyidaungsu" w:cs="Pyidaungsu"/>
          <w:cs/>
          <w:lang w:val="x-none"/>
        </w:rPr>
        <w:t>မ</w:t>
      </w:r>
      <w:r w:rsidRPr="00F42CBD">
        <w:rPr>
          <w:rFonts w:ascii="Pyidaungsu" w:hAnsi="Pyidaungsu" w:cs="Pyidaungsu"/>
          <w:cs/>
          <w:lang w:val="en-US"/>
        </w:rPr>
        <w:t>ရှိဘဲ</w:t>
      </w:r>
      <w:r w:rsidRPr="00F42CBD">
        <w:rPr>
          <w:rFonts w:ascii="Pyidaungsu" w:hAnsi="Pyidaungsu" w:cs="Pyidaungsu"/>
        </w:rPr>
        <w:t xml:space="preserve">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>များအား ပြည်သူ့</w:t>
      </w:r>
      <w:r w:rsidR="007B612F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ရေးရာနှင့် နိုင်ငံရေး ကဏ္ဍများတွင် ဖယ်ကြဉ်လျက်ရှိရာ   နိုင်ငံအတွင်းရှိ မတူကွဲပြားသော လူ့စွမ်း</w:t>
      </w:r>
      <w:r w:rsidR="007B612F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အားအရင်းအမြစ်များအား အပြည့်အဝ အသုံးချ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နိုင်ခြင်းမရှိပေ။</w:t>
      </w:r>
    </w:p>
    <w:p w14:paraId="667353F3" w14:textId="798682AF" w:rsidR="00D5331D" w:rsidRDefault="003E4F98" w:rsidP="00C35AD6">
      <w:pPr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x-none"/>
        </w:rPr>
        <w:t xml:space="preserve"> </w:t>
      </w:r>
      <w:r w:rsidR="00DC5028">
        <w:rPr>
          <w:rFonts w:ascii="Myanmar Text" w:hAnsi="Myanmar Text" w:cs="Myanmar Text"/>
          <w:lang w:val="x-none"/>
        </w:rPr>
        <w:tab/>
      </w:r>
    </w:p>
    <w:p w14:paraId="09A83140" w14:textId="60B3D732" w:rsidR="006419FB" w:rsidRDefault="006419FB" w:rsidP="00B563E7">
      <w:pPr>
        <w:pStyle w:val="Heading2"/>
        <w:jc w:val="both"/>
        <w:rPr>
          <w:b w:val="0"/>
          <w:bCs/>
          <w:lang w:val="x-none"/>
        </w:rPr>
      </w:pPr>
      <w:bookmarkStart w:id="11" w:name="_Toc60757099"/>
      <w:r w:rsidRPr="00B563E7">
        <w:rPr>
          <w:b w:val="0"/>
          <w:bCs/>
          <w:cs/>
        </w:rPr>
        <w:t>၂။</w:t>
      </w:r>
      <w:r w:rsidRPr="00B563E7">
        <w:rPr>
          <w:b w:val="0"/>
          <w:bCs/>
        </w:rPr>
        <w:t xml:space="preserve"> </w:t>
      </w:r>
      <w:r>
        <w:rPr>
          <w:b w:val="0"/>
          <w:bCs/>
          <w:cs/>
          <w:lang w:val="x-none"/>
        </w:rPr>
        <w:t>နိုင်ငံရေးနှင့်</w:t>
      </w:r>
      <w:r>
        <w:rPr>
          <w:b w:val="0"/>
          <w:bCs/>
          <w:lang w:val="x-none"/>
        </w:rPr>
        <w:t xml:space="preserve"> </w:t>
      </w:r>
      <w:r w:rsidRPr="00B563E7">
        <w:rPr>
          <w:b w:val="0"/>
          <w:bCs/>
          <w:cs/>
        </w:rPr>
        <w:t>ရွေးကောက်ပွ</w:t>
      </w:r>
      <w:r>
        <w:rPr>
          <w:b w:val="0"/>
          <w:bCs/>
          <w:cs/>
          <w:lang w:val="x-none"/>
        </w:rPr>
        <w:t>ဲများတွင်</w:t>
      </w:r>
      <w:r w:rsidRPr="00B563E7">
        <w:rPr>
          <w:b w:val="0"/>
          <w:bCs/>
          <w:lang w:val="x-none"/>
        </w:rPr>
        <w:t xml:space="preserve"> </w:t>
      </w:r>
      <w:r w:rsidRPr="00B563E7">
        <w:rPr>
          <w:b w:val="0"/>
          <w:bCs/>
          <w:cs/>
        </w:rPr>
        <w:t>လိင်စိတ်တိမ်းညွတ်မှု၊</w:t>
      </w:r>
      <w:r w:rsidRPr="00B563E7">
        <w:rPr>
          <w:b w:val="0"/>
          <w:bCs/>
        </w:rPr>
        <w:t xml:space="preserve"> </w:t>
      </w:r>
      <w:r w:rsidRPr="00B563E7">
        <w:rPr>
          <w:b w:val="0"/>
          <w:bCs/>
          <w:cs/>
        </w:rPr>
        <w:t>လိင်ဝိသေသခံယူမှု/ဖော်ပြမှု</w:t>
      </w:r>
      <w:r>
        <w:rPr>
          <w:b w:val="0"/>
          <w:bCs/>
        </w:rPr>
        <w:t xml:space="preserve"> </w:t>
      </w:r>
      <w:r w:rsidRPr="00B563E7">
        <w:rPr>
          <w:b w:val="0"/>
          <w:bCs/>
          <w:cs/>
        </w:rPr>
        <w:t>ကွဲပြားသူ</w:t>
      </w:r>
      <w:r w:rsidRPr="00B563E7">
        <w:rPr>
          <w:b w:val="0"/>
          <w:bCs/>
        </w:rPr>
        <w:t xml:space="preserve"> </w:t>
      </w:r>
      <w:r w:rsidRPr="00B563E7">
        <w:rPr>
          <w:lang w:val="en-US"/>
        </w:rPr>
        <w:t>LGBTI</w:t>
      </w:r>
      <w:r w:rsidRPr="00B563E7">
        <w:rPr>
          <w:b w:val="0"/>
          <w:bCs/>
          <w:lang w:val="en-US"/>
        </w:rPr>
        <w:t xml:space="preserve"> </w:t>
      </w:r>
      <w:r>
        <w:rPr>
          <w:b w:val="0"/>
          <w:bCs/>
          <w:cs/>
          <w:lang w:val="x-none"/>
        </w:rPr>
        <w:t>များပါဝင်နိုင်မှုဆိုင်ရာ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cs/>
          <w:lang w:val="x-none"/>
        </w:rPr>
        <w:t>ပြည်တွင်းနှင့်နိုင်ငံတကာဥပဒေမူဘောင်များ</w:t>
      </w:r>
      <w:bookmarkEnd w:id="11"/>
      <w:r>
        <w:rPr>
          <w:b w:val="0"/>
          <w:bCs/>
          <w:lang w:val="x-none"/>
        </w:rPr>
        <w:t xml:space="preserve"> </w:t>
      </w:r>
    </w:p>
    <w:p w14:paraId="6E538AE7" w14:textId="77777777" w:rsidR="00B449A1" w:rsidRPr="00B449A1" w:rsidRDefault="00B449A1" w:rsidP="00B449A1">
      <w:pPr>
        <w:rPr>
          <w:lang w:val="x-none"/>
        </w:rPr>
      </w:pPr>
    </w:p>
    <w:p w14:paraId="6B95524F" w14:textId="25CACDD4" w:rsidR="005D144D" w:rsidRPr="005D144D" w:rsidRDefault="005D144D" w:rsidP="005D144D">
      <w:pPr>
        <w:pStyle w:val="Heading3"/>
        <w:jc w:val="both"/>
        <w:rPr>
          <w:b w:val="0"/>
          <w:bCs/>
        </w:rPr>
      </w:pPr>
      <w:bookmarkStart w:id="12" w:name="_Toc60757100"/>
      <w:r w:rsidRPr="005D144D">
        <w:rPr>
          <w:b w:val="0"/>
          <w:bCs/>
          <w:cs/>
        </w:rPr>
        <w:t>၂.၁</w:t>
      </w:r>
      <w:r w:rsidRPr="005D144D">
        <w:rPr>
          <w:b w:val="0"/>
          <w:bCs/>
        </w:rPr>
        <w:t xml:space="preserve"> </w:t>
      </w:r>
      <w:r w:rsidRPr="005D144D">
        <w:rPr>
          <w:b w:val="0"/>
          <w:bCs/>
          <w:cs/>
        </w:rPr>
        <w:t>လိင်စိတ်တိမ်းညွတ်မှု၊</w:t>
      </w:r>
      <w:r w:rsidRPr="005D144D">
        <w:rPr>
          <w:b w:val="0"/>
          <w:bCs/>
        </w:rPr>
        <w:t xml:space="preserve"> </w:t>
      </w:r>
      <w:r w:rsidRPr="005D144D">
        <w:rPr>
          <w:b w:val="0"/>
          <w:bCs/>
          <w:cs/>
        </w:rPr>
        <w:t>လိင်ဝိသေသခံယူမှု/ဖော်ပြမှုကွဲပြားသူများ</w:t>
      </w:r>
      <w:r w:rsidR="00AA3786">
        <w:rPr>
          <w:b w:val="0"/>
          <w:bCs/>
          <w:cs/>
          <w:lang w:val="x-none"/>
        </w:rPr>
        <w:t>၏</w:t>
      </w:r>
      <w:r w:rsidR="00AA3786">
        <w:rPr>
          <w:b w:val="0"/>
          <w:bCs/>
          <w:lang w:val="x-none"/>
        </w:rPr>
        <w:t xml:space="preserve"> </w:t>
      </w:r>
      <w:r w:rsidR="00AA3786">
        <w:rPr>
          <w:b w:val="0"/>
          <w:bCs/>
          <w:cs/>
          <w:lang w:val="x-none"/>
        </w:rPr>
        <w:t>နိုင်ငံရေးတွင်ပါဝင်နိုင်မှု</w:t>
      </w:r>
      <w:r w:rsidR="00AA3786">
        <w:rPr>
          <w:b w:val="0"/>
          <w:bCs/>
          <w:lang w:val="x-none"/>
        </w:rPr>
        <w:t xml:space="preserve"> </w:t>
      </w:r>
      <w:r w:rsidRPr="005D144D">
        <w:rPr>
          <w:b w:val="0"/>
          <w:bCs/>
          <w:cs/>
        </w:rPr>
        <w:t>အ</w:t>
      </w:r>
      <w:r w:rsidR="00AA3786">
        <w:rPr>
          <w:b w:val="0"/>
          <w:bCs/>
          <w:cs/>
          <w:lang w:val="x-none"/>
        </w:rPr>
        <w:t>ပေါ်</w:t>
      </w:r>
      <w:r w:rsidRPr="005D144D">
        <w:rPr>
          <w:b w:val="0"/>
          <w:bCs/>
        </w:rPr>
        <w:t xml:space="preserve"> </w:t>
      </w:r>
      <w:r w:rsidRPr="005D144D">
        <w:rPr>
          <w:b w:val="0"/>
          <w:bCs/>
          <w:cs/>
        </w:rPr>
        <w:t>ဥပဒေ</w:t>
      </w:r>
      <w:r w:rsidR="00AA3786">
        <w:rPr>
          <w:b w:val="0"/>
          <w:bCs/>
          <w:cs/>
          <w:lang w:val="x-none"/>
        </w:rPr>
        <w:t>မူဘောင်</w:t>
      </w:r>
      <w:r w:rsidRPr="005D144D">
        <w:rPr>
          <w:b w:val="0"/>
          <w:bCs/>
          <w:cs/>
        </w:rPr>
        <w:t>အားဖြင့်</w:t>
      </w:r>
      <w:r w:rsidRPr="005D144D">
        <w:rPr>
          <w:b w:val="0"/>
          <w:bCs/>
        </w:rPr>
        <w:t xml:space="preserve"> </w:t>
      </w:r>
      <w:r w:rsidRPr="005D144D">
        <w:rPr>
          <w:b w:val="0"/>
          <w:bCs/>
          <w:cs/>
        </w:rPr>
        <w:t>ခွဲခြားဖိနှိပ်မှုများ</w:t>
      </w:r>
      <w:bookmarkEnd w:id="12"/>
      <w:r w:rsidRPr="005D144D">
        <w:rPr>
          <w:b w:val="0"/>
          <w:bCs/>
        </w:rPr>
        <w:t xml:space="preserve"> </w:t>
      </w:r>
    </w:p>
    <w:p w14:paraId="7F3784E7" w14:textId="77777777" w:rsidR="00916CAD" w:rsidRDefault="00916CAD" w:rsidP="00916CAD">
      <w:pPr>
        <w:jc w:val="both"/>
        <w:rPr>
          <w:rFonts w:ascii="Myanmar Text" w:hAnsi="Myanmar Text" w:cs="Myanmar Text"/>
          <w:color w:val="000000" w:themeColor="text1"/>
          <w:lang w:val="x-none"/>
        </w:rPr>
      </w:pPr>
    </w:p>
    <w:p w14:paraId="2068AE19" w14:textId="4B995340" w:rsidR="00916CAD" w:rsidRPr="00F42CBD" w:rsidRDefault="00916CAD" w:rsidP="00916CAD">
      <w:pPr>
        <w:ind w:firstLine="720"/>
        <w:jc w:val="both"/>
        <w:rPr>
          <w:rFonts w:ascii="Pyidaungsu" w:hAnsi="Pyidaungsu" w:cs="Pyidaungsu"/>
          <w:color w:val="000000" w:themeColor="text1"/>
          <w:lang w:val="x-none"/>
        </w:rPr>
      </w:pPr>
      <w:r w:rsidRPr="00F42CBD">
        <w:rPr>
          <w:rFonts w:ascii="Pyidaungsu" w:hAnsi="Pyidaungsu" w:cs="Pyidaungsu"/>
          <w:color w:val="000000" w:themeColor="text1"/>
          <w:cs/>
          <w:lang w:val="x-none"/>
        </w:rPr>
        <w:t>လိင်စိတ်ခံယူမှုကွဲပြားခြင်းသည်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ငယ်ရွယ်သူများစိတ်ကစားမှုဖြစ်သည်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ဟူ၍လည်းကောင်း၊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တိကျသောကုထုံးများဖြင့်ပဲ့ကိုင်ပြုပြင်လျှင်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နဂိုပကတိစိတ်သို့ပြန်လည်ရောက်ရှိနိုင်သည်</w:t>
      </w:r>
      <w:r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ဟူ၍</w:t>
      </w:r>
      <w:r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lastRenderedPageBreak/>
        <w:t>လည်းကောင်း၊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မှားယွင်းသောအယူအဆများလည်းရှိနေသည်။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ယင်းသို့သတ်မှတ်ယူဆချက်များ</w:t>
      </w:r>
      <w:r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ကြောင့်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လိင်စိတ်ခံယူမှုကွဲပြားသူများအား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ရှုတ်ချခြင်း၊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ကဲ့ရဲ့ပစ်တင်ခြင်းများဖြစ်ပေါ်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ပြီး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၎င်းမှသည်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အမုန်းတရားများကိုပြန့်ပွားလာစေကာ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ခွဲခြားဆက်ဆံခြင်းများ၊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အကြမ်းဖက်မှုများကို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ကျူးလွန်ရာ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အသက်သွင်းပေးနေသည်။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ယင်းသို့ခွဲခြားဆက်ဆံမှု၊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အကြမ်းဖက်မှုများကြောင့်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lang w:val="en-US"/>
        </w:rPr>
        <w:t xml:space="preserve">LGBTI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များသည်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နိုင်ငံ၏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အရေးပါသော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နိုင်ငံရေးနှင့်ပြည်သူ့ရေးရာအပါအဝင်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အမျိုးမျိုးသောကဏ္ဍများ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တွင်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ပါဝင်နိုင်ခြင်းမရှိဘဲ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ဖယ်ကြဥ်ခံကြရသည်။</w:t>
      </w:r>
      <w:r w:rsidR="00FA4102">
        <w:rPr>
          <w:rFonts w:ascii="Pyidaungsu" w:hAnsi="Pyidaungsu" w:cs="Myanmar Text"/>
          <w:color w:val="000000" w:themeColor="text1"/>
          <w:vertAlign w:val="superscript"/>
          <w:cs/>
          <w:lang w:val="x-none"/>
        </w:rPr>
        <w:t>၅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</w:p>
    <w:p w14:paraId="6AEBCB19" w14:textId="48BB53E1" w:rsidR="00916CAD" w:rsidRPr="00FA4102" w:rsidRDefault="00916CAD" w:rsidP="00FA4102">
      <w:pPr>
        <w:ind w:firstLine="720"/>
        <w:jc w:val="both"/>
        <w:rPr>
          <w:rFonts w:ascii="Pyidaungsu" w:hAnsi="Pyidaungsu" w:cs="Pyidaungsu"/>
          <w:color w:val="000000" w:themeColor="text1"/>
          <w:lang w:val="x-none"/>
        </w:rPr>
      </w:pPr>
      <w:r w:rsidRPr="00F42CBD">
        <w:rPr>
          <w:rFonts w:ascii="Pyidaungsu" w:hAnsi="Pyidaungsu" w:cs="Pyidaungsu"/>
          <w:cs/>
          <w:lang w:val="x-none"/>
        </w:rPr>
        <w:t>မြန်မာနိုင်ငံ၏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၂၀၀၈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ဖွဲ့စည်းပုံအခြေခံဥပဒေ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ပုဒ်မ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၃၄၈</w:t>
      </w:r>
      <w:r w:rsidR="00FA4102">
        <w:rPr>
          <w:rFonts w:ascii="Pyidaungsu" w:hAnsi="Pyidaungsu" w:cs="Myanmar Text"/>
          <w:vertAlign w:val="superscript"/>
          <w:cs/>
          <w:lang w:val="x-none"/>
        </w:rPr>
        <w:t>၆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တွင်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“နိုင်ငံတော်သည်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ပြည်ထောင်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စုသမ္မတမြန်မာနိုင်ငံတော်၏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မည်သည့်နိုင်ငံသားကိုမျှ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လူမျိုး၊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ဇာတိ၊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ကိုးကွယ်ရာဘာသာ၊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ရာထူးဌာ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နန္တရ၊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အဆင့်အတန်း၊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ယဥ်ကျေးမှု၊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လိင်၊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ဆင်းရဲချမ်းသာတို့ကိုအကြောင်းပြု၍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ခွဲခြားမှုမရှိစေရ”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ဟုသာပြဋ္ဌာန်းထားသည်ကို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တွေ့ရသည်။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="00FA4102">
        <w:rPr>
          <w:rFonts w:ascii="Pyidaungsu" w:hAnsi="Pyidaungsu" w:cs="Myanmar Text"/>
          <w:color w:val="000000" w:themeColor="text1"/>
          <w:cs/>
          <w:lang w:val="x-none"/>
        </w:rPr>
        <w:t>အဆိုပါတားမြစ်ချက်တွင်</w:t>
      </w:r>
      <w:r w:rsidR="00FA4102">
        <w:rPr>
          <w:rFonts w:ascii="Pyidaungsu" w:hAnsi="Pyidaungsu" w:cs="Myanmar Text"/>
          <w:color w:val="000000" w:themeColor="text1"/>
          <w:lang w:val="x-none"/>
        </w:rPr>
        <w:t xml:space="preserve"> </w:t>
      </w:r>
      <w:r w:rsidR="00FA4102">
        <w:rPr>
          <w:rFonts w:ascii="Pyidaungsu" w:hAnsi="Pyidaungsu" w:cs="Myanmar Text" w:hint="cs"/>
          <w:color w:val="000000" w:themeColor="text1"/>
          <w:cs/>
          <w:lang w:val="x-none"/>
        </w:rPr>
        <w:t>“</w:t>
      </w:r>
      <w:r w:rsidR="00FA4102">
        <w:rPr>
          <w:rFonts w:ascii="Pyidaungsu" w:hAnsi="Pyidaungsu" w:cs="Myanmar Text"/>
          <w:color w:val="000000" w:themeColor="text1"/>
          <w:cs/>
          <w:lang w:val="x-none"/>
        </w:rPr>
        <w:t>လိင်စိတ်ကွဲပြားမှု</w:t>
      </w:r>
      <w:r w:rsidR="00FA4102">
        <w:rPr>
          <w:rFonts w:ascii="Pyidaungsu" w:hAnsi="Pyidaungsu" w:cs="Myanmar Text" w:hint="cs"/>
          <w:color w:val="000000" w:themeColor="text1"/>
          <w:cs/>
          <w:lang w:val="x-none"/>
        </w:rPr>
        <w:t>”</w:t>
      </w:r>
      <w:r w:rsidR="00FA4102">
        <w:rPr>
          <w:rFonts w:ascii="Pyidaungsu" w:hAnsi="Pyidaungsu" w:cs="Myanmar Text"/>
          <w:color w:val="000000" w:themeColor="text1"/>
          <w:lang w:val="x-none"/>
        </w:rPr>
        <w:t xml:space="preserve"> </w:t>
      </w:r>
      <w:r w:rsidR="00FA4102">
        <w:rPr>
          <w:rFonts w:ascii="Pyidaungsu" w:hAnsi="Pyidaungsu" w:cs="Myanmar Text"/>
          <w:color w:val="000000" w:themeColor="text1"/>
          <w:cs/>
          <w:lang w:val="x-none"/>
        </w:rPr>
        <w:t>အပေါ်အ</w:t>
      </w:r>
      <w:r w:rsidR="00FA4102">
        <w:rPr>
          <w:rFonts w:ascii="Pyidaungsu" w:hAnsi="Pyidaungsu" w:cs="Myanmar Text"/>
          <w:color w:val="000000" w:themeColor="text1"/>
          <w:lang w:val="x-none"/>
        </w:rPr>
        <w:t xml:space="preserve"> </w:t>
      </w:r>
      <w:r w:rsidR="00FA4102">
        <w:rPr>
          <w:rFonts w:ascii="Pyidaungsu" w:hAnsi="Pyidaungsu" w:cs="Myanmar Text"/>
          <w:color w:val="000000" w:themeColor="text1"/>
          <w:cs/>
          <w:lang w:val="x-none"/>
        </w:rPr>
        <w:t>ခြေခံ၍ခွဲခြားဆက်ဆံမှုမပါဝင်နေပဲ၊</w:t>
      </w:r>
      <w:r w:rsidR="00FA4102">
        <w:rPr>
          <w:rFonts w:ascii="Pyidaungsu" w:hAnsi="Pyidaungsu" w:cs="Myanmar Text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တစ်နည်းအားဖြင့်သုံးသပ်လျှင်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="00FA4102">
        <w:rPr>
          <w:rFonts w:ascii="Pyidaungsu" w:hAnsi="Pyidaungsu" w:cs="Myanmar Text"/>
          <w:color w:val="000000" w:themeColor="text1"/>
          <w:cs/>
          <w:lang w:val="x-none"/>
        </w:rPr>
        <w:t>နိုင်ငံသားများကို</w:t>
      </w:r>
      <w:r w:rsidR="00FA4102">
        <w:rPr>
          <w:rFonts w:ascii="Pyidaungsu" w:hAnsi="Pyidaungsu" w:cs="Myanmar Text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“လိင်စိတ်ကွဲ</w:t>
      </w:r>
      <w:r w:rsidR="00FA4102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ပြားမှု”အပေါ်အခြေခံ</w:t>
      </w:r>
      <w:r w:rsidR="00FA4102">
        <w:rPr>
          <w:rFonts w:ascii="Pyidaungsu" w:hAnsi="Pyidaungsu" w:cs="Myanmar Text"/>
          <w:color w:val="000000" w:themeColor="text1"/>
          <w:cs/>
          <w:lang w:val="x-none"/>
        </w:rPr>
        <w:t>ပြီး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ခွဲခြားဆက်ဆံနိုင်သည်ဟု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olor w:val="000000" w:themeColor="text1"/>
          <w:cs/>
          <w:lang w:val="x-none"/>
        </w:rPr>
        <w:t>သွယ်ဝှိုက်စွာအဓိပ္ပါယ်သက်ရောက်နေပါသည်။</w:t>
      </w:r>
      <w:r w:rsidRPr="00F42CBD">
        <w:rPr>
          <w:rFonts w:ascii="Pyidaungsu" w:hAnsi="Pyidaungsu" w:cs="Pyidaungsu"/>
          <w:color w:val="000000" w:themeColor="text1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ဖွဲ့စည်းပုံအခြေခံဥပဒေပြင်ဆင်ရေးနှင့်စပ်လျဥ်းပြီး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ပြင်ဆင်ရမည့်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ပုဒ်မနှင့်အချက်ပေါင်း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၄၀၀၀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ကျော်တို့ကိုအစီရင်ခံထားသည့်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ဖွဲ့စည်းပုံအခြေခံဥပဒေ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ပြင်ဆင်ရေးကော်မတီ၏အစီရင်ခံစာကို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ပြည်ထောင်စုလွှတ်တော်မှ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၂၀၁၉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ခုနှစ်တွင်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အတည်ပြုခဲ့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သည်။</w:t>
      </w:r>
      <w:r w:rsidR="00FA4102">
        <w:rPr>
          <w:rFonts w:ascii="Pyidaungsu" w:hAnsi="Pyidaungsu" w:cs="Myanmar Text"/>
          <w:vertAlign w:val="superscript"/>
          <w:cs/>
          <w:lang w:val="x-none"/>
        </w:rPr>
        <w:t>၇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သို့သော်လည်း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၎င်းတွင်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ပုဒ်မ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၃၄၈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အတွင်း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“လိင်ဝိသေသ၊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လိင်စိတ်တိမ်းညွတ်မှု”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ထည့်သွင်းပြင်ဆင်ရန်အချက်မပါရှိခဲ့ပေ။</w:t>
      </w:r>
    </w:p>
    <w:p w14:paraId="72DB6C00" w14:textId="265B4A5A" w:rsidR="00916CAD" w:rsidRPr="00F42CBD" w:rsidRDefault="00916CAD" w:rsidP="00916CAD">
      <w:pPr>
        <w:ind w:firstLine="720"/>
        <w:jc w:val="both"/>
        <w:rPr>
          <w:rFonts w:ascii="Pyidaungsu" w:hAnsi="Pyidaungsu" w:cs="Pyidaungsu"/>
          <w:lang w:val="x-none"/>
        </w:rPr>
      </w:pPr>
      <w:r w:rsidRPr="00F42CBD">
        <w:rPr>
          <w:rFonts w:ascii="Pyidaungsu" w:hAnsi="Pyidaungsu" w:cs="Pyidaungsu"/>
          <w:cs/>
          <w:lang w:val="x-none"/>
        </w:rPr>
        <w:t>ထို့အပြင်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မြန်မာနိုင်ငံ၏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အချို့သော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ဥပဒေများသည်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ကိုလိုနီခေတ်အမွေများဖြစ်ပြီး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စိတ်တိမ်းညွတ်မှု၊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လိင်ဝိသေသခံယူမှု/ဖော်ပြမှုကွဲပြားသူ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x-none"/>
        </w:rPr>
        <w:t>များအား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ခွဲခြားဖိနှိပ်သည့်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ဥပဒေ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များဖြစ်နေပြန်သည်။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ယင်းဥပဒေများတွင်</w:t>
      </w:r>
      <w:r w:rsidRPr="00F42CBD">
        <w:rPr>
          <w:rFonts w:ascii="Pyidaungsu" w:hAnsi="Pyidaungsu" w:cs="Pyidaungsu"/>
          <w:lang w:val="x-none"/>
        </w:rPr>
        <w:t xml:space="preserve"> </w:t>
      </w:r>
      <w:bookmarkStart w:id="13" w:name="_Hlk60685126"/>
      <w:r w:rsidRPr="00F42CBD">
        <w:rPr>
          <w:rFonts w:ascii="Pyidaungsu" w:hAnsi="Pyidaungsu" w:cs="Pyidaungsu"/>
          <w:cs/>
          <w:lang w:val="x-none"/>
        </w:rPr>
        <w:t>လိင်တူချင်းချစ်ခင်နှစ်သက်ခြင်းကို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ရာဇဝတ်မှုအဖြစ်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သတ်မှတ်ထားသည့်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ရာဇသတ်ကြီးပုဒ်မ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၃၇၇</w:t>
      </w:r>
      <w:r w:rsidR="00FA4102">
        <w:rPr>
          <w:rFonts w:ascii="Pyidaungsu" w:hAnsi="Pyidaungsu" w:cs="Myanmar Text"/>
          <w:vertAlign w:val="superscript"/>
          <w:cs/>
          <w:lang w:val="x-none"/>
        </w:rPr>
        <w:t>၈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“မှောင်ရိပ်ခိုမှု”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ဟုလူသိများသည့်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ရဲအက်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၃၅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နှင့်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ရန်ကုန်ရဲအက်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၃၀</w:t>
      </w:r>
      <w:r w:rsidR="00FA4102">
        <w:rPr>
          <w:rFonts w:ascii="Pyidaungsu" w:hAnsi="Pyidaungsu" w:cs="Myanmar Text"/>
          <w:vertAlign w:val="superscript"/>
          <w:cs/>
          <w:lang w:val="x-none"/>
        </w:rPr>
        <w:t>၉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နှင့်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ပြည့်တန်ဆာနှိပ်ကွပ်ရေးအက်ဥပဒေ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ပုဒ်မ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၃(က)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နှင့်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(ခ)</w:t>
      </w:r>
      <w:r w:rsidR="00FA4102">
        <w:rPr>
          <w:rFonts w:ascii="Pyidaungsu" w:hAnsi="Pyidaungsu" w:cs="Myanmar Text"/>
          <w:vertAlign w:val="superscript"/>
          <w:cs/>
          <w:lang w:val="x-none"/>
        </w:rPr>
        <w:t>၁၀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စသည်တို့</w:t>
      </w:r>
      <w:r w:rsidR="00FA4102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အဓိက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ပါဝင်သည်။</w:t>
      </w:r>
      <w:r w:rsidRPr="00F42CBD">
        <w:rPr>
          <w:rFonts w:ascii="Pyidaungsu" w:hAnsi="Pyidaungsu" w:cs="Pyidaungsu"/>
          <w:lang w:val="x-none"/>
        </w:rPr>
        <w:t xml:space="preserve"> </w:t>
      </w:r>
    </w:p>
    <w:bookmarkEnd w:id="13"/>
    <w:p w14:paraId="2436C4BE" w14:textId="77777777" w:rsidR="00F965F9" w:rsidRDefault="00F965F9" w:rsidP="00AA3786">
      <w:pPr>
        <w:ind w:firstLine="720"/>
        <w:jc w:val="both"/>
        <w:rPr>
          <w:rFonts w:ascii="Myanmar Text" w:hAnsi="Myanmar Text" w:cs="Myanmar Text"/>
          <w:lang w:val="x-none"/>
        </w:rPr>
      </w:pPr>
    </w:p>
    <w:p w14:paraId="15E8AB81" w14:textId="15B31E4D" w:rsidR="005D144D" w:rsidRPr="005D144D" w:rsidRDefault="005D144D" w:rsidP="00AA3786">
      <w:pPr>
        <w:pStyle w:val="Heading3"/>
        <w:jc w:val="both"/>
        <w:rPr>
          <w:b w:val="0"/>
          <w:bCs/>
        </w:rPr>
      </w:pPr>
      <w:bookmarkStart w:id="14" w:name="_Toc60757101"/>
      <w:r w:rsidRPr="005D144D">
        <w:rPr>
          <w:b w:val="0"/>
          <w:bCs/>
          <w:cs/>
        </w:rPr>
        <w:t>၂.၂</w:t>
      </w:r>
      <w:r w:rsidRPr="005D144D">
        <w:rPr>
          <w:b w:val="0"/>
          <w:bCs/>
        </w:rPr>
        <w:t xml:space="preserve"> </w:t>
      </w:r>
      <w:r w:rsidRPr="005D144D">
        <w:rPr>
          <w:b w:val="0"/>
          <w:bCs/>
          <w:cs/>
        </w:rPr>
        <w:t>လိင်စိတ်တိမ်းညွတ်မှု၊</w:t>
      </w:r>
      <w:r w:rsidRPr="005D144D">
        <w:rPr>
          <w:b w:val="0"/>
          <w:bCs/>
        </w:rPr>
        <w:t xml:space="preserve"> </w:t>
      </w:r>
      <w:r w:rsidRPr="005D144D">
        <w:rPr>
          <w:b w:val="0"/>
          <w:bCs/>
          <w:cs/>
        </w:rPr>
        <w:t>လိင်ဝိသေသခံယူမှု/ဖော်ပြမှုကွဲပြားသူများ</w:t>
      </w:r>
      <w:r>
        <w:rPr>
          <w:b w:val="0"/>
          <w:bCs/>
          <w:cs/>
          <w:lang w:val="x-none"/>
        </w:rPr>
        <w:t>၏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cs/>
          <w:lang w:val="x-none"/>
        </w:rPr>
        <w:t>နိုင်ငံရေးတွင်ပါဝင်နိုင်မှု</w:t>
      </w:r>
      <w:r>
        <w:rPr>
          <w:b w:val="0"/>
          <w:bCs/>
          <w:lang w:val="x-none"/>
        </w:rPr>
        <w:t xml:space="preserve"> </w:t>
      </w:r>
      <w:r>
        <w:rPr>
          <w:b w:val="0"/>
          <w:bCs/>
          <w:cs/>
          <w:lang w:val="x-none"/>
        </w:rPr>
        <w:t>အ</w:t>
      </w:r>
      <w:r w:rsidR="00AA3786">
        <w:rPr>
          <w:b w:val="0"/>
          <w:bCs/>
          <w:cs/>
          <w:lang w:val="x-none"/>
        </w:rPr>
        <w:t>ပေါ်</w:t>
      </w:r>
      <w:r>
        <w:rPr>
          <w:b w:val="0"/>
          <w:bCs/>
          <w:lang w:val="x-none"/>
        </w:rPr>
        <w:t xml:space="preserve"> </w:t>
      </w:r>
      <w:r w:rsidR="00AA3786">
        <w:rPr>
          <w:b w:val="0"/>
          <w:bCs/>
          <w:cs/>
          <w:lang w:val="x-none"/>
        </w:rPr>
        <w:t>ဥပဒေမူဘောင်အားဖြင့်</w:t>
      </w:r>
      <w:r w:rsidR="00AA3786">
        <w:rPr>
          <w:b w:val="0"/>
          <w:bCs/>
          <w:lang w:val="x-none"/>
        </w:rPr>
        <w:t xml:space="preserve"> </w:t>
      </w:r>
      <w:r w:rsidR="00AA3786">
        <w:rPr>
          <w:b w:val="0"/>
          <w:bCs/>
          <w:cs/>
          <w:lang w:val="x-none"/>
        </w:rPr>
        <w:t>အကာအကွယ်ပေးထားမှုများ</w:t>
      </w:r>
      <w:bookmarkEnd w:id="14"/>
      <w:r w:rsidR="00AA3786">
        <w:rPr>
          <w:b w:val="0"/>
          <w:bCs/>
          <w:lang w:val="x-none"/>
        </w:rPr>
        <w:t xml:space="preserve"> </w:t>
      </w:r>
    </w:p>
    <w:p w14:paraId="238FBC3E" w14:textId="4C146345" w:rsidR="005D144D" w:rsidRDefault="000358D9" w:rsidP="005D144D">
      <w:pPr>
        <w:ind w:firstLine="720"/>
        <w:jc w:val="both"/>
        <w:rPr>
          <w:rFonts w:ascii="Pyidaungsu" w:hAnsi="Pyidaungsu" w:cs="Myanmar Text"/>
          <w:lang w:val="x-none"/>
        </w:rPr>
      </w:pPr>
      <w:r>
        <w:rPr>
          <w:rFonts w:ascii="Pyidaungsu" w:hAnsi="Pyidaungsu" w:cs="Myanmar Text"/>
          <w:cs/>
          <w:lang w:val="x-none"/>
        </w:rPr>
        <w:t>တစ်ဖက်တွင်မူ</w:t>
      </w:r>
      <w:r>
        <w:rPr>
          <w:rFonts w:ascii="Pyidaungsu" w:hAnsi="Pyidaungsu" w:cs="Myanmar Text"/>
          <w:lang w:val="x-none"/>
        </w:rPr>
        <w:t xml:space="preserve"> </w:t>
      </w:r>
      <w:r w:rsidR="00E26D09">
        <w:rPr>
          <w:rFonts w:ascii="Pyidaungsu" w:hAnsi="Pyidaungsu" w:cs="Myanmar Text"/>
          <w:cs/>
          <w:lang w:val="x-none"/>
        </w:rPr>
        <w:t>မြန်မာနိုင်ငံရှိ</w:t>
      </w:r>
      <w:r w:rsidR="00E26D09">
        <w:rPr>
          <w:rFonts w:ascii="Pyidaungsu" w:hAnsi="Pyidaungsu" w:cs="Myanmar Text"/>
          <w:lang w:val="x-none"/>
        </w:rPr>
        <w:t xml:space="preserve"> </w:t>
      </w:r>
      <w:r w:rsidR="00E26D09">
        <w:rPr>
          <w:rFonts w:ascii="Pyidaungsu" w:hAnsi="Pyidaungsu" w:cs="Myanmar Text"/>
          <w:cs/>
          <w:lang w:val="x-none"/>
        </w:rPr>
        <w:t>အချို့သော</w:t>
      </w:r>
      <w:r w:rsidR="00E26D09">
        <w:rPr>
          <w:rFonts w:ascii="Pyidaungsu" w:hAnsi="Pyidaungsu" w:cs="Myanmar Text"/>
          <w:lang w:val="x-none"/>
        </w:rPr>
        <w:t xml:space="preserve"> </w:t>
      </w:r>
      <w:r w:rsidR="00FA4102">
        <w:rPr>
          <w:rFonts w:ascii="Pyidaungsu" w:hAnsi="Pyidaungsu" w:cs="Myanmar Text"/>
          <w:cs/>
          <w:lang w:val="x-none"/>
        </w:rPr>
        <w:t>တည်ဆဲ</w:t>
      </w:r>
      <w:r w:rsidR="00FA4102">
        <w:rPr>
          <w:rFonts w:ascii="Pyidaungsu" w:hAnsi="Pyidaungsu" w:cs="Myanmar Text"/>
          <w:lang w:val="x-none"/>
        </w:rPr>
        <w:t xml:space="preserve"> </w:t>
      </w:r>
      <w:r w:rsidR="00796300">
        <w:rPr>
          <w:rFonts w:ascii="Pyidaungsu" w:hAnsi="Pyidaungsu" w:cs="Myanmar Text"/>
          <w:cs/>
          <w:lang w:val="x-none"/>
        </w:rPr>
        <w:t>ပြည်တွင်း</w:t>
      </w:r>
      <w:r w:rsidR="00E26D09">
        <w:rPr>
          <w:rFonts w:ascii="Pyidaungsu" w:hAnsi="Pyidaungsu" w:cs="Myanmar Text"/>
          <w:cs/>
          <w:lang w:val="x-none"/>
        </w:rPr>
        <w:t>ဥပဒေမူဘောင်များသည်လည်း</w:t>
      </w:r>
      <w:r w:rsidR="00E26D09">
        <w:rPr>
          <w:rFonts w:ascii="Pyidaungsu" w:hAnsi="Pyidaungsu" w:cs="Myanmar Text"/>
          <w:lang w:val="x-none"/>
        </w:rPr>
        <w:t xml:space="preserve"> </w:t>
      </w:r>
      <w:r w:rsidR="00E26D09">
        <w:rPr>
          <w:rFonts w:ascii="Pyidaungsu" w:hAnsi="Pyidaungsu" w:cs="Myanmar Text"/>
          <w:lang w:val="en-US"/>
        </w:rPr>
        <w:t xml:space="preserve">LGBTI </w:t>
      </w:r>
      <w:r w:rsidR="00E26D09">
        <w:rPr>
          <w:rFonts w:ascii="Pyidaungsu" w:hAnsi="Pyidaungsu" w:cs="Myanmar Text"/>
          <w:cs/>
          <w:lang w:val="x-none"/>
        </w:rPr>
        <w:t>များ၏</w:t>
      </w:r>
      <w:r w:rsidR="00E26D09">
        <w:rPr>
          <w:rFonts w:ascii="Pyidaungsu" w:hAnsi="Pyidaungsu" w:cs="Myanmar Text"/>
          <w:lang w:val="x-none"/>
        </w:rPr>
        <w:t xml:space="preserve"> </w:t>
      </w:r>
      <w:r w:rsidR="00E26D09">
        <w:rPr>
          <w:rFonts w:ascii="Pyidaungsu" w:hAnsi="Pyidaungsu" w:cs="Myanmar Text"/>
          <w:cs/>
          <w:lang w:val="x-none"/>
        </w:rPr>
        <w:t>နိုင်ငံရေးတွင်ပါဝင်နိုင်မှု</w:t>
      </w:r>
      <w:r w:rsidR="004D4FCD">
        <w:rPr>
          <w:rFonts w:ascii="Pyidaungsu" w:hAnsi="Pyidaungsu" w:cs="Myanmar Text"/>
          <w:cs/>
          <w:lang w:val="x-none"/>
        </w:rPr>
        <w:t>အခွင့်အရေး</w:t>
      </w:r>
      <w:r w:rsidR="00E26D09">
        <w:rPr>
          <w:rFonts w:ascii="Pyidaungsu" w:hAnsi="Pyidaungsu" w:cs="Myanmar Text"/>
          <w:cs/>
          <w:lang w:val="x-none"/>
        </w:rPr>
        <w:t>နှင့်</w:t>
      </w:r>
      <w:r w:rsidR="00E26D09">
        <w:rPr>
          <w:rFonts w:ascii="Pyidaungsu" w:hAnsi="Pyidaungsu" w:cs="Myanmar Text"/>
          <w:lang w:val="x-none"/>
        </w:rPr>
        <w:t xml:space="preserve"> </w:t>
      </w:r>
      <w:r w:rsidR="00E26D09">
        <w:rPr>
          <w:rFonts w:ascii="Pyidaungsu" w:hAnsi="Pyidaungsu" w:cs="Myanmar Text"/>
          <w:cs/>
          <w:lang w:val="x-none"/>
        </w:rPr>
        <w:t>တိုက်ရိုက်ဆက်နွှယ်မှုရှ</w:t>
      </w:r>
      <w:r w:rsidR="004D4FCD">
        <w:rPr>
          <w:rFonts w:ascii="Pyidaungsu" w:hAnsi="Pyidaungsu" w:cs="Myanmar Text"/>
          <w:cs/>
          <w:lang w:val="x-none"/>
        </w:rPr>
        <w:t>ိနေပြီး</w:t>
      </w:r>
      <w:r w:rsidR="004D4FCD">
        <w:rPr>
          <w:rFonts w:ascii="Pyidaungsu" w:hAnsi="Pyidaungsu" w:cs="Myanmar Text"/>
          <w:lang w:val="x-none"/>
        </w:rPr>
        <w:t xml:space="preserve"> </w:t>
      </w:r>
      <w:r w:rsidR="004D4FCD">
        <w:rPr>
          <w:rFonts w:ascii="Pyidaungsu" w:hAnsi="Pyidaungsu" w:cs="Myanmar Text"/>
          <w:cs/>
          <w:lang w:val="x-none"/>
        </w:rPr>
        <w:t>အကာအကွယ်</w:t>
      </w:r>
      <w:r w:rsidR="00FA4102">
        <w:rPr>
          <w:rFonts w:ascii="Pyidaungsu" w:hAnsi="Pyidaungsu" w:cs="Myanmar Text"/>
          <w:lang w:val="x-none"/>
        </w:rPr>
        <w:t xml:space="preserve"> </w:t>
      </w:r>
      <w:r w:rsidR="004D4FCD">
        <w:rPr>
          <w:rFonts w:ascii="Pyidaungsu" w:hAnsi="Pyidaungsu" w:cs="Myanmar Text"/>
          <w:cs/>
          <w:lang w:val="x-none"/>
        </w:rPr>
        <w:t>ပေး</w:t>
      </w:r>
      <w:r>
        <w:rPr>
          <w:rFonts w:ascii="Pyidaungsu" w:hAnsi="Pyidaungsu" w:cs="Myanmar Text"/>
          <w:lang w:val="x-none"/>
        </w:rPr>
        <w:t xml:space="preserve"> </w:t>
      </w:r>
      <w:r w:rsidR="004D4FCD">
        <w:rPr>
          <w:rFonts w:ascii="Pyidaungsu" w:hAnsi="Pyidaungsu" w:cs="Myanmar Text"/>
          <w:cs/>
          <w:lang w:val="x-none"/>
        </w:rPr>
        <w:t>ထားသည်ကိုတွေ့</w:t>
      </w:r>
      <w:r w:rsidR="004D4FCD">
        <w:rPr>
          <w:rFonts w:ascii="Pyidaungsu" w:hAnsi="Pyidaungsu" w:cs="Myanmar Text"/>
          <w:lang w:val="x-none"/>
        </w:rPr>
        <w:t xml:space="preserve"> </w:t>
      </w:r>
      <w:r w:rsidR="004D4FCD">
        <w:rPr>
          <w:rFonts w:ascii="Pyidaungsu" w:hAnsi="Pyidaungsu" w:cs="Myanmar Text"/>
          <w:cs/>
          <w:lang w:val="x-none"/>
        </w:rPr>
        <w:t>ရသည်။</w:t>
      </w:r>
      <w:r w:rsidR="004D4FCD">
        <w:rPr>
          <w:rFonts w:ascii="Pyidaungsu" w:hAnsi="Pyidaungsu" w:cs="Myanmar Text"/>
          <w:lang w:val="x-none"/>
        </w:rPr>
        <w:t xml:space="preserve"> </w:t>
      </w:r>
    </w:p>
    <w:p w14:paraId="76BFA400" w14:textId="0123C37B" w:rsidR="00E26D09" w:rsidRPr="00AA3786" w:rsidRDefault="00E26D09" w:rsidP="00AA3786">
      <w:pPr>
        <w:pStyle w:val="Heading4"/>
        <w:jc w:val="both"/>
        <w:rPr>
          <w:b w:val="0"/>
          <w:bCs/>
          <w:i/>
          <w:iCs w:val="0"/>
          <w:lang w:val="x-none"/>
        </w:rPr>
      </w:pPr>
      <w:r w:rsidRPr="00AA3786">
        <w:rPr>
          <w:rFonts w:cs="Myanmar Text"/>
          <w:b w:val="0"/>
          <w:bCs/>
          <w:i/>
          <w:iCs w:val="0"/>
          <w:cs/>
          <w:lang w:val="x-none"/>
        </w:rPr>
        <w:t>(က)</w:t>
      </w:r>
      <w:r w:rsidRPr="00AA3786">
        <w:rPr>
          <w:rFonts w:cs="Myanmar Text"/>
          <w:b w:val="0"/>
          <w:bCs/>
          <w:i/>
          <w:iCs w:val="0"/>
          <w:lang w:val="x-none"/>
        </w:rPr>
        <w:t xml:space="preserve"> </w:t>
      </w:r>
      <w:r w:rsidRPr="00AA3786">
        <w:rPr>
          <w:b w:val="0"/>
          <w:bCs/>
          <w:i/>
          <w:iCs w:val="0"/>
          <w:cs/>
        </w:rPr>
        <w:t>ပြည်ထောင်စုရွေးကောက်ပွဲကော်မရှင် ကျားမတန်းတူညီမျှရေးနှင့် အမျိုးသမီးများ ကဏ္ဍ</w:t>
      </w:r>
      <w:r w:rsidRPr="00AA3786">
        <w:rPr>
          <w:b w:val="0"/>
          <w:bCs/>
          <w:i/>
          <w:iCs w:val="0"/>
        </w:rPr>
        <w:t xml:space="preserve"> </w:t>
      </w:r>
      <w:r w:rsidRPr="00AA3786">
        <w:rPr>
          <w:b w:val="0"/>
          <w:bCs/>
          <w:i/>
          <w:iCs w:val="0"/>
          <w:cs/>
        </w:rPr>
        <w:t xml:space="preserve">မြှင့်တင်ရေးဆိုင်ရာမူဝါဒ </w:t>
      </w:r>
      <w:r w:rsidRPr="00AA3786">
        <w:rPr>
          <w:rFonts w:cs="Myanmar Text"/>
          <w:b w:val="0"/>
          <w:bCs/>
          <w:i/>
          <w:iCs w:val="0"/>
          <w:cs/>
          <w:lang w:val="x-none"/>
        </w:rPr>
        <w:t>(</w:t>
      </w:r>
      <w:r w:rsidRPr="00AA3786">
        <w:rPr>
          <w:b w:val="0"/>
          <w:bCs/>
          <w:i/>
          <w:iCs w:val="0"/>
          <w:cs/>
        </w:rPr>
        <w:t>၂၀၁၉-၂၀၂၂</w:t>
      </w:r>
      <w:r w:rsidRPr="00AA3786">
        <w:rPr>
          <w:rFonts w:cs="Myanmar Text"/>
          <w:b w:val="0"/>
          <w:bCs/>
          <w:i/>
          <w:iCs w:val="0"/>
          <w:cs/>
          <w:lang w:val="x-none"/>
        </w:rPr>
        <w:t>)</w:t>
      </w:r>
      <w:r w:rsidRPr="00AA3786">
        <w:rPr>
          <w:rFonts w:cs="Myanmar Text"/>
          <w:b w:val="0"/>
          <w:bCs/>
          <w:i/>
          <w:iCs w:val="0"/>
          <w:lang w:val="x-none"/>
        </w:rPr>
        <w:t xml:space="preserve"> </w:t>
      </w:r>
    </w:p>
    <w:p w14:paraId="093F9294" w14:textId="0AA0D7C6" w:rsidR="00796300" w:rsidRPr="00E170AB" w:rsidRDefault="00B563E7" w:rsidP="00B563E7">
      <w:pPr>
        <w:jc w:val="both"/>
        <w:rPr>
          <w:rFonts w:ascii="Pyidaungsu" w:hAnsi="Pyidaungsu" w:cs="Pyidaungsu"/>
        </w:rPr>
      </w:pPr>
      <w:r w:rsidRPr="00066CCA">
        <w:rPr>
          <w:rFonts w:ascii="Pyidaungsu" w:hAnsi="Pyidaungsu" w:cs="Pyidaungsu"/>
          <w:cs/>
        </w:rPr>
        <w:t xml:space="preserve"> </w:t>
      </w:r>
      <w:r w:rsidR="003F37FB">
        <w:rPr>
          <w:rFonts w:ascii="Pyidaungsu" w:hAnsi="Pyidaungsu" w:cs="Pyidaungsu"/>
        </w:rPr>
        <w:tab/>
      </w:r>
      <w:r w:rsidRPr="00066CCA">
        <w:rPr>
          <w:rFonts w:ascii="Pyidaungsu" w:hAnsi="Pyidaungsu" w:cs="Pyidaungsu"/>
          <w:cs/>
        </w:rPr>
        <w:t xml:space="preserve">  “ပြည်ထောင်စုရွေးကောက်ပွဲကော်မရှင် ကျားမတန်းတူညီမျှရေးနှင့် အမျိုးသမီးများ ကဏ္ဍ</w:t>
      </w:r>
      <w:r w:rsidR="003F37FB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မြှင့်တင်ရေးဆိုင်ရာမူဝါဒ ၂၀၁၉-၂၀၂၂</w:t>
      </w:r>
      <w:r w:rsidR="0002192E">
        <w:rPr>
          <w:rFonts w:ascii="Pyidaungsu" w:hAnsi="Pyidaungsu" w:cs="Myanmar Text"/>
          <w:vertAlign w:val="superscript"/>
          <w:cs/>
          <w:lang w:val="x-none"/>
        </w:rPr>
        <w:t>၁</w:t>
      </w:r>
      <w:r w:rsidR="00FA4102">
        <w:rPr>
          <w:rFonts w:ascii="Pyidaungsu" w:hAnsi="Pyidaungsu" w:cs="Myanmar Text"/>
          <w:vertAlign w:val="superscript"/>
          <w:cs/>
          <w:lang w:val="x-none"/>
        </w:rPr>
        <w:t>၁</w:t>
      </w:r>
      <w:r w:rsidRPr="00066CCA">
        <w:rPr>
          <w:rFonts w:ascii="Pyidaungsu" w:hAnsi="Pyidaungsu" w:cs="Pyidaungsu"/>
          <w:cs/>
          <w:lang w:val="x-none"/>
        </w:rPr>
        <w:t xml:space="preserve"> </w:t>
      </w:r>
      <w:r w:rsidRPr="00066CCA">
        <w:rPr>
          <w:rFonts w:ascii="Pyidaungsu" w:hAnsi="Pyidaungsu" w:cs="Pyidaungsu"/>
          <w:cs/>
        </w:rPr>
        <w:t>တွင် လိင်ခံယူမှုကွဲပြားသူများ ရွေးကောက်ပွဲဖြစ်စဉ်များ</w:t>
      </w:r>
      <w:r w:rsidR="0002192E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 xml:space="preserve">တွင် ခွဲခြားဆက်ဆံရခြင်းမရှိဘဲ တန်းတူအကျုံးဝင်ပါဝင်နိုင်မှုရှိစေရန်လည်းဖော်ပြထားသည်။ </w:t>
      </w:r>
      <w:r w:rsidRPr="00066CCA">
        <w:rPr>
          <w:rFonts w:ascii="Pyidaungsu" w:hAnsi="Pyidaungsu" w:cs="Pyidaungsu"/>
          <w:cs/>
        </w:rPr>
        <w:lastRenderedPageBreak/>
        <w:t>အဆိုပါမူဝါဒ၏ ရည်မှန်းချက်ပန်းတိုင်တွင် “ရွေးကောက်ပွဲလုပ်ငန်းစဉ်များတွင် ကဏ္ဍပေါင်းစုံမှပါ</w:t>
      </w:r>
      <w:r w:rsidR="0002192E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ဝင်ကြသော အမျိုးသားများ၊ အမျိုးသမီးများနှင့် လိင်ဝိသေသကွဲပြားသူများအကြား တန်းတူညီမျှမှု ရရှိစေရန် လူ့စွမ်းအား၊ ဘဏ္ဍာရေးနှင့် အခြားအရင်းအမြစ်များကို အသုံးပြု၍ ကော်မရှင်က</w:t>
      </w:r>
      <w:r w:rsidR="0002192E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ဆောင်</w:t>
      </w:r>
      <w:r w:rsidR="0002192E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ရွက်ခြင်း”ဟူ၍ဖော်ပြထားသည်။ ကော်မရှင် မှထုတ်ပြန်သော အဆိုပါမူဝါဒ</w:t>
      </w:r>
      <w:r w:rsidRPr="00066CCA">
        <w:rPr>
          <w:rFonts w:ascii="Pyidaungsu" w:hAnsi="Pyidaungsu" w:cs="Pyidaungsu"/>
          <w:noProof/>
          <w:cs/>
        </w:rPr>
        <w:t xml:space="preserve">၏ </w:t>
      </w:r>
      <w:r w:rsidRPr="00066CCA">
        <w:rPr>
          <w:rFonts w:ascii="Pyidaungsu" w:hAnsi="Pyidaungsu" w:cs="Pyidaungsu"/>
          <w:cs/>
        </w:rPr>
        <w:t>ရည်ရွယ်ချက် ၁ တွင် ပြည်ထောင်စု ရွေးကောက်ပွဲကော်မရှင်နှင့်ကော်မရှင်ခွဲများ၏ နေရာအဆင့် အားလုံး၌ အမျိုးသား</w:t>
      </w:r>
      <w:r w:rsidR="003F37FB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များ၊ အမျိုးသမီးများနှင့် လိင်ဝိသေသကွဲပြားသူများအား အခွင့်အရေးညီမျှစွာရရှိစေမည့် ကျား/မ တန်းတူညီမျှမှု ရရှိရေးကို ဖော်ဆောင်ပေးသော အဖွဲ့အစည်းတစ်ရပ်အဖြစ်ထူထောင်ရန်</w:t>
      </w:r>
      <w:r>
        <w:rPr>
          <w:rFonts w:ascii="Pyidaungsu" w:hAnsi="Pyidaungsu" w:cs="Pyidaungsu" w:hint="cs"/>
          <w:cs/>
        </w:rPr>
        <w:t>၊</w:t>
      </w:r>
      <w:r w:rsidRPr="00066CCA">
        <w:rPr>
          <w:rFonts w:ascii="Pyidaungsu" w:hAnsi="Pyidaungsu" w:cs="Pyidaungsu"/>
          <w:cs/>
        </w:rPr>
        <w:t xml:space="preserve"> အမျိုး</w:t>
      </w:r>
      <w:r w:rsidR="003F37FB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သားများ၊ အမျိုးသမီးများနှင့် လိင်ဝိသေသကွဲပြားသူများအား တန်းတူဆက်ဆံကာ အလုပ်အကိုင် အခွင့်အလမ်းများ၊ အရင်းအမြစ်များ၊ သတင်းအချက်အလက်များကို တန်းတူညီမျှရရှိစေသော အဖွဲ့အစည်းတစ်ရပ်အဖြစ် ပြည်ထောင်စု ရွေးကောက်ပွဲကော်မရှင်ကို ထူထောင်ရန်” ဟု လည်း</w:t>
      </w:r>
      <w:r w:rsidR="003F37FB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ကောင်း ရည်ရွယ်ချက် ၃ တွင် အမျိုးသား၊အမျိုးသမီးများ နှင့် လိင်ဝိသေသကွဲပြားသူများအနေဖြင့် မဲဆန္ဒရှင်များ ၊ ကိုယ်စားလှယ်လောင်းများနှင့် ရွေးကောက်ခံ ပုဂ္ဂိုလ်များအဖြစ် အပြည့်အဝ ပါဝင်နိုင်</w:t>
      </w:r>
      <w:r w:rsidR="003F37FB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စေရေးအတွက် ကျား/မ တန်းတူ ညီမျှရေးကို ရွေးကောက်ပွဲလုပ်ငန်းစဉ်များတွင် ထည့်သွ</w:t>
      </w:r>
      <w:r w:rsidR="003F37FB">
        <w:rPr>
          <w:rFonts w:ascii="Pyidaungsu" w:hAnsi="Pyidaungsu" w:cs="Myanmar Text"/>
          <w:cs/>
          <w:lang w:val="x-none"/>
        </w:rPr>
        <w:t>င်း</w:t>
      </w:r>
      <w:r w:rsidR="003F37FB">
        <w:rPr>
          <w:rFonts w:ascii="Pyidaungsu" w:hAnsi="Pyidaungsu" w:cs="Myanmar Text"/>
          <w:lang w:val="x-none"/>
        </w:rPr>
        <w:t xml:space="preserve"> </w:t>
      </w:r>
      <w:r w:rsidRPr="00066CCA">
        <w:rPr>
          <w:rFonts w:ascii="Pyidaungsu" w:hAnsi="Pyidaungsu" w:cs="Pyidaungsu"/>
          <w:cs/>
          <w:lang w:val="x-none"/>
        </w:rPr>
        <w:t>ဆ</w:t>
      </w:r>
      <w:r w:rsidRPr="00066CCA">
        <w:rPr>
          <w:rFonts w:ascii="Pyidaungsu" w:hAnsi="Pyidaungsu" w:cs="Pyidaungsu"/>
          <w:cs/>
        </w:rPr>
        <w:t xml:space="preserve">ောင်ရွက်ရန်”ဟု ဖော်ပြထားပါသည်။ </w:t>
      </w:r>
    </w:p>
    <w:p w14:paraId="1D384965" w14:textId="161D3003" w:rsidR="00796300" w:rsidRPr="00AA3786" w:rsidRDefault="00796300" w:rsidP="00AA3786">
      <w:pPr>
        <w:pStyle w:val="Heading4"/>
        <w:rPr>
          <w:b w:val="0"/>
          <w:bCs/>
          <w:i/>
          <w:iCs w:val="0"/>
        </w:rPr>
      </w:pPr>
      <w:r w:rsidRPr="00AA3786">
        <w:rPr>
          <w:b w:val="0"/>
          <w:bCs/>
          <w:i/>
          <w:iCs w:val="0"/>
          <w:cs/>
        </w:rPr>
        <w:t>(ခ)</w:t>
      </w:r>
      <w:r w:rsidRPr="00AA3786">
        <w:rPr>
          <w:b w:val="0"/>
          <w:bCs/>
          <w:i/>
          <w:iCs w:val="0"/>
        </w:rPr>
        <w:t xml:space="preserve"> </w:t>
      </w:r>
      <w:r w:rsidRPr="00AA3786">
        <w:rPr>
          <w:b w:val="0"/>
          <w:bCs/>
          <w:i/>
          <w:iCs w:val="0"/>
          <w:cs/>
        </w:rPr>
        <w:t>လူငယ်ရေးရာမူဝါဒ</w:t>
      </w:r>
    </w:p>
    <w:p w14:paraId="7F9041AE" w14:textId="45B28187" w:rsidR="00DB020A" w:rsidRDefault="00796300" w:rsidP="00B563E7">
      <w:pPr>
        <w:jc w:val="both"/>
        <w:rPr>
          <w:rFonts w:ascii="Pyidaungsu" w:hAnsi="Pyidaungsu" w:cs="Myanmar Text"/>
          <w:lang w:val="x-none"/>
        </w:rPr>
      </w:pPr>
      <w:r>
        <w:rPr>
          <w:rFonts w:ascii="Pyidaungsu" w:hAnsi="Pyidaungsu" w:cs="Myanmar Text"/>
          <w:lang w:val="x-none"/>
        </w:rPr>
        <w:tab/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မြန်မာနိုင်ငံလူငယ်ရေးရာမူဝါဒ</w:t>
      </w:r>
      <w:r w:rsidR="0002192E">
        <w:rPr>
          <w:rFonts w:ascii="Myanmar Text" w:hAnsi="Myanmar Text" w:cs="Myanmar Text"/>
          <w:color w:val="000000" w:themeColor="text1"/>
          <w:vertAlign w:val="superscript"/>
          <w:cs/>
          <w:lang w:val="x-none"/>
        </w:rPr>
        <w:t>၁</w:t>
      </w:r>
      <w:r w:rsidR="00FA4102">
        <w:rPr>
          <w:rFonts w:ascii="Myanmar Text" w:hAnsi="Myanmar Text" w:cs="Myanmar Text"/>
          <w:color w:val="000000" w:themeColor="text1"/>
          <w:vertAlign w:val="superscript"/>
          <w:cs/>
          <w:lang w:val="x-none"/>
        </w:rPr>
        <w:t>၂</w:t>
      </w:r>
      <w:r w:rsidR="0002192E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ကို</w:t>
      </w:r>
      <w:r w:rsidR="001344AD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၂၀၁၈</w:t>
      </w:r>
      <w:r w:rsidR="001344AD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ခုနှစ်တွင်</w:t>
      </w:r>
      <w:r w:rsidR="001344AD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နိုင်ငံတော်အတိုင်ပင်ခံမှအတည်ပြု</w:t>
      </w:r>
      <w:r w:rsidR="0002192E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ပေးခဲ့</w:t>
      </w:r>
      <w:r w:rsidR="001344AD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ပြီးနောက်</w:t>
      </w:r>
      <w:r w:rsidR="001344AD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၂၀၁၈</w:t>
      </w:r>
      <w:r w:rsidR="001344AD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ခုနှစ်၊</w:t>
      </w:r>
      <w:r w:rsidR="001344AD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ဇန်နဝါရီလတွင်</w:t>
      </w:r>
      <w:r w:rsidR="001344AD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1344AD">
        <w:rPr>
          <w:rFonts w:ascii="Myanmar Text" w:hAnsi="Myanmar Text" w:cs="Myanmar Text"/>
          <w:color w:val="000000" w:themeColor="text1"/>
          <w:cs/>
          <w:lang w:val="x-none"/>
        </w:rPr>
        <w:t>နိုင်ငံတော်အဆင့်တရားဝင်မိတ်ဆက်ဖြန့်ချိခဲ့သည်။</w:t>
      </w:r>
      <w:r w:rsidR="001344AD">
        <w:rPr>
          <w:rFonts w:ascii="Myanmar Text" w:hAnsi="Myanmar Text" w:cs="Myanmar Text"/>
          <w:color w:val="000000" w:themeColor="text1"/>
          <w:lang w:val="x-none"/>
        </w:rPr>
        <w:t xml:space="preserve"> </w:t>
      </w:r>
      <w:r w:rsidR="00FE3D1C">
        <w:rPr>
          <w:rFonts w:ascii="Pyidaungsu" w:hAnsi="Pyidaungsu" w:cs="Myanmar Text"/>
          <w:cs/>
          <w:lang w:val="x-none"/>
        </w:rPr>
        <w:t>ယင်း</w:t>
      </w:r>
      <w:r w:rsidR="00FE3D1C">
        <w:rPr>
          <w:rFonts w:ascii="Pyidaungsu" w:hAnsi="Pyidaungsu" w:cs="Myanmar Text"/>
          <w:lang w:val="x-none"/>
        </w:rPr>
        <w:t xml:space="preserve"> </w:t>
      </w:r>
      <w:r w:rsidR="00FE3D1C">
        <w:rPr>
          <w:rFonts w:ascii="Pyidaungsu" w:hAnsi="Pyidaungsu" w:cs="Myanmar Text"/>
          <w:cs/>
          <w:lang w:val="x-none"/>
        </w:rPr>
        <w:t>မူဝါဒ</w:t>
      </w:r>
      <w:r w:rsidR="00C9149E">
        <w:rPr>
          <w:rFonts w:ascii="Pyidaungsu" w:hAnsi="Pyidaungsu" w:cs="Myanmar Text"/>
          <w:cs/>
          <w:lang w:val="x-none"/>
        </w:rPr>
        <w:t>တွင်</w:t>
      </w:r>
      <w:r w:rsidR="00FE3D1C">
        <w:rPr>
          <w:rFonts w:ascii="Pyidaungsu" w:hAnsi="Pyidaungsu" w:cs="Myanmar Text"/>
          <w:lang w:val="x-none"/>
        </w:rPr>
        <w:t xml:space="preserve"> </w:t>
      </w:r>
      <w:r w:rsidR="00FE3D1C">
        <w:rPr>
          <w:rFonts w:ascii="Pyidaungsu" w:hAnsi="Pyidaungsu" w:cs="Myanmar Text" w:hint="cs"/>
          <w:cs/>
          <w:lang w:val="x-none"/>
        </w:rPr>
        <w:t>“</w:t>
      </w:r>
      <w:r w:rsidR="00FE3D1C">
        <w:rPr>
          <w:rFonts w:ascii="Pyidaungsu" w:hAnsi="Pyidaungsu" w:cs="Myanmar Text"/>
          <w:cs/>
          <w:lang w:val="x-none"/>
        </w:rPr>
        <w:t>လိင်စိတ်ကွဲပြားသူ</w:t>
      </w:r>
      <w:r w:rsidR="00FE3D1C">
        <w:rPr>
          <w:rFonts w:ascii="Pyidaungsu" w:hAnsi="Pyidaungsu" w:cs="Myanmar Text"/>
          <w:lang w:val="x-none"/>
        </w:rPr>
        <w:t xml:space="preserve"> </w:t>
      </w:r>
      <w:r w:rsidR="00FE3D1C">
        <w:rPr>
          <w:rFonts w:ascii="Pyidaungsu" w:hAnsi="Pyidaungsu" w:cs="Myanmar Text"/>
          <w:lang w:val="en-US"/>
        </w:rPr>
        <w:t xml:space="preserve">LGBTI” </w:t>
      </w:r>
      <w:r w:rsidR="00FE3D1C">
        <w:rPr>
          <w:rFonts w:ascii="Pyidaungsu" w:hAnsi="Pyidaungsu" w:cs="Myanmar Text"/>
          <w:cs/>
          <w:lang w:val="x-none"/>
        </w:rPr>
        <w:t>များ</w:t>
      </w:r>
      <w:r w:rsidR="00C9149E">
        <w:rPr>
          <w:rFonts w:ascii="Pyidaungsu" w:hAnsi="Pyidaungsu" w:cs="Myanmar Text"/>
          <w:cs/>
          <w:lang w:val="x-none"/>
        </w:rPr>
        <w:t>သည်</w:t>
      </w:r>
      <w:r w:rsidR="00FE3D1C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အထူးအလေးပေး</w:t>
      </w:r>
      <w:r w:rsidR="00FE3D1C">
        <w:rPr>
          <w:rFonts w:ascii="Pyidaungsu" w:hAnsi="Pyidaungsu" w:cs="Myanmar Text"/>
          <w:cs/>
          <w:lang w:val="x-none"/>
        </w:rPr>
        <w:t>ဦးစားပေးရမည့်</w:t>
      </w:r>
      <w:r w:rsidR="0002192E">
        <w:rPr>
          <w:rFonts w:ascii="Pyidaungsu" w:hAnsi="Pyidaungsu" w:cs="Myanmar Text"/>
          <w:lang w:val="x-none"/>
        </w:rPr>
        <w:t xml:space="preserve"> </w:t>
      </w:r>
      <w:r w:rsidR="00E170AB">
        <w:rPr>
          <w:rFonts w:ascii="Pyidaungsu" w:hAnsi="Pyidaungsu" w:cs="Myanmar Text"/>
          <w:cs/>
          <w:lang w:val="x-none"/>
        </w:rPr>
        <w:t>လူငယ်</w:t>
      </w:r>
      <w:r w:rsidR="0002192E">
        <w:rPr>
          <w:rFonts w:ascii="Pyidaungsu" w:hAnsi="Pyidaungsu" w:cs="Myanmar Text"/>
          <w:lang w:val="x-none"/>
        </w:rPr>
        <w:t xml:space="preserve"> </w:t>
      </w:r>
      <w:r w:rsidR="00E170AB">
        <w:rPr>
          <w:rFonts w:ascii="Pyidaungsu" w:hAnsi="Pyidaungsu" w:cs="Myanmar Text"/>
          <w:cs/>
          <w:lang w:val="x-none"/>
        </w:rPr>
        <w:t>များ</w:t>
      </w:r>
      <w:r w:rsidR="00E170AB">
        <w:rPr>
          <w:rFonts w:ascii="Pyidaungsu" w:hAnsi="Pyidaungsu" w:cs="Myanmar Text"/>
          <w:lang w:val="x-none"/>
        </w:rPr>
        <w:t xml:space="preserve"> </w:t>
      </w:r>
      <w:r w:rsidR="00E170AB">
        <w:rPr>
          <w:rFonts w:ascii="Pyidaungsu" w:hAnsi="Pyidaungsu" w:cs="Myanmar Text"/>
          <w:cs/>
          <w:lang w:val="x-none"/>
        </w:rPr>
        <w:t>အနက်တစ်ခု</w:t>
      </w:r>
      <w:r w:rsidR="00C9149E">
        <w:rPr>
          <w:rFonts w:ascii="Pyidaungsu" w:hAnsi="Pyidaungsu" w:cs="Myanmar Text"/>
          <w:cs/>
          <w:lang w:val="x-none"/>
        </w:rPr>
        <w:t>အဖြစ်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ပုဒ်မ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၂၆၊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အပိုဒ်ခွဲ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(င)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တွင်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ချမှတ်ထားသည်။</w:t>
      </w:r>
      <w:r w:rsidR="00C9149E">
        <w:rPr>
          <w:rFonts w:ascii="Pyidaungsu" w:hAnsi="Pyidaungsu" w:cs="Myanmar Text"/>
          <w:lang w:val="x-none"/>
        </w:rPr>
        <w:t xml:space="preserve"> </w:t>
      </w:r>
    </w:p>
    <w:p w14:paraId="54E61973" w14:textId="2138D525" w:rsidR="00E170AB" w:rsidRDefault="00E170AB" w:rsidP="00B563E7">
      <w:pPr>
        <w:jc w:val="both"/>
        <w:rPr>
          <w:rFonts w:ascii="Pyidaungsu" w:hAnsi="Pyidaungsu" w:cs="Myanmar Text"/>
          <w:lang w:val="x-none"/>
        </w:rPr>
      </w:pPr>
      <w:r>
        <w:rPr>
          <w:rFonts w:ascii="Pyidaungsu" w:hAnsi="Pyidaungsu" w:cs="Myanmar Text"/>
          <w:lang w:val="x-none"/>
        </w:rPr>
        <w:tab/>
      </w:r>
      <w:r>
        <w:rPr>
          <w:rFonts w:ascii="Pyidaungsu" w:hAnsi="Pyidaungsu" w:cs="Myanmar Text"/>
          <w:cs/>
          <w:lang w:val="x-none"/>
        </w:rPr>
        <w:t>ယင်းမူဝါဒ</w:t>
      </w:r>
      <w:r w:rsidR="00C9149E">
        <w:rPr>
          <w:rFonts w:ascii="Pyidaungsu" w:hAnsi="Pyidaungsu" w:cs="Myanmar Text"/>
          <w:cs/>
          <w:lang w:val="x-none"/>
        </w:rPr>
        <w:t>၏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အပိုဒ်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၂၄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အခြေခံမူများ၊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အပိုဒ်ခွဲ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(</w:t>
      </w:r>
      <w:r w:rsidR="00FA4102">
        <w:rPr>
          <w:rFonts w:ascii="Pyidaungsu" w:hAnsi="Pyidaungsu" w:cs="Myanmar Text"/>
          <w:cs/>
          <w:lang w:val="x-none"/>
        </w:rPr>
        <w:t>ဂ</w:t>
      </w:r>
      <w:r w:rsidR="00C9149E">
        <w:rPr>
          <w:rFonts w:ascii="Pyidaungsu" w:hAnsi="Pyidaungsu" w:cs="Myanmar Text"/>
          <w:cs/>
          <w:lang w:val="x-none"/>
        </w:rPr>
        <w:t>)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တွင်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လူငယ်များ၏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ရုပ်ပိုင်း၊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စိတ်ပိုင်း၊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နိုင်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ငံရေး၊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ပညာရေး၊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လူမှုရေး၊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စီးပွားရေး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ဆိုင်ရာလိုအပ်ချက်များကိုဖြည့်ဆည်းနိုင်ရမည်ဟူ၍ပါရှိပြီး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အပိုဒ်ခွဲ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(င)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တွင်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လူငယ်မူဝါဒအားအကောင်အထည်ဖော်ရာ၌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အခြားအရာများအပြင်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ကျား၊မ၊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လိင်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စိတ်တိမ်းညွတ်မှုနှင့်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လိင်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ဝိသေသခံယူမှုအရလည်းကောင်းခွဲခြားဆက်ဆံမှုလုံးဝကင်းရှင်းရမည်ဟု</w:t>
      </w:r>
      <w:r w:rsidR="00C9149E">
        <w:rPr>
          <w:rFonts w:ascii="Pyidaungsu" w:hAnsi="Pyidaungsu" w:cs="Myanmar Text"/>
          <w:lang w:val="x-none"/>
        </w:rPr>
        <w:t xml:space="preserve"> </w:t>
      </w:r>
      <w:r w:rsidR="00C9149E">
        <w:rPr>
          <w:rFonts w:ascii="Pyidaungsu" w:hAnsi="Pyidaungsu" w:cs="Myanmar Text"/>
          <w:cs/>
          <w:lang w:val="x-none"/>
        </w:rPr>
        <w:t>လည်းပြဋ္ဌာန်းထားသည်။</w:t>
      </w:r>
      <w:r w:rsidR="00C9149E">
        <w:rPr>
          <w:rFonts w:ascii="Pyidaungsu" w:hAnsi="Pyidaungsu" w:cs="Myanmar Text"/>
          <w:lang w:val="x-none"/>
        </w:rPr>
        <w:t xml:space="preserve"> </w:t>
      </w:r>
    </w:p>
    <w:p w14:paraId="5FC5A40C" w14:textId="0652AC5E" w:rsidR="00E5601C" w:rsidRPr="00E170AB" w:rsidRDefault="00E5601C" w:rsidP="00B563E7">
      <w:pPr>
        <w:jc w:val="both"/>
        <w:rPr>
          <w:rFonts w:ascii="Pyidaungsu" w:hAnsi="Pyidaungsu" w:cs="Myanmar Text"/>
          <w:lang w:val="x-none"/>
        </w:rPr>
      </w:pPr>
      <w:r>
        <w:rPr>
          <w:rFonts w:ascii="Pyidaungsu" w:hAnsi="Pyidaungsu" w:cs="Myanmar Text"/>
          <w:lang w:val="x-none"/>
        </w:rPr>
        <w:tab/>
      </w:r>
      <w:r>
        <w:rPr>
          <w:rFonts w:ascii="Pyidaungsu" w:hAnsi="Pyidaungsu" w:cs="Myanmar Text"/>
          <w:cs/>
          <w:lang w:val="x-none"/>
        </w:rPr>
        <w:t>လူငယ်မူဝါဒ၊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အပိုဒ်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၃၃၊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အဓိကကဏ္ဍများ၏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အပိုဒ်ခွဲ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(ဆ)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တွင်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လူငယ်များ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နိုင်ငံရေးတွင်ပါ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ဝင်နိုင်မှုကို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အကျယ်တဝင့်ပြဋ္ဌာန်းပေးထားပြီး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၎င်းထဲတွင်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လူငယ်များ၏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စွမ်းဆောင်ရည်ကိုအသိအ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မှတ်ပြုကာ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နိုင်ငံရေးလုပ်ငန်းစဥ်များတွင်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အဓိပ္ပာယ်ရှိစွာပါဝင်ဆောင်ရွက်နိုင်ခွင့်၊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ဒီမိုကရေစီ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ဖယ်ဒ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ရယ်ပြည်ထောင်စုတည်ဆောက်ရေးတွင်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လူငယ်များ၏အခန်းကဏ္ဍကိုမြှင့်တင်ပြီး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လိုအပ်သောပံ့ပိုး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ကူညီမှုများကို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မူဝါဒချမှတ်သူများ၊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ဝန်ဆောင်မှုပေးသူများနှင့်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နယ်ပယ်အသီးသီးမှသက်ဆိုင်ရာတာ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ဝန်ရှိသူများမှ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ရရှိပိုင်ခွင့်၊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လူငယ်များသိရှိသင့်သော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နိုင်ငံရေးကိစ္စရပ်များ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သတင်းအချက်အလက်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များသိရှိနိုင်ရေးအတွက်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စီစဥ်ဆောင်ရွက်မှုများရယူလက်လှမ်းမှီပိုင်ခွင့်</w:t>
      </w:r>
      <w:r>
        <w:rPr>
          <w:rFonts w:ascii="Pyidaungsu" w:hAnsi="Pyidaungsu" w:cs="Myanmar Text"/>
          <w:lang w:val="x-none"/>
        </w:rPr>
        <w:t xml:space="preserve"> - </w:t>
      </w:r>
      <w:r>
        <w:rPr>
          <w:rFonts w:ascii="Pyidaungsu" w:hAnsi="Pyidaungsu" w:cs="Myanmar Text"/>
          <w:cs/>
          <w:lang w:val="x-none"/>
        </w:rPr>
        <w:t>စသည်တို့ကို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ပြဋ္ဌာန်းပေး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ထားသည်။</w:t>
      </w:r>
      <w:r>
        <w:rPr>
          <w:rFonts w:ascii="Pyidaungsu" w:hAnsi="Pyidaungsu" w:cs="Myanmar Text"/>
          <w:lang w:val="x-none"/>
        </w:rPr>
        <w:t xml:space="preserve"> </w:t>
      </w:r>
    </w:p>
    <w:p w14:paraId="14187124" w14:textId="08B92FD3" w:rsidR="00796300" w:rsidRDefault="00796300" w:rsidP="00796300">
      <w:pPr>
        <w:jc w:val="both"/>
        <w:rPr>
          <w:rFonts w:ascii="Pyidaungsu" w:hAnsi="Pyidaungsu" w:cs="Pyidaungsu"/>
        </w:rPr>
      </w:pPr>
    </w:p>
    <w:p w14:paraId="436C588A" w14:textId="3D675D78" w:rsidR="00796300" w:rsidRPr="00186E30" w:rsidRDefault="00186E30" w:rsidP="00186E30">
      <w:pPr>
        <w:pStyle w:val="Heading3"/>
        <w:jc w:val="both"/>
        <w:rPr>
          <w:b w:val="0"/>
          <w:bCs/>
        </w:rPr>
      </w:pPr>
      <w:bookmarkStart w:id="15" w:name="_Toc60757102"/>
      <w:r w:rsidRPr="00186E30">
        <w:rPr>
          <w:b w:val="0"/>
          <w:bCs/>
          <w:cs/>
          <w:lang w:val="x-none"/>
        </w:rPr>
        <w:lastRenderedPageBreak/>
        <w:t>၂.၃</w:t>
      </w:r>
      <w:r w:rsidR="00796300" w:rsidRPr="00186E30">
        <w:rPr>
          <w:b w:val="0"/>
          <w:bCs/>
        </w:rPr>
        <w:t xml:space="preserve"> </w:t>
      </w:r>
      <w:r w:rsidR="00796300" w:rsidRPr="00186E30">
        <w:rPr>
          <w:b w:val="0"/>
          <w:bCs/>
          <w:cs/>
        </w:rPr>
        <w:t>နိုင်ငံတကာဥပဒေများအောက်တွင်</w:t>
      </w:r>
      <w:r w:rsidR="00796300" w:rsidRPr="00186E30">
        <w:rPr>
          <w:b w:val="0"/>
          <w:bCs/>
        </w:rPr>
        <w:t xml:space="preserve"> </w:t>
      </w:r>
      <w:r w:rsidR="00796300" w:rsidRPr="00186E30">
        <w:rPr>
          <w:b w:val="0"/>
          <w:bCs/>
          <w:cs/>
        </w:rPr>
        <w:t>လိင်စိတ်တိမ်းညွတ်မှု၊</w:t>
      </w:r>
      <w:r w:rsidR="00796300" w:rsidRPr="00186E30">
        <w:rPr>
          <w:b w:val="0"/>
          <w:bCs/>
        </w:rPr>
        <w:t xml:space="preserve"> </w:t>
      </w:r>
      <w:r w:rsidR="00796300" w:rsidRPr="00186E30">
        <w:rPr>
          <w:b w:val="0"/>
          <w:bCs/>
          <w:cs/>
        </w:rPr>
        <w:t>လိင်ဝိသေသခံယူမှု/ဖော်ပြမှုကွဲပြား</w:t>
      </w:r>
      <w:r w:rsidR="00796300" w:rsidRPr="00186E30">
        <w:rPr>
          <w:b w:val="0"/>
          <w:bCs/>
        </w:rPr>
        <w:t xml:space="preserve"> </w:t>
      </w:r>
      <w:r w:rsidR="00796300" w:rsidRPr="00186E30">
        <w:rPr>
          <w:b w:val="0"/>
          <w:bCs/>
          <w:cs/>
        </w:rPr>
        <w:t>သူများ၏</w:t>
      </w:r>
      <w:r w:rsidR="00796300" w:rsidRPr="00186E30">
        <w:rPr>
          <w:b w:val="0"/>
          <w:bCs/>
        </w:rPr>
        <w:t xml:space="preserve"> </w:t>
      </w:r>
      <w:r w:rsidR="00796300" w:rsidRPr="00186E30">
        <w:rPr>
          <w:b w:val="0"/>
          <w:bCs/>
          <w:cs/>
        </w:rPr>
        <w:t>နိုင်ငံရေးတွင်အကျုံးဝင်ပါဝင်နိုင်မှုကို</w:t>
      </w:r>
      <w:r w:rsidR="00796300" w:rsidRPr="00186E30">
        <w:rPr>
          <w:b w:val="0"/>
          <w:bCs/>
        </w:rPr>
        <w:t xml:space="preserve"> </w:t>
      </w:r>
      <w:r w:rsidR="00796300" w:rsidRPr="00186E30">
        <w:rPr>
          <w:b w:val="0"/>
          <w:bCs/>
          <w:cs/>
        </w:rPr>
        <w:t>ဆောင်ရွက်ပေးရန်</w:t>
      </w:r>
      <w:r w:rsidR="00796300" w:rsidRPr="00186E30">
        <w:rPr>
          <w:b w:val="0"/>
          <w:bCs/>
        </w:rPr>
        <w:t xml:space="preserve"> </w:t>
      </w:r>
      <w:r w:rsidR="00796300" w:rsidRPr="00186E30">
        <w:rPr>
          <w:b w:val="0"/>
          <w:bCs/>
          <w:cs/>
        </w:rPr>
        <w:t>အစိုးရ၏</w:t>
      </w:r>
      <w:r w:rsidR="00796300" w:rsidRPr="00186E30">
        <w:rPr>
          <w:b w:val="0"/>
          <w:bCs/>
        </w:rPr>
        <w:t xml:space="preserve"> </w:t>
      </w:r>
      <w:r w:rsidR="00796300" w:rsidRPr="00186E30">
        <w:rPr>
          <w:b w:val="0"/>
          <w:bCs/>
          <w:cs/>
        </w:rPr>
        <w:t>တာဝန်ရှိမှုများ</w:t>
      </w:r>
      <w:bookmarkEnd w:id="15"/>
      <w:r w:rsidR="00796300" w:rsidRPr="00186E30">
        <w:rPr>
          <w:b w:val="0"/>
          <w:bCs/>
        </w:rPr>
        <w:t xml:space="preserve"> </w:t>
      </w:r>
    </w:p>
    <w:p w14:paraId="5E957916" w14:textId="5C1A0F74" w:rsidR="00986A94" w:rsidRDefault="0017352E" w:rsidP="00796300">
      <w:pPr>
        <w:jc w:val="both"/>
        <w:rPr>
          <w:rFonts w:ascii="Pyidaungsu" w:hAnsi="Pyidaungsu" w:cs="Myanmar Text"/>
          <w:lang w:val="x-none"/>
        </w:rPr>
      </w:pPr>
      <w:r>
        <w:rPr>
          <w:rFonts w:ascii="Pyidaungsu" w:hAnsi="Pyidaungsu" w:cs="Pyidaungsu"/>
          <w:lang w:val="x-none"/>
        </w:rPr>
        <w:tab/>
      </w:r>
      <w:r>
        <w:rPr>
          <w:rFonts w:ascii="Pyidaungsu" w:hAnsi="Pyidaungsu" w:cs="Myanmar Text"/>
          <w:cs/>
          <w:lang w:val="x-none"/>
        </w:rPr>
        <w:t>မြန်မာနိုင်ငံသည်</w:t>
      </w:r>
      <w:r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ကမ္ဘာ့ကုလသမဂ္ဂ၏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အဖွဲ့ဝင်ဖြစ်သည်နှင့်အညီ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နိုင်ငံတကာ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လူ့အခွင့်အရေး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စာချုပ်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အမြောက်အများကိုလည်းလက်မှတ်ရေးထိုးအတည်ပြုထားသောနိုင်ငံဖြစ်သည်။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မြန်မာ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နိုင်ငံသည်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အပြည်ပြည်ဆိုင်ရာ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စီးပွားရေး၊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လူမှုရေး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နှင့်ယဥ်ကျေးမှုအခွင့်အရေးဆိုင်ရာ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သဘောတူ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ပဋိညာဥ်စာချုပ်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lang w:val="en-US"/>
        </w:rPr>
        <w:t>(ICESCR)</w:t>
      </w:r>
      <w:r w:rsidR="003D5086">
        <w:rPr>
          <w:rFonts w:ascii="Pyidaungsu" w:hAnsi="Pyidaungsu" w:cs="Myanmar Text"/>
          <w:cs/>
          <w:lang w:val="x-none"/>
        </w:rPr>
        <w:t>၊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အမျိုးသမီးများအပေါ်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နည်းမျိုးစုံဖြင့်ခွဲခြားဆက်ဆံမှု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တားဆီးကာကွယ်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ရေးဆိုင်ရာ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နိုင်ငံတကာသဘောတူပဋိညာဥ်စာချုပ်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lang w:val="en-US"/>
        </w:rPr>
        <w:t>(CEDAW)</w:t>
      </w:r>
      <w:r w:rsidR="003D5086">
        <w:rPr>
          <w:rFonts w:ascii="Pyidaungsu" w:hAnsi="Pyidaungsu" w:cs="Myanmar Text"/>
          <w:cs/>
          <w:lang w:val="x-none"/>
        </w:rPr>
        <w:t>၊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မသန်စွမ်းသူများအခွင့်အရေးဆိုင်ရာ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သဘောတူပဋိညာဥ်စာချုပ်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lang w:val="en-US"/>
        </w:rPr>
        <w:t xml:space="preserve">(CRPD) </w:t>
      </w:r>
      <w:r w:rsidR="003D5086">
        <w:rPr>
          <w:rFonts w:ascii="Pyidaungsu" w:hAnsi="Pyidaungsu" w:cs="Myanmar Text"/>
          <w:cs/>
          <w:lang w:val="x-none"/>
        </w:rPr>
        <w:t>ကလေးသူငယ်များအခွင့်အရေးဆိုင်ရာ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နိုင်ငံတကာ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သဘောတူ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ပဋိညာဥ်စာ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ချုပ်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lang w:val="en-US"/>
        </w:rPr>
        <w:t>(CRC)</w:t>
      </w:r>
      <w:r w:rsidR="003D5086">
        <w:rPr>
          <w:rFonts w:ascii="Pyidaungsu" w:hAnsi="Pyidaungsu" w:cs="Myanmar Text"/>
          <w:cs/>
          <w:lang w:val="x-none"/>
        </w:rPr>
        <w:t>၊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နှင့်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၎င်းစာချုပ်၏နောက်ဆက်တွဲလုပ်ထုံးလုပ်များကိုသာ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လက်မှတ်ရေး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ထိုးထားပြီး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၎င်းထဲတွင်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နိုင်ငံသားများ၏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နိုင်ငံရေးနှင့်နိုင်ငံသားအခွင့်အရေးများကို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အကာအကွယ်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ပေးသည့်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E170AB">
        <w:rPr>
          <w:rFonts w:ascii="Pyidaungsu" w:hAnsi="Pyidaungsu" w:cs="Myanmar Text"/>
          <w:cs/>
          <w:lang w:val="x-none"/>
        </w:rPr>
        <w:t>အပြည်ပြည်ဆိုင်ရာနိုင်ငံသားနှင့်နိုင်ငံရေးအခွင့်အရေး</w:t>
      </w:r>
      <w:r w:rsidR="00E170AB">
        <w:rPr>
          <w:rFonts w:ascii="Pyidaungsu" w:hAnsi="Pyidaungsu" w:cs="Myanmar Text"/>
          <w:lang w:val="x-none"/>
        </w:rPr>
        <w:t xml:space="preserve"> </w:t>
      </w:r>
      <w:r w:rsidR="00E170AB">
        <w:rPr>
          <w:rFonts w:ascii="Pyidaungsu" w:hAnsi="Pyidaungsu" w:cs="Myanmar Text"/>
          <w:cs/>
          <w:lang w:val="x-none"/>
        </w:rPr>
        <w:t>သဘောတူပဋိညာဥ်စာချုပ်</w:t>
      </w:r>
      <w:r w:rsidR="00E170AB">
        <w:rPr>
          <w:rFonts w:ascii="Pyidaungsu" w:hAnsi="Pyidaungsu" w:cs="Myanmar Text"/>
          <w:lang w:val="x-none"/>
        </w:rPr>
        <w:t xml:space="preserve"> (</w:t>
      </w:r>
      <w:r w:rsidR="00E170AB">
        <w:rPr>
          <w:rFonts w:ascii="Pyidaungsu" w:hAnsi="Pyidaungsu" w:cs="Myanmar Text"/>
          <w:lang w:val="en-US"/>
        </w:rPr>
        <w:t>ICCPR)</w:t>
      </w:r>
      <w:r w:rsidR="003D5086">
        <w:rPr>
          <w:rFonts w:ascii="Pyidaungsu" w:hAnsi="Pyidaungsu" w:cs="Myanmar Text"/>
          <w:lang w:val="en-US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ကိုမူ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cs/>
          <w:lang w:val="x-none"/>
        </w:rPr>
        <w:t>လက်မှတ်ရေးထိုးထားခြင်းမရှိသေးပါ။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lang w:val="en-US"/>
        </w:rPr>
        <w:t>ICCPR</w:t>
      </w:r>
      <w:r w:rsidR="00E170AB">
        <w:rPr>
          <w:rFonts w:ascii="Pyidaungsu" w:hAnsi="Pyidaungsu" w:cs="Myanmar Text"/>
          <w:lang w:val="en-US"/>
        </w:rPr>
        <w:t xml:space="preserve"> </w:t>
      </w:r>
      <w:r w:rsidR="00E170AB">
        <w:rPr>
          <w:rFonts w:ascii="Pyidaungsu" w:hAnsi="Pyidaungsu" w:cs="Myanmar Text"/>
          <w:cs/>
          <w:lang w:val="x-none"/>
        </w:rPr>
        <w:t>၏</w:t>
      </w:r>
      <w:r w:rsidR="00E170AB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အပိုဒ်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၂၅</w:t>
      </w:r>
      <w:r w:rsidR="0002192E">
        <w:rPr>
          <w:rFonts w:ascii="Pyidaungsu" w:hAnsi="Pyidaungsu" w:cs="Myanmar Text"/>
          <w:vertAlign w:val="superscript"/>
          <w:cs/>
          <w:lang w:val="x-none"/>
        </w:rPr>
        <w:t>၁၂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အောက်တွင်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နိုင်ငံ</w:t>
      </w:r>
      <w:r w:rsidR="003D5086">
        <w:rPr>
          <w:rFonts w:ascii="Pyidaungsu" w:hAnsi="Pyidaungsu" w:cs="Myanmar Text"/>
          <w:lang w:val="en-US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များအနေဖြင့်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၎င်းနိုင်ငံသား</w:t>
      </w:r>
      <w:r w:rsidR="00986A94">
        <w:rPr>
          <w:rFonts w:ascii="Pyidaungsu" w:hAnsi="Pyidaungsu" w:cs="Myanmar Text"/>
          <w:cs/>
          <w:lang w:val="x-none"/>
        </w:rPr>
        <w:t>တိုင်းကို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ခွဲခြားဆက်ဆံမှုမရှိဘဲ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နိုင်ငံတွင်း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ပြည်သူ့ရေးရာနှင့်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ရွေးကောက်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ပွဲများတွင်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ပါဝင်ပိုင်ခွင့်ရှိအောင်ဆောင်ရွက်ပေးရန်တာဝန်ရှိသည်</w:t>
      </w:r>
      <w:r w:rsidR="00986A94">
        <w:rPr>
          <w:rFonts w:ascii="Pyidaungsu" w:hAnsi="Pyidaungsu" w:cs="Myanmar Text"/>
          <w:cs/>
          <w:lang w:val="x-none"/>
        </w:rPr>
        <w:t>ဖြစ်သည်။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3D508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ထို့အပြင်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လူမျိုးရေးခွဲ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ခြားဆက်ဆံမှုပေါင်းစုံတားဆီးကာကွယ်ရေးဆိုင်ရာ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နိုင်ငံတကာသဘောတူပဋိညာဥ်စာချုပ်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lang w:val="en-US"/>
        </w:rPr>
        <w:t xml:space="preserve">(CERD) </w:t>
      </w:r>
      <w:r w:rsidR="00497CA6">
        <w:rPr>
          <w:rFonts w:ascii="Pyidaungsu" w:hAnsi="Pyidaungsu" w:cs="Myanmar Text"/>
          <w:cs/>
          <w:lang w:val="x-none"/>
        </w:rPr>
        <w:t>၏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အပိုဒ်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၅</w:t>
      </w:r>
      <w:r w:rsidR="0002192E">
        <w:rPr>
          <w:rFonts w:ascii="Pyidaungsu" w:hAnsi="Pyidaungsu" w:cs="Myanmar Text"/>
          <w:vertAlign w:val="superscript"/>
          <w:cs/>
          <w:lang w:val="x-none"/>
        </w:rPr>
        <w:t>၁၃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အောက်တွင်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လူမျိုးကွဲ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လိင်စိတ်ကွဲပြားသူများ၏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နိုင်ငံရေးအခွင့်အရေးများကိုအကာ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အကွယ်ပေးနိုင်သည်ဖြစ်သော်လည်း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မြန်မာနိုင်ငံအနေဖြင့်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lang w:val="en-US"/>
        </w:rPr>
        <w:t xml:space="preserve">CERD </w:t>
      </w:r>
      <w:r w:rsidR="00986A94">
        <w:rPr>
          <w:rFonts w:ascii="Pyidaungsu" w:hAnsi="Pyidaungsu" w:cs="Myanmar Text"/>
          <w:cs/>
          <w:lang w:val="x-none"/>
        </w:rPr>
        <w:t>ကို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လက်မှတ်ရေးထိုးထားခြင်းမရှိ</w:t>
      </w:r>
      <w:r w:rsidR="00986A94">
        <w:rPr>
          <w:rFonts w:ascii="Pyidaungsu" w:hAnsi="Pyidaungsu" w:cs="Myanmar Text"/>
          <w:lang w:val="x-none"/>
        </w:rPr>
        <w:t xml:space="preserve"> </w:t>
      </w:r>
      <w:r w:rsidR="00986A94">
        <w:rPr>
          <w:rFonts w:ascii="Pyidaungsu" w:hAnsi="Pyidaungsu" w:cs="Myanmar Text"/>
          <w:cs/>
          <w:lang w:val="x-none"/>
        </w:rPr>
        <w:t>သေးပါ။</w:t>
      </w:r>
      <w:r w:rsidR="00986A94">
        <w:rPr>
          <w:rFonts w:ascii="Pyidaungsu" w:hAnsi="Pyidaungsu" w:cs="Myanmar Text"/>
          <w:lang w:val="x-none"/>
        </w:rPr>
        <w:t xml:space="preserve">  </w:t>
      </w:r>
    </w:p>
    <w:p w14:paraId="7F37324D" w14:textId="1352C2DF" w:rsidR="00AA3786" w:rsidRPr="00FA4102" w:rsidRDefault="00986A94" w:rsidP="00FA4102">
      <w:pPr>
        <w:ind w:firstLine="720"/>
        <w:jc w:val="both"/>
        <w:rPr>
          <w:rFonts w:ascii="Pyidaungsu" w:hAnsi="Pyidaungsu" w:cs="Myanmar Text"/>
          <w:lang w:val="x-none"/>
        </w:rPr>
      </w:pPr>
      <w:r>
        <w:rPr>
          <w:rFonts w:ascii="Pyidaungsu" w:hAnsi="Pyidaungsu" w:cs="Myanmar Text"/>
          <w:cs/>
          <w:lang w:val="x-none"/>
        </w:rPr>
        <w:t>သို့ဖြစ်ရာ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မြန်မာနိုင်ငံသည်</w:t>
      </w:r>
      <w:r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အမျိုးသမီးများအပေါ်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နည်းမျိုးစုံဖြင့်ခွဲခြားဆက်ဆံမှု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တားဆီး</w:t>
      </w:r>
      <w:r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ကာကွယ်ရေးဆိုင်ရာ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နိုင်ငံတကာသဘောတူပဋိညာဥ်စာချုပ်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lang w:val="en-US"/>
        </w:rPr>
        <w:t xml:space="preserve">(CEDAW) </w:t>
      </w:r>
      <w:r w:rsidR="00497CA6">
        <w:rPr>
          <w:rFonts w:ascii="Pyidaungsu" w:hAnsi="Pyidaungsu" w:cs="Myanmar Text"/>
          <w:cs/>
          <w:lang w:val="x-none"/>
        </w:rPr>
        <w:t>၏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အပိုဒ်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၇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နှင့်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၈</w:t>
      </w:r>
      <w:r w:rsidR="0002192E">
        <w:rPr>
          <w:rFonts w:ascii="Pyidaungsu" w:hAnsi="Pyidaungsu" w:cs="Myanmar Text"/>
          <w:vertAlign w:val="superscript"/>
          <w:cs/>
          <w:lang w:val="x-none"/>
        </w:rPr>
        <w:t>၁၄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အောက်တွင</w:t>
      </w:r>
      <w:r>
        <w:rPr>
          <w:rFonts w:ascii="Pyidaungsu" w:hAnsi="Pyidaungsu" w:cs="Myanmar Text"/>
          <w:cs/>
          <w:lang w:val="x-none"/>
        </w:rPr>
        <w:t>်</w:t>
      </w:r>
      <w:r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နိုင်ငံတော်အနေဖြင့်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အမျိုးသမီး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လိင်စိတ်ကွဲပြားသူများအားလုံး၏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နိုင်ငံရေးနှင့်ရွေး</w:t>
      </w:r>
      <w:r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ကောက်ပွဲများတွင်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ပါဝင်နိုင်ခွင့်ရှိကြောင်းသေချာအောင်</w:t>
      </w:r>
      <w:r w:rsidR="00497CA6"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ဆောင်ရွက်ပေးရမည့်</w:t>
      </w:r>
      <w:r>
        <w:rPr>
          <w:rFonts w:ascii="Pyidaungsu" w:hAnsi="Pyidaungsu" w:cs="Myanmar Text"/>
          <w:cs/>
          <w:lang w:val="x-none"/>
        </w:rPr>
        <w:t>အဓိက</w:t>
      </w:r>
      <w:r w:rsidR="00497CA6">
        <w:rPr>
          <w:rFonts w:ascii="Pyidaungsu" w:hAnsi="Pyidaungsu" w:cs="Myanmar Text"/>
          <w:cs/>
          <w:lang w:val="x-none"/>
        </w:rPr>
        <w:t>တာဝန်ရှိ</w:t>
      </w:r>
      <w:r>
        <w:rPr>
          <w:rFonts w:ascii="Pyidaungsu" w:hAnsi="Pyidaungsu" w:cs="Myanmar Text"/>
          <w:lang w:val="x-none"/>
        </w:rPr>
        <w:t xml:space="preserve"> </w:t>
      </w:r>
      <w:r w:rsidR="00497CA6">
        <w:rPr>
          <w:rFonts w:ascii="Pyidaungsu" w:hAnsi="Pyidaungsu" w:cs="Myanmar Text"/>
          <w:cs/>
          <w:lang w:val="x-none"/>
        </w:rPr>
        <w:t>သည်</w:t>
      </w:r>
      <w:r>
        <w:rPr>
          <w:rFonts w:ascii="Pyidaungsu" w:hAnsi="Pyidaungsu" w:cs="Myanmar Text"/>
          <w:cs/>
          <w:lang w:val="x-none"/>
        </w:rPr>
        <w:t>ဖြစ်သည်။</w:t>
      </w:r>
      <w:r>
        <w:rPr>
          <w:rFonts w:ascii="Pyidaungsu" w:hAnsi="Pyidaungsu" w:cs="Myanmar Text"/>
          <w:lang w:val="x-none"/>
        </w:rPr>
        <w:t xml:space="preserve"> </w:t>
      </w:r>
    </w:p>
    <w:p w14:paraId="41BAED4C" w14:textId="16C82EE2" w:rsidR="00BD118B" w:rsidRPr="00BD118B" w:rsidRDefault="00BD118B" w:rsidP="00BD118B">
      <w:pPr>
        <w:pStyle w:val="Heading1"/>
        <w:jc w:val="center"/>
        <w:rPr>
          <w:b w:val="0"/>
          <w:bCs/>
        </w:rPr>
      </w:pPr>
      <w:bookmarkStart w:id="16" w:name="_Toc60757103"/>
      <w:r w:rsidRPr="00BD118B">
        <w:rPr>
          <w:b w:val="0"/>
          <w:bCs/>
          <w:cs/>
        </w:rPr>
        <w:t>အပိုင်း</w:t>
      </w:r>
      <w:r w:rsidRPr="00BD118B">
        <w:rPr>
          <w:b w:val="0"/>
          <w:bCs/>
        </w:rPr>
        <w:t xml:space="preserve"> </w:t>
      </w:r>
      <w:r w:rsidRPr="00BD118B">
        <w:rPr>
          <w:b w:val="0"/>
          <w:bCs/>
          <w:cs/>
        </w:rPr>
        <w:t>(၂)</w:t>
      </w:r>
      <w:r w:rsidRPr="00BD118B">
        <w:rPr>
          <w:b w:val="0"/>
          <w:bCs/>
        </w:rPr>
        <w:t xml:space="preserve"> - </w:t>
      </w:r>
      <w:r w:rsidRPr="00BD118B">
        <w:rPr>
          <w:b w:val="0"/>
          <w:bCs/>
          <w:cs/>
        </w:rPr>
        <w:t>စောင့်ကြည့်လေ့လာရေး</w:t>
      </w:r>
      <w:r w:rsidRPr="00BD118B">
        <w:rPr>
          <w:b w:val="0"/>
          <w:bCs/>
        </w:rPr>
        <w:t xml:space="preserve"> </w:t>
      </w:r>
      <w:r w:rsidRPr="00BD118B">
        <w:rPr>
          <w:b w:val="0"/>
          <w:bCs/>
          <w:cs/>
        </w:rPr>
        <w:t>နည်းနာများ</w:t>
      </w:r>
      <w:bookmarkEnd w:id="16"/>
    </w:p>
    <w:p w14:paraId="489527B4" w14:textId="7EE16B92" w:rsidR="000E74B8" w:rsidRDefault="000E74B8" w:rsidP="00BD118B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x-none"/>
        </w:rPr>
      </w:pPr>
    </w:p>
    <w:p w14:paraId="28E8AA10" w14:textId="149A6071" w:rsidR="00BD118B" w:rsidRPr="00BD118B" w:rsidRDefault="00BD118B" w:rsidP="00BD118B">
      <w:pPr>
        <w:pStyle w:val="Heading2"/>
        <w:jc w:val="both"/>
        <w:rPr>
          <w:b w:val="0"/>
          <w:bCs/>
        </w:rPr>
      </w:pPr>
      <w:bookmarkStart w:id="17" w:name="_Toc60757104"/>
      <w:r w:rsidRPr="00BD118B">
        <w:rPr>
          <w:b w:val="0"/>
          <w:bCs/>
          <w:szCs w:val="28"/>
          <w:cs/>
        </w:rPr>
        <w:t>၁။</w:t>
      </w:r>
      <w:r w:rsidRPr="00BD118B">
        <w:rPr>
          <w:b w:val="0"/>
          <w:bCs/>
        </w:rPr>
        <w:t xml:space="preserve"> </w:t>
      </w:r>
      <w:r w:rsidRPr="00BD118B">
        <w:rPr>
          <w:b w:val="0"/>
          <w:bCs/>
          <w:szCs w:val="28"/>
          <w:cs/>
        </w:rPr>
        <w:t>ရည်ရွယ်ချက်၊</w:t>
      </w:r>
      <w:r w:rsidRPr="00BD118B">
        <w:rPr>
          <w:b w:val="0"/>
          <w:bCs/>
        </w:rPr>
        <w:t xml:space="preserve"> </w:t>
      </w:r>
      <w:r w:rsidRPr="00BD118B">
        <w:rPr>
          <w:b w:val="0"/>
          <w:bCs/>
          <w:szCs w:val="28"/>
          <w:cs/>
        </w:rPr>
        <w:t>သုတေသန</w:t>
      </w:r>
      <w:r w:rsidRPr="00BD118B">
        <w:rPr>
          <w:b w:val="0"/>
          <w:bCs/>
        </w:rPr>
        <w:t xml:space="preserve"> </w:t>
      </w:r>
      <w:r w:rsidRPr="00BD118B">
        <w:rPr>
          <w:b w:val="0"/>
          <w:bCs/>
          <w:szCs w:val="28"/>
          <w:cs/>
        </w:rPr>
        <w:t>နယ်ပတ်သတ်မှတ်မှုနှင့်</w:t>
      </w:r>
      <w:r w:rsidRPr="00BD118B">
        <w:rPr>
          <w:b w:val="0"/>
          <w:bCs/>
        </w:rPr>
        <w:t xml:space="preserve"> </w:t>
      </w:r>
      <w:r w:rsidRPr="00BD118B">
        <w:rPr>
          <w:b w:val="0"/>
          <w:bCs/>
          <w:szCs w:val="28"/>
          <w:cs/>
        </w:rPr>
        <w:t>စစ်တမ်းကောက်ယူခြင်း</w:t>
      </w:r>
      <w:r>
        <w:rPr>
          <w:b w:val="0"/>
          <w:bCs/>
          <w:szCs w:val="28"/>
        </w:rPr>
        <w:t xml:space="preserve"> </w:t>
      </w:r>
      <w:r w:rsidRPr="00BD118B">
        <w:rPr>
          <w:b w:val="0"/>
          <w:bCs/>
          <w:szCs w:val="28"/>
          <w:cs/>
        </w:rPr>
        <w:t>ဆိုင်ရာ</w:t>
      </w:r>
      <w:r w:rsidRPr="00BD118B">
        <w:rPr>
          <w:b w:val="0"/>
          <w:bCs/>
        </w:rPr>
        <w:t xml:space="preserve"> </w:t>
      </w:r>
      <w:r w:rsidRPr="00BD118B">
        <w:rPr>
          <w:b w:val="0"/>
          <w:bCs/>
          <w:szCs w:val="28"/>
          <w:cs/>
        </w:rPr>
        <w:t>နည်းနာများ</w:t>
      </w:r>
      <w:bookmarkEnd w:id="17"/>
      <w:r w:rsidRPr="00BD118B">
        <w:rPr>
          <w:b w:val="0"/>
          <w:bCs/>
        </w:rPr>
        <w:t xml:space="preserve"> </w:t>
      </w:r>
    </w:p>
    <w:p w14:paraId="1E475317" w14:textId="314B4963" w:rsidR="00BD118B" w:rsidRDefault="00BD118B" w:rsidP="00BD118B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x-none"/>
        </w:rPr>
      </w:pPr>
    </w:p>
    <w:p w14:paraId="1A001402" w14:textId="5A2D7079" w:rsidR="00BD118B" w:rsidRPr="00F42CBD" w:rsidRDefault="00BD118B" w:rsidP="00BD118B">
      <w:pPr>
        <w:ind w:firstLine="720"/>
        <w:jc w:val="both"/>
        <w:rPr>
          <w:rFonts w:ascii="Pyidaungsu" w:hAnsi="Pyidaungsu" w:cs="Pyidaungsu"/>
          <w:lang w:val="en-US"/>
        </w:rPr>
      </w:pPr>
      <w:r w:rsidRPr="00F42CBD">
        <w:rPr>
          <w:rFonts w:ascii="Pyidaungsu" w:hAnsi="Pyidaungsu" w:cs="Pyidaungsu"/>
          <w:cs/>
          <w:lang w:val="x-none"/>
        </w:rPr>
        <w:t>ရွေးကောက်ပွဲတွင်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လိင်စိတ်တိမ်းညွှတ်မှု၊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လိင်ဝိသေသခံယူဖော်ပြမှုကွဲပြားသူများ၏အကျုံး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ဝင်ပါဝင်နိုင်မှု</w:t>
      </w:r>
      <w:r w:rsidRPr="00F42CBD">
        <w:rPr>
          <w:rFonts w:ascii="Pyidaungsu" w:hAnsi="Pyidaungsu" w:cs="Pyidaungsu"/>
          <w:cs/>
          <w:lang w:val="en-US"/>
        </w:rPr>
        <w:t xml:space="preserve">နှင့်  နိုင်ငံရေးဖြစ်စဉ်များတွင် ပါဝင်ရာတွင် ၎င်းတို့ကြုံတွေ့ရသည့် အခက်အခဲများနှင့် </w:t>
      </w:r>
      <w:r w:rsidRPr="00F42CBD">
        <w:rPr>
          <w:rFonts w:ascii="Pyidaungsu" w:hAnsi="Pyidaungsu" w:cs="Pyidaungsu"/>
          <w:cs/>
          <w:lang w:val="en-US"/>
        </w:rPr>
        <w:lastRenderedPageBreak/>
        <w:t>အတားအဆီးများ</w:t>
      </w:r>
      <w:r w:rsidRPr="00F42CBD">
        <w:rPr>
          <w:rFonts w:ascii="Pyidaungsu" w:hAnsi="Pyidaungsu" w:cs="Pyidaungsu"/>
          <w:cs/>
          <w:lang w:val="x-none"/>
        </w:rPr>
        <w:t>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ဆန်းစစ်ရန်ရည်ရွယ်ချက်ဖြင့်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လီယွန်မ် မစ်ရှင်အနေဖြင့်</w:t>
      </w:r>
      <w:r w:rsidRPr="00F42CBD">
        <w:rPr>
          <w:rFonts w:ascii="Pyidaungsu" w:hAnsi="Pyidaungsu" w:cs="Pyidaungsu"/>
          <w:lang w:val="x-none"/>
        </w:rPr>
        <w:t xml:space="preserve"> “</w:t>
      </w:r>
      <w:proofErr w:type="spellStart"/>
      <w:r w:rsidRPr="00F42CBD">
        <w:rPr>
          <w:rFonts w:ascii="Pyidaungsu" w:hAnsi="Pyidaungsu" w:cs="Pyidaungsu"/>
          <w:cs/>
          <w:lang w:val="x-none"/>
        </w:rPr>
        <w:t>မြန်မာနိုင်ငံ</w:t>
      </w:r>
      <w:proofErr w:type="spellEnd"/>
      <w:r w:rsidRPr="00F42CBD">
        <w:rPr>
          <w:rFonts w:ascii="Pyidaungsu" w:hAnsi="Pyidaungsu" w:cs="Pyidaungsu"/>
          <w:cs/>
          <w:lang w:val="x-none"/>
        </w:rPr>
        <w:t xml:space="preserve"> ရွေးကောက်ပွဲ အခန်းကဏ္ဍ တွင် လိင်စိတ်တိမ်းညွတ်မှု၊ လိင်ဝိသေသခံယူမှု/ဖော်ပြမှု ကွဲပြားသူ </w:t>
      </w:r>
      <w:r w:rsidRPr="00F42CBD">
        <w:rPr>
          <w:rFonts w:ascii="Pyidaungsu" w:hAnsi="Pyidaungsu" w:cs="Pyidaungsu"/>
          <w:lang w:val="x-none"/>
        </w:rPr>
        <w:t xml:space="preserve">LGBTI </w:t>
      </w:r>
      <w:r w:rsidRPr="00F42CBD">
        <w:rPr>
          <w:rFonts w:ascii="Pyidaungsu" w:hAnsi="Pyidaungsu" w:cs="Pyidaungsu"/>
          <w:cs/>
          <w:lang w:val="x-none"/>
        </w:rPr>
        <w:t xml:space="preserve">များ၏ အကျုံးဝင်ပါဝင်နိုင်မှုအား အကဲဖြတ်လေ့လာဆန်းစစ်ချက်" အစီရင်ခံစာကို ကနဦး </w:t>
      </w:r>
      <w:r w:rsidR="00FF4E56">
        <w:rPr>
          <w:rFonts w:ascii="Pyidaungsu" w:hAnsi="Pyidaungsu" w:cs="Myanmar Text"/>
          <w:cs/>
          <w:lang w:val="x-none"/>
        </w:rPr>
        <w:t>ခုံဖွဲ့</w:t>
      </w:r>
      <w:r w:rsidRPr="00F42CBD">
        <w:rPr>
          <w:rFonts w:ascii="Pyidaungsu" w:hAnsi="Pyidaungsu" w:cs="Pyidaungsu"/>
          <w:cs/>
          <w:lang w:val="x-none"/>
        </w:rPr>
        <w:t>သုတေသနပြုလေ့လာခြင်း၊ ရွေးကောက်ပွဲနေ့စောင့်ကြည့်လေ့လာခြင်း နှင့် အင်တာဗျူးများ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မေးမြန်းခြင်း ဟူ၍ အပိုင်း၃ပိုင်းခွဲ၍ သုတေသနပြုလုပ်ခဲ့ပါသည်။ ကနဦးသုတေသနပြု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လေ့လာ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 xml:space="preserve">ရာတွင်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များအား ရွေးကောက်ပွဲဖြစ်စဉ်များတွင် ပါဝင်နိုင်ရန် အတားအဆီးဖြစ်နေသည့် ဥပဒေကြောင်းများ နှင့်အကာအကွယ်ပေးထားသည့် ဥပဒေကြောင်းများကို သုံးသပ်ပြကာ နိုင်ငံရေးပါတီများ၏ ရွေးကောက်ပွဲမဲဆွယ်မှုများတွင် ပါဝင်သည့်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များနှင့်သက်ဆိုင်သည့် အကြောင်းအရာများနှင့်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ကိုယ်စားလှယ်များ ပါဝင်မှုများကို ကြိုတင်လေ့လာမှုများ ပြုခဲ့ပါသည်။ ဒုတိယအပိုင်းဖြစ်သည့် ရွေးကောက်ပွဲနေ့စောင့်ကြည့်လေ့လာခြင်းတွင်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>ရွေးကောက်ပွဲ စောင့်ကြည့်လေ့လာသူ ၉၁ ဦးတို့မှ မြန်မာနိုင်ငံအနှံ့အပြားရှိ ၄၄မြို့နယ်အတွင်းမှ မဲရုံ ပေါင်း ၄၄၆ ရုံသို့ သွားရောက်စောင့်ကြည့်လေ့လာခဲ့ပါသည်။ လီယွန်မ် မစ်ရှင်သည် မဲရုံများကို ရွေးကောက်ပွဲစောင့်ကြည့်လေ့လာသူတို့၏ လုံခြုံရေးကို ဂရုစိုက်သောအားဖြင့် ၎င်းတို့နေထိုင်ရာနှင့် အနီးအနားတွင်ရှိသည့် မဲရုံများအား ရွေးချယ်စေကာ အရေးကြီးကိစ္စရပ်များဖြစ်ပေါ်နိုင်သည့် မဲပေးသူ အမြောက်အများ စာရင်းပေါက်ထားသည့် မဲရုံများကို ဦးစားပေး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စောင့်ကြည့်လေ့လာ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စေပါသည်။ တတိယ အင်တာဗျူးများမေးမြန်းခြင်း အပိုင်းတွင်မူ လီယွန်မ် စောင့်ကြည့်လေ့လာသူ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များမှ ၎င်းတို့သက်ဆိုင်ရာမြို့နယ်ဒေသအတွင်းရှိ ၂၀၂၀ ရွေးကောက်ပွဲတွင် မဲပေးပိုင်ခွင့်ရှိသည့် မတူညီသည့် အသက်အရွယ်အပိုင်းအခြားအုပ်စုများတွင်ပါရှိသည့် လိင်စိတ်တိမ်းညွတ်မှု၊ လိင်ဝိ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သေသခံယူမှု/ဖော်ပြ မှု ကွဲပြားသူ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en-US"/>
        </w:rPr>
        <w:t xml:space="preserve">များအား အင်တာဗျူးမေးမြန်းစေခဲ့ပါသည်။ </w:t>
      </w:r>
    </w:p>
    <w:p w14:paraId="100C3D9D" w14:textId="62D800D1" w:rsidR="00BD118B" w:rsidRDefault="00BD118B" w:rsidP="00BD118B">
      <w:pPr>
        <w:ind w:firstLine="720"/>
        <w:jc w:val="both"/>
        <w:rPr>
          <w:rFonts w:ascii="Pyidaungsu" w:hAnsi="Pyidaungsu" w:cs="Pyidaungsu"/>
          <w:lang w:val="en-US"/>
        </w:rPr>
      </w:pPr>
      <w:r w:rsidRPr="00F42CBD">
        <w:rPr>
          <w:rFonts w:ascii="Pyidaungsu" w:hAnsi="Pyidaungsu" w:cs="Pyidaungsu"/>
          <w:cs/>
          <w:lang w:val="en-US"/>
        </w:rPr>
        <w:t>သုတေသန၏ ဒုတိယနှင့် တတိယ အပိုင်း</w:t>
      </w:r>
      <w:r w:rsidR="00E81C86">
        <w:rPr>
          <w:rFonts w:ascii="Pyidaungsu" w:hAnsi="Pyidaungsu" w:cs="Pyidaungsu" w:hint="cs"/>
          <w:cs/>
          <w:lang w:val="en-US"/>
        </w:rPr>
        <w:t xml:space="preserve"> ၂ခုလုံးအား </w:t>
      </w:r>
      <w:r w:rsidRPr="00F42CBD">
        <w:rPr>
          <w:rFonts w:ascii="Pyidaungsu" w:hAnsi="Pyidaungsu" w:cs="Pyidaungsu"/>
          <w:cs/>
          <w:lang w:val="en-US"/>
        </w:rPr>
        <w:t xml:space="preserve"> မြန်မာနိုင်ငံ၏ ပြည်နယ် ၄ ပြည်နယ် နှင့် တိုင်း ၆တိုင်းအတွင်းရှိ  မြို့နယ် ၄၄ မြို့နယ်တွင် ပြုလုပ်အကဲဖြတ်ဆန်းစစ်ခဲ့ခြင်းဖြစ်ပါသည်။ ၎င်းတို့ကို အောက်ပါဇယားတွင် ဖော်ပြထားပါသည်။ </w:t>
      </w:r>
    </w:p>
    <w:p w14:paraId="4DBE88DB" w14:textId="77777777" w:rsidR="00B449A1" w:rsidRPr="00F42CBD" w:rsidRDefault="00B449A1" w:rsidP="00BD118B">
      <w:pPr>
        <w:ind w:firstLine="720"/>
        <w:jc w:val="both"/>
        <w:rPr>
          <w:rFonts w:ascii="Pyidaungsu" w:hAnsi="Pyidaungsu" w:cs="Pyidaungsu"/>
          <w:lang w:val="en-US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93"/>
        <w:gridCol w:w="2878"/>
        <w:gridCol w:w="4677"/>
      </w:tblGrid>
      <w:tr w:rsidR="00767002" w:rsidRPr="00F42CBD" w14:paraId="6020DA9E" w14:textId="77777777" w:rsidTr="00191C0D">
        <w:tc>
          <w:tcPr>
            <w:tcW w:w="851" w:type="dxa"/>
            <w:shd w:val="clear" w:color="auto" w:fill="EDEDED" w:themeFill="accent3" w:themeFillTint="33"/>
          </w:tcPr>
          <w:p w14:paraId="1B305FED" w14:textId="77777777" w:rsidR="00767002" w:rsidRPr="00F42CBD" w:rsidRDefault="00767002" w:rsidP="00191C0D">
            <w:pPr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b/>
                <w:bCs/>
                <w:color w:val="000000"/>
                <w:sz w:val="22"/>
                <w:szCs w:val="22"/>
                <w:cs/>
              </w:rPr>
              <w:t>စဉ်</w:t>
            </w:r>
          </w:p>
        </w:tc>
        <w:tc>
          <w:tcPr>
            <w:tcW w:w="3002" w:type="dxa"/>
            <w:shd w:val="clear" w:color="auto" w:fill="EDEDED" w:themeFill="accent3" w:themeFillTint="33"/>
          </w:tcPr>
          <w:p w14:paraId="29DCB58E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b/>
                <w:bCs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b/>
                <w:bCs/>
                <w:color w:val="000000"/>
                <w:sz w:val="22"/>
                <w:szCs w:val="22"/>
                <w:cs/>
              </w:rPr>
              <w:t>တိုင်းနှင့် ပြည်နယ်များ</w:t>
            </w:r>
          </w:p>
        </w:tc>
        <w:tc>
          <w:tcPr>
            <w:tcW w:w="5078" w:type="dxa"/>
            <w:shd w:val="clear" w:color="auto" w:fill="EDEDED" w:themeFill="accent3" w:themeFillTint="33"/>
          </w:tcPr>
          <w:p w14:paraId="132DD3BE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b/>
                <w:bCs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b/>
                <w:bCs/>
                <w:color w:val="000000"/>
                <w:sz w:val="22"/>
                <w:szCs w:val="22"/>
                <w:cs/>
              </w:rPr>
              <w:t>မြို့နယ်များ</w:t>
            </w:r>
          </w:p>
        </w:tc>
      </w:tr>
      <w:tr w:rsidR="00767002" w:rsidRPr="00F42CBD" w14:paraId="1604969F" w14:textId="77777777" w:rsidTr="00191C0D">
        <w:tc>
          <w:tcPr>
            <w:tcW w:w="851" w:type="dxa"/>
            <w:shd w:val="clear" w:color="auto" w:fill="DEEAF6" w:themeFill="accent5" w:themeFillTint="33"/>
          </w:tcPr>
          <w:p w14:paraId="676FBAE2" w14:textId="77777777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t>၁.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446167FD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မန္တလေးတိုင်းဒေသကြီး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</w:p>
        </w:tc>
        <w:tc>
          <w:tcPr>
            <w:tcW w:w="5078" w:type="dxa"/>
            <w:shd w:val="clear" w:color="auto" w:fill="DEEAF6" w:themeFill="accent5" w:themeFillTint="33"/>
          </w:tcPr>
          <w:p w14:paraId="67DF205C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ချမ်းအေးသာဇံမြို့နယ်၊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မဟာအောင်မြေမြို့နယ်၊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ချမ်းမြသာစည်မြို့နယ်၊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ပြည်ကြီးတံခွန်မြို့နယ်၊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အောင်မြေသာဇံမြို့နယ်၊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မလှိုင်မြို့နယ်၊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မြင်းခြံမြို့နယ်၊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မိတ္ထီလာမြို့နယ်၊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ကျောက်ပန်းတောင်းမြို့နယ်နှင့်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ပြင်ဦးလွင်မြို့နယ်</w:t>
            </w:r>
          </w:p>
          <w:p w14:paraId="75E96640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</w:tr>
      <w:tr w:rsidR="00767002" w:rsidRPr="00F42CBD" w14:paraId="198E492A" w14:textId="77777777" w:rsidTr="00191C0D">
        <w:tc>
          <w:tcPr>
            <w:tcW w:w="851" w:type="dxa"/>
            <w:shd w:val="clear" w:color="auto" w:fill="DEEAF6" w:themeFill="accent5" w:themeFillTint="33"/>
          </w:tcPr>
          <w:p w14:paraId="4912FE7E" w14:textId="77777777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t>၂.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78BA1278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ပဲခူးတိုင်းဒေသကြီး</w:t>
            </w:r>
            <w:r w:rsidRPr="00F42CBD">
              <w:rPr>
                <w:rFonts w:ascii="Pyidaungsu" w:hAnsi="Pyidaungsu" w:cs="Pyidaungsu"/>
                <w:b/>
                <w:bCs/>
                <w:lang w:val="x-none"/>
              </w:rPr>
              <w:t xml:space="preserve"> </w:t>
            </w:r>
          </w:p>
          <w:p w14:paraId="1563789D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DEEAF6" w:themeFill="accent5" w:themeFillTint="33"/>
          </w:tcPr>
          <w:p w14:paraId="2416CB9F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ပြည်မြို့နယ်</w:t>
            </w:r>
          </w:p>
        </w:tc>
      </w:tr>
      <w:tr w:rsidR="00767002" w:rsidRPr="00F42CBD" w14:paraId="47247120" w14:textId="77777777" w:rsidTr="00191C0D">
        <w:tc>
          <w:tcPr>
            <w:tcW w:w="851" w:type="dxa"/>
            <w:shd w:val="clear" w:color="auto" w:fill="DEEAF6" w:themeFill="accent5" w:themeFillTint="33"/>
          </w:tcPr>
          <w:p w14:paraId="02997ECB" w14:textId="77777777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t>၃.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55A1DD81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မကွေးတိုင်းဒေသကြီး</w:t>
            </w:r>
            <w:r w:rsidRPr="00F42CBD">
              <w:rPr>
                <w:rFonts w:ascii="Pyidaungsu" w:hAnsi="Pyidaungsu" w:cs="Pyidaungsu"/>
                <w:b/>
                <w:bCs/>
                <w:lang w:val="x-none"/>
              </w:rPr>
              <w:t xml:space="preserve"> </w:t>
            </w:r>
          </w:p>
          <w:p w14:paraId="3DBB7AB4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DEEAF6" w:themeFill="accent5" w:themeFillTint="33"/>
          </w:tcPr>
          <w:p w14:paraId="5C5F17E4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ပခုက္ကူမြို့နယ်</w:t>
            </w:r>
          </w:p>
        </w:tc>
      </w:tr>
      <w:tr w:rsidR="00767002" w:rsidRPr="00F42CBD" w14:paraId="4696FF84" w14:textId="77777777" w:rsidTr="00191C0D">
        <w:tc>
          <w:tcPr>
            <w:tcW w:w="851" w:type="dxa"/>
            <w:shd w:val="clear" w:color="auto" w:fill="DEEAF6" w:themeFill="accent5" w:themeFillTint="33"/>
          </w:tcPr>
          <w:p w14:paraId="5C14B6A9" w14:textId="77777777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t>၄.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21B049AA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စစ်ကိုင်းတိုင်းဒေသကြီး</w:t>
            </w:r>
            <w:r w:rsidRPr="00F42CBD">
              <w:rPr>
                <w:rFonts w:ascii="Pyidaungsu" w:hAnsi="Pyidaungsu" w:cs="Pyidaungsu"/>
                <w:b/>
                <w:bCs/>
                <w:lang w:val="x-none"/>
              </w:rPr>
              <w:t xml:space="preserve"> </w:t>
            </w:r>
          </w:p>
        </w:tc>
        <w:tc>
          <w:tcPr>
            <w:tcW w:w="5078" w:type="dxa"/>
            <w:shd w:val="clear" w:color="auto" w:fill="DEEAF6" w:themeFill="accent5" w:themeFillTint="33"/>
          </w:tcPr>
          <w:p w14:paraId="0306B130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မုံရွာမြို့နယ်၊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ရွှေဘိုမြို့နယ်၊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တမူးမြို့နယ်၊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ကလေးမြို့နယ်၊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ဟုမ္မလင်းမြို့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နယ်နှင့်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ခန္တီးမြို့နယ်</w:t>
            </w:r>
          </w:p>
          <w:p w14:paraId="32C83B48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</w:tr>
      <w:tr w:rsidR="00767002" w:rsidRPr="00F42CBD" w14:paraId="3C87018F" w14:textId="77777777" w:rsidTr="00191C0D">
        <w:tc>
          <w:tcPr>
            <w:tcW w:w="851" w:type="dxa"/>
            <w:shd w:val="clear" w:color="auto" w:fill="DEEAF6" w:themeFill="accent5" w:themeFillTint="33"/>
          </w:tcPr>
          <w:p w14:paraId="29D54AF0" w14:textId="77777777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lastRenderedPageBreak/>
              <w:t>၅.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76A8A6CF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ဧရာဝတီတိုင်းဒေသကြီး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</w:p>
        </w:tc>
        <w:tc>
          <w:tcPr>
            <w:tcW w:w="5078" w:type="dxa"/>
            <w:shd w:val="clear" w:color="auto" w:fill="DEEAF6" w:themeFill="accent5" w:themeFillTint="33"/>
          </w:tcPr>
          <w:p w14:paraId="3F145A4C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ပုသိမ်မြို့နယ်</w:t>
            </w:r>
          </w:p>
          <w:p w14:paraId="0AD8DC45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</w:tr>
      <w:tr w:rsidR="00767002" w:rsidRPr="00F42CBD" w14:paraId="739192CE" w14:textId="77777777" w:rsidTr="00191C0D">
        <w:tc>
          <w:tcPr>
            <w:tcW w:w="851" w:type="dxa"/>
            <w:shd w:val="clear" w:color="auto" w:fill="DEEAF6" w:themeFill="accent5" w:themeFillTint="33"/>
          </w:tcPr>
          <w:p w14:paraId="22539129" w14:textId="77777777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t>၆.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7AF48CEF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ရန်ကုန်တိုင်းဒေသကြီး</w:t>
            </w:r>
          </w:p>
        </w:tc>
        <w:tc>
          <w:tcPr>
            <w:tcW w:w="5078" w:type="dxa"/>
            <w:shd w:val="clear" w:color="auto" w:fill="DEEAF6" w:themeFill="accent5" w:themeFillTint="33"/>
          </w:tcPr>
          <w:p w14:paraId="12CFB220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ရွှေပြည်သာမြို့နယ်၊ တောင်ဒဂုံမြို့နယ်၊ မင်္ဂလာတောင်ညွန့်မြို့နယ်နှင့် လှိုင်သာယာမြို့နယ်</w:t>
            </w:r>
          </w:p>
          <w:p w14:paraId="44F12E7F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</w:tr>
      <w:tr w:rsidR="00767002" w:rsidRPr="00F42CBD" w14:paraId="0C698730" w14:textId="77777777" w:rsidTr="00191C0D">
        <w:tc>
          <w:tcPr>
            <w:tcW w:w="851" w:type="dxa"/>
            <w:shd w:val="clear" w:color="auto" w:fill="DEEAF6" w:themeFill="accent5" w:themeFillTint="33"/>
          </w:tcPr>
          <w:p w14:paraId="32B9CC6B" w14:textId="77777777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t>၇.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1CE3E7C9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မွန်ပြည်နယ်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</w:p>
        </w:tc>
        <w:tc>
          <w:tcPr>
            <w:tcW w:w="5078" w:type="dxa"/>
            <w:shd w:val="clear" w:color="auto" w:fill="DEEAF6" w:themeFill="accent5" w:themeFillTint="33"/>
          </w:tcPr>
          <w:p w14:paraId="6E3FC55C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မော်လမြိုင်မြို့နယ်နှင့်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မုဒုံမြို့နယ်</w:t>
            </w:r>
          </w:p>
          <w:p w14:paraId="1F83553B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</w:tr>
      <w:tr w:rsidR="00767002" w:rsidRPr="00F42CBD" w14:paraId="38F919BB" w14:textId="77777777" w:rsidTr="00191C0D">
        <w:tc>
          <w:tcPr>
            <w:tcW w:w="851" w:type="dxa"/>
            <w:shd w:val="clear" w:color="auto" w:fill="DEEAF6" w:themeFill="accent5" w:themeFillTint="33"/>
          </w:tcPr>
          <w:p w14:paraId="4773EC3E" w14:textId="77777777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t>၈.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453ADC04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ကချင်ပြည်နယ်</w:t>
            </w:r>
          </w:p>
        </w:tc>
        <w:tc>
          <w:tcPr>
            <w:tcW w:w="5078" w:type="dxa"/>
            <w:shd w:val="clear" w:color="auto" w:fill="DEEAF6" w:themeFill="accent5" w:themeFillTint="33"/>
          </w:tcPr>
          <w:p w14:paraId="7E1768F4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ဟိုပင်မြို့နယ်၊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 xml:space="preserve">မိုးကောင်းမြို့နယ်နှင့် 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မြစ်ကြီးနားမြို့နယ်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</w:p>
          <w:p w14:paraId="6322613C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</w:tr>
      <w:tr w:rsidR="00767002" w:rsidRPr="00F42CBD" w14:paraId="2C0F898C" w14:textId="77777777" w:rsidTr="00191C0D">
        <w:tc>
          <w:tcPr>
            <w:tcW w:w="851" w:type="dxa"/>
            <w:shd w:val="clear" w:color="auto" w:fill="DEEAF6" w:themeFill="accent5" w:themeFillTint="33"/>
          </w:tcPr>
          <w:p w14:paraId="475CFA18" w14:textId="77777777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t>၉.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54F3386B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ကရင်ပြည်နယ်</w:t>
            </w:r>
          </w:p>
          <w:p w14:paraId="11C84893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DEEAF6" w:themeFill="accent5" w:themeFillTint="33"/>
          </w:tcPr>
          <w:p w14:paraId="4B94F1DD" w14:textId="7777777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ဖားအံမြို့နယ်</w:t>
            </w:r>
          </w:p>
        </w:tc>
      </w:tr>
      <w:tr w:rsidR="00767002" w:rsidRPr="00F42CBD" w14:paraId="58CF1F1C" w14:textId="77777777" w:rsidTr="00191C0D">
        <w:tc>
          <w:tcPr>
            <w:tcW w:w="851" w:type="dxa"/>
            <w:shd w:val="clear" w:color="auto" w:fill="DEEAF6" w:themeFill="accent5" w:themeFillTint="33"/>
          </w:tcPr>
          <w:p w14:paraId="6B1C86AA" w14:textId="0C499220" w:rsidR="00767002" w:rsidRPr="00F42CBD" w:rsidRDefault="00767002" w:rsidP="00191C0D">
            <w:pPr>
              <w:ind w:left="360"/>
              <w:jc w:val="center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eastAsia="Times New Roman" w:hAnsi="Pyidaungsu" w:cs="Pyidaungsu"/>
                <w:color w:val="000000"/>
                <w:sz w:val="22"/>
                <w:szCs w:val="22"/>
                <w:cs/>
              </w:rPr>
              <w:t>၁၀.</w:t>
            </w:r>
          </w:p>
        </w:tc>
        <w:tc>
          <w:tcPr>
            <w:tcW w:w="3002" w:type="dxa"/>
            <w:shd w:val="clear" w:color="auto" w:fill="DEEAF6" w:themeFill="accent5" w:themeFillTint="33"/>
          </w:tcPr>
          <w:p w14:paraId="40671A8C" w14:textId="12CBF2B8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x-none"/>
              </w:rPr>
              <w:t>ရှမ်းပြည်နယ်</w:t>
            </w:r>
          </w:p>
        </w:tc>
        <w:tc>
          <w:tcPr>
            <w:tcW w:w="5078" w:type="dxa"/>
            <w:shd w:val="clear" w:color="auto" w:fill="DEEAF6" w:themeFill="accent5" w:themeFillTint="33"/>
          </w:tcPr>
          <w:p w14:paraId="4E725130" w14:textId="77777777" w:rsidR="00767002" w:rsidRPr="00F42CBD" w:rsidRDefault="00767002" w:rsidP="00191C0D">
            <w:pPr>
              <w:jc w:val="both"/>
              <w:rPr>
                <w:rFonts w:ascii="Pyidaungsu" w:hAnsi="Pyidaungsu" w:cs="Pyidaungsu"/>
                <w:lang w:val="x-none"/>
              </w:rPr>
            </w:pPr>
            <w:r w:rsidRPr="00F42CBD">
              <w:rPr>
                <w:rFonts w:ascii="Pyidaungsu" w:hAnsi="Pyidaungsu" w:cs="Pyidaungsu"/>
                <w:cs/>
                <w:lang w:val="x-none"/>
              </w:rPr>
              <w:t>တောင်ကြီးမြို့၊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အင်းလေး၊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ညောင်ရွှေမြို့နယ်၊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ရွှေညော်မြို့နယ်၊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ဟဲဟိုးမြို့နယ်၊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နောင်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မွန်မြို့နယ်၊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ရပ်စောက်မြို့နယ်၊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ဟိုပုံးမြို့နယ်၊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လားရှိူးမြို့နယ်၊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ကျောက်မဲမြို့နယ်၊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သီပေါမြို့နယ်၊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ဆီ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ဆိုင်မြို့နယ်၊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နမ္မတူးမြို့နယ်၊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နောင်ချိုမြို့နယ်၊</w:t>
            </w:r>
            <w:r w:rsidRPr="00F42CBD">
              <w:rPr>
                <w:rFonts w:ascii="Pyidaungsu" w:hAnsi="Pyidaungsu" w:cs="Pyidaungsu"/>
                <w:lang w:val="x-none"/>
              </w:rPr>
              <w:t xml:space="preserve"> </w:t>
            </w:r>
            <w:r w:rsidRPr="00F42CBD">
              <w:rPr>
                <w:rFonts w:ascii="Pyidaungsu" w:hAnsi="Pyidaungsu" w:cs="Pyidaungsu"/>
                <w:cs/>
                <w:lang w:val="x-none"/>
              </w:rPr>
              <w:t>တန့်ယန်းမြို့နယ်</w:t>
            </w:r>
          </w:p>
          <w:p w14:paraId="12A18099" w14:textId="28ABFEE7" w:rsidR="00767002" w:rsidRPr="00F42CBD" w:rsidRDefault="00767002" w:rsidP="00191C0D">
            <w:pPr>
              <w:jc w:val="both"/>
              <w:rPr>
                <w:rFonts w:ascii="Pyidaungsu" w:eastAsia="Times New Roman" w:hAnsi="Pyidaungsu" w:cs="Pyidaungsu"/>
                <w:color w:val="000000"/>
                <w:sz w:val="22"/>
                <w:szCs w:val="22"/>
              </w:rPr>
            </w:pPr>
          </w:p>
        </w:tc>
      </w:tr>
    </w:tbl>
    <w:p w14:paraId="179D59E6" w14:textId="39C965F4" w:rsidR="000E74B8" w:rsidRPr="00B449A1" w:rsidRDefault="00B449A1" w:rsidP="00B449A1">
      <w:pPr>
        <w:autoSpaceDE w:val="0"/>
        <w:autoSpaceDN w:val="0"/>
        <w:adjustRightInd w:val="0"/>
        <w:spacing w:line="400" w:lineRule="atLeast"/>
        <w:jc w:val="center"/>
        <w:rPr>
          <w:rFonts w:ascii="Myanmar Text" w:hAnsi="Myanmar Text" w:cs="Myanmar Text"/>
          <w:sz w:val="21"/>
          <w:szCs w:val="21"/>
          <w:lang w:val="x-none"/>
        </w:rPr>
      </w:pPr>
      <w:r w:rsidRPr="00B449A1">
        <w:rPr>
          <w:rFonts w:ascii="Myanmar Text" w:hAnsi="Myanmar Text" w:cs="Myanmar Text"/>
          <w:sz w:val="21"/>
          <w:szCs w:val="21"/>
          <w:cs/>
          <w:lang w:val="x-none"/>
        </w:rPr>
        <w:t>ဇယား</w:t>
      </w:r>
      <w:r w:rsidRPr="00B449A1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Pr="00B449A1">
        <w:rPr>
          <w:rFonts w:ascii="Myanmar Text" w:hAnsi="Myanmar Text" w:cs="Myanmar Text"/>
          <w:sz w:val="21"/>
          <w:szCs w:val="21"/>
          <w:cs/>
          <w:lang w:val="x-none"/>
        </w:rPr>
        <w:t>၂.၁</w:t>
      </w:r>
      <w:r w:rsidRPr="00B449A1">
        <w:rPr>
          <w:rFonts w:ascii="Myanmar Text" w:hAnsi="Myanmar Text" w:cs="Myanmar Text"/>
          <w:sz w:val="21"/>
          <w:szCs w:val="21"/>
          <w:lang w:val="x-none"/>
        </w:rPr>
        <w:t xml:space="preserve"> </w:t>
      </w:r>
      <w:r w:rsidR="00E81C86">
        <w:rPr>
          <w:rFonts w:ascii="Myanmar Text" w:hAnsi="Myanmar Text" w:cs="Myanmar Text" w:hint="cs"/>
          <w:sz w:val="21"/>
          <w:szCs w:val="21"/>
          <w:cs/>
          <w:lang w:val="x-none"/>
        </w:rPr>
        <w:t>လီယွန်မ် အဖွဲ့ဝင်များစောင့်ကြည့်လေ့လာခဲ့သော မြို့နယ်များစာရင်း</w:t>
      </w:r>
    </w:p>
    <w:p w14:paraId="69E74460" w14:textId="103ECAA7" w:rsidR="00E81C86" w:rsidRDefault="00E81C86" w:rsidP="00767002">
      <w:pPr>
        <w:pStyle w:val="Heading3"/>
        <w:rPr>
          <w:b w:val="0"/>
          <w:bCs/>
        </w:rPr>
      </w:pPr>
      <w:bookmarkStart w:id="18" w:name="_Toc60757105"/>
    </w:p>
    <w:p w14:paraId="6B12E341" w14:textId="0362C9C4" w:rsidR="00E81C86" w:rsidRPr="00FF4E56" w:rsidRDefault="00E81C86" w:rsidP="00E81C86">
      <w:pPr>
        <w:pStyle w:val="Heading3"/>
        <w:rPr>
          <w:b w:val="0"/>
          <w:bCs/>
        </w:rPr>
      </w:pPr>
      <w:bookmarkStart w:id="19" w:name="_Hlk61465690"/>
      <w:r w:rsidRPr="00FF4E56">
        <w:rPr>
          <w:rFonts w:hint="cs"/>
          <w:b w:val="0"/>
          <w:bCs/>
          <w:cs/>
        </w:rPr>
        <w:t xml:space="preserve">၁.၁ </w:t>
      </w:r>
      <w:r w:rsidRPr="00FF4E56">
        <w:rPr>
          <w:b w:val="0"/>
          <w:bCs/>
          <w:cs/>
        </w:rPr>
        <w:t>ရွေးကောက်ပွဲအကြို</w:t>
      </w:r>
      <w:r w:rsidRPr="00FF4E56">
        <w:rPr>
          <w:b w:val="0"/>
          <w:bCs/>
        </w:rPr>
        <w:t xml:space="preserve"> </w:t>
      </w:r>
      <w:r w:rsidRPr="00FF4E56">
        <w:rPr>
          <w:b w:val="0"/>
          <w:bCs/>
          <w:cs/>
        </w:rPr>
        <w:t>စွမ်းဆောင်ရည်မြှင့်တင်ခြင်း</w:t>
      </w:r>
      <w:r w:rsidRPr="00FF4E56">
        <w:rPr>
          <w:b w:val="0"/>
          <w:bCs/>
        </w:rPr>
        <w:t xml:space="preserve"> </w:t>
      </w:r>
    </w:p>
    <w:bookmarkEnd w:id="19"/>
    <w:p w14:paraId="4EA52049" w14:textId="77777777" w:rsidR="00E81C86" w:rsidRPr="00E81C86" w:rsidRDefault="00E81C86" w:rsidP="00E81C86">
      <w:pPr>
        <w:rPr>
          <w:rFonts w:ascii="Myanmar Text" w:hAnsi="Myanmar Text" w:cs="Myanmar Text"/>
          <w:highlight w:val="yellow"/>
          <w:lang w:val="x-none"/>
        </w:rPr>
      </w:pPr>
    </w:p>
    <w:p w14:paraId="2FD46B1C" w14:textId="57654D0D" w:rsidR="00E81C86" w:rsidRDefault="00E81C86" w:rsidP="00FF4E56">
      <w:pPr>
        <w:ind w:firstLine="720"/>
        <w:jc w:val="both"/>
        <w:rPr>
          <w:rFonts w:ascii="Pyidaungsu" w:hAnsi="Pyidaungsu" w:cs="Pyidaungsu"/>
          <w:lang w:val="x-none"/>
        </w:rPr>
      </w:pPr>
      <w:r w:rsidRPr="00E81C86">
        <w:rPr>
          <w:rFonts w:ascii="Myanmar Text" w:hAnsi="Myanmar Text" w:cs="Myanmar Text"/>
          <w:cs/>
          <w:lang w:val="x-none"/>
        </w:rPr>
        <w:t>လီယွန်အဖွဲ့ဝင်များအနေဖြင့်</w:t>
      </w:r>
      <w:r w:rsidRPr="00E81C86">
        <w:rPr>
          <w:rFonts w:ascii="Myanmar Text" w:hAnsi="Myanmar Text" w:cs="Myanmar Text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၂၀၂၀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အထွေထွေရွေးကောက်ပွဲတွင်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ထိရောက်စွာလေ့လာ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စောင့်ကြည့်နိုင်ရေးအတွက်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ကံမြန်မာမှ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ကြီးမှူးပြီး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၂၀၂၀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ခုနှစ်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စက်တင်ဘာလနှင့်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အောက်တိုဘာလ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တို့အတွင်း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ရွေးကောက်ပွဲလေ့လာစောင့်ကြည့်ရေးအထူး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သင်တန်းကို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တစ်ကြိမ်လျှင်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လီယွန်မ်အဖွဲ့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ဝင်</w:t>
      </w:r>
      <w:r w:rsidRPr="00E81C86">
        <w:rPr>
          <w:rFonts w:ascii="Pyidaungsu" w:hAnsi="Pyidaungsu" w:cs="Pyidaungsu"/>
          <w:lang w:val="x-none"/>
        </w:rPr>
        <w:t xml:space="preserve"> (</w:t>
      </w:r>
      <w:r w:rsidRPr="00E81C86">
        <w:rPr>
          <w:rFonts w:ascii="Pyidaungsu" w:hAnsi="Pyidaungsu" w:cs="Pyidaungsu"/>
          <w:cs/>
          <w:lang w:val="x-none"/>
        </w:rPr>
        <w:t>၃၀</w:t>
      </w:r>
      <w:r w:rsidRPr="00E81C86">
        <w:rPr>
          <w:rFonts w:ascii="Pyidaungsu" w:hAnsi="Pyidaungsu" w:cs="Pyidaungsu"/>
          <w:lang w:val="x-none"/>
        </w:rPr>
        <w:t xml:space="preserve">) </w:t>
      </w:r>
      <w:r w:rsidRPr="00E81C86">
        <w:rPr>
          <w:rFonts w:ascii="Pyidaungsu" w:hAnsi="Pyidaungsu" w:cs="Pyidaungsu"/>
          <w:cs/>
          <w:lang w:val="x-none"/>
        </w:rPr>
        <w:t>ဦးခန့်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နှုန်းဖြင့်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၃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ကြိမ်တိုင်တိုင်ကျင်းပခဲ့သည်။</w:t>
      </w:r>
      <w:r w:rsidRPr="00E81C8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အဆိုပါသင်တန်းများတွင် ရွေးကောက်</w:t>
      </w:r>
      <w:r w:rsidR="00FF4E5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ပွဲစောင့်ကြည့်လေ့လာရန်အတွက် မရှိမဖြစ်လိုအပ်သော ဗဟုသုတများနှင့် ကျွမ်းကျင်တတ်</w:t>
      </w:r>
      <w:r w:rsidR="00FF4E5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>မြောက်မှုများဖြစ်သည့်  ရွေးကောက်ပွဲစက်ဝန်း၊ လွှတ်တော် ရွေးကောက်ပွဲများဆိုင်ရာ အသိသညာ</w:t>
      </w:r>
      <w:r w:rsidR="00FF4E56">
        <w:rPr>
          <w:rFonts w:ascii="Pyidaungsu" w:hAnsi="Pyidaungsu" w:cs="Pyidaungsu"/>
          <w:lang w:val="x-none"/>
        </w:rPr>
        <w:t xml:space="preserve"> </w:t>
      </w:r>
      <w:r w:rsidRPr="00E81C86">
        <w:rPr>
          <w:rFonts w:ascii="Pyidaungsu" w:hAnsi="Pyidaungsu" w:cs="Pyidaungsu"/>
          <w:cs/>
          <w:lang w:val="x-none"/>
        </w:rPr>
        <w:t xml:space="preserve">များ၊ ရွေးကောက်ပွဲကော်မရှင်၏ အခန်းကဏ္ဍများနှင့် ရွေးကောက်ပွဲစောင့်ကြည့်လေ့လာသူတို့ လိုက်နာကျင့်သုံးဖွယ်ရာ ကျင့်ဝတ်များ </w:t>
      </w:r>
      <w:r w:rsidR="00E803EB">
        <w:rPr>
          <w:rFonts w:ascii="Pyidaungsu" w:hAnsi="Pyidaungsu" w:cs="Pyidaungsu" w:hint="cs"/>
          <w:cs/>
          <w:lang w:val="x-none"/>
        </w:rPr>
        <w:t xml:space="preserve">စသည့် </w:t>
      </w:r>
      <w:r w:rsidRPr="00E81C86">
        <w:rPr>
          <w:rFonts w:ascii="Pyidaungsu" w:hAnsi="Pyidaungsu" w:cs="Pyidaungsu"/>
          <w:cs/>
          <w:lang w:val="x-none"/>
        </w:rPr>
        <w:t xml:space="preserve">အကြောင်းကို မျှဝေပို့ချ ခဲ့ပါသည်။ </w:t>
      </w:r>
    </w:p>
    <w:p w14:paraId="67603612" w14:textId="1034363C" w:rsidR="00E81C86" w:rsidRDefault="00E81C86" w:rsidP="00E81C86">
      <w:pPr>
        <w:jc w:val="both"/>
        <w:rPr>
          <w:rFonts w:ascii="Pyidaungsu" w:hAnsi="Pyidaungsu" w:cs="Pyidaungsu"/>
          <w:lang w:val="x-none"/>
        </w:rPr>
      </w:pPr>
    </w:p>
    <w:p w14:paraId="3E115BDC" w14:textId="3AFDEC60" w:rsidR="00E81C86" w:rsidRDefault="00E81C86" w:rsidP="00E81C86">
      <w:pPr>
        <w:jc w:val="both"/>
        <w:rPr>
          <w:rFonts w:ascii="Pyidaungsu" w:hAnsi="Pyidaungsu" w:cs="Pyidaungsu"/>
          <w:lang w:val="x-none"/>
        </w:rPr>
      </w:pPr>
    </w:p>
    <w:p w14:paraId="3A61F678" w14:textId="77777777" w:rsidR="00E81C86" w:rsidRDefault="00E81C86" w:rsidP="00E81C86">
      <w:pPr>
        <w:jc w:val="both"/>
        <w:rPr>
          <w:rFonts w:ascii="Pyidaungsu" w:hAnsi="Pyidaungsu" w:cs="Pyidaungsu"/>
          <w:lang w:val="x-none"/>
        </w:rPr>
      </w:pPr>
    </w:p>
    <w:p w14:paraId="3F07EDD6" w14:textId="41A73858" w:rsidR="00E81C86" w:rsidRDefault="00E81C86" w:rsidP="00E81C86">
      <w:pPr>
        <w:jc w:val="both"/>
        <w:rPr>
          <w:rFonts w:ascii="Pyidaungsu" w:hAnsi="Pyidaungsu" w:cs="Pyidaungsu"/>
          <w:lang w:val="x-none"/>
        </w:rPr>
      </w:pPr>
      <w:r>
        <w:rPr>
          <w:rFonts w:ascii="Pyidaungsu" w:hAnsi="Pyidaungsu" w:cs="Pyidaungsu"/>
          <w:noProof/>
          <w:lang w:val="x-none"/>
        </w:rPr>
        <w:lastRenderedPageBreak/>
        <w:drawing>
          <wp:inline distT="0" distB="0" distL="0" distR="0" wp14:anchorId="32BA0142" wp14:editId="0BA3F258">
            <wp:extent cx="2773680" cy="207899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yidaungsu" w:hAnsi="Pyidaungsu" w:cs="Pyidaungsu"/>
          <w:noProof/>
          <w:lang w:val="x-none"/>
        </w:rPr>
        <w:drawing>
          <wp:inline distT="0" distB="0" distL="0" distR="0" wp14:anchorId="1A938C60" wp14:editId="135BBE7B">
            <wp:extent cx="2773680" cy="207899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7A10B" w14:textId="2719FCFD" w:rsidR="00E81C86" w:rsidRDefault="00E81C86" w:rsidP="00E81C86">
      <w:pPr>
        <w:jc w:val="both"/>
        <w:rPr>
          <w:rFonts w:ascii="Pyidaungsu" w:hAnsi="Pyidaungsu" w:cs="Pyidaungsu"/>
          <w:lang w:val="x-none"/>
        </w:rPr>
      </w:pPr>
    </w:p>
    <w:p w14:paraId="2B0B2F28" w14:textId="7F5F906A" w:rsidR="00E81C86" w:rsidRDefault="00E81C86" w:rsidP="00E81C86">
      <w:pPr>
        <w:jc w:val="both"/>
        <w:rPr>
          <w:rFonts w:ascii="Pyidaungsu" w:hAnsi="Pyidaungsu" w:cs="Pyidaungsu"/>
          <w:lang w:val="x-none"/>
        </w:rPr>
      </w:pPr>
      <w:r>
        <w:rPr>
          <w:rFonts w:ascii="Pyidaungsu" w:hAnsi="Pyidaungsu" w:cs="Pyidaungsu"/>
          <w:noProof/>
          <w:lang w:val="x-none"/>
        </w:rPr>
        <w:drawing>
          <wp:inline distT="0" distB="0" distL="0" distR="0" wp14:anchorId="378CCF63" wp14:editId="39D8E769">
            <wp:extent cx="2786380" cy="209105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yidaungsu" w:hAnsi="Pyidaungsu" w:cs="Pyidaungsu"/>
          <w:noProof/>
          <w:lang w:val="x-none"/>
        </w:rPr>
        <w:drawing>
          <wp:inline distT="0" distB="0" distL="0" distR="0" wp14:anchorId="0DC0FFE1" wp14:editId="4C695145">
            <wp:extent cx="2804160" cy="21031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8B4EF" w14:textId="31EA12B4" w:rsidR="00E81C86" w:rsidRDefault="00E81C86" w:rsidP="00C0491E">
      <w:pPr>
        <w:jc w:val="center"/>
        <w:rPr>
          <w:rFonts w:ascii="Pyidaungsu" w:hAnsi="Pyidaungsu" w:cs="Pyidaungsu"/>
          <w:lang w:val="x-none"/>
        </w:rPr>
      </w:pPr>
      <w:r>
        <w:rPr>
          <w:rFonts w:ascii="Pyidaungsu" w:hAnsi="Pyidaungsu" w:cs="Pyidaungsu" w:hint="cs"/>
          <w:cs/>
          <w:lang w:val="x-none"/>
        </w:rPr>
        <w:t>ပုံ၂</w:t>
      </w:r>
      <w:r w:rsidR="00AF11F6">
        <w:rPr>
          <w:rFonts w:ascii="Pyidaungsu" w:hAnsi="Pyidaungsu" w:cs="Pyidaungsu" w:hint="cs"/>
          <w:cs/>
          <w:lang w:val="x-none"/>
        </w:rPr>
        <w:t xml:space="preserve">- </w:t>
      </w:r>
      <w:r w:rsidRPr="00E81C86">
        <w:rPr>
          <w:rFonts w:ascii="Pyidaungsu" w:hAnsi="Pyidaungsu" w:cs="Pyidaungsu"/>
          <w:lang w:val="x-none"/>
        </w:rPr>
        <w:t xml:space="preserve">LIEOMM </w:t>
      </w:r>
      <w:r w:rsidRPr="00E81C86">
        <w:rPr>
          <w:rFonts w:ascii="Pyidaungsu" w:hAnsi="Pyidaungsu" w:cs="Pyidaungsu"/>
          <w:cs/>
          <w:lang w:val="x-none"/>
        </w:rPr>
        <w:t>ရွေးကောက်ပွဲစောင့်ကြည့်လေ့လာရေး အထူးသင်တန်းပေးနေပုံများ</w:t>
      </w:r>
    </w:p>
    <w:p w14:paraId="24AE09BE" w14:textId="6BA71384" w:rsidR="00E81C86" w:rsidRDefault="00E81C86" w:rsidP="00767002">
      <w:pPr>
        <w:pStyle w:val="Heading3"/>
        <w:rPr>
          <w:b w:val="0"/>
          <w:bCs/>
        </w:rPr>
      </w:pPr>
    </w:p>
    <w:p w14:paraId="3DE7D37F" w14:textId="3CC57D1D" w:rsidR="00767002" w:rsidRPr="00767002" w:rsidRDefault="00767002" w:rsidP="00767002">
      <w:pPr>
        <w:pStyle w:val="Heading3"/>
        <w:rPr>
          <w:b w:val="0"/>
          <w:bCs/>
        </w:rPr>
      </w:pPr>
      <w:r w:rsidRPr="00767002">
        <w:rPr>
          <w:b w:val="0"/>
          <w:bCs/>
          <w:cs/>
        </w:rPr>
        <w:t>၁.</w:t>
      </w:r>
      <w:r w:rsidR="00241817">
        <w:rPr>
          <w:rFonts w:hint="cs"/>
          <w:b w:val="0"/>
          <w:bCs/>
          <w:cs/>
        </w:rPr>
        <w:t>၂</w:t>
      </w:r>
      <w:r w:rsidRPr="00767002">
        <w:rPr>
          <w:b w:val="0"/>
          <w:bCs/>
        </w:rPr>
        <w:t xml:space="preserve"> </w:t>
      </w:r>
      <w:r w:rsidRPr="00767002">
        <w:rPr>
          <w:b w:val="0"/>
          <w:bCs/>
          <w:cs/>
        </w:rPr>
        <w:t>ရွေးကောက်ပွဲနေ့</w:t>
      </w:r>
      <w:r w:rsidRPr="00767002">
        <w:rPr>
          <w:b w:val="0"/>
          <w:bCs/>
        </w:rPr>
        <w:t xml:space="preserve"> </w:t>
      </w:r>
      <w:r w:rsidRPr="00767002">
        <w:rPr>
          <w:b w:val="0"/>
          <w:bCs/>
          <w:cs/>
        </w:rPr>
        <w:t>လေ့လာစောင့်ကြည့်ခြင်း</w:t>
      </w:r>
      <w:bookmarkEnd w:id="18"/>
      <w:r w:rsidRPr="00767002">
        <w:rPr>
          <w:b w:val="0"/>
          <w:bCs/>
        </w:rPr>
        <w:t xml:space="preserve"> </w:t>
      </w:r>
    </w:p>
    <w:p w14:paraId="23FE7BD5" w14:textId="33C49D2B" w:rsidR="00767002" w:rsidRPr="00F42CBD" w:rsidRDefault="00767002" w:rsidP="00767002">
      <w:pPr>
        <w:ind w:firstLine="720"/>
        <w:jc w:val="both"/>
        <w:rPr>
          <w:rFonts w:ascii="Pyidaungsu" w:hAnsi="Pyidaungsu" w:cs="Pyidaungsu"/>
          <w:i/>
          <w:iCs/>
          <w:lang w:val="x-none"/>
        </w:rPr>
      </w:pPr>
      <w:r w:rsidRPr="00F42CBD">
        <w:rPr>
          <w:rFonts w:ascii="Pyidaungsu" w:hAnsi="Pyidaungsu" w:cs="Pyidaungsu"/>
          <w:cs/>
          <w:lang w:val="x-none"/>
        </w:rPr>
        <w:t>နိုဝင်ဘာလ ၈ ရက်၊ ၂၀၂၀ ပြည့်နှစ် ရွေးကောက်ပွဲနေ့တွင်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လီယွန်မ်အဖွဲ့ဝင်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တစ်ဦးချင်းစီတို့သည်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၎င်းတို့သက်ဆိုင်ရာမြို့နယ်အတွင်း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တစ်ဦးလျှင်အနည်းဆုံးမဲရုံ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(၅)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ရုံနှုန်းဖြင့်</w:t>
      </w:r>
      <w:r w:rsidRPr="00F42CBD">
        <w:rPr>
          <w:rFonts w:ascii="Pyidaungsu" w:hAnsi="Pyidaungsu" w:cs="Pyidaungsu"/>
          <w:lang w:val="x-none"/>
        </w:rPr>
        <w:t xml:space="preserve"> “</w:t>
      </w:r>
      <w:proofErr w:type="spellStart"/>
      <w:r w:rsidRPr="00F42CBD">
        <w:rPr>
          <w:rFonts w:ascii="Pyidaungsu" w:hAnsi="Pyidaungsu" w:cs="Pyidaungsu"/>
          <w:cs/>
          <w:lang w:val="x-none"/>
        </w:rPr>
        <w:t>ရွေ့လျား</w:t>
      </w:r>
      <w:proofErr w:type="spellEnd"/>
      <w:r w:rsidRPr="00F42CBD">
        <w:rPr>
          <w:rFonts w:ascii="Pyidaungsu" w:hAnsi="Pyidaungsu" w:cs="Pyidaungsu"/>
          <w:cs/>
          <w:lang w:val="x-none"/>
        </w:rPr>
        <w:t xml:space="preserve"> စောင့်ကြည့်လေ့လာခြင်း” နည်းစနစ်ကို အသုံးပြုကာ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နိုင်ငံတစ်ဝှမ်းရှိ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မဲရုံစုစုပေါင်း (၄၁</w:t>
      </w:r>
      <w:r w:rsidRPr="00F42CBD">
        <w:rPr>
          <w:rFonts w:ascii="Pyidaungsu" w:hAnsi="Pyidaungsu" w:cs="Pyidaungsu"/>
          <w:lang w:val="x-none"/>
        </w:rPr>
        <w:t>,</w:t>
      </w:r>
      <w:r w:rsidRPr="00F42CBD">
        <w:rPr>
          <w:rFonts w:ascii="Pyidaungsu" w:hAnsi="Pyidaungsu" w:cs="Pyidaungsu"/>
          <w:cs/>
          <w:lang w:val="x-none"/>
        </w:rPr>
        <w:t>၀၀၀) ရုံ၏ ၁.၁</w:t>
      </w:r>
      <w:r w:rsidRPr="00F42CBD">
        <w:rPr>
          <w:rFonts w:ascii="Pyidaungsu" w:hAnsi="Pyidaungsu" w:cs="Pyidaungsu"/>
          <w:lang w:val="en-US"/>
        </w:rPr>
        <w:t>%</w:t>
      </w:r>
      <w:r w:rsidRPr="00F42CBD">
        <w:rPr>
          <w:rFonts w:ascii="Pyidaungsu" w:hAnsi="Pyidaungsu" w:cs="Pyidaungsu"/>
          <w:cs/>
          <w:lang w:val="en-US"/>
        </w:rPr>
        <w:t xml:space="preserve"> ခန့်ဖြစ်သော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၄၆၆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ရုံတို့ကို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လေ့လာစောင့်ကြည့်ခဲ့သည်။</w:t>
      </w:r>
      <w:r w:rsidR="00241817">
        <w:rPr>
          <w:rFonts w:ascii="Pyidaungsu" w:hAnsi="Pyidaungsu" w:cs="Pyidaungsu" w:hint="cs"/>
          <w:cs/>
          <w:lang w:val="x-none"/>
        </w:rPr>
        <w:t xml:space="preserve"> စောင့်ကြည့်</w:t>
      </w:r>
      <w:r w:rsidR="00FF4E56">
        <w:rPr>
          <w:rFonts w:ascii="Pyidaungsu" w:hAnsi="Pyidaungsu" w:cs="Pyidaungsu"/>
          <w:lang w:val="x-none"/>
        </w:rPr>
        <w:t xml:space="preserve"> </w:t>
      </w:r>
      <w:r w:rsidR="00241817">
        <w:rPr>
          <w:rFonts w:ascii="Pyidaungsu" w:hAnsi="Pyidaungsu" w:cs="Pyidaungsu" w:hint="cs"/>
          <w:cs/>
          <w:lang w:val="x-none"/>
        </w:rPr>
        <w:t>လေ့လာရန် မဲပေးရန် အမည်ပေါက်ထားသူ ဦးရေစာရင်းအများအပြားရှိသည့် မဲရုံများကို ဦးစားပေး</w:t>
      </w:r>
      <w:r w:rsidR="00FF4E56">
        <w:rPr>
          <w:rFonts w:ascii="Pyidaungsu" w:hAnsi="Pyidaungsu" w:cs="Pyidaungsu"/>
          <w:lang w:val="x-none"/>
        </w:rPr>
        <w:t xml:space="preserve"> </w:t>
      </w:r>
      <w:r w:rsidR="00241817">
        <w:rPr>
          <w:rFonts w:ascii="Pyidaungsu" w:hAnsi="Pyidaungsu" w:cs="Pyidaungsu" w:hint="cs"/>
          <w:cs/>
          <w:lang w:val="x-none"/>
        </w:rPr>
        <w:t>ရွေးချယ်ခဲ့ခြင်းဖြစ်သည်။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လေ့လာစောင့်ကြည့်ရာတွင်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လီယွန်မ်အဖွဲ့ဝင်များသည် ရွေးကောက်ပွဲနေ့</w:t>
      </w:r>
      <w:r w:rsidR="00FF4E56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အထွေထွေတိုက်ဆိုင်စစ်ဆေး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စာရင်း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lang w:val="en-US"/>
        </w:rPr>
        <w:t>(Election Day General Checklist)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နှင့်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ထူးခြားဖြစ်စဥ်</w:t>
      </w:r>
      <w:r w:rsidR="00FF4E56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အစီရင်ခံလွှာ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lang w:val="en-US"/>
        </w:rPr>
        <w:t>(Critical Incident Form)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စသည့်စာရွက်စာတမ်း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အထောက်အကူပြု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ကိရိယာ</w:t>
      </w:r>
      <w:r w:rsidR="00FF4E56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များအား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ဖြည့်စွက်သည့်နည်းလမ်းဖြင့်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တိကျစွာလေ့လာစောင့်ကြည့်ခဲ့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ကြခြင်းဖြစ်ပါသည်။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(အဆိုပါ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ဖြည့်စွက်ဖောင်ပုံစံ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နမူနာကို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နောက်ဆက်တွဲ</w:t>
      </w:r>
      <w:r w:rsidRPr="00F42CBD">
        <w:rPr>
          <w:rFonts w:ascii="Pyidaungsu" w:hAnsi="Pyidaungsu" w:cs="Pyidaungsu"/>
          <w:i/>
          <w:iCs/>
          <w:lang w:val="x-none"/>
        </w:rPr>
        <w:t xml:space="preserve"> - </w:t>
      </w:r>
      <w:r w:rsidRPr="00F42CBD">
        <w:rPr>
          <w:rFonts w:ascii="Pyidaungsu" w:hAnsi="Pyidaungsu" w:cs="Pyidaungsu"/>
          <w:i/>
          <w:iCs/>
          <w:cs/>
          <w:lang w:val="x-none"/>
        </w:rPr>
        <w:t>က</w:t>
      </w:r>
      <w:r w:rsidRPr="00F42CBD">
        <w:rPr>
          <w:rFonts w:ascii="Pyidaungsu" w:hAnsi="Pyidaungsu" w:cs="Pyidaungsu"/>
          <w:i/>
          <w:iCs/>
          <w:lang w:val="x-none"/>
        </w:rPr>
        <w:t xml:space="preserve">  </w:t>
      </w:r>
      <w:r w:rsidRPr="00F42CBD">
        <w:rPr>
          <w:rFonts w:ascii="Pyidaungsu" w:hAnsi="Pyidaungsu" w:cs="Pyidaungsu"/>
          <w:i/>
          <w:iCs/>
          <w:cs/>
          <w:lang w:val="x-none"/>
        </w:rPr>
        <w:t>တွင်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ကြည့်ပါ)။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</w:p>
    <w:p w14:paraId="74E15139" w14:textId="113277B6" w:rsidR="00767002" w:rsidRPr="00F42CBD" w:rsidRDefault="00767002" w:rsidP="00767002">
      <w:pPr>
        <w:ind w:firstLine="720"/>
        <w:jc w:val="both"/>
        <w:rPr>
          <w:rFonts w:ascii="Pyidaungsu" w:hAnsi="Pyidaungsu" w:cs="Pyidaungsu"/>
          <w:cs/>
          <w:lang w:val="en-US"/>
        </w:rPr>
      </w:pPr>
      <w:r w:rsidRPr="00F42CBD">
        <w:rPr>
          <w:rFonts w:ascii="Pyidaungsu" w:hAnsi="Pyidaungsu" w:cs="Pyidaungsu"/>
          <w:cs/>
          <w:lang w:val="x-none"/>
        </w:rPr>
        <w:t>လီယွန်မ် စောင့်ကြည့်လေ့လာသူအားလုံးတို့သည် ၎င်းတို့အားတာဝန်ချထားသည့် စုစုပေါင်း</w:t>
      </w:r>
      <w:r w:rsidR="00FF4E56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 xml:space="preserve">မဲရုံ ၅ ရုံအနက် အနည်းဆုံး ၁ရုံတွင် “မဲရုံဖွင့်လှစ်ခြင်းဖြစ်စဉ်” ကိုစောင့်ကြည့်ခဲ့ရာ ၎င်းဖြစ်စဉ်ကို စောင့်ကြည့်ခဲ့သည့်အရေအတွက်သည် ရာခိုင်နှုန်းအားဖြင့် </w:t>
      </w:r>
      <w:r w:rsidR="00D03151">
        <w:rPr>
          <w:rFonts w:ascii="Pyidaungsu" w:hAnsi="Pyidaungsu" w:cs="Pyidaungsu" w:hint="cs"/>
          <w:cs/>
          <w:lang w:val="x-none"/>
        </w:rPr>
        <w:t>လီယွန်မ် မစ်ရှင်</w:t>
      </w:r>
      <w:r w:rsidRPr="00F42CBD">
        <w:rPr>
          <w:rFonts w:ascii="Pyidaungsu" w:hAnsi="Pyidaungsu" w:cs="Pyidaungsu"/>
          <w:cs/>
          <w:lang w:val="x-none"/>
        </w:rPr>
        <w:t>စောင့်ကြည့်</w:t>
      </w:r>
      <w:r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လေ့လာခဲ</w:t>
      </w:r>
      <w:r w:rsidR="00D03151">
        <w:rPr>
          <w:rFonts w:ascii="Pyidaungsu" w:hAnsi="Pyidaungsu" w:cs="Pyidaungsu" w:hint="cs"/>
          <w:cs/>
          <w:lang w:val="x-none"/>
        </w:rPr>
        <w:t>့</w:t>
      </w:r>
      <w:r w:rsidRPr="00F42CBD">
        <w:rPr>
          <w:rFonts w:ascii="Pyidaungsu" w:hAnsi="Pyidaungsu" w:cs="Pyidaungsu"/>
          <w:cs/>
          <w:lang w:val="x-none"/>
        </w:rPr>
        <w:t>သော</w:t>
      </w:r>
      <w:r w:rsidR="00D03151">
        <w:rPr>
          <w:rFonts w:ascii="Pyidaungsu" w:hAnsi="Pyidaungsu" w:cs="Pyidaungsu" w:hint="cs"/>
          <w:cs/>
          <w:lang w:val="x-none"/>
        </w:rPr>
        <w:t xml:space="preserve"> </w:t>
      </w:r>
      <w:r w:rsidR="00D03151" w:rsidRPr="00D03151">
        <w:rPr>
          <w:rFonts w:ascii="Pyidaungsu" w:hAnsi="Pyidaungsu" w:cs="Pyidaungsu"/>
          <w:cs/>
          <w:lang w:val="x-none"/>
        </w:rPr>
        <w:t>စုစုပေါင်း</w:t>
      </w:r>
      <w:r w:rsidRPr="00F42CBD">
        <w:rPr>
          <w:rFonts w:ascii="Pyidaungsu" w:hAnsi="Pyidaungsu" w:cs="Pyidaungsu"/>
          <w:cs/>
          <w:lang w:val="x-none"/>
        </w:rPr>
        <w:t>မဲရုံအရေအတွက်</w:t>
      </w:r>
      <w:r w:rsidR="00D03151">
        <w:rPr>
          <w:rFonts w:ascii="Pyidaungsu" w:hAnsi="Pyidaungsu" w:cs="Pyidaungsu" w:hint="cs"/>
          <w:cs/>
          <w:lang w:val="x-none"/>
        </w:rPr>
        <w:t xml:space="preserve"> ၄၆၆ ရုံ</w:t>
      </w:r>
      <w:r w:rsidRPr="00F42CBD">
        <w:rPr>
          <w:rFonts w:ascii="Pyidaungsu" w:hAnsi="Pyidaungsu" w:cs="Pyidaungsu"/>
          <w:cs/>
          <w:lang w:val="x-none"/>
        </w:rPr>
        <w:t>၏  ၃၃</w:t>
      </w:r>
      <w:r w:rsidRPr="00F42CBD">
        <w:rPr>
          <w:rFonts w:ascii="Pyidaungsu" w:hAnsi="Pyidaungsu" w:cs="Pyidaungsu"/>
          <w:lang w:val="en-US"/>
        </w:rPr>
        <w:t xml:space="preserve">% </w:t>
      </w:r>
      <w:r w:rsidRPr="00F42CBD">
        <w:rPr>
          <w:rFonts w:ascii="Pyidaungsu" w:hAnsi="Pyidaungsu" w:cs="Pyidaungsu"/>
          <w:cs/>
          <w:lang w:val="en-US"/>
        </w:rPr>
        <w:t>ဖြစ်ခဲ့ပါသည်။ စောင့်ကြည့်လေ့လာ</w:t>
      </w:r>
      <w:r w:rsidR="00FF4E56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lastRenderedPageBreak/>
        <w:t>သူများသည် ကျန်ရှိသည့် မဲရုံများတွင်  “မဲပေးခြင်းဖြစ်စဉ်</w:t>
      </w:r>
      <w:r w:rsidR="002C68DD">
        <w:rPr>
          <w:rFonts w:ascii="Pyidaungsu" w:hAnsi="Pyidaungsu" w:cs="Pyidaungsu" w:hint="cs"/>
          <w:cs/>
          <w:lang w:val="en-US"/>
        </w:rPr>
        <w:t>အား တစ်စိတ်တစ်ပိုင်း သို့မဟုတ် ဖြစ်စဉ်တစ်ခုလုံး</w:t>
      </w:r>
      <w:r w:rsidRPr="00F42CBD">
        <w:rPr>
          <w:rFonts w:ascii="Pyidaungsu" w:hAnsi="Pyidaungsu" w:cs="Pyidaungsu"/>
          <w:cs/>
          <w:lang w:val="en-US"/>
        </w:rPr>
        <w:t xml:space="preserve"> ကို</w:t>
      </w:r>
      <w:r w:rsidR="002C68DD">
        <w:rPr>
          <w:rFonts w:ascii="Pyidaungsu" w:hAnsi="Pyidaungsu" w:cs="Pyidaungsu" w:hint="cs"/>
          <w:cs/>
          <w:lang w:val="en-US"/>
        </w:rPr>
        <w:t xml:space="preserve"> စောင့်ကြည့်လေ့လာခဲ့ရာ</w:t>
      </w:r>
      <w:r w:rsidRPr="00F42CBD">
        <w:rPr>
          <w:rFonts w:ascii="Pyidaungsu" w:hAnsi="Pyidaungsu" w:cs="Pyidaungsu"/>
          <w:cs/>
          <w:lang w:val="en-US"/>
        </w:rPr>
        <w:t xml:space="preserve"> စုစုပေါင်းမဲရုံအရေအတွက်ဖြစ်သည့် မဲရုံ ၄၆၆ရုံ၏ ၉၈</w:t>
      </w:r>
      <w:r w:rsidRPr="00F42CBD">
        <w:rPr>
          <w:rFonts w:ascii="Pyidaungsu" w:hAnsi="Pyidaungsu" w:cs="Pyidaungsu"/>
          <w:lang w:val="en-US"/>
        </w:rPr>
        <w:t xml:space="preserve"> %</w:t>
      </w:r>
      <w:r w:rsidRPr="00F42CBD">
        <w:rPr>
          <w:rFonts w:ascii="Pyidaungsu" w:hAnsi="Pyidaungsu" w:cs="Pyidaungsu"/>
          <w:cs/>
          <w:lang w:val="en-US"/>
        </w:rPr>
        <w:t>၊ “မဲရုံပိတ်သိမ်းသည့်ဖြစ်စဉ်ကို ၃၇</w:t>
      </w:r>
      <w:r w:rsidRPr="00F42CBD">
        <w:rPr>
          <w:rFonts w:ascii="Pyidaungsu" w:hAnsi="Pyidaungsu" w:cs="Pyidaungsu"/>
          <w:lang w:val="en-US"/>
        </w:rPr>
        <w:t xml:space="preserve">% </w:t>
      </w:r>
      <w:r w:rsidRPr="00F42CBD">
        <w:rPr>
          <w:rFonts w:ascii="Pyidaungsu" w:hAnsi="Pyidaungsu" w:cs="Pyidaungsu"/>
          <w:cs/>
          <w:lang w:val="en-US"/>
        </w:rPr>
        <w:t>နှင့် မဲရေတွက်သည့်သည့်ဖြစ်စဉ်ကို ၁၉</w:t>
      </w:r>
      <w:r w:rsidRPr="00F42CBD">
        <w:rPr>
          <w:rFonts w:ascii="Pyidaungsu" w:hAnsi="Pyidaungsu" w:cs="Pyidaungsu"/>
          <w:lang w:val="en-US"/>
        </w:rPr>
        <w:t xml:space="preserve"> % </w:t>
      </w:r>
      <w:r w:rsidRPr="00F42CBD">
        <w:rPr>
          <w:rFonts w:ascii="Pyidaungsu" w:hAnsi="Pyidaungsu" w:cs="Pyidaungsu"/>
          <w:cs/>
          <w:lang w:val="en-US"/>
        </w:rPr>
        <w:t xml:space="preserve">တို့ဖြင့် အသီးသီးစောင့်ကြည့်လေ့လာခဲ့ပါသည်။ </w:t>
      </w:r>
    </w:p>
    <w:p w14:paraId="3CFF7829" w14:textId="548A41BA" w:rsidR="00767002" w:rsidRDefault="00767002" w:rsidP="006F5DC4">
      <w:pPr>
        <w:autoSpaceDE w:val="0"/>
        <w:autoSpaceDN w:val="0"/>
        <w:adjustRightInd w:val="0"/>
        <w:spacing w:line="400" w:lineRule="atLeast"/>
        <w:jc w:val="both"/>
        <w:rPr>
          <w:rFonts w:ascii="Myanmar Text" w:hAnsi="Myanmar Text" w:cs="Myanmar Text"/>
          <w:lang w:val="x-none"/>
        </w:rPr>
      </w:pPr>
    </w:p>
    <w:p w14:paraId="5708719B" w14:textId="45EA9A5D" w:rsidR="0004048A" w:rsidRPr="00B449A1" w:rsidRDefault="0004048A" w:rsidP="0004048A">
      <w:pPr>
        <w:pStyle w:val="Heading3"/>
        <w:jc w:val="both"/>
        <w:rPr>
          <w:rFonts w:ascii="Pyidaungsu" w:eastAsiaTheme="minorHAnsi" w:hAnsi="Pyidaungsu" w:cs="Pyidaungsu"/>
          <w:b w:val="0"/>
          <w:color w:val="auto"/>
          <w:sz w:val="22"/>
          <w:szCs w:val="22"/>
          <w:lang w:val="x-none"/>
        </w:rPr>
      </w:pPr>
      <w:bookmarkStart w:id="20" w:name="_Toc60757106"/>
      <w:r w:rsidRPr="00B449A1">
        <w:rPr>
          <w:b w:val="0"/>
          <w:bCs/>
          <w:sz w:val="24"/>
          <w:cs/>
        </w:rPr>
        <w:t>၁.</w:t>
      </w:r>
      <w:r w:rsidR="00D11014">
        <w:rPr>
          <w:rFonts w:hint="cs"/>
          <w:b w:val="0"/>
          <w:bCs/>
          <w:sz w:val="24"/>
          <w:cs/>
        </w:rPr>
        <w:t>၃</w:t>
      </w:r>
      <w:r w:rsidRPr="00B449A1">
        <w:rPr>
          <w:b w:val="0"/>
          <w:bCs/>
          <w:sz w:val="24"/>
          <w:szCs w:val="22"/>
        </w:rPr>
        <w:t xml:space="preserve"> </w:t>
      </w:r>
      <w:r w:rsidRPr="00B449A1">
        <w:rPr>
          <w:b w:val="0"/>
          <w:bCs/>
          <w:sz w:val="24"/>
          <w:cs/>
        </w:rPr>
        <w:t>ရွေးကောက်ပွဲဖြစ်စဥ်များတွင်</w:t>
      </w:r>
      <w:r w:rsidRPr="00B449A1">
        <w:rPr>
          <w:b w:val="0"/>
          <w:bCs/>
          <w:sz w:val="24"/>
          <w:szCs w:val="22"/>
        </w:rPr>
        <w:t xml:space="preserve"> </w:t>
      </w:r>
      <w:r w:rsidRPr="00B449A1">
        <w:rPr>
          <w:sz w:val="24"/>
          <w:szCs w:val="22"/>
        </w:rPr>
        <w:t>LGBTI</w:t>
      </w:r>
      <w:r w:rsidRPr="00B449A1">
        <w:rPr>
          <w:b w:val="0"/>
          <w:bCs/>
          <w:sz w:val="24"/>
          <w:szCs w:val="22"/>
        </w:rPr>
        <w:t xml:space="preserve"> </w:t>
      </w:r>
      <w:r w:rsidRPr="00B449A1">
        <w:rPr>
          <w:b w:val="0"/>
          <w:bCs/>
          <w:sz w:val="24"/>
          <w:cs/>
        </w:rPr>
        <w:t>များပါဝင်နိုင်မှုအား</w:t>
      </w:r>
      <w:r w:rsidRPr="00B449A1">
        <w:rPr>
          <w:b w:val="0"/>
          <w:bCs/>
          <w:sz w:val="24"/>
          <w:szCs w:val="22"/>
        </w:rPr>
        <w:t xml:space="preserve"> </w:t>
      </w:r>
      <w:r w:rsidRPr="00B449A1">
        <w:rPr>
          <w:b w:val="0"/>
          <w:bCs/>
          <w:sz w:val="24"/>
          <w:cs/>
        </w:rPr>
        <w:t>အင်တာဗျူးသုတေသန</w:t>
      </w:r>
      <w:r w:rsidR="00B449A1">
        <w:rPr>
          <w:b w:val="0"/>
          <w:bCs/>
          <w:sz w:val="24"/>
        </w:rPr>
        <w:t xml:space="preserve"> </w:t>
      </w:r>
      <w:r w:rsidRPr="00B449A1">
        <w:rPr>
          <w:b w:val="0"/>
          <w:bCs/>
          <w:sz w:val="24"/>
          <w:cs/>
        </w:rPr>
        <w:t>မေးမြန်း</w:t>
      </w:r>
      <w:r w:rsidR="00B449A1">
        <w:rPr>
          <w:b w:val="0"/>
          <w:bCs/>
          <w:sz w:val="24"/>
        </w:rPr>
        <w:t xml:space="preserve"> </w:t>
      </w:r>
      <w:r w:rsidRPr="00B449A1">
        <w:rPr>
          <w:b w:val="0"/>
          <w:bCs/>
          <w:sz w:val="24"/>
          <w:cs/>
        </w:rPr>
        <w:t>ခြင်း</w:t>
      </w:r>
      <w:bookmarkEnd w:id="20"/>
      <w:r w:rsidRPr="00B449A1">
        <w:rPr>
          <w:rFonts w:ascii="Pyidaungsu" w:eastAsiaTheme="minorHAnsi" w:hAnsi="Pyidaungsu" w:cs="Pyidaungsu"/>
          <w:b w:val="0"/>
          <w:color w:val="auto"/>
          <w:sz w:val="22"/>
          <w:szCs w:val="22"/>
          <w:lang w:val="x-none"/>
        </w:rPr>
        <w:t xml:space="preserve"> </w:t>
      </w:r>
    </w:p>
    <w:p w14:paraId="26E1219F" w14:textId="77777777" w:rsidR="0004048A" w:rsidRPr="00F42CBD" w:rsidRDefault="0004048A" w:rsidP="0004048A">
      <w:pPr>
        <w:ind w:firstLine="720"/>
        <w:jc w:val="both"/>
        <w:rPr>
          <w:rFonts w:ascii="Pyidaungsu" w:hAnsi="Pyidaungsu" w:cs="Pyidaungsu"/>
          <w:i/>
          <w:iCs/>
          <w:lang w:val="x-none"/>
        </w:rPr>
      </w:pPr>
      <w:r w:rsidRPr="00F42CBD">
        <w:rPr>
          <w:rFonts w:ascii="Pyidaungsu" w:hAnsi="Pyidaungsu" w:cs="Pyidaungsu"/>
          <w:cs/>
          <w:lang w:val="x-none"/>
        </w:rPr>
        <w:t>ရွေးကောက်ပွဲနေ့ စောင့်ကြည့်လေ့လာရေး လုပ်ဆောင်ချက်များ အပြီးတွင် လီယွမ် အဖွဲ့ဝင်များမှ ၎င်းတို့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သက်ဆိုင်ရာမြို့နယ်အတွင်းရှိ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x-none"/>
        </w:rPr>
        <w:t>များအား “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x-none"/>
        </w:rPr>
        <w:t>များ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အကျုံးဝင်ပါဝင်</w:t>
      </w:r>
      <w:r w:rsidRPr="00F42CBD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နိုင်မှုအကဲဖြတ်ဆန်းစစ်ချက်သုတေသနမေးခွန်းလွှာ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lang w:val="en-US"/>
        </w:rPr>
        <w:t xml:space="preserve">(Inclusion Questionnaire) “ </w:t>
      </w:r>
      <w:r w:rsidRPr="00F42CBD">
        <w:rPr>
          <w:rFonts w:ascii="Pyidaungsu" w:hAnsi="Pyidaungsu" w:cs="Pyidaungsu"/>
          <w:cs/>
          <w:lang w:val="x-none"/>
        </w:rPr>
        <w:t>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အသုံးပြုကာ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အကျုံးဝင်ပါဝင်နိုင်မှုအကဲဖြတ်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ဆန်းစစ်ချက်ကိုလည်းပြုလုပ်ခဲ့ပါသည်။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(အဆိုပါ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ဖြည့်စွက်ဖောင်ပုံစံ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နမူနာကို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နောက်ဆက်တွဲ</w:t>
      </w:r>
      <w:r w:rsidRPr="00F42CBD">
        <w:rPr>
          <w:rFonts w:ascii="Pyidaungsu" w:hAnsi="Pyidaungsu" w:cs="Pyidaungsu"/>
          <w:i/>
          <w:iCs/>
          <w:lang w:val="x-none"/>
        </w:rPr>
        <w:t xml:space="preserve">  </w:t>
      </w:r>
      <w:r w:rsidRPr="00F42CBD">
        <w:rPr>
          <w:rFonts w:ascii="Pyidaungsu" w:hAnsi="Pyidaungsu" w:cs="Pyidaungsu"/>
          <w:i/>
          <w:iCs/>
          <w:cs/>
          <w:lang w:val="x-none"/>
        </w:rPr>
        <w:t>ခ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တွင်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  <w:r w:rsidRPr="00F42CBD">
        <w:rPr>
          <w:rFonts w:ascii="Pyidaungsu" w:hAnsi="Pyidaungsu" w:cs="Pyidaungsu"/>
          <w:i/>
          <w:iCs/>
          <w:cs/>
          <w:lang w:val="x-none"/>
        </w:rPr>
        <w:t>ကြည့်ပါ)။</w:t>
      </w:r>
      <w:r w:rsidRPr="00F42CBD">
        <w:rPr>
          <w:rFonts w:ascii="Pyidaungsu" w:hAnsi="Pyidaungsu" w:cs="Pyidaungsu"/>
          <w:i/>
          <w:iCs/>
          <w:lang w:val="x-none"/>
        </w:rPr>
        <w:t xml:space="preserve"> </w:t>
      </w:r>
    </w:p>
    <w:p w14:paraId="79046813" w14:textId="418CEB7E" w:rsidR="00483C16" w:rsidRDefault="0004048A" w:rsidP="0004048A">
      <w:pPr>
        <w:ind w:firstLine="720"/>
        <w:jc w:val="both"/>
        <w:rPr>
          <w:rFonts w:ascii="Pyidaungsu" w:hAnsi="Pyidaungsu" w:cs="Pyidaungsu"/>
          <w:lang w:val="x-none"/>
        </w:rPr>
      </w:pPr>
      <w:r w:rsidRPr="00F42CBD">
        <w:rPr>
          <w:rFonts w:ascii="Pyidaungsu" w:hAnsi="Pyidaungsu" w:cs="Pyidaungsu"/>
          <w:cs/>
          <w:lang w:val="x-none"/>
        </w:rPr>
        <w:t>လေ့လာမှုတွင်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လီယွန်မ်အဖွဲ့ဝင်တစ်ဦးလျှင်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="008F039D">
        <w:rPr>
          <w:rFonts w:ascii="Pyidaungsu" w:hAnsi="Pyidaungsu" w:cs="Pyidaungsu" w:hint="cs"/>
          <w:cs/>
          <w:lang w:val="x-none"/>
        </w:rPr>
        <w:t xml:space="preserve">အသက် ၁၈ နှစ်အထက်ရှိ </w:t>
      </w:r>
      <w:r w:rsidR="008F039D">
        <w:rPr>
          <w:rFonts w:ascii="Pyidaungsu" w:hAnsi="Pyidaungsu" w:cs="Pyidaungsu"/>
          <w:lang w:val="en-US"/>
        </w:rPr>
        <w:t xml:space="preserve">LGBTI </w:t>
      </w:r>
      <w:r w:rsidR="008F039D">
        <w:rPr>
          <w:rFonts w:ascii="Pyidaungsu" w:hAnsi="Pyidaungsu" w:cs="Pyidaungsu" w:hint="cs"/>
          <w:cs/>
          <w:lang w:val="en-US"/>
        </w:rPr>
        <w:t>နိုင်ငံသား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၃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ဦးနှုန်းဖြင့် မြို့နယ်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၄၄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ခုတို့ရှိ စုစုပေါင်း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လိင်စိတ်ကွဲပြားသူ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၂၇၃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ဦးတို့ကို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သုတေသန</w:t>
      </w:r>
      <w:r w:rsidR="00C0491E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စစ်တမ်းအင်တာဗျူးမေးမြန်းခဲ့ခြင်း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ဖြစ်ပါသည်။</w:t>
      </w:r>
      <w:r w:rsidRPr="00F42CBD">
        <w:rPr>
          <w:rFonts w:ascii="Pyidaungsu" w:hAnsi="Pyidaungsu" w:cs="Pyidaungsu"/>
          <w:lang w:val="x-none"/>
        </w:rPr>
        <w:t xml:space="preserve"> </w:t>
      </w:r>
      <w:bookmarkStart w:id="21" w:name="_Hlk60687909"/>
      <w:r w:rsidR="0086085E">
        <w:rPr>
          <w:rFonts w:ascii="Pyidaungsu" w:hAnsi="Pyidaungsu" w:cs="Pyidaungsu" w:hint="cs"/>
          <w:cs/>
          <w:lang w:val="x-none"/>
        </w:rPr>
        <w:t>ခိုင်လုံ</w:t>
      </w:r>
      <w:r w:rsidR="0024226C">
        <w:rPr>
          <w:rFonts w:ascii="Pyidaungsu" w:hAnsi="Pyidaungsu" w:cs="Pyidaungsu" w:hint="cs"/>
          <w:cs/>
          <w:lang w:val="x-none"/>
        </w:rPr>
        <w:t xml:space="preserve"> ၍ တိကျလေးနက်</w:t>
      </w:r>
      <w:r w:rsidR="0086085E">
        <w:rPr>
          <w:rFonts w:ascii="Pyidaungsu" w:hAnsi="Pyidaungsu" w:cs="Pyidaungsu" w:hint="cs"/>
          <w:cs/>
          <w:lang w:val="x-none"/>
        </w:rPr>
        <w:t xml:space="preserve">သည့် ဖြေဆိုမှုများကို ရရှိရန်အတွက် </w:t>
      </w:r>
      <w:r w:rsidRPr="00F42CBD">
        <w:rPr>
          <w:rFonts w:ascii="Pyidaungsu" w:hAnsi="Pyidaungsu" w:cs="Pyidaungsu"/>
          <w:cs/>
          <w:lang w:val="x-none"/>
        </w:rPr>
        <w:t>ထိုသို့မေးမြန်းရာတွင်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အပိတ်နှင့်အဖွင့်မေးခွန်းများ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ရောနှောပါဝင်</w:t>
      </w:r>
      <w:r w:rsidR="009A24F9">
        <w:rPr>
          <w:rFonts w:ascii="Pyidaungsu" w:hAnsi="Pyidaungsu" w:cs="Pyidaungsu" w:hint="cs"/>
          <w:cs/>
          <w:lang w:val="x-none"/>
        </w:rPr>
        <w:t xml:space="preserve">သည့် </w:t>
      </w:r>
      <w:r w:rsidRPr="00F42CBD">
        <w:rPr>
          <w:rFonts w:ascii="Pyidaungsu" w:hAnsi="Pyidaungsu" w:cs="Pyidaungsu"/>
          <w:cs/>
          <w:lang w:val="x-none"/>
        </w:rPr>
        <w:t>အင်တာ</w:t>
      </w:r>
      <w:r w:rsidR="00C0491E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ဗျူးမေးမြန်းခြင်းနည်းလမ်း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ကိုအသုံးပြုထားကာ၊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သုတေသနနည်းလမ်းကို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မူ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အရေအတွက်</w:t>
      </w:r>
      <w:r w:rsidR="00C0491E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အခြေ</w:t>
      </w:r>
      <w:r w:rsidR="00C0491E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ပြု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lang w:val="en-US"/>
        </w:rPr>
        <w:t>(Quantitative)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နှင့်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အရည်အသွေးအခြေပြု</w:t>
      </w:r>
      <w:r w:rsidRPr="00F42CBD">
        <w:rPr>
          <w:rFonts w:ascii="Pyidaungsu" w:hAnsi="Pyidaungsu" w:cs="Pyidaungsu"/>
          <w:lang w:val="en-US"/>
        </w:rPr>
        <w:t xml:space="preserve"> (Qualitative) </w:t>
      </w:r>
      <w:r w:rsidRPr="00F42CBD">
        <w:rPr>
          <w:rFonts w:ascii="Pyidaungsu" w:hAnsi="Pyidaungsu" w:cs="Pyidaungsu"/>
          <w:cs/>
          <w:lang w:val="x-none"/>
        </w:rPr>
        <w:t>နှစ်မျိုးလုံးကို</w:t>
      </w:r>
      <w:r w:rsidRPr="00F42CBD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ရောနှောထားသည့်</w:t>
      </w:r>
      <w:r w:rsidRPr="00F42CBD">
        <w:rPr>
          <w:rFonts w:ascii="Pyidaungsu" w:hAnsi="Pyidaungsu" w:cs="Pyidaungsu"/>
          <w:lang w:val="x-none"/>
        </w:rPr>
        <w:t xml:space="preserve">  </w:t>
      </w:r>
      <w:r w:rsidRPr="00F42CBD">
        <w:rPr>
          <w:rFonts w:ascii="Pyidaungsu" w:hAnsi="Pyidaungsu" w:cs="Pyidaungsu"/>
          <w:cs/>
          <w:lang w:val="x-none"/>
        </w:rPr>
        <w:t>(</w:t>
      </w:r>
      <w:r w:rsidRPr="00F42CBD">
        <w:rPr>
          <w:rFonts w:ascii="Pyidaungsu" w:hAnsi="Pyidaungsu" w:cs="Pyidaungsu"/>
          <w:lang w:val="en-US"/>
        </w:rPr>
        <w:t xml:space="preserve">Mixed-method) </w:t>
      </w:r>
      <w:r w:rsidRPr="00F42CBD">
        <w:rPr>
          <w:rFonts w:ascii="Pyidaungsu" w:hAnsi="Pyidaungsu" w:cs="Pyidaungsu"/>
          <w:cs/>
          <w:lang w:val="x-none"/>
        </w:rPr>
        <w:t>နည်း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လမ်းကို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အသုံးပြုထားခြင်းဖြစ်ပါသည်။</w:t>
      </w:r>
      <w:r w:rsidRPr="00F42CBD">
        <w:rPr>
          <w:rFonts w:ascii="Pyidaungsu" w:hAnsi="Pyidaungsu" w:cs="Pyidaungsu"/>
          <w:lang w:val="x-none"/>
        </w:rPr>
        <w:t xml:space="preserve"> </w:t>
      </w:r>
      <w:bookmarkEnd w:id="21"/>
    </w:p>
    <w:p w14:paraId="049A7026" w14:textId="15A07724" w:rsidR="008F039D" w:rsidRPr="00F06C61" w:rsidRDefault="008F039D" w:rsidP="0004048A">
      <w:pPr>
        <w:ind w:firstLine="720"/>
        <w:jc w:val="both"/>
        <w:rPr>
          <w:rFonts w:ascii="Pyidaungsu" w:hAnsi="Pyidaungsu" w:cs="Pyidaungsu"/>
          <w:cs/>
          <w:lang w:val="en-US"/>
        </w:rPr>
      </w:pPr>
      <w:r>
        <w:rPr>
          <w:rFonts w:ascii="Pyidaungsu" w:hAnsi="Pyidaungsu" w:cs="Pyidaungsu" w:hint="cs"/>
          <w:cs/>
          <w:lang w:val="x-none"/>
        </w:rPr>
        <w:t>မြန်မာနိုင်ငံ</w:t>
      </w:r>
      <w:r w:rsidR="00F06C61">
        <w:rPr>
          <w:rFonts w:ascii="Pyidaungsu" w:hAnsi="Pyidaungsu" w:cs="Pyidaungsu" w:hint="cs"/>
          <w:cs/>
          <w:lang w:val="x-none"/>
        </w:rPr>
        <w:t>အ</w:t>
      </w:r>
      <w:r>
        <w:rPr>
          <w:rFonts w:ascii="Pyidaungsu" w:hAnsi="Pyidaungsu" w:cs="Pyidaungsu" w:hint="cs"/>
          <w:cs/>
          <w:lang w:val="x-none"/>
        </w:rPr>
        <w:t>တွင်</w:t>
      </w:r>
      <w:r w:rsidR="00F06C61">
        <w:rPr>
          <w:rFonts w:ascii="Pyidaungsu" w:hAnsi="Pyidaungsu" w:cs="Pyidaungsu" w:hint="cs"/>
          <w:cs/>
          <w:lang w:val="x-none"/>
        </w:rPr>
        <w:t xml:space="preserve">းရှိ </w:t>
      </w:r>
      <w:r w:rsidR="00F06C61">
        <w:rPr>
          <w:rFonts w:ascii="Pyidaungsu" w:hAnsi="Pyidaungsu" w:cs="Pyidaungsu" w:hint="cs"/>
          <w:cs/>
          <w:lang w:val="en-US"/>
        </w:rPr>
        <w:t xml:space="preserve">လိင်ခံယူမှုကွဲပြားသူ လူ့အသိုက်အဝန်းများအား </w:t>
      </w:r>
      <w:r w:rsidR="00B20B49">
        <w:rPr>
          <w:rFonts w:ascii="Pyidaungsu" w:hAnsi="Pyidaungsu" w:cs="Pyidaungsu" w:hint="cs"/>
          <w:cs/>
          <w:lang w:val="en-US"/>
        </w:rPr>
        <w:t xml:space="preserve">ကိန်းဂဏန်း အချက်အလက်များအရ စံကောက်ယူနိုင်ရန် စံနှုန်းထားပုံစံ မရှိသောကြောင့် ပါဝင်ဖြေဆိုသူများအား </w:t>
      </w:r>
      <w:r w:rsidR="00C0491E">
        <w:rPr>
          <w:rFonts w:ascii="Pyidaungsu" w:hAnsi="Pyidaungsu" w:cs="Myanmar Text"/>
          <w:cs/>
          <w:lang w:val="x-none"/>
        </w:rPr>
        <w:t>အကြောင်းအရင်းအခြေပြုပြီး</w:t>
      </w:r>
      <w:r w:rsidR="00C0491E">
        <w:rPr>
          <w:rFonts w:ascii="Pyidaungsu" w:hAnsi="Pyidaungsu" w:cs="Myanmar Text"/>
          <w:lang w:val="x-none"/>
        </w:rPr>
        <w:t xml:space="preserve"> </w:t>
      </w:r>
      <w:r w:rsidR="009A24F9" w:rsidRPr="009A24F9">
        <w:rPr>
          <w:rFonts w:ascii="Pyidaungsu" w:hAnsi="Pyidaungsu" w:cs="Pyidaungsu"/>
          <w:cs/>
          <w:lang w:val="en-US"/>
        </w:rPr>
        <w:t>ပစ်မှတ်ထားချိတ်ဆက်ကာ မေးမြန်းခ</w:t>
      </w:r>
      <w:r w:rsidR="009A24F9">
        <w:rPr>
          <w:rFonts w:ascii="Pyidaungsu" w:hAnsi="Pyidaungsu" w:cs="Pyidaungsu" w:hint="cs"/>
          <w:cs/>
          <w:lang w:val="en-US"/>
        </w:rPr>
        <w:t>ြင်း (</w:t>
      </w:r>
      <w:r w:rsidR="00B20B49" w:rsidRPr="00B20B49">
        <w:rPr>
          <w:rFonts w:ascii="Pyidaungsu" w:hAnsi="Pyidaungsu" w:cs="Pyidaungsu"/>
          <w:lang w:val="en-US"/>
        </w:rPr>
        <w:t>Purposive</w:t>
      </w:r>
      <w:r w:rsidR="009A24F9">
        <w:rPr>
          <w:rFonts w:ascii="Pyidaungsu" w:hAnsi="Pyidaungsu" w:cs="Pyidaungsu" w:hint="cs"/>
          <w:lang w:val="en-US"/>
        </w:rPr>
        <w:t xml:space="preserve">) </w:t>
      </w:r>
      <w:r w:rsidR="00B20B49">
        <w:rPr>
          <w:rFonts w:ascii="Pyidaungsu" w:hAnsi="Pyidaungsu" w:cs="Pyidaungsu" w:hint="cs"/>
          <w:lang w:val="en-US"/>
        </w:rPr>
        <w:t xml:space="preserve"> </w:t>
      </w:r>
      <w:r w:rsidR="00B20B49">
        <w:rPr>
          <w:rFonts w:ascii="Pyidaungsu" w:hAnsi="Pyidaungsu" w:cs="Pyidaungsu" w:hint="cs"/>
          <w:cs/>
          <w:lang w:val="en-US"/>
        </w:rPr>
        <w:t xml:space="preserve">နည်းလမ်းနှင့် </w:t>
      </w:r>
      <w:r w:rsidR="00B20B49" w:rsidRPr="00B20B49">
        <w:rPr>
          <w:rFonts w:ascii="Pyidaungsu" w:hAnsi="Pyidaungsu" w:cs="Pyidaungsu"/>
          <w:lang w:val="en-US"/>
        </w:rPr>
        <w:t xml:space="preserve">Snowball </w:t>
      </w:r>
      <w:r w:rsidR="009A24F9">
        <w:rPr>
          <w:rFonts w:ascii="Pyidaungsu" w:hAnsi="Pyidaungsu" w:cs="Pyidaungsu" w:hint="cs"/>
          <w:cs/>
          <w:lang w:val="en-US"/>
        </w:rPr>
        <w:t xml:space="preserve">အသိမိတ်ဆွေများမှ တဆင့်မေးမြန်းခြင်း </w:t>
      </w:r>
      <w:r w:rsidR="0024226C">
        <w:rPr>
          <w:rFonts w:ascii="Pyidaungsu" w:hAnsi="Pyidaungsu" w:cs="Pyidaungsu" w:hint="cs"/>
          <w:cs/>
          <w:lang w:val="en-US"/>
        </w:rPr>
        <w:t>(</w:t>
      </w:r>
      <w:r w:rsidR="0024226C" w:rsidRPr="0024226C">
        <w:rPr>
          <w:rFonts w:ascii="Pyidaungsu" w:hAnsi="Pyidaungsu" w:cs="Pyidaungsu"/>
          <w:lang w:val="en-US"/>
        </w:rPr>
        <w:t>Snowball</w:t>
      </w:r>
      <w:r w:rsidR="0024226C">
        <w:rPr>
          <w:rFonts w:ascii="Pyidaungsu" w:hAnsi="Pyidaungsu" w:cs="Pyidaungsu" w:hint="cs"/>
          <w:lang w:val="en-US"/>
        </w:rPr>
        <w:t>)</w:t>
      </w:r>
      <w:r w:rsidR="00B20B49">
        <w:rPr>
          <w:rFonts w:ascii="Pyidaungsu" w:hAnsi="Pyidaungsu" w:cs="Pyidaungsu" w:hint="cs"/>
          <w:lang w:val="en-US"/>
        </w:rPr>
        <w:t xml:space="preserve"> </w:t>
      </w:r>
      <w:r w:rsidR="00B20B49">
        <w:rPr>
          <w:rFonts w:ascii="Pyidaungsu" w:hAnsi="Pyidaungsu" w:cs="Pyidaungsu" w:hint="cs"/>
          <w:cs/>
          <w:lang w:val="en-US"/>
        </w:rPr>
        <w:t xml:space="preserve">နည်းလမ်းတို့ပူးပေါင်းကာ </w:t>
      </w:r>
      <w:r w:rsidR="00483C16">
        <w:rPr>
          <w:rFonts w:ascii="Pyidaungsu" w:hAnsi="Pyidaungsu" w:cs="Pyidaungsu" w:hint="cs"/>
          <w:cs/>
          <w:lang w:val="en-US"/>
        </w:rPr>
        <w:t xml:space="preserve">မေးမြန်းခဲ့ခြင်းဖြစ်သည်။ </w:t>
      </w:r>
    </w:p>
    <w:p w14:paraId="1F8EC2A4" w14:textId="4E4176F8" w:rsidR="00483C16" w:rsidRPr="009F6876" w:rsidRDefault="0004048A" w:rsidP="0004048A">
      <w:pPr>
        <w:jc w:val="both"/>
        <w:rPr>
          <w:rFonts w:ascii="Pyidaungsu" w:hAnsi="Pyidaungsu" w:cs="Pyidaungsu"/>
          <w:cs/>
          <w:lang w:val="en-US"/>
        </w:rPr>
      </w:pPr>
      <w:r w:rsidRPr="00F42CBD">
        <w:rPr>
          <w:rFonts w:ascii="Pyidaungsu" w:hAnsi="Pyidaungsu" w:cs="Pyidaungsu"/>
          <w:lang w:val="x-none"/>
        </w:rPr>
        <w:tab/>
      </w:r>
      <w:r w:rsidRPr="00F42CBD">
        <w:rPr>
          <w:rFonts w:ascii="Pyidaungsu" w:hAnsi="Pyidaungsu" w:cs="Pyidaungsu"/>
          <w:cs/>
          <w:lang w:val="x-none"/>
        </w:rPr>
        <w:t>အင်တာဗျူးဖြေဆိုမည့်သူများရွေးချယ်ရာတွင်</w:t>
      </w:r>
      <w:r w:rsidRPr="00F42CBD">
        <w:rPr>
          <w:rFonts w:ascii="Pyidaungsu" w:hAnsi="Pyidaungsu" w:cs="Pyidaungsu"/>
          <w:lang w:val="x-none"/>
        </w:rPr>
        <w:t xml:space="preserve"> </w:t>
      </w:r>
      <w:bookmarkStart w:id="22" w:name="_Hlk60651652"/>
      <w:r w:rsidRPr="00F42CBD">
        <w:rPr>
          <w:rFonts w:ascii="Pyidaungsu" w:hAnsi="Pyidaungsu" w:cs="Pyidaungsu"/>
          <w:cs/>
          <w:lang w:val="x-none"/>
        </w:rPr>
        <w:t>သက်ဆိုင်ရာလီယွန်မ်စောင့်ကြည့်လေ့လာ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သူများမှ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၎င်းတို့သက်ဆိုင်ရာမြို့နယ်ဒေသအတွင်း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လိင်စိတ်တိမ်းညွတ်မှု၊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လိင်ဝိသေသခံယူမှု/ဖော်ပြ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မှု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ကွဲပြားသူ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lang w:val="en-US"/>
        </w:rPr>
        <w:t xml:space="preserve">LGBTI </w:t>
      </w:r>
      <w:r w:rsidRPr="00F42CBD">
        <w:rPr>
          <w:rFonts w:ascii="Pyidaungsu" w:hAnsi="Pyidaungsu" w:cs="Pyidaungsu"/>
          <w:cs/>
          <w:lang w:val="x-none"/>
        </w:rPr>
        <w:t>များကို</w:t>
      </w:r>
      <w:r w:rsidRPr="00F42CBD">
        <w:rPr>
          <w:rFonts w:ascii="Pyidaungsu" w:hAnsi="Pyidaungsu" w:cs="Pyidaungsu"/>
          <w:lang w:val="x-none"/>
        </w:rPr>
        <w:t xml:space="preserve"> </w:t>
      </w:r>
      <w:bookmarkEnd w:id="22"/>
      <w:r w:rsidRPr="00F42CBD">
        <w:rPr>
          <w:rFonts w:ascii="Pyidaungsu" w:hAnsi="Pyidaungsu" w:cs="Pyidaungsu"/>
          <w:cs/>
          <w:lang w:val="x-none"/>
        </w:rPr>
        <w:t>၎င်းတို့အသိမိတ်ဆွေသူငယ်ချင်းများအားလည်းကောင်း၊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ယင်းအသိ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မိတ်ဆွေများမှတစ်ဆင့်လည်းကောင်း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ပစ်မှတ်ထားချိတ်ဆက</w:t>
      </w:r>
      <w:r w:rsidR="00483C16">
        <w:rPr>
          <w:rFonts w:ascii="Pyidaungsu" w:hAnsi="Pyidaungsu" w:cs="Pyidaungsu" w:hint="cs"/>
          <w:cs/>
          <w:lang w:val="x-none"/>
        </w:rPr>
        <w:t xml:space="preserve">်ကာ မေးမြန်းခဲ့ခြင်းဖြစ်သည်။ </w:t>
      </w:r>
      <w:r w:rsidR="00A27EFB">
        <w:rPr>
          <w:rFonts w:ascii="Pyidaungsu" w:hAnsi="Pyidaungsu" w:cs="Pyidaungsu" w:hint="cs"/>
          <w:cs/>
          <w:lang w:val="x-none"/>
        </w:rPr>
        <w:t>ပါဝင်ဖြေဆိုသူများအား ကျပန်းရွေးချယ်ခဲ့ခြင်းမဟုတ်သော်လည်း ဤဆန်းစစ်လေ့လာမှု</w:t>
      </w:r>
      <w:r w:rsidR="009F6876">
        <w:rPr>
          <w:rFonts w:ascii="Pyidaungsu" w:hAnsi="Pyidaungsu" w:cs="Pyidaungsu" w:hint="cs"/>
          <w:cs/>
          <w:lang w:val="x-none"/>
        </w:rPr>
        <w:t xml:space="preserve">အား ၂၀၂၀ ရွေးကောက်ပွဲတွင် </w:t>
      </w:r>
      <w:r w:rsidR="009F6876">
        <w:rPr>
          <w:rFonts w:ascii="Pyidaungsu" w:hAnsi="Pyidaungsu" w:cs="Pyidaungsu"/>
          <w:lang w:val="en-US"/>
        </w:rPr>
        <w:t>LGBTI</w:t>
      </w:r>
      <w:r w:rsidR="009F6876">
        <w:rPr>
          <w:rFonts w:ascii="Pyidaungsu" w:hAnsi="Pyidaungsu" w:cs="Pyidaungsu" w:hint="cs"/>
          <w:cs/>
          <w:lang w:val="en-US"/>
        </w:rPr>
        <w:t xml:space="preserve"> များပါဝင်နိုင်မှုအား တိုင်းတာသည့်စံတစ်ခုအဖြစ် အသုံးပြုနိုင်ပါသည်။ </w:t>
      </w:r>
    </w:p>
    <w:p w14:paraId="30117A69" w14:textId="2991CC90" w:rsidR="0004048A" w:rsidRDefault="0004048A" w:rsidP="006F5DC4">
      <w:pPr>
        <w:autoSpaceDE w:val="0"/>
        <w:autoSpaceDN w:val="0"/>
        <w:adjustRightInd w:val="0"/>
        <w:spacing w:line="400" w:lineRule="atLeast"/>
        <w:jc w:val="both"/>
        <w:rPr>
          <w:rFonts w:ascii="Myanmar Text" w:hAnsi="Myanmar Text" w:cs="Myanmar Text"/>
          <w:lang w:val="x-none"/>
        </w:rPr>
      </w:pPr>
    </w:p>
    <w:p w14:paraId="59616F8D" w14:textId="4C8BE8A5" w:rsidR="0004048A" w:rsidRPr="00A76F6E" w:rsidRDefault="00B449A1" w:rsidP="00A76F6E">
      <w:pPr>
        <w:pStyle w:val="Heading2"/>
        <w:rPr>
          <w:b w:val="0"/>
          <w:bCs/>
        </w:rPr>
      </w:pPr>
      <w:bookmarkStart w:id="23" w:name="_Toc60757107"/>
      <w:r w:rsidRPr="00A76F6E">
        <w:rPr>
          <w:b w:val="0"/>
          <w:bCs/>
          <w:szCs w:val="28"/>
          <w:cs/>
        </w:rPr>
        <w:t>၂။</w:t>
      </w:r>
      <w:r w:rsidRPr="00A76F6E">
        <w:rPr>
          <w:b w:val="0"/>
          <w:bCs/>
        </w:rPr>
        <w:t xml:space="preserve"> </w:t>
      </w:r>
      <w:r w:rsidRPr="00A76F6E">
        <w:rPr>
          <w:b w:val="0"/>
          <w:bCs/>
          <w:szCs w:val="28"/>
          <w:cs/>
        </w:rPr>
        <w:t>ပါဝင်ဖြေဆိုကြသူများ၏</w:t>
      </w:r>
      <w:r w:rsidRPr="00A76F6E">
        <w:rPr>
          <w:b w:val="0"/>
          <w:bCs/>
        </w:rPr>
        <w:t xml:space="preserve"> </w:t>
      </w:r>
      <w:r w:rsidRPr="00A76F6E">
        <w:rPr>
          <w:b w:val="0"/>
          <w:bCs/>
          <w:szCs w:val="28"/>
          <w:cs/>
        </w:rPr>
        <w:t>ကိုယ်ရေးအချက်အလက်များ</w:t>
      </w:r>
      <w:bookmarkEnd w:id="23"/>
      <w:r w:rsidRPr="00A76F6E">
        <w:rPr>
          <w:b w:val="0"/>
          <w:bCs/>
        </w:rPr>
        <w:t xml:space="preserve"> </w:t>
      </w:r>
    </w:p>
    <w:p w14:paraId="2E68CD9F" w14:textId="05A511C6" w:rsidR="00B449A1" w:rsidRDefault="00B449A1" w:rsidP="006F5DC4">
      <w:pPr>
        <w:autoSpaceDE w:val="0"/>
        <w:autoSpaceDN w:val="0"/>
        <w:adjustRightInd w:val="0"/>
        <w:spacing w:line="400" w:lineRule="atLeast"/>
        <w:jc w:val="both"/>
        <w:rPr>
          <w:rFonts w:ascii="Myanmar Text" w:hAnsi="Myanmar Text" w:cs="Myanmar Text"/>
          <w:lang w:val="x-none"/>
        </w:rPr>
      </w:pPr>
    </w:p>
    <w:p w14:paraId="28A79792" w14:textId="7FEAEB99" w:rsidR="00B449A1" w:rsidRPr="00A76F6E" w:rsidRDefault="00B449A1" w:rsidP="00A76F6E">
      <w:pPr>
        <w:pStyle w:val="Heading3"/>
        <w:rPr>
          <w:b w:val="0"/>
          <w:bCs/>
        </w:rPr>
      </w:pPr>
      <w:bookmarkStart w:id="24" w:name="_Toc60757108"/>
      <w:r w:rsidRPr="00A76F6E">
        <w:rPr>
          <w:b w:val="0"/>
          <w:bCs/>
          <w:cs/>
        </w:rPr>
        <w:lastRenderedPageBreak/>
        <w:t>(၁)</w:t>
      </w:r>
      <w:r w:rsidRPr="00A76F6E">
        <w:rPr>
          <w:b w:val="0"/>
          <w:bCs/>
        </w:rPr>
        <w:t xml:space="preserve"> </w:t>
      </w:r>
      <w:bookmarkStart w:id="25" w:name="_Hlk61447953"/>
      <w:r w:rsidRPr="00A76F6E">
        <w:rPr>
          <w:b w:val="0"/>
          <w:bCs/>
          <w:cs/>
        </w:rPr>
        <w:t>ပါဝင်ဖြေဆိုသူများ၏</w:t>
      </w:r>
      <w:r w:rsidRPr="00A76F6E">
        <w:rPr>
          <w:b w:val="0"/>
          <w:bCs/>
        </w:rPr>
        <w:t xml:space="preserve"> </w:t>
      </w:r>
      <w:r w:rsidRPr="00A76F6E">
        <w:rPr>
          <w:b w:val="0"/>
          <w:bCs/>
          <w:cs/>
        </w:rPr>
        <w:t>အသက်အရွယ်</w:t>
      </w:r>
      <w:bookmarkEnd w:id="24"/>
      <w:bookmarkEnd w:id="25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5"/>
        <w:gridCol w:w="3003"/>
        <w:gridCol w:w="2490"/>
      </w:tblGrid>
      <w:tr w:rsidR="00A76F6E" w:rsidRPr="00F42CBD" w14:paraId="2D450CDD" w14:textId="77777777" w:rsidTr="00191C0D">
        <w:trPr>
          <w:jc w:val="center"/>
        </w:trPr>
        <w:tc>
          <w:tcPr>
            <w:tcW w:w="2015" w:type="dxa"/>
            <w:shd w:val="clear" w:color="auto" w:fill="D9D9D9" w:themeFill="background1" w:themeFillShade="D9"/>
          </w:tcPr>
          <w:p w14:paraId="01CD3BF5" w14:textId="77777777" w:rsidR="00A76F6E" w:rsidRPr="00F42CBD" w:rsidRDefault="00A76F6E" w:rsidP="00191C0D">
            <w:pPr>
              <w:spacing w:line="360" w:lineRule="auto"/>
              <w:jc w:val="both"/>
              <w:rPr>
                <w:rFonts w:ascii="Pyidaungsu" w:hAnsi="Pyidaungsu" w:cs="Pyidaungsu"/>
                <w:b/>
                <w:bCs/>
                <w:lang w:val="en-US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en-US"/>
              </w:rPr>
              <w:t>အသက်အရွယ်</w:t>
            </w:r>
          </w:p>
        </w:tc>
        <w:tc>
          <w:tcPr>
            <w:tcW w:w="3003" w:type="dxa"/>
            <w:shd w:val="clear" w:color="auto" w:fill="D9D9D9" w:themeFill="background1" w:themeFillShade="D9"/>
          </w:tcPr>
          <w:p w14:paraId="3981E16C" w14:textId="77777777" w:rsidR="00A76F6E" w:rsidRPr="00F42CBD" w:rsidRDefault="00A76F6E" w:rsidP="00191C0D">
            <w:pPr>
              <w:spacing w:line="360" w:lineRule="auto"/>
              <w:jc w:val="both"/>
              <w:rPr>
                <w:rFonts w:ascii="Pyidaungsu" w:hAnsi="Pyidaungsu" w:cs="Pyidaungsu"/>
                <w:b/>
                <w:bCs/>
                <w:lang w:val="en-US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en-US"/>
              </w:rPr>
              <w:t>၁၈ နှစ်နှင့် ၃၅ နှစ်ကြား</w:t>
            </w:r>
          </w:p>
        </w:tc>
        <w:tc>
          <w:tcPr>
            <w:tcW w:w="2490" w:type="dxa"/>
            <w:shd w:val="clear" w:color="auto" w:fill="D9D9D9" w:themeFill="background1" w:themeFillShade="D9"/>
          </w:tcPr>
          <w:p w14:paraId="46B1C7A6" w14:textId="77777777" w:rsidR="00A76F6E" w:rsidRPr="00F42CBD" w:rsidRDefault="00A76F6E" w:rsidP="00191C0D">
            <w:pPr>
              <w:spacing w:line="360" w:lineRule="auto"/>
              <w:jc w:val="both"/>
              <w:rPr>
                <w:rFonts w:ascii="Pyidaungsu" w:hAnsi="Pyidaungsu" w:cs="Pyidaungsu"/>
                <w:b/>
                <w:bCs/>
                <w:lang w:val="en-US"/>
              </w:rPr>
            </w:pPr>
            <w:r w:rsidRPr="00F42CBD">
              <w:rPr>
                <w:rFonts w:ascii="Pyidaungsu" w:hAnsi="Pyidaungsu" w:cs="Pyidaungsu"/>
                <w:b/>
                <w:bCs/>
                <w:cs/>
                <w:lang w:val="en-US"/>
              </w:rPr>
              <w:t>၃၅ နှစ်အထက်</w:t>
            </w:r>
          </w:p>
        </w:tc>
      </w:tr>
      <w:tr w:rsidR="00A76F6E" w:rsidRPr="00F42CBD" w14:paraId="34960BEA" w14:textId="77777777" w:rsidTr="00191C0D">
        <w:trPr>
          <w:jc w:val="center"/>
        </w:trPr>
        <w:tc>
          <w:tcPr>
            <w:tcW w:w="2015" w:type="dxa"/>
            <w:shd w:val="clear" w:color="auto" w:fill="DEEAF6" w:themeFill="accent5" w:themeFillTint="33"/>
          </w:tcPr>
          <w:p w14:paraId="4D0B40CB" w14:textId="77777777" w:rsidR="00A76F6E" w:rsidRPr="00F42CBD" w:rsidRDefault="00A76F6E" w:rsidP="00191C0D">
            <w:pPr>
              <w:spacing w:line="360" w:lineRule="auto"/>
              <w:jc w:val="both"/>
              <w:rPr>
                <w:rFonts w:ascii="Pyidaungsu" w:hAnsi="Pyidaungsu" w:cs="Pyidaungsu"/>
                <w:lang w:val="en-US"/>
              </w:rPr>
            </w:pPr>
            <w:r w:rsidRPr="00F42CBD">
              <w:rPr>
                <w:rFonts w:ascii="Pyidaungsu" w:hAnsi="Pyidaungsu" w:cs="Pyidaungsu"/>
                <w:cs/>
                <w:lang w:val="en-US"/>
              </w:rPr>
              <w:t xml:space="preserve">ရာခိုင်နှုန်း </w:t>
            </w:r>
            <w:r w:rsidRPr="00F42CBD">
              <w:rPr>
                <w:rFonts w:ascii="Pyidaungsu" w:hAnsi="Pyidaungsu" w:cs="Pyidaungsu"/>
                <w:lang w:val="en-US"/>
              </w:rPr>
              <w:t xml:space="preserve">(%) </w:t>
            </w:r>
          </w:p>
        </w:tc>
        <w:tc>
          <w:tcPr>
            <w:tcW w:w="3003" w:type="dxa"/>
            <w:shd w:val="clear" w:color="auto" w:fill="DEEAF6" w:themeFill="accent5" w:themeFillTint="33"/>
          </w:tcPr>
          <w:p w14:paraId="43C182AA" w14:textId="65531324" w:rsidR="00A76F6E" w:rsidRPr="00F42CBD" w:rsidRDefault="00A76F6E" w:rsidP="00191C0D">
            <w:pPr>
              <w:spacing w:line="360" w:lineRule="auto"/>
              <w:jc w:val="both"/>
              <w:rPr>
                <w:rFonts w:ascii="Pyidaungsu" w:hAnsi="Pyidaungsu" w:cs="Pyidaungsu"/>
                <w:lang w:val="en-US"/>
              </w:rPr>
            </w:pPr>
            <w:r w:rsidRPr="00F42CBD">
              <w:rPr>
                <w:rFonts w:ascii="Pyidaungsu" w:hAnsi="Pyidaungsu" w:cs="Pyidaungsu"/>
                <w:cs/>
                <w:lang w:val="en-US"/>
              </w:rPr>
              <w:t>၈</w:t>
            </w:r>
            <w:r w:rsidR="00483C16">
              <w:rPr>
                <w:rFonts w:ascii="Pyidaungsu" w:hAnsi="Pyidaungsu" w:cs="Pyidaungsu" w:hint="cs"/>
                <w:cs/>
                <w:lang w:val="en-US"/>
              </w:rPr>
              <w:t>၇</w:t>
            </w:r>
          </w:p>
        </w:tc>
        <w:tc>
          <w:tcPr>
            <w:tcW w:w="2490" w:type="dxa"/>
            <w:shd w:val="clear" w:color="auto" w:fill="DEEAF6" w:themeFill="accent5" w:themeFillTint="33"/>
          </w:tcPr>
          <w:p w14:paraId="71BE8234" w14:textId="370EB0FE" w:rsidR="00A76F6E" w:rsidRPr="00F42CBD" w:rsidRDefault="00A76F6E" w:rsidP="00191C0D">
            <w:pPr>
              <w:spacing w:line="360" w:lineRule="auto"/>
              <w:jc w:val="both"/>
              <w:rPr>
                <w:rFonts w:ascii="Pyidaungsu" w:hAnsi="Pyidaungsu" w:cs="Pyidaungsu"/>
                <w:lang w:val="en-US"/>
              </w:rPr>
            </w:pPr>
            <w:r w:rsidRPr="00F42CBD">
              <w:rPr>
                <w:rFonts w:ascii="Pyidaungsu" w:hAnsi="Pyidaungsu" w:cs="Pyidaungsu"/>
                <w:cs/>
                <w:lang w:val="en-US"/>
              </w:rPr>
              <w:t>၁၃</w:t>
            </w:r>
          </w:p>
        </w:tc>
      </w:tr>
    </w:tbl>
    <w:p w14:paraId="725D5686" w14:textId="44554BFB" w:rsidR="00A76F6E" w:rsidRPr="00C0491E" w:rsidRDefault="009F6876" w:rsidP="00C0491E">
      <w:pPr>
        <w:autoSpaceDE w:val="0"/>
        <w:autoSpaceDN w:val="0"/>
        <w:adjustRightInd w:val="0"/>
        <w:spacing w:line="400" w:lineRule="atLeast"/>
        <w:jc w:val="center"/>
        <w:rPr>
          <w:rFonts w:ascii="Myanmar Text" w:hAnsi="Myanmar Text" w:cs="Myanmar Text"/>
          <w:i/>
          <w:iCs/>
          <w:sz w:val="21"/>
          <w:szCs w:val="21"/>
          <w:lang w:val="x-none"/>
        </w:rPr>
      </w:pPr>
      <w:r w:rsidRPr="00C0491E">
        <w:rPr>
          <w:rFonts w:ascii="Myanmar Text" w:hAnsi="Myanmar Text" w:cs="Myanmar Text" w:hint="cs"/>
          <w:i/>
          <w:iCs/>
          <w:sz w:val="21"/>
          <w:szCs w:val="21"/>
          <w:cs/>
          <w:lang w:val="x-none"/>
        </w:rPr>
        <w:t>ဇယား ၂</w:t>
      </w:r>
      <w:r w:rsidRPr="00C0491E">
        <w:rPr>
          <w:rFonts w:ascii="Myanmar Text" w:hAnsi="Myanmar Text" w:cs="Myanmar Text" w:hint="cs"/>
          <w:i/>
          <w:iCs/>
          <w:sz w:val="21"/>
          <w:szCs w:val="21"/>
          <w:lang w:val="x-none"/>
        </w:rPr>
        <w:t>.</w:t>
      </w:r>
      <w:r w:rsidRPr="00C0491E">
        <w:rPr>
          <w:rFonts w:ascii="Myanmar Text" w:hAnsi="Myanmar Text" w:cs="Myanmar Text" w:hint="cs"/>
          <w:i/>
          <w:iCs/>
          <w:sz w:val="21"/>
          <w:szCs w:val="21"/>
          <w:cs/>
          <w:lang w:val="x-none"/>
        </w:rPr>
        <w:t xml:space="preserve">၂ </w:t>
      </w:r>
      <w:r w:rsidRPr="00C0491E">
        <w:rPr>
          <w:rFonts w:ascii="Myanmar Text" w:hAnsi="Myanmar Text" w:cs="Myanmar Text"/>
          <w:i/>
          <w:iCs/>
          <w:sz w:val="21"/>
          <w:szCs w:val="21"/>
          <w:cs/>
          <w:lang w:val="x-none"/>
        </w:rPr>
        <w:t>ပါဝင်ဖြေဆိုသူများ၏ အသက်အရွယ်</w:t>
      </w:r>
    </w:p>
    <w:p w14:paraId="3BA60E05" w14:textId="677ECCFE" w:rsidR="00A76F6E" w:rsidRPr="00A76F6E" w:rsidRDefault="00A76F6E" w:rsidP="00A76F6E">
      <w:pPr>
        <w:pStyle w:val="Heading3"/>
        <w:rPr>
          <w:b w:val="0"/>
          <w:bCs/>
        </w:rPr>
      </w:pPr>
      <w:bookmarkStart w:id="26" w:name="_Toc60757109"/>
      <w:r w:rsidRPr="00A76F6E">
        <w:rPr>
          <w:b w:val="0"/>
          <w:bCs/>
          <w:cs/>
        </w:rPr>
        <w:t>(၂)</w:t>
      </w:r>
      <w:r w:rsidRPr="00A76F6E">
        <w:rPr>
          <w:b w:val="0"/>
          <w:bCs/>
        </w:rPr>
        <w:t xml:space="preserve"> </w:t>
      </w:r>
      <w:bookmarkStart w:id="27" w:name="_Hlk61447988"/>
      <w:r w:rsidRPr="00A76F6E">
        <w:rPr>
          <w:b w:val="0"/>
          <w:bCs/>
          <w:cs/>
        </w:rPr>
        <w:t>ပါဝင်ဖြေဆိုသူများ၏</w:t>
      </w:r>
      <w:r w:rsidRPr="00A76F6E">
        <w:rPr>
          <w:b w:val="0"/>
          <w:bCs/>
        </w:rPr>
        <w:t xml:space="preserve"> </w:t>
      </w:r>
      <w:r w:rsidRPr="00A76F6E">
        <w:rPr>
          <w:b w:val="0"/>
          <w:bCs/>
          <w:cs/>
        </w:rPr>
        <w:t>ဂျဲန်ဒါ</w:t>
      </w:r>
      <w:bookmarkEnd w:id="26"/>
      <w:r w:rsidRPr="00A76F6E">
        <w:rPr>
          <w:b w:val="0"/>
          <w:bCs/>
        </w:rPr>
        <w:t xml:space="preserve"> </w:t>
      </w:r>
      <w:bookmarkEnd w:id="27"/>
    </w:p>
    <w:tbl>
      <w:tblPr>
        <w:tblW w:w="74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1030"/>
        <w:gridCol w:w="1030"/>
        <w:gridCol w:w="1030"/>
        <w:gridCol w:w="1476"/>
        <w:gridCol w:w="1030"/>
      </w:tblGrid>
      <w:tr w:rsidR="00A76F6E" w:rsidRPr="00F42CBD" w14:paraId="62AD5762" w14:textId="77777777" w:rsidTr="00191C0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2F2733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  <w:cs/>
              </w:rPr>
              <w:t>ဂျဲန်ဒါ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FFAEAF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  <w:cs/>
              </w:rPr>
              <w:t>ကျား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3DD63A4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  <w:cs/>
              </w:rPr>
              <w:t>မ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F444BEA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  <w:cs/>
              </w:rPr>
              <w:t>အခြား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A2138D6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  <w:cs/>
              </w:rPr>
              <w:t>မဖြေကြားလို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78E21A4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</w:rPr>
              <w:t>Missing</w:t>
            </w:r>
          </w:p>
        </w:tc>
      </w:tr>
      <w:tr w:rsidR="00A76F6E" w:rsidRPr="00F42CBD" w14:paraId="54F35AB7" w14:textId="77777777" w:rsidTr="00191C0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FE3D65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ရာခိုင်နှုန်း</w:t>
            </w:r>
            <w:r w:rsidRPr="00F42CBD">
              <w:rPr>
                <w:rFonts w:ascii="Pyidaungsu" w:hAnsi="Pyidaungsu" w:cs="Pyidaungsu"/>
                <w:color w:val="000000"/>
              </w:rPr>
              <w:t>(%)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8609A8" w14:textId="51B1EF03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၅</w:t>
            </w:r>
            <w:r w:rsidR="00483C16">
              <w:rPr>
                <w:rFonts w:ascii="Pyidaungsu" w:hAnsi="Pyidaungsu" w:cs="Pyidaungsu" w:hint="cs"/>
                <w:color w:val="000000"/>
                <w:cs/>
              </w:rPr>
              <w:t>၂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2D5430" w14:textId="72F149B3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၃</w:t>
            </w:r>
            <w:r w:rsidR="00483C16">
              <w:rPr>
                <w:rFonts w:ascii="Pyidaungsu" w:hAnsi="Pyidaungsu" w:cs="Pyidaungsu" w:hint="cs"/>
                <w:color w:val="000000"/>
                <w:cs/>
              </w:rPr>
              <w:t>၆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038D53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၉.၅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1ABD4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၂.၅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39B577" w14:textId="77777777" w:rsidR="00A76F6E" w:rsidRPr="00F42CBD" w:rsidRDefault="00A76F6E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၀.၇</w:t>
            </w:r>
          </w:p>
        </w:tc>
      </w:tr>
    </w:tbl>
    <w:p w14:paraId="6706E5DD" w14:textId="328776FC" w:rsidR="00B449A1" w:rsidRPr="00C0491E" w:rsidRDefault="009F6876" w:rsidP="00C0491E">
      <w:pPr>
        <w:autoSpaceDE w:val="0"/>
        <w:autoSpaceDN w:val="0"/>
        <w:adjustRightInd w:val="0"/>
        <w:spacing w:line="400" w:lineRule="atLeast"/>
        <w:jc w:val="center"/>
        <w:rPr>
          <w:rFonts w:ascii="Myanmar Text" w:hAnsi="Myanmar Text" w:cs="Myanmar Text"/>
          <w:i/>
          <w:iCs/>
          <w:lang w:val="x-none"/>
        </w:rPr>
      </w:pPr>
      <w:r w:rsidRPr="00C0491E">
        <w:rPr>
          <w:rFonts w:ascii="Myanmar Text" w:hAnsi="Myanmar Text" w:cs="Myanmar Text" w:hint="cs"/>
          <w:i/>
          <w:iCs/>
          <w:sz w:val="21"/>
          <w:szCs w:val="21"/>
          <w:cs/>
          <w:lang w:val="x-none"/>
        </w:rPr>
        <w:t xml:space="preserve">ဇယား ၂.၃ </w:t>
      </w:r>
      <w:r w:rsidRPr="00C0491E">
        <w:rPr>
          <w:rFonts w:ascii="Myanmar Text" w:hAnsi="Myanmar Text" w:cs="Myanmar Text"/>
          <w:i/>
          <w:iCs/>
          <w:sz w:val="21"/>
          <w:szCs w:val="21"/>
          <w:cs/>
          <w:lang w:val="x-none"/>
        </w:rPr>
        <w:t>ပါဝင်ဖြေဆိုသူများ၏ ဂျဲန်ဒါ</w:t>
      </w:r>
    </w:p>
    <w:p w14:paraId="475A474E" w14:textId="25BF6104" w:rsidR="00A76F6E" w:rsidRPr="00A76F6E" w:rsidRDefault="00A76F6E" w:rsidP="00A76F6E">
      <w:pPr>
        <w:pStyle w:val="Heading3"/>
        <w:rPr>
          <w:b w:val="0"/>
          <w:bCs/>
        </w:rPr>
      </w:pPr>
      <w:bookmarkStart w:id="28" w:name="_Toc60757110"/>
      <w:r w:rsidRPr="00A76F6E">
        <w:rPr>
          <w:b w:val="0"/>
          <w:bCs/>
          <w:cs/>
        </w:rPr>
        <w:t>(၃)</w:t>
      </w:r>
      <w:r w:rsidRPr="00A76F6E">
        <w:rPr>
          <w:b w:val="0"/>
          <w:bCs/>
        </w:rPr>
        <w:t xml:space="preserve"> </w:t>
      </w:r>
      <w:bookmarkStart w:id="29" w:name="_Hlk61448023"/>
      <w:r w:rsidRPr="00A76F6E">
        <w:rPr>
          <w:b w:val="0"/>
          <w:bCs/>
          <w:cs/>
        </w:rPr>
        <w:t>ပါဝင်ဖြေဆိုသူများ၏</w:t>
      </w:r>
      <w:r w:rsidRPr="00A76F6E">
        <w:rPr>
          <w:b w:val="0"/>
          <w:bCs/>
        </w:rPr>
        <w:t xml:space="preserve"> </w:t>
      </w:r>
      <w:r w:rsidRPr="00A76F6E">
        <w:rPr>
          <w:b w:val="0"/>
          <w:bCs/>
          <w:cs/>
        </w:rPr>
        <w:t>လိင်စိတ်တိမ်းညွတ်မှု</w:t>
      </w:r>
      <w:bookmarkEnd w:id="28"/>
      <w:r w:rsidRPr="00A76F6E">
        <w:rPr>
          <w:b w:val="0"/>
          <w:bCs/>
        </w:rPr>
        <w:t xml:space="preserve"> </w:t>
      </w:r>
      <w:bookmarkEnd w:id="29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2835"/>
      </w:tblGrid>
      <w:tr w:rsidR="00A76F6E" w14:paraId="7CF0D5C8" w14:textId="77777777" w:rsidTr="00A76F6E">
        <w:trPr>
          <w:jc w:val="center"/>
        </w:trPr>
        <w:tc>
          <w:tcPr>
            <w:tcW w:w="4111" w:type="dxa"/>
            <w:shd w:val="clear" w:color="auto" w:fill="D9D9D9" w:themeFill="background1" w:themeFillShade="D9"/>
          </w:tcPr>
          <w:p w14:paraId="1C22E41F" w14:textId="1A206C81" w:rsidR="00A76F6E" w:rsidRP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Myanmar Text" w:hAnsi="Myanmar Text" w:cs="Myanmar Text"/>
                <w:b/>
                <w:bCs/>
                <w:lang w:val="x-none"/>
              </w:rPr>
            </w:pPr>
            <w:r w:rsidRPr="00A76F6E">
              <w:rPr>
                <w:rFonts w:ascii="Myanmar Text" w:hAnsi="Myanmar Text" w:cs="Myanmar Text"/>
                <w:b/>
                <w:bCs/>
                <w:cs/>
                <w:lang w:val="x-none"/>
              </w:rPr>
              <w:t>နှစ်သက်သည့်လိင်အမျိုးအစား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1964565" w14:textId="68EF562B" w:rsidR="00A76F6E" w:rsidRP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Myanmar Text" w:hAnsi="Myanmar Text" w:cs="Myanmar Text"/>
                <w:b/>
                <w:bCs/>
                <w:lang w:val="en-US"/>
              </w:rPr>
            </w:pPr>
            <w:r w:rsidRPr="00A76F6E">
              <w:rPr>
                <w:rFonts w:ascii="Myanmar Text" w:hAnsi="Myanmar Text" w:cs="Myanmar Text"/>
                <w:b/>
                <w:bCs/>
                <w:cs/>
                <w:lang w:val="x-none"/>
              </w:rPr>
              <w:t>ရာခိုင်နှုန်း</w:t>
            </w:r>
            <w:r w:rsidRPr="00A76F6E">
              <w:rPr>
                <w:rFonts w:ascii="Myanmar Text" w:hAnsi="Myanmar Text" w:cs="Myanmar Text"/>
                <w:b/>
                <w:bCs/>
                <w:lang w:val="x-none"/>
              </w:rPr>
              <w:t xml:space="preserve"> </w:t>
            </w:r>
            <w:r w:rsidRPr="00A76F6E">
              <w:rPr>
                <w:rFonts w:ascii="Myanmar Text" w:hAnsi="Myanmar Text" w:cs="Myanmar Text"/>
                <w:b/>
                <w:bCs/>
                <w:lang w:val="en-US"/>
              </w:rPr>
              <w:t>(%)</w:t>
            </w:r>
          </w:p>
        </w:tc>
      </w:tr>
      <w:tr w:rsidR="00A76F6E" w14:paraId="0C7E547C" w14:textId="77777777" w:rsidTr="00A76F6E">
        <w:trPr>
          <w:jc w:val="center"/>
        </w:trPr>
        <w:tc>
          <w:tcPr>
            <w:tcW w:w="4111" w:type="dxa"/>
            <w:shd w:val="clear" w:color="auto" w:fill="FBE4D5" w:themeFill="accent2" w:themeFillTint="33"/>
          </w:tcPr>
          <w:p w14:paraId="3E464C4C" w14:textId="02359528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both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အမျိုးသားကို စိတ်ဝင်စားသူများ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29E9E18B" w14:textId="3787CB9A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၆၃</w:t>
            </w:r>
          </w:p>
        </w:tc>
      </w:tr>
      <w:tr w:rsidR="00A76F6E" w14:paraId="6A76F66F" w14:textId="77777777" w:rsidTr="00A76F6E">
        <w:trPr>
          <w:jc w:val="center"/>
        </w:trPr>
        <w:tc>
          <w:tcPr>
            <w:tcW w:w="4111" w:type="dxa"/>
            <w:shd w:val="clear" w:color="auto" w:fill="FBE4D5" w:themeFill="accent2" w:themeFillTint="33"/>
          </w:tcPr>
          <w:p w14:paraId="657BDB5B" w14:textId="2AD00280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both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အမျိုးသမီးကို စိတ်ဝင်စားသူများ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5B9B28BE" w14:textId="42F1F58E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၂</w:t>
            </w:r>
            <w:r w:rsidR="00483C16">
              <w:rPr>
                <w:rFonts w:ascii="Pyidaungsu" w:hAnsi="Pyidaungsu" w:cs="Pyidaungsu" w:hint="cs"/>
                <w:color w:val="000000"/>
                <w:cs/>
              </w:rPr>
              <w:t>၄</w:t>
            </w:r>
          </w:p>
        </w:tc>
      </w:tr>
      <w:tr w:rsidR="00A76F6E" w14:paraId="4356749C" w14:textId="77777777" w:rsidTr="00A76F6E">
        <w:trPr>
          <w:jc w:val="center"/>
        </w:trPr>
        <w:tc>
          <w:tcPr>
            <w:tcW w:w="4111" w:type="dxa"/>
            <w:shd w:val="clear" w:color="auto" w:fill="FBE4D5" w:themeFill="accent2" w:themeFillTint="33"/>
          </w:tcPr>
          <w:p w14:paraId="70D8F25D" w14:textId="6253E550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both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အမျိုးသားအမျိုးသမီး နှစ်မျိုးလုံးကိုစိတ်ဝင်စားသူများ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4DD6C528" w14:textId="018620D4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၈</w:t>
            </w:r>
          </w:p>
        </w:tc>
      </w:tr>
      <w:tr w:rsidR="00A76F6E" w14:paraId="653380DE" w14:textId="77777777" w:rsidTr="00A76F6E">
        <w:trPr>
          <w:jc w:val="center"/>
        </w:trPr>
        <w:tc>
          <w:tcPr>
            <w:tcW w:w="4111" w:type="dxa"/>
            <w:shd w:val="clear" w:color="auto" w:fill="FBE4D5" w:themeFill="accent2" w:themeFillTint="33"/>
          </w:tcPr>
          <w:p w14:paraId="66C45FC8" w14:textId="23AF2629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both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မည်သည့်ဂျဲန်ဒါကိုမျှ စိတ်မဝင်စားသူများ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169B7711" w14:textId="1157A6F9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၀.၄</w:t>
            </w:r>
          </w:p>
        </w:tc>
      </w:tr>
      <w:tr w:rsidR="00A76F6E" w14:paraId="056419B2" w14:textId="77777777" w:rsidTr="00A76F6E">
        <w:trPr>
          <w:jc w:val="center"/>
        </w:trPr>
        <w:tc>
          <w:tcPr>
            <w:tcW w:w="4111" w:type="dxa"/>
            <w:shd w:val="clear" w:color="auto" w:fill="FBE4D5" w:themeFill="accent2" w:themeFillTint="33"/>
          </w:tcPr>
          <w:p w14:paraId="03E3BF9C" w14:textId="63E65CDD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both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မိမိ၏ လိင်ပိုင်းဆိုင်ရာ စိတ်ဝင်စား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 w:rsidRPr="00F42CBD">
              <w:rPr>
                <w:rFonts w:ascii="Pyidaungsu" w:hAnsi="Pyidaungsu" w:cs="Pyidaungsu"/>
                <w:color w:val="000000"/>
                <w:cs/>
              </w:rPr>
              <w:t>ခြင်းသည် တစ်ဖက်လူ၏ ဂျဲန်ဒါနှင့် မသက်ဆိုင်ဟု ခံယူထားသူများ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533A79EB" w14:textId="2D2B9E42" w:rsidR="00A76F6E" w:rsidRDefault="00483C16" w:rsidP="00A76F6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Myanmar Text" w:hAnsi="Myanmar Text" w:cs="Myanmar Text"/>
                <w:lang w:val="x-none"/>
              </w:rPr>
            </w:pPr>
            <w:r>
              <w:rPr>
                <w:rFonts w:ascii="Myanmar Text" w:hAnsi="Myanmar Text" w:cs="Myanmar Text" w:hint="cs"/>
                <w:cs/>
                <w:lang w:val="x-none"/>
              </w:rPr>
              <w:t>၂</w:t>
            </w:r>
          </w:p>
        </w:tc>
      </w:tr>
      <w:tr w:rsidR="00A76F6E" w14:paraId="15FEFF74" w14:textId="77777777" w:rsidTr="00A76F6E">
        <w:trPr>
          <w:jc w:val="center"/>
        </w:trPr>
        <w:tc>
          <w:tcPr>
            <w:tcW w:w="4111" w:type="dxa"/>
            <w:shd w:val="clear" w:color="auto" w:fill="FBE4D5" w:themeFill="accent2" w:themeFillTint="33"/>
          </w:tcPr>
          <w:p w14:paraId="6C3A75A9" w14:textId="558D3514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both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မဖြေကြားလိုပါ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19C0D6D9" w14:textId="5B8956E4" w:rsidR="00A76F6E" w:rsidRDefault="00483C16" w:rsidP="00A76F6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Myanmar Text" w:hAnsi="Myanmar Text" w:cs="Myanmar Text"/>
                <w:lang w:val="x-none"/>
              </w:rPr>
            </w:pPr>
            <w:r>
              <w:rPr>
                <w:rFonts w:ascii="Myanmar Text" w:hAnsi="Myanmar Text" w:cs="Myanmar Text" w:hint="cs"/>
                <w:cs/>
                <w:lang w:val="x-none"/>
              </w:rPr>
              <w:t>၂</w:t>
            </w:r>
          </w:p>
        </w:tc>
      </w:tr>
      <w:tr w:rsidR="00A76F6E" w14:paraId="3E10FBF5" w14:textId="77777777" w:rsidTr="00A76F6E">
        <w:trPr>
          <w:jc w:val="center"/>
        </w:trPr>
        <w:tc>
          <w:tcPr>
            <w:tcW w:w="4111" w:type="dxa"/>
            <w:shd w:val="clear" w:color="auto" w:fill="FBE4D5" w:themeFill="accent2" w:themeFillTint="33"/>
          </w:tcPr>
          <w:p w14:paraId="729AB697" w14:textId="7F4F37D1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both"/>
              <w:rPr>
                <w:rFonts w:ascii="Myanmar Text" w:hAnsi="Myanmar Text" w:cs="Myanmar Text"/>
                <w:lang w:val="x-none"/>
              </w:rPr>
            </w:pPr>
            <w:r>
              <w:rPr>
                <w:rFonts w:ascii="Myanmar Text" w:hAnsi="Myanmar Text" w:cs="Myanmar Text"/>
                <w:cs/>
                <w:lang w:val="x-none"/>
              </w:rPr>
              <w:t>အချက်အလက်မရှိ</w:t>
            </w:r>
            <w:r>
              <w:rPr>
                <w:rFonts w:ascii="Myanmar Text" w:hAnsi="Myanmar Text" w:cs="Myanmar Text"/>
                <w:lang w:val="x-none"/>
              </w:rPr>
              <w:t xml:space="preserve"> 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345BBA90" w14:textId="109078C3" w:rsidR="00A76F6E" w:rsidRDefault="00A76F6E" w:rsidP="00A76F6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Myanmar Text" w:hAnsi="Myanmar Text" w:cs="Myanmar Text"/>
                <w:lang w:val="x-none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၀.၇</w:t>
            </w:r>
          </w:p>
        </w:tc>
      </w:tr>
    </w:tbl>
    <w:p w14:paraId="39F9AA13" w14:textId="3508ED61" w:rsidR="00A76F6E" w:rsidRPr="00C0491E" w:rsidRDefault="009F6876" w:rsidP="00C0491E">
      <w:pPr>
        <w:autoSpaceDE w:val="0"/>
        <w:autoSpaceDN w:val="0"/>
        <w:adjustRightInd w:val="0"/>
        <w:spacing w:line="400" w:lineRule="atLeast"/>
        <w:jc w:val="center"/>
        <w:rPr>
          <w:rFonts w:ascii="Myanmar Text" w:hAnsi="Myanmar Text" w:cs="Myanmar Text"/>
          <w:i/>
          <w:iCs/>
          <w:lang w:val="x-none"/>
        </w:rPr>
      </w:pPr>
      <w:r w:rsidRPr="00C0491E">
        <w:rPr>
          <w:rFonts w:hint="cs"/>
          <w:i/>
          <w:iCs/>
          <w:sz w:val="21"/>
          <w:szCs w:val="21"/>
          <w:cs/>
        </w:rPr>
        <w:t xml:space="preserve">ဇယား ၂.၄ </w:t>
      </w:r>
      <w:r w:rsidRPr="00C0491E">
        <w:rPr>
          <w:i/>
          <w:iCs/>
          <w:sz w:val="21"/>
          <w:szCs w:val="21"/>
          <w:cs/>
        </w:rPr>
        <w:t>ပါဝင်ဖြေဆိုသူများ၏</w:t>
      </w:r>
      <w:r w:rsidRPr="00C0491E">
        <w:rPr>
          <w:i/>
          <w:iCs/>
          <w:sz w:val="21"/>
          <w:szCs w:val="21"/>
        </w:rPr>
        <w:t xml:space="preserve"> </w:t>
      </w:r>
      <w:r w:rsidRPr="00C0491E">
        <w:rPr>
          <w:i/>
          <w:iCs/>
          <w:sz w:val="21"/>
          <w:szCs w:val="21"/>
          <w:cs/>
        </w:rPr>
        <w:t>လိင်စိတ်တိမ်းညွတ်မှု</w:t>
      </w:r>
    </w:p>
    <w:p w14:paraId="1519029B" w14:textId="06F61FC3" w:rsidR="00A76F6E" w:rsidRDefault="00A76F6E" w:rsidP="00A76F6E">
      <w:pPr>
        <w:autoSpaceDE w:val="0"/>
        <w:autoSpaceDN w:val="0"/>
        <w:adjustRightInd w:val="0"/>
        <w:ind w:firstLine="720"/>
        <w:jc w:val="both"/>
        <w:rPr>
          <w:rFonts w:ascii="Pyidaungsu" w:hAnsi="Pyidaungsu" w:cs="Pyidaungsu"/>
          <w:lang w:val="en-US"/>
        </w:rPr>
      </w:pPr>
      <w:r w:rsidRPr="00F42CBD">
        <w:rPr>
          <w:rFonts w:ascii="Pyidaungsu" w:hAnsi="Pyidaungsu" w:cs="Pyidaungsu"/>
          <w:cs/>
          <w:lang w:val="en-US"/>
        </w:rPr>
        <w:t>ပါဝင်ဖြေဆိုသူများအနက် (၆၃%)</w:t>
      </w:r>
      <w:r w:rsidRPr="00F42CBD"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သည် အမျိုးသားကိုစိတ်ဝင်စားသည် ဟူ၍ လည်း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ကောင်း၊ (၂၄%)သည် အမျိုးသမီးကိုစိတ်ဝင်စားသည်ဟူ၍လည်းကောင်း၊ (၈%) သည် လိင်တူ လိင်ကွဲနှစ်မျိုးလုံးကိုစိတ်ဝင်စားသည်ဟူ၍လည်းကောင်း၊ (၀.၄ </w:t>
      </w:r>
      <w:r w:rsidRPr="00F42CBD">
        <w:rPr>
          <w:rFonts w:ascii="Pyidaungsu" w:hAnsi="Pyidaungsu" w:cs="Pyidaungsu"/>
          <w:lang w:val="en-US"/>
        </w:rPr>
        <w:t xml:space="preserve">%) </w:t>
      </w:r>
      <w:r w:rsidRPr="00F42CBD">
        <w:rPr>
          <w:rFonts w:ascii="Pyidaungsu" w:hAnsi="Pyidaungsu" w:cs="Pyidaungsu"/>
          <w:cs/>
          <w:lang w:val="en-US"/>
        </w:rPr>
        <w:t>သည် မည်သည့်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လိင်ကိုမျှ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>စိတ်မဝင်စားဟူ၍လည်းကောင်း၊ (</w:t>
      </w:r>
      <w:r w:rsidR="00F9762D">
        <w:rPr>
          <w:rFonts w:ascii="Pyidaungsu" w:hAnsi="Pyidaungsu" w:cs="Pyidaungsu" w:hint="cs"/>
          <w:cs/>
          <w:lang w:val="en-US"/>
        </w:rPr>
        <w:t>၂</w:t>
      </w:r>
      <w:r w:rsidRPr="00F42CBD">
        <w:rPr>
          <w:rFonts w:ascii="Pyidaungsu" w:hAnsi="Pyidaungsu" w:cs="Pyidaungsu"/>
          <w:cs/>
          <w:lang w:val="en-US"/>
        </w:rPr>
        <w:t>%) သည် လိင်ဖြစ်တည်မှု အပေါ်မူတည်ပြီး လူတစ်ယောက်</w:t>
      </w:r>
      <w:r>
        <w:rPr>
          <w:rFonts w:ascii="Pyidaungsu" w:hAnsi="Pyidaungsu" w:cs="Pyidaungsu"/>
          <w:lang w:val="en-US"/>
        </w:rPr>
        <w:t xml:space="preserve"> </w:t>
      </w:r>
      <w:r w:rsidRPr="00F42CBD">
        <w:rPr>
          <w:rFonts w:ascii="Pyidaungsu" w:hAnsi="Pyidaungsu" w:cs="Pyidaungsu"/>
          <w:cs/>
          <w:lang w:val="en-US"/>
        </w:rPr>
        <w:t xml:space="preserve">ကို ချစ်ခင်နှစ်သက်ခြင်းမဟုတ် ဟူ၍လည်းကောင်း၊ </w:t>
      </w:r>
      <w:r w:rsidRPr="00F42CBD">
        <w:rPr>
          <w:rFonts w:ascii="Pyidaungsu" w:hAnsi="Pyidaungsu" w:cs="Pyidaungsu"/>
          <w:lang w:val="en-US"/>
        </w:rPr>
        <w:t>(</w:t>
      </w:r>
      <w:r w:rsidRPr="00F42CBD">
        <w:rPr>
          <w:rFonts w:ascii="Pyidaungsu" w:hAnsi="Pyidaungsu" w:cs="Pyidaungsu"/>
          <w:cs/>
          <w:lang w:val="en-US"/>
        </w:rPr>
        <w:t>၂</w:t>
      </w:r>
      <w:r w:rsidRPr="00F42CBD">
        <w:rPr>
          <w:rFonts w:ascii="Pyidaungsu" w:hAnsi="Pyidaungsu" w:cs="Pyidaungsu"/>
          <w:lang w:val="en-US"/>
        </w:rPr>
        <w:t xml:space="preserve">%) </w:t>
      </w:r>
      <w:r w:rsidRPr="00F42CBD">
        <w:rPr>
          <w:rFonts w:ascii="Pyidaungsu" w:hAnsi="Pyidaungsu" w:cs="Pyidaungsu"/>
          <w:cs/>
          <w:lang w:val="en-US"/>
        </w:rPr>
        <w:t>သည် မဖြေဆိုလိုဟူ၍လည်းကောင်း ဖြေဆိုထားသည်ကိုတွေ့ရှိရသည်။</w:t>
      </w:r>
    </w:p>
    <w:p w14:paraId="49AF7464" w14:textId="6B10FA77" w:rsidR="00B63CBD" w:rsidRDefault="00B63CBD" w:rsidP="00B63CBD">
      <w:pPr>
        <w:autoSpaceDE w:val="0"/>
        <w:autoSpaceDN w:val="0"/>
        <w:adjustRightInd w:val="0"/>
        <w:jc w:val="both"/>
        <w:rPr>
          <w:rFonts w:ascii="Pyidaungsu" w:hAnsi="Pyidaungsu" w:cs="Pyidaungsu"/>
          <w:lang w:val="en-US"/>
        </w:rPr>
      </w:pPr>
    </w:p>
    <w:p w14:paraId="056594C8" w14:textId="1CE2D20C" w:rsidR="00B63CBD" w:rsidRPr="00B63CBD" w:rsidRDefault="00B63CBD" w:rsidP="00B63CBD">
      <w:pPr>
        <w:pStyle w:val="Heading3"/>
        <w:rPr>
          <w:b w:val="0"/>
          <w:bCs/>
        </w:rPr>
      </w:pPr>
      <w:bookmarkStart w:id="30" w:name="_Toc60757111"/>
      <w:r w:rsidRPr="00B63CBD">
        <w:rPr>
          <w:b w:val="0"/>
          <w:bCs/>
          <w:szCs w:val="28"/>
          <w:cs/>
        </w:rPr>
        <w:t>(၄)</w:t>
      </w:r>
      <w:r w:rsidRPr="00B63CBD">
        <w:rPr>
          <w:b w:val="0"/>
          <w:bCs/>
        </w:rPr>
        <w:t xml:space="preserve"> </w:t>
      </w:r>
      <w:bookmarkStart w:id="31" w:name="_Hlk61448118"/>
      <w:r w:rsidRPr="00B63CBD">
        <w:rPr>
          <w:b w:val="0"/>
          <w:bCs/>
          <w:szCs w:val="28"/>
          <w:cs/>
        </w:rPr>
        <w:t>ပါဝင်ဖြေဆိုသူများ၏</w:t>
      </w:r>
      <w:r w:rsidRPr="00B63CBD">
        <w:rPr>
          <w:b w:val="0"/>
          <w:bCs/>
        </w:rPr>
        <w:t xml:space="preserve"> </w:t>
      </w:r>
      <w:r w:rsidRPr="00B63CBD">
        <w:rPr>
          <w:b w:val="0"/>
          <w:bCs/>
          <w:szCs w:val="28"/>
          <w:cs/>
        </w:rPr>
        <w:t>လိင်ဝိသေသခံယူမှု</w:t>
      </w:r>
      <w:bookmarkEnd w:id="30"/>
      <w:r w:rsidRPr="00B63CBD">
        <w:rPr>
          <w:b w:val="0"/>
          <w:bCs/>
        </w:rPr>
        <w:t xml:space="preserve"> </w:t>
      </w:r>
      <w:bookmarkEnd w:id="31"/>
    </w:p>
    <w:p w14:paraId="496C8069" w14:textId="14CCE86D" w:rsidR="00B63CBD" w:rsidRDefault="00B63CBD" w:rsidP="00B63CBD">
      <w:pPr>
        <w:ind w:firstLine="720"/>
        <w:jc w:val="both"/>
        <w:rPr>
          <w:rFonts w:ascii="Pyidaungsu" w:hAnsi="Pyidaungsu" w:cs="Pyidaungsu"/>
          <w:lang w:val="x-none"/>
        </w:rPr>
      </w:pPr>
      <w:r w:rsidRPr="00F42CBD">
        <w:rPr>
          <w:rFonts w:ascii="Pyidaungsu" w:hAnsi="Pyidaungsu" w:cs="Pyidaungsu"/>
          <w:cs/>
          <w:lang w:val="x-none"/>
        </w:rPr>
        <w:t>ပါဝင်ဖြေဆိုသူအများစု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၄၃</w:t>
      </w:r>
      <w:r w:rsidRPr="00F42CBD">
        <w:rPr>
          <w:rFonts w:ascii="Pyidaungsu" w:hAnsi="Pyidaungsu" w:cs="Pyidaungsu"/>
          <w:lang w:val="en-US"/>
        </w:rPr>
        <w:t xml:space="preserve">% </w:t>
      </w:r>
      <w:r w:rsidRPr="00F42CBD">
        <w:rPr>
          <w:rFonts w:ascii="Pyidaungsu" w:hAnsi="Pyidaungsu" w:cs="Pyidaungsu"/>
          <w:cs/>
          <w:lang w:val="x-none"/>
        </w:rPr>
        <w:t>တို့သည်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လိင်တူချစ်သူအမျိုးသားများဖြစ်ကြပြီး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ကျန်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၁၉</w:t>
      </w:r>
      <w:r w:rsidRPr="00F42CBD">
        <w:rPr>
          <w:rFonts w:ascii="Pyidaungsu" w:hAnsi="Pyidaungsu" w:cs="Pyidaungsu"/>
          <w:lang w:val="en-US"/>
        </w:rPr>
        <w:t xml:space="preserve">% </w:t>
      </w:r>
      <w:r w:rsidRPr="00F42CBD">
        <w:rPr>
          <w:rFonts w:ascii="Pyidaungsu" w:hAnsi="Pyidaungsu" w:cs="Pyidaungsu"/>
          <w:cs/>
          <w:lang w:val="x-none"/>
        </w:rPr>
        <w:t>တို့မှာ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ဆန့်ကျင်ဘက်သို့ပြောင်းလဲဝတ်ဆင်နေထိုင်သူအမျိုးသမီးများနှင့်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၁၄</w:t>
      </w:r>
      <w:r w:rsidRPr="00F42CBD">
        <w:rPr>
          <w:rFonts w:ascii="Pyidaungsu" w:hAnsi="Pyidaungsu" w:cs="Pyidaungsu"/>
          <w:lang w:val="en-US"/>
        </w:rPr>
        <w:t xml:space="preserve">% </w:t>
      </w:r>
      <w:r w:rsidRPr="00F42CBD">
        <w:rPr>
          <w:rFonts w:ascii="Pyidaungsu" w:hAnsi="Pyidaungsu" w:cs="Pyidaungsu"/>
          <w:cs/>
          <w:lang w:val="x-none"/>
        </w:rPr>
        <w:t>တို့မှာ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ဆန့်ကျင်ဘက်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lastRenderedPageBreak/>
        <w:t>လိင်သို့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ပြောင်းလဲဝတ်ဆင်နေထိုင်သူအမျိုးသားများဖြစ်ကာ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၁၂</w:t>
      </w:r>
      <w:r w:rsidRPr="00F42CBD">
        <w:rPr>
          <w:rFonts w:ascii="Pyidaungsu" w:hAnsi="Pyidaungsu" w:cs="Pyidaungsu"/>
          <w:lang w:val="en-US"/>
        </w:rPr>
        <w:t>%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တို့မှာ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လိင်တူချစ်သူအမျိုးသမီး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များဖြစ်ကြသည်။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ကျန်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၅</w:t>
      </w:r>
      <w:r w:rsidRPr="00F42CBD">
        <w:rPr>
          <w:rFonts w:ascii="Pyidaungsu" w:hAnsi="Pyidaungsu" w:cs="Pyidaungsu"/>
          <w:lang w:val="en-US"/>
        </w:rPr>
        <w:t xml:space="preserve">% </w:t>
      </w:r>
      <w:r w:rsidRPr="00F42CBD">
        <w:rPr>
          <w:rFonts w:ascii="Pyidaungsu" w:hAnsi="Pyidaungsu" w:cs="Pyidaungsu"/>
          <w:cs/>
          <w:lang w:val="x-none"/>
        </w:rPr>
        <w:t>တို့မှာ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မိမိတို့၏လိင်ဝိသေသကို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ကျား/မ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ဟူသည့်ခေါင်းစဥ်အောက်တွင်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ဘောင်ခတ်ပြီး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သတ်မှတ်မခံယူလိုသူ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(ကွီးယား)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များဖြစ်ကြောင်းတွေ့ရသည်။</w:t>
      </w:r>
      <w:r w:rsidRPr="00F42CBD">
        <w:rPr>
          <w:rFonts w:ascii="Pyidaungsu" w:hAnsi="Pyidaungsu" w:cs="Pyidaungsu"/>
          <w:lang w:val="x-none"/>
        </w:rPr>
        <w:t xml:space="preserve"> </w:t>
      </w:r>
    </w:p>
    <w:p w14:paraId="13FD4D54" w14:textId="2D8D2B95" w:rsidR="00B63CBD" w:rsidRDefault="00B63CBD" w:rsidP="00B63CBD">
      <w:pPr>
        <w:ind w:firstLine="720"/>
        <w:jc w:val="both"/>
        <w:rPr>
          <w:rFonts w:ascii="Pyidaungsu" w:hAnsi="Pyidaungsu" w:cs="Pyidaungsu"/>
          <w:lang w:val="x-none"/>
        </w:rPr>
      </w:pPr>
      <w:r w:rsidRPr="00F42CBD">
        <w:rPr>
          <w:rFonts w:ascii="Pyidaungsu" w:hAnsi="Pyidaungsu" w:cs="Pyidaungsu"/>
          <w:noProof/>
          <w:lang w:val="x-none"/>
        </w:rPr>
        <w:drawing>
          <wp:inline distT="0" distB="0" distL="0" distR="0" wp14:anchorId="5F008D42" wp14:editId="3337FEE9">
            <wp:extent cx="4411595" cy="260520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8"/>
                    <a:stretch/>
                  </pic:blipFill>
                  <pic:spPr bwMode="auto">
                    <a:xfrm>
                      <a:off x="0" y="0"/>
                      <a:ext cx="4459553" cy="2633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DC22E" w14:textId="071E6B59" w:rsidR="00B63CBD" w:rsidRPr="00C0491E" w:rsidRDefault="009F6876" w:rsidP="00C0491E">
      <w:pPr>
        <w:jc w:val="center"/>
        <w:rPr>
          <w:rFonts w:ascii="Pyidaungsu" w:hAnsi="Pyidaungsu" w:cs="Pyidaungsu"/>
          <w:i/>
          <w:iCs/>
          <w:sz w:val="22"/>
          <w:szCs w:val="22"/>
          <w:lang w:val="x-none"/>
        </w:rPr>
      </w:pPr>
      <w:r w:rsidRPr="00C0491E">
        <w:rPr>
          <w:rFonts w:ascii="Pyidaungsu" w:hAnsi="Pyidaungsu" w:cs="Pyidaungsu" w:hint="cs"/>
          <w:i/>
          <w:iCs/>
          <w:sz w:val="22"/>
          <w:szCs w:val="22"/>
          <w:cs/>
          <w:lang w:val="x-none"/>
        </w:rPr>
        <w:t xml:space="preserve">ပုံ ၂.၁ </w:t>
      </w:r>
      <w:r w:rsidRPr="00C0491E">
        <w:rPr>
          <w:rFonts w:ascii="Pyidaungsu" w:hAnsi="Pyidaungsu" w:cs="Pyidaungsu"/>
          <w:i/>
          <w:iCs/>
          <w:sz w:val="22"/>
          <w:szCs w:val="22"/>
          <w:cs/>
          <w:lang w:val="x-none"/>
        </w:rPr>
        <w:t>ပါဝင်ဖြေဆိုသူများ၏ လိင်ဝိသေသခံယူမှု</w:t>
      </w:r>
    </w:p>
    <w:p w14:paraId="4C733412" w14:textId="00C0285B" w:rsidR="00B63CBD" w:rsidRPr="00B502B3" w:rsidRDefault="00B502B3" w:rsidP="00B502B3">
      <w:pPr>
        <w:pStyle w:val="Heading3"/>
        <w:rPr>
          <w:b w:val="0"/>
          <w:bCs/>
        </w:rPr>
      </w:pPr>
      <w:bookmarkStart w:id="32" w:name="_Toc60757112"/>
      <w:r w:rsidRPr="00B502B3">
        <w:rPr>
          <w:b w:val="0"/>
          <w:bCs/>
          <w:szCs w:val="28"/>
          <w:cs/>
        </w:rPr>
        <w:t>(၅)</w:t>
      </w:r>
      <w:r w:rsidRPr="00B502B3">
        <w:rPr>
          <w:b w:val="0"/>
          <w:bCs/>
        </w:rPr>
        <w:t xml:space="preserve"> </w:t>
      </w:r>
      <w:bookmarkStart w:id="33" w:name="_Hlk61448076"/>
      <w:r w:rsidRPr="00B502B3">
        <w:rPr>
          <w:b w:val="0"/>
          <w:bCs/>
          <w:szCs w:val="28"/>
          <w:cs/>
        </w:rPr>
        <w:t>ပါဝင်ဖြေဆိုသူများ၏</w:t>
      </w:r>
      <w:r w:rsidRPr="00B502B3">
        <w:rPr>
          <w:b w:val="0"/>
          <w:bCs/>
        </w:rPr>
        <w:t xml:space="preserve"> </w:t>
      </w:r>
      <w:r w:rsidRPr="00B502B3">
        <w:rPr>
          <w:b w:val="0"/>
          <w:bCs/>
          <w:szCs w:val="28"/>
          <w:cs/>
        </w:rPr>
        <w:t>လူမျိုး</w:t>
      </w:r>
      <w:bookmarkEnd w:id="32"/>
      <w:bookmarkEnd w:id="33"/>
    </w:p>
    <w:p w14:paraId="5D8946F8" w14:textId="0D2D3AB5" w:rsidR="00B502B3" w:rsidRPr="00F42CBD" w:rsidRDefault="00B502B3" w:rsidP="00B502B3">
      <w:pPr>
        <w:ind w:firstLine="720"/>
        <w:jc w:val="both"/>
        <w:rPr>
          <w:rFonts w:ascii="Pyidaungsu" w:hAnsi="Pyidaungsu" w:cs="Pyidaungsu"/>
          <w:lang w:val="en-US"/>
        </w:rPr>
      </w:pPr>
      <w:r w:rsidRPr="00F42CBD">
        <w:rPr>
          <w:rFonts w:ascii="Pyidaungsu" w:hAnsi="Pyidaungsu" w:cs="Pyidaungsu"/>
          <w:cs/>
          <w:lang w:val="x-none"/>
        </w:rPr>
        <w:t>ပါဝင်ဖြေဆိုသူများအနက်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အများစု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၆၄</w:t>
      </w:r>
      <w:r w:rsidRPr="00F42CBD">
        <w:rPr>
          <w:rFonts w:ascii="Pyidaungsu" w:hAnsi="Pyidaungsu" w:cs="Pyidaungsu"/>
          <w:lang w:val="en-US"/>
        </w:rPr>
        <w:t>%</w:t>
      </w:r>
      <w:r w:rsidRPr="00F42CBD">
        <w:rPr>
          <w:rFonts w:ascii="Pyidaungsu" w:hAnsi="Pyidaungsu" w:cs="Pyidaungsu"/>
          <w:cs/>
          <w:lang w:val="x-none"/>
        </w:rPr>
        <w:t>သည်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ဗမာလူမျိုးဖြစ်သည်ဟူ၍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လည်းကောင်း၊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၃</w:t>
      </w:r>
      <w:r w:rsidR="00F9762D">
        <w:rPr>
          <w:rFonts w:ascii="Pyidaungsu" w:hAnsi="Pyidaungsu" w:cs="Pyidaungsu" w:hint="cs"/>
          <w:cs/>
          <w:lang w:val="x-none"/>
        </w:rPr>
        <w:t>၃</w:t>
      </w:r>
      <w:r w:rsidRPr="00F42CBD">
        <w:rPr>
          <w:rFonts w:ascii="Pyidaungsu" w:hAnsi="Pyidaungsu" w:cs="Pyidaungsu"/>
          <w:lang w:val="en-US"/>
        </w:rPr>
        <w:t>%</w:t>
      </w:r>
      <w:r w:rsidRPr="00F42CBD">
        <w:rPr>
          <w:rFonts w:ascii="Pyidaungsu" w:hAnsi="Pyidaungsu" w:cs="Pyidaungsu"/>
          <w:cs/>
          <w:lang w:val="x-none"/>
        </w:rPr>
        <w:t>သည်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တိုင်းရင်းသားဟူ၍လည်းကောင်း၊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ဖြေဆိုထားသည်ကိုတွေ့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ရပြီး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ကျန်</w:t>
      </w:r>
      <w:r w:rsidRPr="00F42CBD">
        <w:rPr>
          <w:rFonts w:ascii="Pyidaungsu" w:hAnsi="Pyidaungsu" w:cs="Pyidaungsu"/>
          <w:lang w:val="x-none"/>
        </w:rPr>
        <w:t xml:space="preserve"> </w:t>
      </w:r>
      <w:r w:rsidR="00F9762D">
        <w:rPr>
          <w:rFonts w:ascii="Pyidaungsu" w:hAnsi="Pyidaungsu" w:cs="Pyidaungsu" w:hint="cs"/>
          <w:cs/>
          <w:lang w:val="x-none"/>
        </w:rPr>
        <w:t>၃</w:t>
      </w:r>
      <w:r w:rsidRPr="00F42CBD">
        <w:rPr>
          <w:rFonts w:ascii="Pyidaungsu" w:hAnsi="Pyidaungsu" w:cs="Pyidaungsu"/>
          <w:lang w:val="en-US"/>
        </w:rPr>
        <w:t xml:space="preserve">% </w:t>
      </w:r>
      <w:r w:rsidRPr="00F42CBD">
        <w:rPr>
          <w:rFonts w:ascii="Pyidaungsu" w:hAnsi="Pyidaungsu" w:cs="Pyidaungsu"/>
          <w:cs/>
          <w:lang w:val="x-none"/>
        </w:rPr>
        <w:t>တို့သည်</w:t>
      </w:r>
      <w:r w:rsidRPr="00F42CBD">
        <w:rPr>
          <w:rFonts w:ascii="Pyidaungsu" w:hAnsi="Pyidaungsu" w:cs="Pyidaungsu"/>
          <w:lang w:val="x-none"/>
        </w:rPr>
        <w:t xml:space="preserve"> </w:t>
      </w:r>
      <w:r w:rsidRPr="00F42CBD">
        <w:rPr>
          <w:rFonts w:ascii="Pyidaungsu" w:hAnsi="Pyidaungsu" w:cs="Pyidaungsu"/>
          <w:cs/>
          <w:lang w:val="x-none"/>
        </w:rPr>
        <w:t>အခြားလူမျိုးများ ဖြစ်သည်ဟု ဖြေဆိုခဲ့ကြသည်။</w:t>
      </w:r>
    </w:p>
    <w:tbl>
      <w:tblPr>
        <w:tblW w:w="627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1060"/>
        <w:gridCol w:w="1307"/>
        <w:gridCol w:w="1030"/>
        <w:gridCol w:w="1030"/>
      </w:tblGrid>
      <w:tr w:rsidR="00B502B3" w:rsidRPr="00F42CBD" w14:paraId="16EE205B" w14:textId="77777777" w:rsidTr="00191C0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0D281AA" w14:textId="77777777" w:rsidR="00B502B3" w:rsidRPr="00F42CBD" w:rsidRDefault="00B502B3" w:rsidP="00191C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  <w:cs/>
              </w:rPr>
              <w:t>လူမျိုး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6C53970" w14:textId="77777777" w:rsidR="00B502B3" w:rsidRPr="00F42CBD" w:rsidRDefault="00B502B3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  <w:cs/>
              </w:rPr>
              <w:t>ဗမာ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7396011" w14:textId="77777777" w:rsidR="00B502B3" w:rsidRPr="00F42CBD" w:rsidRDefault="00B502B3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  <w:cs/>
              </w:rPr>
              <w:t>တိုင်းရင်းသား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F2758F9" w14:textId="77777777" w:rsidR="00B502B3" w:rsidRPr="00F42CBD" w:rsidRDefault="00B502B3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  <w:cs/>
              </w:rPr>
              <w:t>အခြား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38D1868" w14:textId="77777777" w:rsidR="00B502B3" w:rsidRPr="00F42CBD" w:rsidRDefault="00B502B3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b/>
                <w:bCs/>
                <w:color w:val="000000"/>
              </w:rPr>
            </w:pPr>
            <w:r w:rsidRPr="00F42CBD">
              <w:rPr>
                <w:rFonts w:ascii="Pyidaungsu" w:hAnsi="Pyidaungsu" w:cs="Pyidaungsu"/>
                <w:b/>
                <w:bCs/>
                <w:color w:val="000000"/>
              </w:rPr>
              <w:t>Missing</w:t>
            </w:r>
          </w:p>
        </w:tc>
      </w:tr>
      <w:tr w:rsidR="00B502B3" w:rsidRPr="00F42CBD" w14:paraId="100447CB" w14:textId="77777777" w:rsidTr="00191C0D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85BFCFA" w14:textId="77777777" w:rsidR="00B502B3" w:rsidRPr="00F42CBD" w:rsidRDefault="00B502B3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ရာခိုင်နှုန်း</w:t>
            </w:r>
            <w:r w:rsidRPr="00F42CBD">
              <w:rPr>
                <w:rFonts w:ascii="Pyidaungsu" w:hAnsi="Pyidaungsu" w:cs="Pyidaungsu"/>
                <w:color w:val="000000"/>
              </w:rPr>
              <w:t xml:space="preserve"> (%)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C04EC53" w14:textId="63F155AE" w:rsidR="00B502B3" w:rsidRPr="00F42CBD" w:rsidRDefault="00B502B3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၆၄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EAD60A" w14:textId="4A15C089" w:rsidR="00B502B3" w:rsidRPr="00F42CBD" w:rsidRDefault="00B502B3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၃</w:t>
            </w:r>
            <w:r w:rsidR="00F9762D">
              <w:rPr>
                <w:rFonts w:ascii="Pyidaungsu" w:hAnsi="Pyidaungsu" w:cs="Pyidaungsu" w:hint="cs"/>
                <w:color w:val="000000"/>
                <w:cs/>
              </w:rPr>
              <w:t>၃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32205B7" w14:textId="501069B6" w:rsidR="00B502B3" w:rsidRPr="00F42CBD" w:rsidRDefault="00F9762D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 w:hint="cs"/>
                <w:color w:val="000000"/>
                <w:cs/>
              </w:rPr>
              <w:t>၃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420D47" w14:textId="77777777" w:rsidR="00B502B3" w:rsidRPr="00F42CBD" w:rsidRDefault="00B502B3" w:rsidP="00191C0D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ascii="Pyidaungsu" w:hAnsi="Pyidaungsu" w:cs="Pyidaungsu"/>
                <w:color w:val="000000"/>
              </w:rPr>
            </w:pPr>
            <w:r w:rsidRPr="00F42CBD">
              <w:rPr>
                <w:rFonts w:ascii="Pyidaungsu" w:hAnsi="Pyidaungsu" w:cs="Pyidaungsu"/>
                <w:color w:val="000000"/>
                <w:cs/>
              </w:rPr>
              <w:t>၀.၄</w:t>
            </w:r>
          </w:p>
        </w:tc>
      </w:tr>
    </w:tbl>
    <w:p w14:paraId="5804A99E" w14:textId="26A79C28" w:rsidR="00B502B3" w:rsidRPr="00C0491E" w:rsidRDefault="009F6876" w:rsidP="00C0491E">
      <w:pPr>
        <w:jc w:val="center"/>
        <w:rPr>
          <w:rFonts w:ascii="Pyidaungsu" w:hAnsi="Pyidaungsu" w:cs="Myanmar Text"/>
          <w:i/>
          <w:iCs/>
          <w:sz w:val="20"/>
          <w:szCs w:val="21"/>
          <w:lang w:val="x-none"/>
        </w:rPr>
      </w:pPr>
      <w:r w:rsidRPr="00C0491E">
        <w:rPr>
          <w:rFonts w:ascii="Pyidaungsu" w:hAnsi="Pyidaungsu" w:cs="Myanmar Text" w:hint="cs"/>
          <w:i/>
          <w:iCs/>
          <w:sz w:val="20"/>
          <w:szCs w:val="21"/>
          <w:cs/>
          <w:lang w:val="x-none"/>
        </w:rPr>
        <w:t xml:space="preserve">ဇယား ၂.၅ </w:t>
      </w:r>
      <w:r w:rsidRPr="00C0491E">
        <w:rPr>
          <w:rFonts w:ascii="Pyidaungsu" w:hAnsi="Pyidaungsu" w:cs="Myanmar Text"/>
          <w:i/>
          <w:iCs/>
          <w:sz w:val="20"/>
          <w:szCs w:val="21"/>
          <w:cs/>
          <w:lang w:val="x-none"/>
        </w:rPr>
        <w:t>ပါဝင်ဖြေဆိုသူများ၏ လူမျိုး</w:t>
      </w:r>
    </w:p>
    <w:p w14:paraId="085C801E" w14:textId="61E58153" w:rsidR="00B502B3" w:rsidRPr="00B502B3" w:rsidRDefault="00B502B3" w:rsidP="00B502B3">
      <w:pPr>
        <w:pStyle w:val="Heading3"/>
        <w:rPr>
          <w:b w:val="0"/>
          <w:bCs/>
        </w:rPr>
      </w:pPr>
      <w:bookmarkStart w:id="34" w:name="_Toc60757113"/>
      <w:r w:rsidRPr="00B502B3">
        <w:rPr>
          <w:b w:val="0"/>
          <w:bCs/>
          <w:szCs w:val="28"/>
          <w:cs/>
        </w:rPr>
        <w:t>(၆)</w:t>
      </w:r>
      <w:r w:rsidRPr="00B502B3">
        <w:rPr>
          <w:b w:val="0"/>
          <w:bCs/>
        </w:rPr>
        <w:t xml:space="preserve"> </w:t>
      </w:r>
      <w:r w:rsidRPr="00B502B3">
        <w:rPr>
          <w:b w:val="0"/>
          <w:bCs/>
          <w:szCs w:val="28"/>
          <w:cs/>
        </w:rPr>
        <w:t>ပါဝင်ဖြေဆိုသူများ၏</w:t>
      </w:r>
      <w:r w:rsidRPr="00B502B3">
        <w:rPr>
          <w:b w:val="0"/>
          <w:bCs/>
        </w:rPr>
        <w:t xml:space="preserve"> </w:t>
      </w:r>
      <w:r w:rsidRPr="00B502B3">
        <w:rPr>
          <w:b w:val="0"/>
          <w:bCs/>
          <w:szCs w:val="28"/>
          <w:cs/>
        </w:rPr>
        <w:t>အလုပ်အကိုင်</w:t>
      </w:r>
      <w:bookmarkEnd w:id="34"/>
      <w:r w:rsidRPr="00B502B3">
        <w:rPr>
          <w:b w:val="0"/>
          <w:bCs/>
        </w:rPr>
        <w:t xml:space="preserve"> </w:t>
      </w:r>
    </w:p>
    <w:p w14:paraId="28E0BE75" w14:textId="77777777" w:rsidR="00B502B3" w:rsidRPr="00F42CBD" w:rsidRDefault="00B502B3" w:rsidP="00B502B3">
      <w:pPr>
        <w:ind w:firstLine="720"/>
        <w:jc w:val="both"/>
        <w:rPr>
          <w:rFonts w:ascii="Pyidaungsu" w:hAnsi="Pyidaungsu" w:cs="Pyidaungsu"/>
          <w:lang w:val="en-US"/>
        </w:rPr>
      </w:pPr>
      <w:r w:rsidRPr="00F42CBD">
        <w:rPr>
          <w:rFonts w:ascii="Pyidaungsu" w:hAnsi="Pyidaungsu" w:cs="Pyidaungsu"/>
          <w:cs/>
          <w:lang w:val="en-US"/>
        </w:rPr>
        <w:t>ပါဝင်ဖြေဆိုသူများအနက် ၂၈% တို့သည် ကိုယ်ပိုင်အလုပ်လုပ်ကိုင်နေကြသူများဖြစ်ပြီး၊ ကျန် ၁၇.၅% တို့မှာ ကျောင်းသူကျောင်းသားများဟူ၍လည်းကောင်း၊ ၁၃.၁% တို့မှာ နေ့စားအလုပ် သမားဟူ၍လည်းကောင်း၊ ၈.၇% တို့မှာ လူမှုလုပ်သားများ (အစိုးရမဟုတ်သောအဖွဲ့အစည်း၊အရပ် ဖက်အဖွဲ့အစည်း) ဝန်ထမ်းများဟူ၍လည်းကောင်း၊ ၈% တို့မှာ ကုမ္ပဏီဟူ၍လည်းကောင်း၊ ၆.၅% တို့ သည် အလုပ်လက်မဲ့ဟူ၍လည်းကောင်း၊ ၅.၅% တို့သည် စီးပွားရေးလုပ်ငန်းလုပ်ကိုင်သူ/ကုန်သည် ဟူ၍လည်းကောင်းဖြေဆိုထားကြပြီး ကျန်အနည်းစုတို့မှာ ကျောင်းဆရာ/ဆရာမများ၊ လယ်သမား များ၊ အစိုးရဝန်ထမ်း၊ စက်ရုံအလုပ်ရုံအလုပ်သမားနှင့် အခြားဟူ၍လည်းကောင်း အသီးသီးဖြေဆို ထားသည်ကိုတွေ့ရသည်။</w:t>
      </w:r>
    </w:p>
    <w:p w14:paraId="3C9F3A8C" w14:textId="3D5817C4" w:rsidR="00B502B3" w:rsidRDefault="00B502B3" w:rsidP="00B502B3">
      <w:pPr>
        <w:jc w:val="center"/>
        <w:rPr>
          <w:rFonts w:ascii="Pyidaungsu" w:hAnsi="Pyidaungsu" w:cs="Myanmar Text"/>
          <w:lang w:val="x-none"/>
        </w:rPr>
      </w:pPr>
      <w:r w:rsidRPr="00F42CBD">
        <w:rPr>
          <w:rFonts w:ascii="Pyidaungsu" w:hAnsi="Pyidaungsu" w:cs="Pyidaungsu"/>
          <w:noProof/>
        </w:rPr>
        <w:lastRenderedPageBreak/>
        <w:drawing>
          <wp:inline distT="0" distB="0" distL="0" distR="0" wp14:anchorId="77947C5D" wp14:editId="69D8D3F4">
            <wp:extent cx="5332396" cy="3999742"/>
            <wp:effectExtent l="0" t="0" r="1905" b="127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30"/>
                    <a:stretch/>
                  </pic:blipFill>
                  <pic:spPr bwMode="auto">
                    <a:xfrm>
                      <a:off x="0" y="0"/>
                      <a:ext cx="5348454" cy="40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FA5C4" w14:textId="11EC65BC" w:rsidR="00B502B3" w:rsidRPr="00C0491E" w:rsidRDefault="009F6876" w:rsidP="00C0491E">
      <w:pPr>
        <w:jc w:val="center"/>
        <w:rPr>
          <w:rFonts w:ascii="Pyidaungsu" w:hAnsi="Pyidaungsu" w:cs="Myanmar Text"/>
          <w:i/>
          <w:iCs/>
          <w:sz w:val="20"/>
          <w:szCs w:val="21"/>
          <w:lang w:val="x-none"/>
        </w:rPr>
      </w:pPr>
      <w:r w:rsidRPr="00C0491E">
        <w:rPr>
          <w:rFonts w:ascii="Pyidaungsu" w:hAnsi="Pyidaungsu" w:cs="Myanmar Text" w:hint="cs"/>
          <w:i/>
          <w:iCs/>
          <w:sz w:val="20"/>
          <w:szCs w:val="21"/>
          <w:cs/>
          <w:lang w:val="x-none"/>
        </w:rPr>
        <w:t xml:space="preserve">ပုံ၂.၂   </w:t>
      </w:r>
      <w:r w:rsidRPr="00C0491E">
        <w:rPr>
          <w:rFonts w:ascii="Pyidaungsu" w:hAnsi="Pyidaungsu" w:cs="Myanmar Text"/>
          <w:i/>
          <w:iCs/>
          <w:sz w:val="20"/>
          <w:szCs w:val="21"/>
          <w:cs/>
          <w:lang w:val="x-none"/>
        </w:rPr>
        <w:t>ပါဝင်ဖြေဆိုသူများ၏ အလုပ်အကိုင်</w:t>
      </w:r>
    </w:p>
    <w:p w14:paraId="17AEE960" w14:textId="266420F3" w:rsidR="00B502B3" w:rsidRPr="00B502B3" w:rsidRDefault="00B502B3" w:rsidP="00B502B3">
      <w:pPr>
        <w:pStyle w:val="Heading3"/>
        <w:rPr>
          <w:b w:val="0"/>
          <w:bCs/>
        </w:rPr>
      </w:pPr>
      <w:bookmarkStart w:id="35" w:name="_Toc60757114"/>
      <w:r w:rsidRPr="00B502B3">
        <w:rPr>
          <w:b w:val="0"/>
          <w:bCs/>
          <w:szCs w:val="28"/>
          <w:cs/>
        </w:rPr>
        <w:t>(၇</w:t>
      </w:r>
      <w:r w:rsidRPr="00B502B3">
        <w:rPr>
          <w:b w:val="0"/>
          <w:bCs/>
        </w:rPr>
        <w:t xml:space="preserve">) </w:t>
      </w:r>
      <w:r w:rsidRPr="00B502B3">
        <w:rPr>
          <w:b w:val="0"/>
          <w:bCs/>
          <w:szCs w:val="28"/>
          <w:cs/>
        </w:rPr>
        <w:t>ပါဝင်ဖြေဆိုသူများ၏</w:t>
      </w:r>
      <w:r w:rsidRPr="00B502B3">
        <w:rPr>
          <w:b w:val="0"/>
          <w:bCs/>
        </w:rPr>
        <w:t xml:space="preserve"> </w:t>
      </w:r>
      <w:r w:rsidRPr="00B502B3">
        <w:rPr>
          <w:b w:val="0"/>
          <w:bCs/>
          <w:szCs w:val="28"/>
          <w:cs/>
        </w:rPr>
        <w:t>ပညာအရည်အချင်း</w:t>
      </w:r>
      <w:bookmarkEnd w:id="35"/>
      <w:r w:rsidRPr="00B502B3">
        <w:rPr>
          <w:b w:val="0"/>
          <w:bCs/>
        </w:rPr>
        <w:t xml:space="preserve"> </w:t>
      </w:r>
    </w:p>
    <w:p w14:paraId="44A0C81D" w14:textId="3B86BF08" w:rsidR="00B63CBD" w:rsidRPr="00F42CBD" w:rsidRDefault="00B502B3" w:rsidP="00B502B3">
      <w:pPr>
        <w:autoSpaceDE w:val="0"/>
        <w:autoSpaceDN w:val="0"/>
        <w:adjustRightInd w:val="0"/>
        <w:ind w:firstLine="720"/>
        <w:jc w:val="both"/>
        <w:rPr>
          <w:rFonts w:ascii="Pyidaungsu" w:hAnsi="Pyidaungsu" w:cs="Pyidaungsu"/>
          <w:lang w:val="en-US"/>
        </w:rPr>
      </w:pPr>
      <w:r w:rsidRPr="00F42CBD">
        <w:rPr>
          <w:rFonts w:ascii="Pyidaungsu" w:hAnsi="Pyidaungsu" w:cs="Pyidaungsu"/>
          <w:cs/>
          <w:lang w:val="en-US"/>
        </w:rPr>
        <w:t>ပါဝင်ဖြေဆိုသူများ၏ ထက်ဝက်ကျော်ခန့် ၅၁% တို့သည် အထက်တန်းပညာရေးရရှိထားသူ များဖြစ်ပြီး ၂၂.၉% တို့မှာ ဘွဲ့ရနဲ့ဘွဲ့လွန် ပညာရေးရရှိထားသူများဖြစ်ကာ ကျန် ၁၈.၆% တို့မှာ အလယ် တန်းပညာရေးရရှိထားသူဖြစ်ကာ ကျန်အနည်းငယ်တို့မှာ ကျောင်းမနေဖူးသူများ၊ မဖြေဆိုလိုသူများ ဖြစ်ကြကြောင်းတွေ့ရသည်။</w:t>
      </w:r>
    </w:p>
    <w:p w14:paraId="13B58760" w14:textId="095FD5B3" w:rsidR="000E74B8" w:rsidRDefault="00B502B3" w:rsidP="00B502B3">
      <w:pPr>
        <w:autoSpaceDE w:val="0"/>
        <w:autoSpaceDN w:val="0"/>
        <w:adjustRightInd w:val="0"/>
        <w:spacing w:line="400" w:lineRule="atLeast"/>
        <w:jc w:val="center"/>
        <w:rPr>
          <w:rFonts w:ascii="Myanmar Text" w:hAnsi="Myanmar Text" w:cs="Myanmar Text"/>
          <w:lang w:val="x-none"/>
        </w:rPr>
      </w:pPr>
      <w:r w:rsidRPr="00F42CBD">
        <w:rPr>
          <w:rFonts w:ascii="Pyidaungsu" w:hAnsi="Pyidaungsu" w:cs="Pyidaungsu"/>
          <w:noProof/>
        </w:rPr>
        <w:drawing>
          <wp:inline distT="0" distB="0" distL="0" distR="0" wp14:anchorId="3C95EC26" wp14:editId="5E914984">
            <wp:extent cx="4320705" cy="323088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07"/>
                    <a:stretch/>
                  </pic:blipFill>
                  <pic:spPr bwMode="auto">
                    <a:xfrm>
                      <a:off x="0" y="0"/>
                      <a:ext cx="4351909" cy="325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2C9AD" w14:textId="64C23B90" w:rsidR="00DD0134" w:rsidRPr="00A35256" w:rsidRDefault="009F6876" w:rsidP="00A35256">
      <w:pPr>
        <w:autoSpaceDE w:val="0"/>
        <w:autoSpaceDN w:val="0"/>
        <w:adjustRightInd w:val="0"/>
        <w:spacing w:line="400" w:lineRule="atLeast"/>
        <w:jc w:val="center"/>
        <w:rPr>
          <w:rFonts w:ascii="Myanmar Text" w:hAnsi="Myanmar Text" w:cs="Myanmar Text"/>
          <w:i/>
          <w:iCs/>
          <w:sz w:val="21"/>
          <w:szCs w:val="21"/>
          <w:lang w:val="x-none"/>
        </w:rPr>
      </w:pPr>
      <w:r w:rsidRPr="00A35256">
        <w:rPr>
          <w:rFonts w:ascii="Myanmar Text" w:hAnsi="Myanmar Text" w:cs="Myanmar Text" w:hint="cs"/>
          <w:i/>
          <w:iCs/>
          <w:sz w:val="21"/>
          <w:szCs w:val="21"/>
          <w:cs/>
          <w:lang w:val="x-none"/>
        </w:rPr>
        <w:lastRenderedPageBreak/>
        <w:t xml:space="preserve">ပုံ၂.၃ </w:t>
      </w:r>
      <w:r w:rsidRPr="00A35256">
        <w:rPr>
          <w:rFonts w:ascii="Myanmar Text" w:hAnsi="Myanmar Text" w:cs="Myanmar Text"/>
          <w:i/>
          <w:iCs/>
          <w:sz w:val="21"/>
          <w:szCs w:val="21"/>
          <w:cs/>
          <w:lang w:val="x-none"/>
        </w:rPr>
        <w:t>ပါဝင်ဖြေဆိုသူများ၏ ပညာအရည်အချင်း</w:t>
      </w:r>
    </w:p>
    <w:p w14:paraId="1E28C8AB" w14:textId="77777777" w:rsidR="00DD0134" w:rsidRDefault="00DD0134" w:rsidP="006F5DC4">
      <w:pPr>
        <w:autoSpaceDE w:val="0"/>
        <w:autoSpaceDN w:val="0"/>
        <w:adjustRightInd w:val="0"/>
        <w:spacing w:line="400" w:lineRule="atLeast"/>
        <w:jc w:val="both"/>
        <w:rPr>
          <w:rFonts w:ascii="Myanmar Text" w:hAnsi="Myanmar Text" w:cs="Myanmar Text"/>
          <w:lang w:val="x-none"/>
        </w:rPr>
      </w:pPr>
    </w:p>
    <w:p w14:paraId="3E657E03" w14:textId="54D49667" w:rsidR="00DD0134" w:rsidRPr="00DD0134" w:rsidRDefault="00DD0134" w:rsidP="00DD0134">
      <w:pPr>
        <w:pStyle w:val="Heading1"/>
        <w:jc w:val="center"/>
        <w:rPr>
          <w:b w:val="0"/>
          <w:bCs/>
        </w:rPr>
      </w:pPr>
      <w:bookmarkStart w:id="36" w:name="_Toc60757115"/>
      <w:r w:rsidRPr="00DD0134">
        <w:rPr>
          <w:b w:val="0"/>
          <w:bCs/>
          <w:cs/>
        </w:rPr>
        <w:t>အပိုင်း</w:t>
      </w:r>
      <w:r w:rsidRPr="00DD0134">
        <w:rPr>
          <w:b w:val="0"/>
          <w:bCs/>
        </w:rPr>
        <w:t xml:space="preserve"> </w:t>
      </w:r>
      <w:r w:rsidRPr="00DD0134">
        <w:rPr>
          <w:b w:val="0"/>
          <w:bCs/>
          <w:cs/>
        </w:rPr>
        <w:t>(၃)</w:t>
      </w:r>
      <w:r w:rsidRPr="00DD0134">
        <w:rPr>
          <w:b w:val="0"/>
          <w:bCs/>
        </w:rPr>
        <w:t xml:space="preserve"> - </w:t>
      </w:r>
      <w:r w:rsidRPr="00DD0134">
        <w:rPr>
          <w:b w:val="0"/>
          <w:bCs/>
          <w:cs/>
        </w:rPr>
        <w:t>တွေ့ရှိချက်များ</w:t>
      </w:r>
      <w:bookmarkEnd w:id="36"/>
    </w:p>
    <w:p w14:paraId="1A3A2768" w14:textId="734493C6" w:rsidR="006419FB" w:rsidRPr="006419FB" w:rsidRDefault="00DD0134" w:rsidP="006419FB">
      <w:pPr>
        <w:pStyle w:val="Heading2"/>
        <w:jc w:val="both"/>
        <w:rPr>
          <w:b w:val="0"/>
          <w:bCs/>
          <w:sz w:val="32"/>
          <w:szCs w:val="28"/>
        </w:rPr>
      </w:pPr>
      <w:bookmarkStart w:id="37" w:name="_Toc60757116"/>
      <w:r>
        <w:rPr>
          <w:b w:val="0"/>
          <w:bCs/>
          <w:sz w:val="32"/>
          <w:szCs w:val="28"/>
          <w:cs/>
          <w:lang w:val="x-none"/>
        </w:rPr>
        <w:t>၁</w:t>
      </w:r>
      <w:r w:rsidRPr="006419FB">
        <w:rPr>
          <w:b w:val="0"/>
          <w:bCs/>
          <w:sz w:val="32"/>
          <w:szCs w:val="28"/>
          <w:cs/>
        </w:rPr>
        <w:t>။</w:t>
      </w:r>
      <w:r w:rsidR="002C68DD">
        <w:rPr>
          <w:rFonts w:hint="cs"/>
          <w:b w:val="0"/>
          <w:bCs/>
          <w:sz w:val="32"/>
          <w:szCs w:val="28"/>
        </w:rPr>
        <w:t xml:space="preserve"> </w:t>
      </w:r>
      <w:r w:rsidRPr="006419FB">
        <w:rPr>
          <w:b w:val="0"/>
          <w:bCs/>
          <w:sz w:val="32"/>
          <w:szCs w:val="28"/>
          <w:cs/>
        </w:rPr>
        <w:t>လိင်စိတ်တိမ်းညွတ်မှု၊</w:t>
      </w:r>
      <w:r w:rsidR="002C68DD">
        <w:rPr>
          <w:rFonts w:hint="cs"/>
          <w:b w:val="0"/>
          <w:bCs/>
          <w:sz w:val="32"/>
          <w:szCs w:val="28"/>
        </w:rPr>
        <w:t xml:space="preserve"> </w:t>
      </w:r>
      <w:r w:rsidRPr="006419FB">
        <w:rPr>
          <w:b w:val="0"/>
          <w:bCs/>
          <w:sz w:val="32"/>
          <w:szCs w:val="28"/>
          <w:cs/>
        </w:rPr>
        <w:t>လိင်ဝိသေသခံယူမ</w:t>
      </w:r>
      <w:r w:rsidRPr="006419FB">
        <w:rPr>
          <w:b w:val="0"/>
          <w:bCs/>
          <w:sz w:val="32"/>
          <w:szCs w:val="28"/>
          <w:cs/>
          <w:lang w:val="x-none"/>
        </w:rPr>
        <w:t>ှ</w:t>
      </w:r>
      <w:r w:rsidRPr="006419FB">
        <w:rPr>
          <w:b w:val="0"/>
          <w:bCs/>
          <w:sz w:val="32"/>
          <w:szCs w:val="28"/>
          <w:cs/>
        </w:rPr>
        <w:t>ု/</w:t>
      </w:r>
      <w:r w:rsidR="002C68DD">
        <w:rPr>
          <w:rFonts w:hint="cs"/>
          <w:b w:val="0"/>
          <w:bCs/>
          <w:sz w:val="32"/>
          <w:szCs w:val="28"/>
          <w:cs/>
        </w:rPr>
        <w:t xml:space="preserve"> </w:t>
      </w:r>
      <w:r w:rsidRPr="006419FB">
        <w:rPr>
          <w:b w:val="0"/>
          <w:bCs/>
          <w:sz w:val="32"/>
          <w:szCs w:val="28"/>
          <w:cs/>
        </w:rPr>
        <w:t>ဖော်ပြမှုကွဲ</w:t>
      </w:r>
      <w:r w:rsidRPr="006419FB">
        <w:rPr>
          <w:b w:val="0"/>
          <w:bCs/>
          <w:sz w:val="32"/>
          <w:szCs w:val="28"/>
        </w:rPr>
        <w:t xml:space="preserve"> </w:t>
      </w:r>
      <w:r w:rsidRPr="006419FB">
        <w:rPr>
          <w:b w:val="0"/>
          <w:bCs/>
          <w:sz w:val="32"/>
          <w:szCs w:val="28"/>
          <w:cs/>
        </w:rPr>
        <w:t>ပြားသူများအရေး</w:t>
      </w:r>
      <w:r w:rsidR="002C68DD">
        <w:rPr>
          <w:rFonts w:hint="cs"/>
          <w:b w:val="0"/>
          <w:bCs/>
          <w:sz w:val="32"/>
          <w:szCs w:val="28"/>
          <w:cs/>
        </w:rPr>
        <w:t>နှင့်သက်ဆိုင်သည့်</w:t>
      </w:r>
      <w:r w:rsidRPr="006419FB">
        <w:rPr>
          <w:b w:val="0"/>
          <w:bCs/>
          <w:sz w:val="32"/>
          <w:szCs w:val="28"/>
        </w:rPr>
        <w:t xml:space="preserve"> </w:t>
      </w:r>
      <w:r w:rsidR="002C68DD">
        <w:rPr>
          <w:rFonts w:hint="cs"/>
          <w:b w:val="0"/>
          <w:bCs/>
          <w:sz w:val="32"/>
          <w:szCs w:val="28"/>
          <w:cs/>
          <w:lang w:val="en-US"/>
        </w:rPr>
        <w:t xml:space="preserve">နိုင်ငံရေးဆိုင်ရာ </w:t>
      </w:r>
      <w:r w:rsidRPr="006419FB">
        <w:rPr>
          <w:b w:val="0"/>
          <w:bCs/>
          <w:sz w:val="32"/>
          <w:szCs w:val="28"/>
          <w:cs/>
        </w:rPr>
        <w:t>ကတိကဝတ်ပြုမှုများ</w:t>
      </w:r>
      <w:bookmarkEnd w:id="37"/>
      <w:r w:rsidR="006419FB" w:rsidRPr="006419FB">
        <w:rPr>
          <w:b w:val="0"/>
          <w:bCs/>
          <w:sz w:val="32"/>
          <w:szCs w:val="28"/>
        </w:rPr>
        <w:t xml:space="preserve"> </w:t>
      </w:r>
      <w:r w:rsidR="002C68DD">
        <w:rPr>
          <w:rFonts w:hint="cs"/>
          <w:b w:val="0"/>
          <w:bCs/>
          <w:sz w:val="32"/>
          <w:szCs w:val="28"/>
          <w:cs/>
        </w:rPr>
        <w:t xml:space="preserve">နှင့် လုပ်ဆောင်ချက်များ </w:t>
      </w:r>
    </w:p>
    <w:p w14:paraId="393F44CB" w14:textId="2E6D345E" w:rsidR="006419FB" w:rsidRDefault="006419FB" w:rsidP="006419FB">
      <w:pPr>
        <w:ind w:firstLine="720"/>
        <w:jc w:val="both"/>
        <w:rPr>
          <w:rFonts w:ascii="Pyidaungsu" w:hAnsi="Pyidaungsu" w:cs="Myanmar Text"/>
          <w:lang w:val="x-none"/>
        </w:rPr>
      </w:pPr>
      <w:r w:rsidRPr="00066CCA">
        <w:rPr>
          <w:rFonts w:ascii="Pyidaungsu" w:hAnsi="Pyidaungsu" w:cs="Pyidaungsu"/>
          <w:cs/>
        </w:rPr>
        <w:t xml:space="preserve">ယခင်က မြန်မာနိုင်ငံတွင် ကျင်းပခဲ့ သောမည်သည့်ရွေးကောက်ပွဲတွင်မှ လူနည်းစုဖြစ်သော လိင်စိတ်ကွဲပြားသူ </w:t>
      </w:r>
      <w:r w:rsidRPr="00066CCA">
        <w:rPr>
          <w:rFonts w:ascii="Pyidaungsu" w:hAnsi="Pyidaungsu" w:cs="Pyidaungsu"/>
        </w:rPr>
        <w:t xml:space="preserve">LGBTI </w:t>
      </w:r>
      <w:r w:rsidRPr="00066CCA">
        <w:rPr>
          <w:rFonts w:ascii="Pyidaungsu" w:hAnsi="Pyidaungsu" w:cs="Pyidaungsu"/>
          <w:cs/>
        </w:rPr>
        <w:t>များ၏ အခွင့်အရေးနှင့် ပတ်သတ်၍ ဖော်ပြခဲ့ခြင်းမရှိခဲ့သော်လည်း ယခု ၂၀၂၀ ရွေးကောက်ပွဲတွင်မူ မြန်မာနိုင်ငံ ရွေးကောက်ပွဲကော်မရှင်နှင့် ရွေးကောက်ပွဲတွင် ဝင်ရောက်</w:t>
      </w:r>
      <w:r w:rsidR="00777891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ပါဝင်ယှဉ်ပြိုင်ကြသော နိုင်ငံရေးပါတီအသီးသီးတို့၏</w:t>
      </w:r>
      <w:r w:rsidR="005A66E2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 xml:space="preserve">မဲဆွယ်ကတိများတွင် </w:t>
      </w:r>
      <w:r w:rsidR="005A66E2">
        <w:rPr>
          <w:rFonts w:ascii="Pyidaungsu" w:hAnsi="Pyidaungsu" w:cs="Myanmar Text"/>
          <w:cs/>
          <w:lang w:val="x-none"/>
        </w:rPr>
        <w:t>လိင်စိတ်ကွဲပြားသူများ</w:t>
      </w:r>
      <w:r w:rsidRPr="00066CCA">
        <w:rPr>
          <w:rFonts w:ascii="Pyidaungsu" w:hAnsi="Pyidaungsu" w:cs="Pyidaungsu"/>
          <w:cs/>
        </w:rPr>
        <w:t xml:space="preserve"> အများနည်းတူ အကျုံးဝင်ပါဝင်နိုင်ရေး နှင့် ၎င်းတို့၏ ရပိုင်ခွင့် လူ့အခွင့်အရေးများနှင့်ပတ်သတ်၍ </w:t>
      </w:r>
      <w:r w:rsidR="005A66E2">
        <w:rPr>
          <w:rFonts w:ascii="Pyidaungsu" w:hAnsi="Pyidaungsu" w:cs="Myanmar Text"/>
          <w:cs/>
          <w:lang w:val="x-none"/>
        </w:rPr>
        <w:t>ဆောင်ရွက်ပေးမည်ဟု</w:t>
      </w:r>
      <w:r w:rsidR="005A66E2">
        <w:rPr>
          <w:rFonts w:ascii="Pyidaungsu" w:hAnsi="Pyidaungsu" w:cs="Myanmar Text"/>
          <w:lang w:val="x-none"/>
        </w:rPr>
        <w:t xml:space="preserve"> </w:t>
      </w:r>
      <w:r w:rsidR="005A66E2">
        <w:rPr>
          <w:rFonts w:ascii="Pyidaungsu" w:hAnsi="Pyidaungsu" w:cs="Myanmar Text"/>
          <w:cs/>
          <w:lang w:val="x-none"/>
        </w:rPr>
        <w:t>မဲဆွယ်စည်းရုံးရေး</w:t>
      </w:r>
      <w:r w:rsidR="005A66E2">
        <w:rPr>
          <w:rFonts w:ascii="Pyidaungsu" w:hAnsi="Pyidaungsu" w:cs="Myanmar Text"/>
          <w:lang w:val="x-none"/>
        </w:rPr>
        <w:t xml:space="preserve"> </w:t>
      </w:r>
      <w:r w:rsidR="005A66E2">
        <w:rPr>
          <w:rFonts w:ascii="Pyidaungsu" w:hAnsi="Pyidaungsu" w:cs="Myanmar Text"/>
          <w:cs/>
          <w:lang w:val="x-none"/>
        </w:rPr>
        <w:t>ဗျူဟာအဖြစ်</w:t>
      </w:r>
      <w:r w:rsidR="005A66E2">
        <w:rPr>
          <w:rFonts w:ascii="Pyidaungsu" w:hAnsi="Pyidaungsu" w:cs="Myanmar Text"/>
          <w:lang w:val="x-none"/>
        </w:rPr>
        <w:t xml:space="preserve"> </w:t>
      </w:r>
      <w:r w:rsidRPr="00066CCA">
        <w:rPr>
          <w:rFonts w:ascii="Pyidaungsu" w:hAnsi="Pyidaungsu" w:cs="Pyidaungsu"/>
          <w:cs/>
        </w:rPr>
        <w:t>အကျယ်တဝင့်ဖော်ပြ</w:t>
      </w:r>
      <w:r w:rsidR="005A66E2">
        <w:rPr>
          <w:rFonts w:ascii="Pyidaungsu" w:hAnsi="Pyidaungsu" w:cs="Myanmar Text"/>
          <w:cs/>
          <w:lang w:val="x-none"/>
        </w:rPr>
        <w:t>၊</w:t>
      </w:r>
      <w:r w:rsidR="005A66E2">
        <w:rPr>
          <w:rFonts w:ascii="Pyidaungsu" w:hAnsi="Pyidaungsu" w:cs="Myanmar Text"/>
          <w:lang w:val="x-none"/>
        </w:rPr>
        <w:t xml:space="preserve"> </w:t>
      </w:r>
      <w:r w:rsidR="005A66E2">
        <w:rPr>
          <w:rFonts w:ascii="Pyidaungsu" w:hAnsi="Pyidaungsu" w:cs="Myanmar Text"/>
          <w:cs/>
          <w:lang w:val="x-none"/>
        </w:rPr>
        <w:t>ကြေညာ</w:t>
      </w:r>
      <w:r w:rsidRPr="00066CCA">
        <w:rPr>
          <w:rFonts w:ascii="Pyidaungsu" w:hAnsi="Pyidaungsu" w:cs="Pyidaungsu"/>
          <w:cs/>
        </w:rPr>
        <w:t>ခဲ့ကြသည်</w:t>
      </w:r>
      <w:r w:rsidR="005A66E2"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ကို စိတ်ဝင်စားဖွယ်တွေ့ရပါသည်</w:t>
      </w:r>
      <w:r>
        <w:rPr>
          <w:rFonts w:ascii="Pyidaungsu" w:hAnsi="Pyidaungsu" w:cs="Myanmar Text"/>
          <w:cs/>
          <w:lang w:val="x-none"/>
        </w:rPr>
        <w:t>။</w:t>
      </w:r>
    </w:p>
    <w:p w14:paraId="67DDE9F7" w14:textId="53DBAEBD" w:rsidR="00DD0134" w:rsidRDefault="006419FB" w:rsidP="006419FB">
      <w:pPr>
        <w:ind w:firstLine="720"/>
        <w:jc w:val="both"/>
        <w:rPr>
          <w:rFonts w:ascii="Pyidaungsu" w:hAnsi="Pyidaungsu" w:cs="Pyidaungsu"/>
        </w:rPr>
      </w:pPr>
      <w:r w:rsidRPr="00066CCA">
        <w:rPr>
          <w:rFonts w:ascii="Pyidaungsu" w:hAnsi="Pyidaungsu" w:cs="Pyidaungsu"/>
          <w:cs/>
        </w:rPr>
        <w:t>၂၀၂၀ ရွေးကောက်ပွဲတွင် ဝင်ရောက်ပါဝင်ယှဉ်ပြိုင်ကြသော</w:t>
      </w:r>
      <w:r w:rsidR="00FA58AF">
        <w:rPr>
          <w:rFonts w:ascii="Pyidaungsu" w:hAnsi="Pyidaungsu" w:cs="Pyidaungsu"/>
        </w:rPr>
        <w:t xml:space="preserve"> </w:t>
      </w:r>
      <w:r w:rsidR="00FA58AF">
        <w:rPr>
          <w:rFonts w:ascii="Pyidaungsu" w:hAnsi="Pyidaungsu" w:cs="Myanmar Text"/>
          <w:cs/>
          <w:lang w:val="x-none"/>
        </w:rPr>
        <w:t>ထိပ်တန်း</w:t>
      </w:r>
      <w:r w:rsidRPr="00066CCA">
        <w:rPr>
          <w:rFonts w:ascii="Pyidaungsu" w:hAnsi="Pyidaungsu" w:cs="Pyidaungsu"/>
          <w:cs/>
        </w:rPr>
        <w:t xml:space="preserve"> နိုင်ငံရေးပါတီများ၏ ရွေးကောက်ပွဲကတိကဝတ်များတွင်လည်း </w:t>
      </w:r>
      <w:r w:rsidRPr="00066CCA">
        <w:rPr>
          <w:rFonts w:ascii="Pyidaungsu" w:hAnsi="Pyidaungsu" w:cs="Pyidaungsu"/>
        </w:rPr>
        <w:t xml:space="preserve">LGBTI </w:t>
      </w:r>
      <w:r w:rsidRPr="00066CCA">
        <w:rPr>
          <w:rFonts w:ascii="Pyidaungsu" w:hAnsi="Pyidaungsu" w:cs="Pyidaungsu"/>
          <w:cs/>
        </w:rPr>
        <w:t>များ၏ အခွင့်အရေးများနှင့်ပတ်သတ်၍ နိုင်ငံ</w:t>
      </w:r>
      <w:r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ရေးပါတီကြီးများမှ အသီးသီးဖော်ပြခဲ့ကြသည်။ ယခုရွေးကောက်ပွဲတွင် နေရာအများဆုံး</w:t>
      </w:r>
      <w:r>
        <w:rPr>
          <w:rFonts w:ascii="Pyidaungsu" w:hAnsi="Pyidaungsu" w:cs="Pyidaungsu" w:hint="cs"/>
          <w:cs/>
        </w:rPr>
        <w:t xml:space="preserve"> </w:t>
      </w:r>
      <w:r w:rsidRPr="00066CCA">
        <w:rPr>
          <w:rFonts w:ascii="Pyidaungsu" w:hAnsi="Pyidaungsu" w:cs="Pyidaungsu"/>
          <w:cs/>
        </w:rPr>
        <w:t>အနိုင်ရရှိခဲ့</w:t>
      </w:r>
      <w:r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သော အမျိုးသားဒီမိုကရေစီအဖွဲ့ချုပ်</w:t>
      </w:r>
      <w:r w:rsidR="002C68DD">
        <w:rPr>
          <w:rFonts w:ascii="Pyidaungsu" w:hAnsi="Pyidaungsu" w:cs="Pyidaungsu" w:hint="cs"/>
          <w:cs/>
        </w:rPr>
        <w:t xml:space="preserve"> </w:t>
      </w:r>
      <w:r w:rsidR="002C68DD">
        <w:rPr>
          <w:rFonts w:ascii="Pyidaungsu" w:hAnsi="Pyidaungsu" w:cs="Pyidaungsu"/>
          <w:lang w:val="en-US"/>
        </w:rPr>
        <w:t xml:space="preserve">(NLD) </w:t>
      </w:r>
      <w:r w:rsidRPr="00066CCA">
        <w:rPr>
          <w:rFonts w:ascii="Pyidaungsu" w:hAnsi="Pyidaungsu" w:cs="Pyidaungsu"/>
          <w:cs/>
        </w:rPr>
        <w:t>၏ လူငယ်ရေးရာကဏ္ဍ တတိယ အချက်တွင်  “လူငယ်များတွင် က</w:t>
      </w:r>
      <w:r w:rsidRPr="00066CCA">
        <w:rPr>
          <w:rFonts w:ascii="Pyidaungsu" w:hAnsi="Pyidaungsu" w:cs="Pyidaungsu"/>
          <w:cs/>
          <w:lang w:val="x-none"/>
        </w:rPr>
        <w:t>ျ</w:t>
      </w:r>
      <w:r w:rsidRPr="00066CCA">
        <w:rPr>
          <w:rFonts w:ascii="Pyidaungsu" w:hAnsi="Pyidaungsu" w:cs="Pyidaungsu"/>
          <w:cs/>
        </w:rPr>
        <w:t>ား/မ လိင်စိတ်ကိုင်းညွှတ်မှုနှင့် လိင်ဝိသေသခံယူမှုအရလည်းကောင်း၊ ရိုးရာယဉ်ကျေးမှုအရ</w:t>
      </w:r>
      <w:r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>လည်းကောင်း၊ ယုံကြည်ကိုးကွယ်မှု ဘာသာတရားအရလည်းကောင်း၊ လူမျိုးအရလည်းကောင်း၊ ဘာသာစကားအရလည်းကောင်း၊ မသန်စွမ်းမှုအရလည်းကောင်း၊ ရုပ်ပိုင်းနှင့် စိတ်ပိုင်းဆိုင်ရာအခြေ</w:t>
      </w:r>
      <w:r>
        <w:rPr>
          <w:rFonts w:ascii="Pyidaungsu" w:hAnsi="Pyidaungsu" w:cs="Pyidaungsu"/>
        </w:rPr>
        <w:t xml:space="preserve"> </w:t>
      </w:r>
      <w:r w:rsidRPr="00066CCA">
        <w:rPr>
          <w:rFonts w:ascii="Pyidaungsu" w:hAnsi="Pyidaungsu" w:cs="Pyidaungsu"/>
          <w:cs/>
        </w:rPr>
        <w:t xml:space="preserve">အနေအရလည်းကောင်း စသည့် ခွဲခြားဆက်ဆံမှုများ ကင်းရှင်းရန်” ဟူ၍ </w:t>
      </w:r>
      <w:r w:rsidRPr="00066CCA">
        <w:rPr>
          <w:rFonts w:ascii="Pyidaungsu" w:hAnsi="Pyidaungsu" w:cs="Pyidaungsu"/>
        </w:rPr>
        <w:t xml:space="preserve">LGBTI </w:t>
      </w:r>
      <w:r w:rsidRPr="00066CCA">
        <w:rPr>
          <w:rFonts w:ascii="Pyidaungsu" w:hAnsi="Pyidaungsu" w:cs="Pyidaungsu"/>
          <w:cs/>
        </w:rPr>
        <w:t>လူငယ်များ၏ လူ့အခွင့်အရေးကို အတိအလင်းဖော်ပြထားသည်ကို တွေ့ရသည်။</w:t>
      </w:r>
      <w:r w:rsidR="00F96A40">
        <w:rPr>
          <w:rFonts w:ascii="Pyidaungsu" w:hAnsi="Pyidaungsu" w:cs="Myanmar Text"/>
          <w:vertAlign w:val="superscript"/>
          <w:cs/>
          <w:lang w:val="x-none"/>
        </w:rPr>
        <w:t>၁</w:t>
      </w:r>
      <w:r w:rsidR="00DD0134">
        <w:rPr>
          <w:rFonts w:ascii="Pyidaungsu" w:hAnsi="Pyidaungsu" w:cs="Myanmar Text"/>
          <w:vertAlign w:val="superscript"/>
          <w:cs/>
          <w:lang w:val="x-none"/>
        </w:rPr>
        <w:t>၆</w:t>
      </w:r>
      <w:r w:rsidRPr="00066CCA">
        <w:rPr>
          <w:rFonts w:ascii="Pyidaungsu" w:hAnsi="Pyidaungsu" w:cs="Pyidaungsu"/>
          <w:cs/>
          <w:lang w:val="x-none"/>
        </w:rPr>
        <w:t xml:space="preserve"> </w:t>
      </w:r>
      <w:r w:rsidRPr="00066CCA">
        <w:rPr>
          <w:rFonts w:ascii="Pyidaungsu" w:hAnsi="Pyidaungsu" w:cs="Pyidaungsu"/>
          <w:cs/>
        </w:rPr>
        <w:t xml:space="preserve">ထို့အပြင် </w:t>
      </w:r>
      <w:r>
        <w:rPr>
          <w:rFonts w:ascii="Pyidaungsu" w:hAnsi="Pyidaungsu" w:cs="Pyidaungsu" w:hint="cs"/>
          <w:cs/>
        </w:rPr>
        <w:t>တိုင်းရင်းသားပါတီ</w:t>
      </w:r>
      <w:r w:rsidR="00F96A40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များအကြား အင်အားအကြီးဆုံးပါတီတစ်ခုဖြစ်သည့် ရှမ်းအမျိုးသား ဒီမိုကရေစီ အဖွဲ့ချုပ်ပါတီ</w:t>
      </w:r>
      <w:r w:rsidR="002C68DD">
        <w:rPr>
          <w:rFonts w:ascii="Pyidaungsu" w:hAnsi="Pyidaungsu" w:cs="Pyidaungsu" w:hint="cs"/>
          <w:cs/>
        </w:rPr>
        <w:t xml:space="preserve"> </w:t>
      </w:r>
      <w:r w:rsidR="002C68DD">
        <w:rPr>
          <w:rFonts w:ascii="Pyidaungsu" w:hAnsi="Pyidaungsu" w:cs="Pyidaungsu"/>
          <w:lang w:val="en-US"/>
        </w:rPr>
        <w:t xml:space="preserve">(SNLD) </w:t>
      </w:r>
      <w:r>
        <w:rPr>
          <w:rFonts w:ascii="Pyidaungsu" w:hAnsi="Pyidaungsu" w:cs="Pyidaungsu" w:hint="cs"/>
          <w:cs/>
        </w:rPr>
        <w:t xml:space="preserve">၏ ရွေးကောက်ပွဲ ကြေငြာစာတမ်း၏ လူငယ်မူဝါဒပိုင်းတွင်လည်း </w:t>
      </w:r>
      <w:r w:rsidRPr="0051249E">
        <w:rPr>
          <w:rFonts w:ascii="Pyidaungsu" w:hAnsi="Pyidaungsu" w:cs="Pyidaungsu"/>
          <w:cs/>
        </w:rPr>
        <w:t>လိင်စိတ်ခံယူမှု ကွဲပြားတဲ့သူ</w:t>
      </w:r>
      <w:r>
        <w:rPr>
          <w:rFonts w:ascii="Pyidaungsu" w:hAnsi="Pyidaungsu" w:cs="Pyidaungsu" w:hint="cs"/>
          <w:cs/>
        </w:rPr>
        <w:t>များ၏</w:t>
      </w:r>
      <w:r w:rsidRPr="0051249E">
        <w:rPr>
          <w:rFonts w:ascii="Pyidaungsu" w:hAnsi="Pyidaungsu" w:cs="Pyidaungsu"/>
          <w:cs/>
        </w:rPr>
        <w:t xml:space="preserve"> အသံကို နားထောင်</w:t>
      </w:r>
      <w:r>
        <w:rPr>
          <w:rFonts w:ascii="Pyidaungsu" w:hAnsi="Pyidaungsu" w:cs="Pyidaungsu" w:hint="cs"/>
          <w:cs/>
        </w:rPr>
        <w:t>ရန်</w:t>
      </w:r>
      <w:r w:rsidRPr="0051249E">
        <w:rPr>
          <w:rFonts w:ascii="Pyidaungsu" w:hAnsi="Pyidaungsu" w:cs="Pyidaungsu"/>
          <w:cs/>
        </w:rPr>
        <w:t>၊ ယဉ်ကျေးမှု ဓလေ့ထုံးတမ်း</w:t>
      </w:r>
      <w:r>
        <w:rPr>
          <w:rFonts w:ascii="Pyidaungsu" w:hAnsi="Pyidaungsu" w:cs="Pyidaungsu" w:hint="cs"/>
          <w:cs/>
        </w:rPr>
        <w:t>များ</w:t>
      </w:r>
      <w:r w:rsidRPr="0051249E">
        <w:rPr>
          <w:rFonts w:ascii="Pyidaungsu" w:hAnsi="Pyidaungsu" w:cs="Pyidaungsu"/>
          <w:cs/>
        </w:rPr>
        <w:t>အပေါ် အခြေခံ</w:t>
      </w:r>
      <w:r>
        <w:rPr>
          <w:rFonts w:ascii="Pyidaungsu" w:hAnsi="Pyidaungsu" w:cs="Pyidaungsu" w:hint="cs"/>
          <w:cs/>
        </w:rPr>
        <w:t>သော</w:t>
      </w:r>
      <w:r w:rsidRPr="0051249E">
        <w:rPr>
          <w:rFonts w:ascii="Pyidaungsu" w:hAnsi="Pyidaungsu" w:cs="Pyidaungsu"/>
          <w:cs/>
        </w:rPr>
        <w:t>ခွဲခြားဆက်ဆံမှု</w:t>
      </w:r>
      <w:r>
        <w:rPr>
          <w:rFonts w:ascii="Pyidaungsu" w:hAnsi="Pyidaungsu" w:cs="Pyidaungsu" w:hint="cs"/>
          <w:cs/>
        </w:rPr>
        <w:t>များနှင့်</w:t>
      </w:r>
      <w:r w:rsidRPr="0051249E">
        <w:rPr>
          <w:rFonts w:ascii="Pyidaungsu" w:hAnsi="Pyidaungsu" w:cs="Pyidaungsu"/>
          <w:cs/>
        </w:rPr>
        <w:t>၊ လိင်ပိုင်းဆိုင်ရာအမြတ်ထုတ်</w:t>
      </w:r>
      <w:r>
        <w:rPr>
          <w:rFonts w:ascii="Pyidaungsu" w:hAnsi="Pyidaungsu" w:cs="Pyidaungsu" w:hint="cs"/>
          <w:cs/>
        </w:rPr>
        <w:t>မှုများကို</w:t>
      </w:r>
      <w:r w:rsidRPr="0051249E">
        <w:rPr>
          <w:rFonts w:ascii="Pyidaungsu" w:hAnsi="Pyidaungsu" w:cs="Pyidaungsu"/>
          <w:cs/>
        </w:rPr>
        <w:t xml:space="preserve"> မ</w:t>
      </w:r>
      <w:r>
        <w:rPr>
          <w:rFonts w:ascii="Pyidaungsu" w:hAnsi="Pyidaungsu" w:cs="Pyidaungsu" w:hint="cs"/>
          <w:cs/>
        </w:rPr>
        <w:t xml:space="preserve">ပြုလုပ်ရန် အကျယ်တဝင့်ဖော်ပြထားကြောင်း </w:t>
      </w:r>
      <w:r w:rsidR="002C68DD">
        <w:rPr>
          <w:rFonts w:ascii="Pyidaungsu" w:hAnsi="Pyidaungsu" w:cs="Pyidaungsu" w:hint="cs"/>
          <w:cs/>
          <w:lang w:val="en-US"/>
        </w:rPr>
        <w:t>လွတ်လပ်</w:t>
      </w:r>
      <w:r w:rsidR="00DA23D3">
        <w:rPr>
          <w:rFonts w:ascii="Pyidaungsu" w:hAnsi="Pyidaungsu" w:cs="Pyidaungsu" w:hint="cs"/>
          <w:cs/>
          <w:lang w:val="en-US"/>
        </w:rPr>
        <w:t>တဲ့</w:t>
      </w:r>
      <w:r w:rsidR="002C68DD">
        <w:rPr>
          <w:rFonts w:ascii="Pyidaungsu" w:hAnsi="Pyidaungsu" w:cs="Pyidaungsu" w:hint="cs"/>
          <w:cs/>
          <w:lang w:val="en-US"/>
        </w:rPr>
        <w:t xml:space="preserve"> အာရှ အသံ </w:t>
      </w:r>
      <w:r w:rsidR="002C68DD">
        <w:rPr>
          <w:rFonts w:ascii="Pyidaungsu" w:hAnsi="Pyidaungsu" w:cs="Pyidaungsu"/>
          <w:lang w:val="en-US"/>
        </w:rPr>
        <w:t>(</w:t>
      </w:r>
      <w:r>
        <w:rPr>
          <w:rFonts w:ascii="Pyidaungsu" w:hAnsi="Pyidaungsu" w:cs="Pyidaungsu"/>
        </w:rPr>
        <w:t>RFA</w:t>
      </w:r>
      <w:r w:rsidR="002C68DD">
        <w:rPr>
          <w:rFonts w:ascii="Pyidaungsu" w:hAnsi="Pyidaungsu" w:cs="Pyidaungsu"/>
        </w:rPr>
        <w:t>)</w:t>
      </w:r>
      <w:r>
        <w:rPr>
          <w:rFonts w:ascii="Pyidaungsu" w:hAnsi="Pyidaungsu" w:cs="Pyidaungsu" w:hint="cs"/>
        </w:rPr>
        <w:t xml:space="preserve"> </w:t>
      </w:r>
      <w:r>
        <w:rPr>
          <w:rFonts w:ascii="Pyidaungsu" w:hAnsi="Pyidaungsu" w:cs="Pyidaungsu" w:hint="cs"/>
          <w:cs/>
        </w:rPr>
        <w:t xml:space="preserve">မြန်မာပိုင်း၏ </w:t>
      </w:r>
      <w:r>
        <w:rPr>
          <w:rFonts w:ascii="Pyidaungsu" w:hAnsi="Pyidaungsu" w:cs="Pyidaungsu"/>
        </w:rPr>
        <w:t xml:space="preserve">Facebook </w:t>
      </w:r>
      <w:r>
        <w:rPr>
          <w:rFonts w:ascii="Pyidaungsu" w:hAnsi="Pyidaungsu" w:cs="Pyidaungsu" w:hint="cs"/>
          <w:cs/>
        </w:rPr>
        <w:t>သတင်းစာမျက်နှာမှ တဆင့်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သိရသည်။</w:t>
      </w:r>
      <w:r w:rsidR="00F96A40">
        <w:rPr>
          <w:rFonts w:ascii="Pyidaungsu" w:hAnsi="Pyidaungsu" w:cs="Myanmar Text"/>
          <w:vertAlign w:val="superscript"/>
          <w:cs/>
          <w:lang w:val="x-none"/>
        </w:rPr>
        <w:t>၁</w:t>
      </w:r>
      <w:r w:rsidR="00DD0134">
        <w:rPr>
          <w:rFonts w:ascii="Pyidaungsu" w:hAnsi="Pyidaungsu" w:cs="Myanmar Text"/>
          <w:vertAlign w:val="superscript"/>
          <w:cs/>
          <w:lang w:val="x-none"/>
        </w:rPr>
        <w:t>၇</w:t>
      </w:r>
      <w:r>
        <w:rPr>
          <w:rFonts w:ascii="Pyidaungsu" w:hAnsi="Pyidaungsu" w:cs="Pyidaungsu" w:hint="cs"/>
          <w:cs/>
        </w:rPr>
        <w:t xml:space="preserve"> </w:t>
      </w:r>
    </w:p>
    <w:p w14:paraId="0AA2EA62" w14:textId="4CC1A6C2" w:rsidR="006419FB" w:rsidRDefault="006419FB" w:rsidP="006419FB">
      <w:pPr>
        <w:ind w:firstLine="720"/>
        <w:jc w:val="both"/>
        <w:rPr>
          <w:rFonts w:ascii="Pyidaungsu" w:hAnsi="Pyidaungsu" w:cs="Pyidaungsu"/>
          <w:cs/>
        </w:rPr>
      </w:pPr>
      <w:r>
        <w:rPr>
          <w:rFonts w:ascii="Pyidaungsu" w:hAnsi="Pyidaungsu" w:cs="Pyidaungsu" w:hint="cs"/>
          <w:cs/>
        </w:rPr>
        <w:t xml:space="preserve">ယင်းတို့သာမကပဲ </w:t>
      </w:r>
      <w:r w:rsidRPr="00F75FC4">
        <w:rPr>
          <w:rFonts w:ascii="Pyidaungsu" w:hAnsi="Pyidaungsu" w:cs="Pyidaungsu"/>
          <w:cs/>
        </w:rPr>
        <w:t>မန္တလေး</w:t>
      </w:r>
      <w:r>
        <w:rPr>
          <w:rFonts w:ascii="Pyidaungsu" w:hAnsi="Pyidaungsu" w:cs="Pyidaungsu"/>
        </w:rPr>
        <w:t xml:space="preserve"> </w:t>
      </w:r>
      <w:r w:rsidRPr="00F75FC4">
        <w:rPr>
          <w:rFonts w:ascii="Pyidaungsu" w:hAnsi="Pyidaungsu" w:cs="Pyidaungsu"/>
          <w:cs/>
        </w:rPr>
        <w:t>တိုင်းဒေသကြီးလွှတ်တော်၊ အောင်မြေသာစံမဲဆန္ဒနယ် အမှတ်</w:t>
      </w:r>
      <w:r w:rsidR="00DD0134">
        <w:rPr>
          <w:rFonts w:ascii="Pyidaungsu" w:hAnsi="Pyidaungsu" w:cs="Pyidaungsu"/>
        </w:rPr>
        <w:t xml:space="preserve"> </w:t>
      </w:r>
      <w:r w:rsidRPr="00F75FC4">
        <w:rPr>
          <w:rFonts w:ascii="Pyidaungsu" w:hAnsi="Pyidaungsu" w:cs="Pyidaungsu"/>
          <w:cs/>
        </w:rPr>
        <w:t>(၁) နေရာ</w:t>
      </w:r>
      <w:r>
        <w:rPr>
          <w:rFonts w:ascii="Pyidaungsu" w:hAnsi="Pyidaungsu" w:cs="Pyidaungsu" w:hint="cs"/>
          <w:cs/>
        </w:rPr>
        <w:t>တွင်</w:t>
      </w:r>
      <w:r w:rsidRPr="00F75FC4">
        <w:rPr>
          <w:rFonts w:ascii="Pyidaungsu" w:hAnsi="Pyidaungsu" w:cs="Pyidaungsu"/>
          <w:cs/>
        </w:rPr>
        <w:t xml:space="preserve"> ဝင်ရောက်</w:t>
      </w:r>
      <w:r>
        <w:rPr>
          <w:rFonts w:ascii="Pyidaungsu" w:hAnsi="Pyidaungsu" w:cs="Pyidaungsu" w:hint="cs"/>
          <w:cs/>
        </w:rPr>
        <w:t xml:space="preserve"> အရွေး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ကောက်ခံခဲ့သည့်</w:t>
      </w:r>
      <w:r w:rsidRPr="00F75FC4">
        <w:rPr>
          <w:rFonts w:ascii="Pyidaungsu" w:hAnsi="Pyidaungsu" w:cs="Pyidaungsu"/>
          <w:cs/>
        </w:rPr>
        <w:t xml:space="preserve"> ပြည်သူ့ရှေ့ဆောင်ပါတီ (</w:t>
      </w:r>
      <w:r w:rsidRPr="00F75FC4">
        <w:rPr>
          <w:rFonts w:ascii="Pyidaungsu" w:hAnsi="Pyidaungsu" w:cs="Pyidaungsu"/>
        </w:rPr>
        <w:t>PPP)</w:t>
      </w:r>
      <w:r w:rsidR="00F96A40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မှ</w:t>
      </w:r>
      <w:r w:rsidRPr="00F75FC4">
        <w:rPr>
          <w:rFonts w:ascii="Pyidaungsu" w:hAnsi="Pyidaungsu" w:cs="Pyidaungsu"/>
          <w:cs/>
        </w:rPr>
        <w:t xml:space="preserve"> ဦးမျိုးမင်းထွန်း</w:t>
      </w:r>
      <w:r w:rsidR="00DD0134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သည်</w:t>
      </w:r>
      <w:r w:rsidRPr="00F75FC4">
        <w:rPr>
          <w:rFonts w:ascii="Pyidaungsu" w:hAnsi="Pyidaungsu" w:cs="Pyidaungsu"/>
          <w:cs/>
        </w:rPr>
        <w:t xml:space="preserve"> </w:t>
      </w:r>
      <w:r>
        <w:rPr>
          <w:rFonts w:ascii="Pyidaungsu" w:hAnsi="Pyidaungsu" w:cs="Pyidaungsu" w:hint="cs"/>
          <w:cs/>
        </w:rPr>
        <w:t>မြန်မာနိုင်ငံ ရွေးကောက်ပွဲ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 xml:space="preserve">သမိုင်းတွင် ပထမဆုံးအကြိမ် မိမိကိုယ်ကိုမိမိ </w:t>
      </w:r>
      <w:r>
        <w:rPr>
          <w:rFonts w:ascii="Pyidaungsu" w:hAnsi="Pyidaungsu" w:cs="Pyidaungsu"/>
        </w:rPr>
        <w:t xml:space="preserve">LGBTI </w:t>
      </w:r>
      <w:r>
        <w:rPr>
          <w:rFonts w:ascii="Pyidaungsu" w:hAnsi="Pyidaungsu" w:cs="Pyidaungsu" w:hint="cs"/>
          <w:cs/>
        </w:rPr>
        <w:t>ဖြစ်ကြောင်း</w:t>
      </w:r>
      <w:r w:rsidR="00DD0134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ကို အတိအလင်းထုတ်ဖော်ပြောကြား၍ ဝင်ရောက်ယှဉ်ပြိုင်ခဲ့သူ ဖြစ်လာခဲ့သည်။</w:t>
      </w:r>
      <w:r w:rsidR="00F96A40">
        <w:rPr>
          <w:rFonts w:ascii="Pyidaungsu" w:hAnsi="Pyidaungsu" w:cs="Myanmar Text"/>
          <w:vertAlign w:val="superscript"/>
          <w:cs/>
          <w:lang w:val="x-none"/>
        </w:rPr>
        <w:t>၁</w:t>
      </w:r>
      <w:r w:rsidR="00DD0134">
        <w:rPr>
          <w:rFonts w:ascii="Pyidaungsu" w:hAnsi="Pyidaungsu" w:cs="Myanmar Text"/>
          <w:vertAlign w:val="superscript"/>
          <w:cs/>
          <w:lang w:val="x-none"/>
        </w:rPr>
        <w:t>၈</w:t>
      </w:r>
      <w:r>
        <w:rPr>
          <w:rFonts w:ascii="Pyidaungsu" w:hAnsi="Pyidaungsu" w:cs="Pyidaungsu" w:hint="cs"/>
          <w:cs/>
        </w:rPr>
        <w:t xml:space="preserve"> </w:t>
      </w:r>
    </w:p>
    <w:p w14:paraId="5D4712A3" w14:textId="47604E38" w:rsidR="006419FB" w:rsidRPr="006419FB" w:rsidRDefault="006419FB" w:rsidP="006419FB">
      <w:pPr>
        <w:ind w:firstLine="720"/>
        <w:jc w:val="both"/>
        <w:rPr>
          <w:rFonts w:ascii="Pyidaungsu" w:hAnsi="Pyidaungsu" w:cs="Pyidaungsu"/>
        </w:rPr>
      </w:pPr>
      <w:r>
        <w:rPr>
          <w:rFonts w:ascii="Pyidaungsu" w:hAnsi="Pyidaungsu" w:cs="Pyidaungsu" w:hint="cs"/>
          <w:cs/>
        </w:rPr>
        <w:lastRenderedPageBreak/>
        <w:t>ပိုမိုစိတ်ဝင်စားဖွယ်ကောင်းသည်မှာ ယခု ၂၀၂၀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 xml:space="preserve">ရွေးကောက်ပွဲတွင် </w:t>
      </w:r>
      <w:r>
        <w:rPr>
          <w:rFonts w:ascii="Pyidaungsu" w:hAnsi="Pyidaungsu" w:cs="Pyidaungsu"/>
        </w:rPr>
        <w:t xml:space="preserve">LGBTI </w:t>
      </w:r>
      <w:r>
        <w:rPr>
          <w:rFonts w:ascii="Pyidaungsu" w:hAnsi="Pyidaungsu" w:cs="Pyidaungsu" w:hint="cs"/>
          <w:cs/>
        </w:rPr>
        <w:t>အုပ်စုများနှင့် နောင်တွင် မိတ်ဖက်ဖြစ်လာရန် အလားအလာ</w:t>
      </w:r>
      <w:r w:rsidR="008E2CDA">
        <w:rPr>
          <w:rFonts w:ascii="Pyidaungsu" w:hAnsi="Pyidaungsu" w:cs="Myanmar Text"/>
          <w:cs/>
          <w:lang w:val="x-none"/>
        </w:rPr>
        <w:t>ရှိ</w:t>
      </w:r>
      <w:r>
        <w:rPr>
          <w:rFonts w:ascii="Pyidaungsu" w:hAnsi="Pyidaungsu" w:cs="Pyidaungsu" w:hint="cs"/>
          <w:cs/>
        </w:rPr>
        <w:t xml:space="preserve">သည့် နိုင်ငံရေးပါတီ အချို့လည်းပေါ်ထွက်ခဲ့သည်။ </w:t>
      </w:r>
      <w:r>
        <w:rPr>
          <w:rFonts w:ascii="Pyidaungsu" w:hAnsi="Pyidaungsu" w:cs="Pyidaungsu"/>
        </w:rPr>
        <w:t>LGBTI</w:t>
      </w:r>
      <w:r>
        <w:rPr>
          <w:rFonts w:ascii="Pyidaungsu" w:hAnsi="Pyidaungsu" w:cs="Pyidaungsu" w:hint="cs"/>
          <w:cs/>
        </w:rPr>
        <w:t xml:space="preserve"> အုပ်စုများအား အတိအလင်း ရပ်တည်ထောက်ခံကြောင်း ၎င်းအုပ်စုဝင်များအား အဓိက ချိန်းခြောက်နေသည့် ရာဇသတ်ကြီးပုဒ်မ ၃၇၇ အားဖျက်သိမ်းမည့် အဆိုနှင့် လိင်တူလက်ထပ်ခွင့် အဆိုတို့ကို လွှတ်တော်အတွင်းတင်သွင်းမည်ဖြစ်ကြောင်း </w:t>
      </w:r>
      <w:r w:rsidRPr="00AE53F4">
        <w:rPr>
          <w:rFonts w:ascii="Pyidaungsu" w:hAnsi="Pyidaungsu" w:cs="Pyidaungsu"/>
          <w:cs/>
        </w:rPr>
        <w:t>မြန်မာအမျိုးသားကွန်ကရက်ပါတီ</w:t>
      </w:r>
      <w:r>
        <w:rPr>
          <w:rFonts w:ascii="Pyidaungsu" w:hAnsi="Pyidaungsu" w:cs="Pyidaungsu" w:hint="cs"/>
          <w:cs/>
        </w:rPr>
        <w:t>မှ ယင်းပါတီ၏ ရွေးကောက်ပွဲဆိုင်ရာ ဟောပြောစည်းရုံးချက် မိန့်ခွန်းများနှင့်  ပါတီ၏ ထုတ်ပြန် ကြေ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ညာချက်များတွင် ထည့်သွင်းပြောကြားခဲ့သည်။</w:t>
      </w:r>
      <w:r w:rsidR="00AC12B3">
        <w:rPr>
          <w:rFonts w:ascii="Pyidaungsu" w:hAnsi="Pyidaungsu" w:cs="Myanmar Text"/>
          <w:vertAlign w:val="superscript"/>
          <w:cs/>
          <w:lang w:val="x-none"/>
        </w:rPr>
        <w:t>၁</w:t>
      </w:r>
      <w:r w:rsidR="00DD0134">
        <w:rPr>
          <w:rFonts w:ascii="Pyidaungsu" w:hAnsi="Pyidaungsu" w:cs="Myanmar Text"/>
          <w:vertAlign w:val="superscript"/>
          <w:cs/>
          <w:lang w:val="x-none"/>
        </w:rPr>
        <w:t>၉</w:t>
      </w:r>
      <w:r>
        <w:rPr>
          <w:rFonts w:ascii="Pyidaungsu" w:hAnsi="Pyidaungsu" w:cs="Pyidaungsu" w:hint="cs"/>
          <w:cs/>
        </w:rPr>
        <w:t xml:space="preserve"> ယင်းပါတီ၏ ဥက္ကဌ ဖြစ်သူ </w:t>
      </w:r>
      <w:r w:rsidRPr="00A063A9">
        <w:rPr>
          <w:rFonts w:ascii="Pyidaungsu" w:hAnsi="Pyidaungsu" w:cs="Pyidaungsu"/>
          <w:cs/>
        </w:rPr>
        <w:t>ဦးကောင်းမြင့်ထွဋ်</w:t>
      </w:r>
      <w:r>
        <w:rPr>
          <w:rFonts w:ascii="Pyidaungsu" w:hAnsi="Pyidaungsu" w:cs="Pyidaungsu" w:hint="cs"/>
          <w:cs/>
        </w:rPr>
        <w:t>မှ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 xml:space="preserve">လည်း လိင်တူတိမ်းညွှတ်မှုသည် စာရိတ္တပိုင်းဆိုင်ရာ ချို့ယွင်းမှုမဟုတ်ကြောင်း၊ </w:t>
      </w:r>
      <w:r w:rsidRPr="00AA597D">
        <w:rPr>
          <w:rFonts w:ascii="Pyidaungsu" w:hAnsi="Pyidaungsu" w:cs="Pyidaungsu"/>
          <w:cs/>
        </w:rPr>
        <w:t>လူ့အဖွဲ့အစည်း</w:t>
      </w:r>
      <w:r>
        <w:rPr>
          <w:rFonts w:ascii="Pyidaungsu" w:hAnsi="Pyidaungsu" w:cs="Pyidaungsu"/>
        </w:rPr>
        <w:t xml:space="preserve"> </w:t>
      </w:r>
      <w:r w:rsidRPr="00AA597D">
        <w:rPr>
          <w:rFonts w:ascii="Pyidaungsu" w:hAnsi="Pyidaungsu" w:cs="Pyidaungsu"/>
          <w:cs/>
        </w:rPr>
        <w:t>တစ်</w:t>
      </w:r>
      <w:r>
        <w:rPr>
          <w:rFonts w:ascii="Pyidaungsu" w:hAnsi="Pyidaungsu" w:cs="Pyidaungsu"/>
        </w:rPr>
        <w:t xml:space="preserve"> </w:t>
      </w:r>
      <w:r w:rsidRPr="00AA597D">
        <w:rPr>
          <w:rFonts w:ascii="Pyidaungsu" w:hAnsi="Pyidaungsu" w:cs="Pyidaungsu"/>
          <w:cs/>
        </w:rPr>
        <w:t>ရပ်</w:t>
      </w:r>
      <w:r>
        <w:rPr>
          <w:rFonts w:ascii="Pyidaungsu" w:hAnsi="Pyidaungsu" w:cs="Pyidaungsu" w:hint="cs"/>
          <w:cs/>
        </w:rPr>
        <w:t xml:space="preserve">တွင် </w:t>
      </w:r>
      <w:r w:rsidRPr="00AA597D">
        <w:rPr>
          <w:rFonts w:ascii="Pyidaungsu" w:hAnsi="Pyidaungsu" w:cs="Pyidaungsu"/>
          <w:cs/>
        </w:rPr>
        <w:t>လိင်တူတိမ်းညွှတ်သူ</w:t>
      </w:r>
      <w:r>
        <w:rPr>
          <w:rFonts w:ascii="Pyidaungsu" w:hAnsi="Pyidaungsu" w:cs="Pyidaungsu" w:hint="cs"/>
          <w:cs/>
        </w:rPr>
        <w:t>များ၏</w:t>
      </w:r>
      <w:r w:rsidRPr="00AA597D">
        <w:rPr>
          <w:rFonts w:ascii="Pyidaungsu" w:hAnsi="Pyidaungsu" w:cs="Pyidaungsu"/>
          <w:cs/>
        </w:rPr>
        <w:t xml:space="preserve"> ဂုဏ်သိက္ခာ အလုပ်အကိုင်အခွင့်အလမ်း</w:t>
      </w:r>
      <w:r>
        <w:rPr>
          <w:rFonts w:ascii="Pyidaungsu" w:hAnsi="Pyidaungsu" w:cs="Pyidaungsu" w:hint="cs"/>
          <w:cs/>
        </w:rPr>
        <w:t xml:space="preserve">တို့ </w:t>
      </w:r>
      <w:r w:rsidRPr="00AA597D">
        <w:rPr>
          <w:rFonts w:ascii="Pyidaungsu" w:hAnsi="Pyidaungsu" w:cs="Pyidaungsu"/>
          <w:cs/>
        </w:rPr>
        <w:t>အတွက် တန်ဖိုး</w:t>
      </w:r>
      <w:r>
        <w:rPr>
          <w:rFonts w:ascii="Pyidaungsu" w:hAnsi="Pyidaungsu" w:cs="Pyidaungsu"/>
        </w:rPr>
        <w:t xml:space="preserve"> </w:t>
      </w:r>
      <w:r w:rsidRPr="00AA597D">
        <w:rPr>
          <w:rFonts w:ascii="Pyidaungsu" w:hAnsi="Pyidaungsu" w:cs="Pyidaungsu"/>
          <w:cs/>
        </w:rPr>
        <w:t>ထားလေးစား</w:t>
      </w:r>
      <w:r>
        <w:rPr>
          <w:rFonts w:ascii="Pyidaungsu" w:hAnsi="Pyidaungsu" w:cs="Myanmar Text"/>
          <w:cs/>
          <w:lang w:val="x-none"/>
        </w:rPr>
        <w:t>ရန်</w:t>
      </w:r>
      <w:r w:rsidRPr="00AA597D">
        <w:rPr>
          <w:rFonts w:ascii="Pyidaungsu" w:hAnsi="Pyidaungsu" w:cs="Pyidaungsu"/>
          <w:cs/>
          <w:lang w:val="x-none"/>
        </w:rPr>
        <w:t>လ</w:t>
      </w:r>
      <w:r w:rsidRPr="00AA597D">
        <w:rPr>
          <w:rFonts w:ascii="Pyidaungsu" w:hAnsi="Pyidaungsu" w:cs="Pyidaungsu"/>
          <w:cs/>
        </w:rPr>
        <w:t>ိ</w:t>
      </w:r>
      <w:r>
        <w:rPr>
          <w:rFonts w:ascii="Pyidaungsu" w:hAnsi="Pyidaungsu" w:cs="Pyidaungsu" w:hint="cs"/>
          <w:cs/>
        </w:rPr>
        <w:t>ုအပ်ကြောင်း မိမိတို့ပါတီ အနေဖြင့် ၎င်းလူနည်းစုများ ဘက်မှရပ်တည်ကြောင်း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 xml:space="preserve">နှင့် ၎င်းတို့၏ အခွင့်အရေးကို လေးနက်စွာ တန်ဖိုးထားအကာအကွယ်ပေးမည်ဖြစ်ကြောင်းကို </w:t>
      </w:r>
      <w:r w:rsidRPr="00AA597D">
        <w:rPr>
          <w:rFonts w:ascii="Pyidaungsu" w:hAnsi="Pyidaungsu" w:cs="Pyidaungsu"/>
          <w:cs/>
        </w:rPr>
        <w:t>အစိုးရရုပ်သံ</w:t>
      </w:r>
      <w:r>
        <w:rPr>
          <w:rFonts w:ascii="Pyidaungsu" w:hAnsi="Pyidaungsu" w:cs="Pyidaungsu" w:hint="cs"/>
          <w:cs/>
        </w:rPr>
        <w:t>ဖြစ်သည့်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 xml:space="preserve">မြန်မာ့ အသံ ရုပ်မြင်သံကြား </w:t>
      </w:r>
      <w:r>
        <w:rPr>
          <w:rFonts w:ascii="Pyidaungsu" w:hAnsi="Pyidaungsu" w:cs="Pyidaungsu"/>
        </w:rPr>
        <w:t>MRTV</w:t>
      </w:r>
      <w:r>
        <w:rPr>
          <w:rFonts w:ascii="Pyidaungsu" w:hAnsi="Pyidaungsu" w:cs="Pyidaungsu" w:hint="cs"/>
          <w:cs/>
        </w:rPr>
        <w:t xml:space="preserve"> မှ </w:t>
      </w:r>
      <w:r w:rsidRPr="00AA597D">
        <w:rPr>
          <w:rFonts w:ascii="Pyidaungsu" w:hAnsi="Pyidaungsu" w:cs="Pyidaungsu"/>
          <w:cs/>
        </w:rPr>
        <w:t>ထုတ်လွှင့်</w:t>
      </w:r>
      <w:r>
        <w:rPr>
          <w:rFonts w:ascii="Pyidaungsu" w:hAnsi="Pyidaungsu" w:cs="Pyidaungsu" w:hint="cs"/>
          <w:cs/>
        </w:rPr>
        <w:t xml:space="preserve">သည့် </w:t>
      </w:r>
      <w:r w:rsidRPr="00AA597D">
        <w:rPr>
          <w:rFonts w:ascii="Pyidaungsu" w:hAnsi="Pyidaungsu" w:cs="Pyidaungsu"/>
          <w:cs/>
        </w:rPr>
        <w:t xml:space="preserve"> ရွေးကောက်ပွဲဆိုင်ရာ ဟောပြောစည်းရုံးချက်မိန့်ခွန်း</w:t>
      </w:r>
      <w:r>
        <w:rPr>
          <w:rFonts w:ascii="Pyidaungsu" w:hAnsi="Pyidaungsu" w:cs="Pyidaungsu" w:hint="cs"/>
          <w:cs/>
        </w:rPr>
        <w:t xml:space="preserve">တွင် ထည့်သွင်းပြောဆိုခဲ့သည်။ </w:t>
      </w:r>
      <w:r w:rsidRPr="00800AB9">
        <w:rPr>
          <w:rFonts w:ascii="Pyidaungsu" w:hAnsi="Pyidaungsu" w:cs="Pyidaungsu"/>
          <w:cs/>
        </w:rPr>
        <w:t>ပြည်ထောင်စုကြံ့ခိုင်ရေနှင့်ဖွံ့ဖြိုးရေး</w:t>
      </w:r>
      <w:r>
        <w:rPr>
          <w:rFonts w:ascii="Pyidaungsu" w:hAnsi="Pyidaungsu" w:cs="Pyidaungsu"/>
        </w:rPr>
        <w:t xml:space="preserve"> </w:t>
      </w:r>
      <w:r w:rsidRPr="00800AB9">
        <w:rPr>
          <w:rFonts w:ascii="Pyidaungsu" w:hAnsi="Pyidaungsu" w:cs="Pyidaungsu"/>
          <w:cs/>
        </w:rPr>
        <w:t>ပါတီ</w:t>
      </w:r>
      <w:r>
        <w:rPr>
          <w:rFonts w:ascii="Pyidaungsu" w:hAnsi="Pyidaungsu" w:cs="Pyidaungsu" w:hint="cs"/>
          <w:cs/>
        </w:rPr>
        <w:t>၏</w:t>
      </w:r>
      <w:r w:rsidRPr="00800AB9">
        <w:rPr>
          <w:rFonts w:ascii="Pyidaungsu" w:hAnsi="Pyidaungsu" w:cs="Pyidaungsu"/>
          <w:cs/>
        </w:rPr>
        <w:t xml:space="preserve"> ပြောရေးဆိုခွင့်ရှိသူ ဒေါက်တာနန္ဒာလှမြင့်ကလည်း </w:t>
      </w:r>
      <w:r>
        <w:rPr>
          <w:rFonts w:ascii="Pyidaungsu" w:hAnsi="Pyidaungsu" w:cs="Pyidaungsu" w:hint="cs"/>
          <w:cs/>
        </w:rPr>
        <w:t>နိုင်ငံသားဖြစ်တည်မှုသည်သာ အရေးပါ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၍ ၎င်းတို့ ပါတီအနေနှင့်</w:t>
      </w:r>
      <w:r w:rsidRPr="00800AB9">
        <w:rPr>
          <w:rFonts w:ascii="Pyidaungsu" w:hAnsi="Pyidaungsu" w:cs="Pyidaungsu"/>
          <w:cs/>
        </w:rPr>
        <w:t xml:space="preserve"> </w:t>
      </w:r>
      <w:r w:rsidRPr="00800AB9">
        <w:rPr>
          <w:rFonts w:ascii="Pyidaungsu" w:hAnsi="Pyidaungsu" w:cs="Pyidaungsu"/>
        </w:rPr>
        <w:t>LGBT</w:t>
      </w:r>
      <w:r>
        <w:rPr>
          <w:rFonts w:ascii="Pyidaungsu" w:hAnsi="Pyidaungsu" w:cs="Pyidaungsu" w:hint="cs"/>
          <w:cs/>
        </w:rPr>
        <w:t xml:space="preserve">များ </w:t>
      </w:r>
      <w:r w:rsidRPr="00800AB9">
        <w:rPr>
          <w:rFonts w:ascii="Pyidaungsu" w:hAnsi="Pyidaungsu" w:cs="Pyidaungsu"/>
          <w:cs/>
        </w:rPr>
        <w:t>အပေါ်ခွဲခြားဆက်ဆံ</w:t>
      </w:r>
      <w:r>
        <w:rPr>
          <w:rFonts w:ascii="Pyidaungsu" w:hAnsi="Pyidaungsu" w:cs="Pyidaungsu" w:hint="cs"/>
          <w:cs/>
        </w:rPr>
        <w:t>ခြင်း</w:t>
      </w:r>
      <w:r w:rsidRPr="00800AB9">
        <w:rPr>
          <w:rFonts w:ascii="Pyidaungsu" w:hAnsi="Pyidaungsu" w:cs="Pyidaungsu"/>
          <w:cs/>
        </w:rPr>
        <w:t xml:space="preserve"> မရှိ</w:t>
      </w:r>
      <w:r>
        <w:rPr>
          <w:rFonts w:ascii="Pyidaungsu" w:hAnsi="Pyidaungsu" w:cs="Pyidaungsu" w:hint="cs"/>
          <w:cs/>
        </w:rPr>
        <w:t>ကြောင်း မည်သူမဆို တန်းတူ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 xml:space="preserve">အခွင့်အရေးရရမည်ဖြစ်ကြောင်း </w:t>
      </w:r>
      <w:r>
        <w:rPr>
          <w:rFonts w:ascii="Pyidaungsu" w:hAnsi="Pyidaungsu" w:cs="Pyidaungsu"/>
        </w:rPr>
        <w:t xml:space="preserve">RFA </w:t>
      </w:r>
      <w:r>
        <w:rPr>
          <w:rFonts w:ascii="Pyidaungsu" w:hAnsi="Pyidaungsu" w:cs="Pyidaungsu" w:hint="cs"/>
          <w:cs/>
        </w:rPr>
        <w:t>သတင်းဌာန သို့ ပြောကြားခဲ့သည်။</w:t>
      </w:r>
      <w:r w:rsidR="00DD0134">
        <w:rPr>
          <w:rFonts w:ascii="Pyidaungsu" w:hAnsi="Pyidaungsu" w:cs="Myanmar Text"/>
          <w:vertAlign w:val="superscript"/>
          <w:cs/>
          <w:lang w:val="x-none"/>
        </w:rPr>
        <w:t>၂၀</w:t>
      </w:r>
      <w:r>
        <w:rPr>
          <w:rFonts w:ascii="Pyidaungsu" w:hAnsi="Pyidaungsu" w:cs="Pyidaungsu" w:hint="cs"/>
          <w:cs/>
        </w:rPr>
        <w:t xml:space="preserve"> </w:t>
      </w:r>
    </w:p>
    <w:p w14:paraId="327A9178" w14:textId="1EFBEBC7" w:rsidR="00796300" w:rsidRDefault="00796300" w:rsidP="00D71033">
      <w:pPr>
        <w:ind w:firstLine="720"/>
        <w:jc w:val="both"/>
        <w:rPr>
          <w:rFonts w:ascii="Pyidaungsu" w:hAnsi="Pyidaungsu" w:cs="Pyidaungsu"/>
        </w:rPr>
      </w:pPr>
      <w:r>
        <w:rPr>
          <w:rFonts w:ascii="Pyidaungsu" w:hAnsi="Pyidaungsu" w:cs="Pyidaungsu" w:hint="cs"/>
          <w:cs/>
        </w:rPr>
        <w:t xml:space="preserve">ရွေးကောက်ပွဲ ကတိကဝတ်များတွင် </w:t>
      </w:r>
      <w:r>
        <w:rPr>
          <w:rFonts w:ascii="Pyidaungsu" w:hAnsi="Pyidaungsu" w:cs="Pyidaungsu"/>
        </w:rPr>
        <w:t xml:space="preserve">LGBTI </w:t>
      </w:r>
      <w:r>
        <w:rPr>
          <w:rFonts w:ascii="Pyidaungsu" w:hAnsi="Pyidaungsu" w:cs="Pyidaungsu" w:hint="cs"/>
          <w:cs/>
        </w:rPr>
        <w:t>များ၏ အခွင့်အရေးများ၊ ရပိုင်ခွင့်များ၊ အကျုံး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 xml:space="preserve">ဝင်ပါဝင်မှုများ စသည်တို့နှင့် ပတ်သတ်၍ မဲဆွယ်ဆည်းရုံးမှုများရှိခဲ့သော်လည်း </w:t>
      </w:r>
      <w:r w:rsidR="00D71033">
        <w:rPr>
          <w:rFonts w:ascii="Pyidaungsu" w:hAnsi="Pyidaungsu" w:cs="Myanmar Text"/>
          <w:cs/>
          <w:lang w:val="x-none"/>
        </w:rPr>
        <w:t>အချို့</w:t>
      </w:r>
      <w:r w:rsidR="00D71033">
        <w:rPr>
          <w:rFonts w:ascii="Pyidaungsu" w:hAnsi="Pyidaungsu" w:cs="Myanmar Text"/>
          <w:lang w:val="x-none"/>
        </w:rPr>
        <w:t xml:space="preserve"> </w:t>
      </w:r>
      <w:r w:rsidR="00D71033">
        <w:rPr>
          <w:rFonts w:ascii="Pyidaungsu" w:hAnsi="Pyidaungsu" w:cs="Myanmar Text"/>
          <w:cs/>
          <w:lang w:val="x-none"/>
        </w:rPr>
        <w:t>နိုင်ငံရေးပါတီ</w:t>
      </w:r>
      <w:r w:rsidR="00D71033">
        <w:rPr>
          <w:rFonts w:ascii="Pyidaungsu" w:hAnsi="Pyidaungsu" w:cs="Myanmar Text"/>
          <w:lang w:val="x-none"/>
        </w:rPr>
        <w:t xml:space="preserve"> </w:t>
      </w:r>
      <w:r w:rsidR="00D71033">
        <w:rPr>
          <w:rFonts w:ascii="Pyidaungsu" w:hAnsi="Pyidaungsu" w:cs="Myanmar Text"/>
          <w:cs/>
          <w:lang w:val="x-none"/>
        </w:rPr>
        <w:t>များသည်</w:t>
      </w:r>
      <w:r w:rsidR="00D71033">
        <w:rPr>
          <w:rFonts w:ascii="Pyidaungsu" w:hAnsi="Pyidaungsu" w:cs="Myanmar Text"/>
          <w:lang w:val="x-none"/>
        </w:rPr>
        <w:t xml:space="preserve"> </w:t>
      </w:r>
      <w:r w:rsidR="00D71033">
        <w:rPr>
          <w:rFonts w:ascii="Pyidaungsu" w:hAnsi="Pyidaungsu" w:cs="Myanmar Text"/>
          <w:cs/>
          <w:lang w:val="x-none"/>
        </w:rPr>
        <w:t>လိင်စိတ်ကွဲပြားသူများ၏အခွင့်အရေးသည်</w:t>
      </w:r>
      <w:r w:rsidR="00D71033">
        <w:rPr>
          <w:rFonts w:ascii="Pyidaungsu" w:hAnsi="Pyidaungsu" w:cs="Myanmar Text"/>
          <w:lang w:val="x-none"/>
        </w:rPr>
        <w:t xml:space="preserve"> </w:t>
      </w:r>
      <w:r w:rsidR="00D71033">
        <w:rPr>
          <w:rFonts w:ascii="Pyidaungsu" w:hAnsi="Pyidaungsu" w:cs="Myanmar Text"/>
          <w:cs/>
          <w:lang w:val="x-none"/>
        </w:rPr>
        <w:t>ဦးစားပေးလုပ်ဆောင်မည့်အကြောင်းအရာ</w:t>
      </w:r>
      <w:r w:rsidR="00D71033">
        <w:rPr>
          <w:rFonts w:ascii="Pyidaungsu" w:hAnsi="Pyidaungsu" w:cs="Myanmar Text"/>
          <w:lang w:val="x-none"/>
        </w:rPr>
        <w:t xml:space="preserve"> </w:t>
      </w:r>
      <w:r w:rsidR="00D71033">
        <w:rPr>
          <w:rFonts w:ascii="Pyidaungsu" w:hAnsi="Pyidaungsu" w:cs="Myanmar Text"/>
          <w:cs/>
          <w:lang w:val="x-none"/>
        </w:rPr>
        <w:t>တွင်မပါဝင်သည့်ပုံစံဖြင့်</w:t>
      </w:r>
      <w:r w:rsidR="00D71033">
        <w:rPr>
          <w:rFonts w:ascii="Pyidaungsu" w:hAnsi="Pyidaungsu" w:cs="Myanmar Text"/>
          <w:lang w:val="x-none"/>
        </w:rPr>
        <w:t xml:space="preserve"> </w:t>
      </w:r>
      <w:r w:rsidR="00D71033">
        <w:rPr>
          <w:rFonts w:ascii="Pyidaungsu" w:hAnsi="Pyidaungsu" w:cs="Myanmar Text"/>
          <w:cs/>
          <w:lang w:val="x-none"/>
        </w:rPr>
        <w:t>ထုတ်ဖော်ပြသခဲ့သည့်သမိုင်းအချို့လည်းရှိနေသည်။</w:t>
      </w:r>
      <w:r w:rsidR="00D71033">
        <w:rPr>
          <w:rFonts w:ascii="Pyidaungsu" w:hAnsi="Pyidaungsu" w:cs="Myanmar Text"/>
          <w:lang w:val="x-none"/>
        </w:rPr>
        <w:t xml:space="preserve"> </w:t>
      </w:r>
      <w:bookmarkStart w:id="38" w:name="_Hlk57328766"/>
      <w:r>
        <w:rPr>
          <w:rFonts w:ascii="Pyidaungsu" w:hAnsi="Pyidaungsu" w:cs="Pyidaungsu" w:hint="cs"/>
          <w:cs/>
        </w:rPr>
        <w:t>ပြည်ထောင်စု ကြံ့ခိုင်</w:t>
      </w:r>
      <w:r w:rsidR="00D71033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ရေးနှင့်ဖွံ့ဖြိုးရေးပါတီ</w:t>
      </w:r>
      <w:bookmarkEnd w:id="38"/>
      <w:r>
        <w:rPr>
          <w:rFonts w:ascii="Pyidaungsu" w:hAnsi="Pyidaungsu" w:cs="Pyidaungsu" w:hint="cs"/>
          <w:cs/>
        </w:rPr>
        <w:t>မှ ဒ</w:t>
      </w:r>
      <w:r w:rsidR="00F96A40">
        <w:rPr>
          <w:rFonts w:ascii="Pyidaungsu" w:hAnsi="Pyidaungsu" w:cs="Myanmar Text"/>
          <w:cs/>
          <w:lang w:val="x-none"/>
        </w:rPr>
        <w:t>ဿ</w:t>
      </w:r>
      <w:r>
        <w:rPr>
          <w:rFonts w:ascii="Pyidaungsu" w:hAnsi="Pyidaungsu" w:cs="Pyidaungsu"/>
          <w:cs/>
          <w:lang w:val="x-none"/>
        </w:rPr>
        <w:t>မ</w:t>
      </w:r>
      <w:r>
        <w:rPr>
          <w:rFonts w:ascii="Pyidaungsu" w:hAnsi="Pyidaungsu" w:cs="Pyidaungsu" w:hint="cs"/>
          <w:cs/>
        </w:rPr>
        <w:t>တန်းသင်ရိုးညွှန်းတန်းပါ ဘဝတွက်တာကျွမ်းကျင်စရာ ဘာသာရပ် တွင်ပါဝင်သည့် လိင်ပညာ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ပေးသင်ခန်းစာနှင့်ပတ်သတ်၍ ၂၀၂၀ ပြည့်နှစ် မေလ ၂၀ ရက်နေ့တွင် ထုတ်ပြန်ခဲ့သော သဘော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ထားကြေညာချက် အမှတ်စဉ် (၃/၂၀၂၀) ၏ အချက် (၁ ဆ)တွင် “လိင်တူဆက်ဆံခြင်းကို သဘာဝ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 xml:space="preserve">တရားအဖြစ် လက်ခံလာပြီး လူ့သဘာဝနှင့် စံလွဲသော ဆက်ဆံ နေထိုင်မှုများ ပေါ်ပေါက်လာနိုင်ခြင်း” ဟု </w:t>
      </w:r>
      <w:r>
        <w:rPr>
          <w:rFonts w:ascii="Pyidaungsu" w:hAnsi="Pyidaungsu" w:cs="Pyidaungsu"/>
        </w:rPr>
        <w:t xml:space="preserve">LGBTI </w:t>
      </w:r>
      <w:r>
        <w:rPr>
          <w:rFonts w:ascii="Pyidaungsu" w:hAnsi="Pyidaungsu" w:cs="Pyidaungsu" w:hint="cs"/>
          <w:cs/>
        </w:rPr>
        <w:t>တို့၏ ဖြစ်တည်မှုကို နှိမ့်ချဖော်ပြထားခဲ့သည်။</w:t>
      </w:r>
      <w:r w:rsidR="00F96A40">
        <w:rPr>
          <w:rFonts w:ascii="Pyidaungsu" w:hAnsi="Pyidaungsu" w:cs="Myanmar Text"/>
          <w:vertAlign w:val="superscript"/>
          <w:cs/>
          <w:lang w:val="x-none"/>
        </w:rPr>
        <w:t>၂</w:t>
      </w:r>
      <w:r w:rsidR="00DD0134">
        <w:rPr>
          <w:rFonts w:ascii="Pyidaungsu" w:hAnsi="Pyidaungsu" w:cs="Myanmar Text"/>
          <w:vertAlign w:val="superscript"/>
          <w:cs/>
          <w:lang w:val="x-none"/>
        </w:rPr>
        <w:t>၁</w:t>
      </w:r>
      <w:r>
        <w:rPr>
          <w:rFonts w:ascii="Pyidaungsu" w:hAnsi="Pyidaungsu" w:cs="Pyidaungsu" w:hint="cs"/>
          <w:cs/>
        </w:rPr>
        <w:t xml:space="preserve"> ထို့အပြင် အထက်ပါ ကိစ္စနှင့် စပ်လျဉ်း၍ </w:t>
      </w:r>
      <w:r w:rsidRPr="00C201C4">
        <w:rPr>
          <w:rFonts w:ascii="Pyidaungsu" w:hAnsi="Pyidaungsu" w:cs="Pyidaungsu"/>
          <w:cs/>
        </w:rPr>
        <w:t xml:space="preserve">မန္တလေးမြို့အခြေစိုက် နိုင်ငံရေးပါတီ (၆) ပါတီဖြစ်သော </w:t>
      </w:r>
      <w:r>
        <w:rPr>
          <w:rFonts w:ascii="Pyidaungsu" w:hAnsi="Pyidaungsu" w:cs="Pyidaungsu" w:hint="cs"/>
          <w:cs/>
        </w:rPr>
        <w:t xml:space="preserve"> တိုင်းရင်းသားစည်းလုံးညီညွတ်ရေးပါတီ၊ အမျိုးသားတိုးတက်ရေးပါတီ၊ အမျိုးသားဒီမိုကရေစီ အင်အားစုပါတီ၊ ဝံသာနုဒီမိုကရက်တစ်ပါတီ၊ </w:t>
      </w:r>
      <w:r w:rsidRPr="00E84EEA">
        <w:rPr>
          <w:rFonts w:ascii="Pyidaungsu" w:hAnsi="Pyidaungsu" w:cs="Pyidaungsu"/>
          <w:cs/>
        </w:rPr>
        <w:t>ဒီမိုကရက်တစ်ပါတီ</w:t>
      </w:r>
      <w:r>
        <w:rPr>
          <w:rFonts w:ascii="Pyidaungsu" w:hAnsi="Pyidaungsu" w:cs="Pyidaungsu" w:hint="cs"/>
          <w:cs/>
        </w:rPr>
        <w:t xml:space="preserve"> (မြန်မာပြည်) နှင့်  </w:t>
      </w:r>
      <w:r w:rsidRPr="00E84EEA">
        <w:rPr>
          <w:rFonts w:ascii="Pyidaungsu" w:hAnsi="Pyidaungsu" w:cs="Pyidaungsu"/>
          <w:cs/>
        </w:rPr>
        <w:t>ပြည်ထောင်စု</w:t>
      </w:r>
      <w:r w:rsidR="00D71033">
        <w:rPr>
          <w:rFonts w:ascii="Pyidaungsu" w:hAnsi="Pyidaungsu" w:cs="Pyidaungsu"/>
        </w:rPr>
        <w:t xml:space="preserve"> </w:t>
      </w:r>
      <w:r w:rsidRPr="00E84EEA">
        <w:rPr>
          <w:rFonts w:ascii="Pyidaungsu" w:hAnsi="Pyidaungsu" w:cs="Pyidaungsu"/>
          <w:cs/>
        </w:rPr>
        <w:t>ကြံ့ခိုင်ရေးနှင့်ဖွံ့ဖြိုးရေးပါတီ</w:t>
      </w:r>
      <w:r>
        <w:rPr>
          <w:rFonts w:ascii="Pyidaungsu" w:hAnsi="Pyidaungsu" w:cs="Pyidaungsu" w:hint="cs"/>
          <w:cs/>
        </w:rPr>
        <w:t xml:space="preserve"> တို့မှ ၂၀၂၀ ပြည့်နှစ် မေလ (၂၃) ရက်တွင်ထုတ်ပြန်ခဲ့သည့် ပူးတွဲ</w:t>
      </w:r>
      <w:r w:rsidR="00D71033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သဘောထားထုတ်ပြန်ကြေညာချက်၏ အချက် ၄ တွင်လည်း “အနောက်နိုင်ငံကြီးအချို့မှ ဥပဒေ</w:t>
      </w:r>
      <w:r w:rsidR="001379B6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ပြ</w:t>
      </w:r>
      <w:r w:rsidR="001379B6">
        <w:rPr>
          <w:rFonts w:ascii="Pyidaungsu" w:hAnsi="Pyidaungsu" w:cs="Myanmar Text"/>
          <w:cs/>
          <w:lang w:val="x-none"/>
        </w:rPr>
        <w:t>ဋ္ဌာန်း</w:t>
      </w:r>
      <w:r>
        <w:rPr>
          <w:rFonts w:ascii="Pyidaungsu" w:hAnsi="Pyidaungsu" w:cs="Pyidaungsu" w:hint="cs"/>
          <w:cs/>
        </w:rPr>
        <w:t>ခွင့်</w:t>
      </w:r>
      <w:r w:rsidR="001379B6">
        <w:rPr>
          <w:rFonts w:ascii="Pyidaungsu" w:hAnsi="Pyidaungsu" w:cs="Myanmar Text"/>
          <w:cs/>
          <w:lang w:val="x-none"/>
        </w:rPr>
        <w:t>ပြု</w:t>
      </w:r>
      <w:r>
        <w:rPr>
          <w:rFonts w:ascii="Pyidaungsu" w:hAnsi="Pyidaungsu" w:cs="Pyidaungsu" w:hint="cs"/>
          <w:cs/>
        </w:rPr>
        <w:t>ပေးထားသော လိင်တူဆက်ဆံခြင်းကို အသိအမှတ်ပြုရာရောက်စေသည့်အပြင် မြန်မာ့</w:t>
      </w:r>
      <w:r w:rsidR="001379B6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ယဉ်ကျေးမှု ဓလေ့ထုံးတမ်းများကို ကျော်လွန်သော လိင်တူလက်ထပ်ထိမ်းမြားခြင်းကို တရားဝင် အသိအမှတ်ပြုပေးရန်၊ ခွင့်ပြုပေးရန် တောင်းဆို</w:t>
      </w:r>
      <w:r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မှုများလည်း ပေါ်ပေါက်လာစေနိုင်ပါသည်”</w:t>
      </w:r>
      <w:r w:rsidR="00F96A40">
        <w:rPr>
          <w:rFonts w:ascii="Pyidaungsu" w:hAnsi="Pyidaungsu" w:cs="Myanmar Text"/>
          <w:vertAlign w:val="superscript"/>
          <w:cs/>
          <w:lang w:val="x-none"/>
        </w:rPr>
        <w:t>၂</w:t>
      </w:r>
      <w:r w:rsidR="00DD0134">
        <w:rPr>
          <w:rFonts w:ascii="Pyidaungsu" w:hAnsi="Pyidaungsu" w:cs="Myanmar Text"/>
          <w:vertAlign w:val="superscript"/>
          <w:cs/>
          <w:lang w:val="x-none"/>
        </w:rPr>
        <w:t>၂</w:t>
      </w:r>
      <w:r>
        <w:rPr>
          <w:rFonts w:ascii="Pyidaungsu" w:hAnsi="Pyidaungsu" w:cs="Pyidaungsu" w:hint="cs"/>
          <w:cs/>
        </w:rPr>
        <w:t xml:space="preserve"> ဟု </w:t>
      </w:r>
      <w:r>
        <w:rPr>
          <w:rFonts w:ascii="Pyidaungsu" w:hAnsi="Pyidaungsu" w:cs="Pyidaungsu" w:hint="cs"/>
          <w:cs/>
        </w:rPr>
        <w:lastRenderedPageBreak/>
        <w:t>လိင်ဝိသေသကွဲပြားသူများအား စံလွဲနေသော</w:t>
      </w:r>
      <w:r w:rsidR="001379B6">
        <w:rPr>
          <w:rFonts w:ascii="Pyidaungsu" w:hAnsi="Pyidaungsu" w:cs="Myanmar Text"/>
          <w:cs/>
          <w:lang w:val="x-none"/>
        </w:rPr>
        <w:t>၊</w:t>
      </w:r>
      <w:r w:rsidR="001379B6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Pyidaungsu" w:hint="cs"/>
          <w:cs/>
        </w:rPr>
        <w:t>သဘာဝနှင့်</w:t>
      </w:r>
      <w:r w:rsidR="001379B6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ဆန့်ကျင်သည့်</w:t>
      </w:r>
      <w:r w:rsidR="001379B6">
        <w:rPr>
          <w:rFonts w:ascii="Pyidaungsu" w:hAnsi="Pyidaungsu" w:cs="Myanmar Text"/>
          <w:cs/>
          <w:lang w:val="x-none"/>
        </w:rPr>
        <w:t>၊</w:t>
      </w:r>
      <w:r w:rsidR="001379B6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Pyidaungsu" w:hint="cs"/>
          <w:cs/>
        </w:rPr>
        <w:t>အကျင့် စာရိတ္တယိုယွင်း</w:t>
      </w:r>
      <w:r w:rsidR="001379B6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 w:hint="cs"/>
          <w:cs/>
        </w:rPr>
        <w:t>နေသူများအဖြစ် ဖော်ပြထားသည်ကိုတွေ့ရပါသည်။</w:t>
      </w:r>
    </w:p>
    <w:p w14:paraId="2F48F892" w14:textId="2ABBE817" w:rsidR="00C65AF0" w:rsidRDefault="00B775BE" w:rsidP="00DD0134">
      <w:pPr>
        <w:ind w:firstLine="720"/>
        <w:jc w:val="both"/>
        <w:rPr>
          <w:rFonts w:ascii="Pyidaungsu" w:hAnsi="Pyidaungsu" w:cs="Myanmar Text"/>
          <w:vertAlign w:val="superscript"/>
          <w:lang w:val="x-none"/>
        </w:rPr>
      </w:pPr>
      <w:r>
        <w:rPr>
          <w:rFonts w:ascii="Pyidaungsu" w:hAnsi="Pyidaungsu" w:cs="Pyidaungsu"/>
          <w:lang w:val="en-US"/>
        </w:rPr>
        <w:t>NLD</w:t>
      </w:r>
      <w:r>
        <w:rPr>
          <w:rFonts w:ascii="Pyidaungsu" w:hAnsi="Pyidaungsu" w:cs="Myanmar Text"/>
          <w:cs/>
          <w:lang w:val="x-none"/>
        </w:rPr>
        <w:t>အနေဖြင့်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၂၀၁၅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ခုနှစ်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ရွေးကောက်ပွဲအနိုင်ရ၍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အစိုးရစဖွဲ့ပြီး</w:t>
      </w:r>
      <w:r>
        <w:rPr>
          <w:rFonts w:ascii="Pyidaungsu" w:hAnsi="Pyidaungsu" w:cs="Myanmar Text"/>
          <w:lang w:val="x-none"/>
        </w:rPr>
        <w:t xml:space="preserve"> </w:t>
      </w:r>
      <w:r w:rsidR="00796300">
        <w:rPr>
          <w:rFonts w:ascii="Pyidaungsu" w:hAnsi="Pyidaungsu" w:cs="Pyidaungsu"/>
          <w:cs/>
          <w:lang w:val="x-none"/>
        </w:rPr>
        <w:t>၂</w:t>
      </w:r>
      <w:r w:rsidR="00796300">
        <w:rPr>
          <w:rFonts w:ascii="Pyidaungsu" w:hAnsi="Pyidaungsu" w:cs="Pyidaungsu" w:hint="cs"/>
          <w:cs/>
        </w:rPr>
        <w:t xml:space="preserve">၀၁၆ </w:t>
      </w:r>
      <w:r>
        <w:rPr>
          <w:rFonts w:ascii="Pyidaungsu" w:hAnsi="Pyidaungsu" w:cs="Myanmar Text"/>
          <w:cs/>
          <w:lang w:val="x-none"/>
        </w:rPr>
        <w:t>ခုနှစ်အစောပိုင်း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တွင်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နိုင်ငံတကာသတင်းဌာနတစ်ခု</w:t>
      </w:r>
      <w:r w:rsidR="00DA23D3">
        <w:rPr>
          <w:rFonts w:ascii="Pyidaungsu" w:hAnsi="Pyidaungsu" w:cs="Myanmar Text" w:hint="cs"/>
          <w:cs/>
          <w:lang w:val="x-none"/>
        </w:rPr>
        <w:t xml:space="preserve"> </w:t>
      </w:r>
      <w:r w:rsidR="00DA23D3">
        <w:rPr>
          <w:rFonts w:ascii="Pyidaungsu" w:hAnsi="Pyidaungsu" w:cs="Myanmar Text" w:hint="cs"/>
          <w:cs/>
          <w:lang w:val="en-US"/>
        </w:rPr>
        <w:t xml:space="preserve">ဖြစ်သည့် </w:t>
      </w:r>
      <w:r w:rsidR="00DA23D3">
        <w:rPr>
          <w:rFonts w:ascii="Pyidaungsu" w:hAnsi="Pyidaungsu" w:cs="Myanmar Text"/>
          <w:lang w:val="en-US"/>
        </w:rPr>
        <w:t xml:space="preserve">Coconuts </w:t>
      </w:r>
      <w:r w:rsidR="00DA23D3">
        <w:rPr>
          <w:rFonts w:ascii="Pyidaungsu" w:hAnsi="Pyidaungsu" w:cs="Myanmar Text" w:hint="cs"/>
          <w:cs/>
          <w:lang w:val="en-US"/>
        </w:rPr>
        <w:t xml:space="preserve">မှ </w:t>
      </w:r>
      <w:r>
        <w:rPr>
          <w:rFonts w:ascii="Pyidaungsu" w:hAnsi="Pyidaungsu" w:cs="Myanmar Text"/>
          <w:lang w:val="en-US"/>
        </w:rPr>
        <w:t xml:space="preserve">NLD </w:t>
      </w:r>
      <w:r>
        <w:rPr>
          <w:rFonts w:ascii="Pyidaungsu" w:hAnsi="Pyidaungsu" w:cs="Myanmar Text"/>
          <w:cs/>
          <w:lang w:val="x-none"/>
        </w:rPr>
        <w:t>ပါတီ၏</w:t>
      </w:r>
      <w:r>
        <w:rPr>
          <w:rFonts w:ascii="Pyidaungsu" w:hAnsi="Pyidaungsu" w:cs="Myanmar Text"/>
          <w:lang w:val="x-none"/>
        </w:rPr>
        <w:t xml:space="preserve"> </w:t>
      </w:r>
      <w:r w:rsidR="004543AF">
        <w:rPr>
          <w:rFonts w:ascii="Pyidaungsu" w:hAnsi="Pyidaungsu" w:cs="Myanmar Text"/>
          <w:cs/>
          <w:lang w:val="x-none"/>
        </w:rPr>
        <w:t>ဗဟိုအလုပ်အမှုဆောင်</w:t>
      </w:r>
      <w:r>
        <w:rPr>
          <w:rFonts w:ascii="Pyidaungsu" w:hAnsi="Pyidaungsu" w:cs="Myanmar Text"/>
          <w:cs/>
          <w:lang w:val="x-none"/>
        </w:rPr>
        <w:t>ကော်မတီမှ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တာဝန်ရှိသူ</w:t>
      </w:r>
      <w:r w:rsidR="00DA23D3">
        <w:rPr>
          <w:rFonts w:ascii="Pyidaungsu" w:hAnsi="Pyidaungsu" w:cs="Myanmar Text" w:hint="cs"/>
          <w:cs/>
          <w:lang w:val="x-none"/>
        </w:rPr>
        <w:t>၊ နိုင်ငံတော် အတိုင်ပင်ခံ ပုဂ္ဂိုလ် ဒေါ်အောင်ဆန်းစုကြည်၏ အကြီးတန်း လုပ်ဖော်ကိုင်ဖက်တစ်ဦးဖြစ်သည့်</w:t>
      </w:r>
      <w:r>
        <w:rPr>
          <w:rFonts w:ascii="Pyidaungsu" w:hAnsi="Pyidaungsu" w:cs="Myanmar Text"/>
          <w:lang w:val="x-none"/>
        </w:rPr>
        <w:t xml:space="preserve"> </w:t>
      </w:r>
      <w:r w:rsidR="009D3CCB">
        <w:rPr>
          <w:rFonts w:ascii="Pyidaungsu" w:hAnsi="Pyidaungsu" w:cs="Myanmar Text" w:hint="cs"/>
          <w:cs/>
          <w:lang w:val="x-none"/>
        </w:rPr>
        <w:t>ဦးဝင်းထိန်</w:t>
      </w:r>
      <w:r w:rsidR="00DA23D3">
        <w:rPr>
          <w:rFonts w:ascii="Pyidaungsu" w:hAnsi="Pyidaungsu" w:cs="Myanmar Text" w:hint="cs"/>
          <w:cs/>
          <w:lang w:val="x-none"/>
        </w:rPr>
        <w:t>အား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လိင်စိတ်ကွဲပြားသူများ၏</w:t>
      </w:r>
      <w:r w:rsidR="009D3CCB">
        <w:rPr>
          <w:rFonts w:ascii="Pyidaungsu" w:hAnsi="Pyidaungsu" w:cs="Myanmar Text" w:hint="cs"/>
          <w:cs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လူ့အခွင့်အရေးအခြေအနေကြောင်း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ဆက်သွယ်အင်တာ</w:t>
      </w:r>
      <w:r w:rsidR="001379B6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ဗျူးမေးမြန်းရာတွင်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၎င်းက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 w:hint="cs"/>
          <w:cs/>
          <w:lang w:val="x-none"/>
        </w:rPr>
        <w:t>“</w:t>
      </w:r>
      <w:r>
        <w:rPr>
          <w:rFonts w:ascii="Pyidaungsu" w:hAnsi="Pyidaungsu" w:cs="Myanmar Text"/>
          <w:cs/>
          <w:lang w:val="x-none"/>
        </w:rPr>
        <w:t>လိင်စိတ်ကွဲပြားသူများ</w:t>
      </w:r>
      <w:r>
        <w:rPr>
          <w:rFonts w:ascii="Pyidaungsu" w:hAnsi="Pyidaungsu" w:cs="Myanmar Text" w:hint="cs"/>
          <w:cs/>
          <w:lang w:val="x-none"/>
        </w:rPr>
        <w:t>”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အကြောင်းသည်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မြန်မာနိုင်ငံအနေဖြင့်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</w:t>
      </w:r>
      <w:r w:rsidR="001379B6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နောက်နိုင်ငံမဟုတ်သောကြောင့်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ဆွေးနွေးရန်ခက်ခဲသည့်ခေါင်းစဥ်ဖြစ်ကြောင်း၊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ကျား/မဂျဲန်ဒါ</w:t>
      </w:r>
      <w:r w:rsidR="001379B6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အကြောင်းအရာများသည</w:t>
      </w:r>
      <w:r w:rsidR="001379B6">
        <w:rPr>
          <w:rFonts w:ascii="Pyidaungsu" w:hAnsi="Pyidaungsu" w:cs="Myanmar Text"/>
          <w:cs/>
          <w:lang w:val="x-none"/>
        </w:rPr>
        <w:t>်</w:t>
      </w:r>
      <w:r w:rsidR="001379B6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အရေးမကြီးကြောင်းပြောကြားခဲ့ပြီး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လိင်စိတ်ကွဲပြားသူများအပေါ်</w:t>
      </w:r>
      <w:r>
        <w:rPr>
          <w:rFonts w:ascii="Pyidaungsu" w:hAnsi="Pyidaungsu" w:cs="Myanmar Text"/>
          <w:lang w:val="x-none"/>
        </w:rPr>
        <w:t xml:space="preserve"> “</w:t>
      </w:r>
      <w:proofErr w:type="spellStart"/>
      <w:r>
        <w:rPr>
          <w:rFonts w:ascii="Pyidaungsu" w:hAnsi="Pyidaungsu" w:cs="Myanmar Text"/>
          <w:cs/>
          <w:lang w:val="x-none"/>
        </w:rPr>
        <w:t>လူ</w:t>
      </w:r>
      <w:proofErr w:type="spellEnd"/>
      <w:r>
        <w:rPr>
          <w:rFonts w:ascii="Pyidaungsu" w:hAnsi="Pyidaungsu" w:cs="Myanmar Text"/>
          <w:cs/>
          <w:lang w:val="x-none"/>
        </w:rPr>
        <w:t>့</w:t>
      </w:r>
      <w:r w:rsidR="001379B6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အခွင့်အရေး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ချိုးဖောက်မှု</w:t>
      </w:r>
      <w:r>
        <w:rPr>
          <w:rFonts w:ascii="Pyidaungsu" w:hAnsi="Pyidaungsu" w:cs="Myanmar Text" w:hint="cs"/>
          <w:cs/>
          <w:lang w:val="x-none"/>
        </w:rPr>
        <w:t>”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များအကြောင်းဆက်လက်မေးနှင့်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 w:hint="cs"/>
          <w:cs/>
          <w:lang w:val="x-none"/>
        </w:rPr>
        <w:t>“</w:t>
      </w:r>
      <w:r>
        <w:rPr>
          <w:rFonts w:ascii="Pyidaungsu" w:hAnsi="Pyidaungsu" w:cs="Myanmar Text"/>
          <w:cs/>
          <w:lang w:val="x-none"/>
        </w:rPr>
        <w:t>လူ့အခွင့်အရေး</w:t>
      </w:r>
      <w:r>
        <w:rPr>
          <w:rFonts w:ascii="Pyidaungsu" w:hAnsi="Pyidaungsu" w:cs="Myanmar Text" w:hint="cs"/>
          <w:cs/>
          <w:lang w:val="x-none"/>
        </w:rPr>
        <w:t>”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ဟူသည်မှာ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လိင်</w:t>
      </w:r>
      <w:r w:rsidR="001379B6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စိတ်ကွဲပြားသူ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များနှင့်မဆိုင်သည့်၊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မတူညီသည့်</w:t>
      </w:r>
      <w:r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ခေါင်းစဥ်အကြောင်းအရာ</w:t>
      </w:r>
      <w:r w:rsidR="00E92A1F">
        <w:rPr>
          <w:rFonts w:ascii="Pyidaungsu" w:hAnsi="Pyidaungsu" w:cs="Myanmar Text"/>
          <w:cs/>
          <w:lang w:val="x-none"/>
        </w:rPr>
        <w:t>ဖြစ်ကြောင့်</w:t>
      </w:r>
      <w:r w:rsidR="00E92A1F">
        <w:rPr>
          <w:rFonts w:ascii="Pyidaungsu" w:hAnsi="Pyidaungsu" w:cs="Myanmar Text"/>
          <w:lang w:val="x-none"/>
        </w:rPr>
        <w:t xml:space="preserve"> </w:t>
      </w:r>
      <w:r w:rsidR="00E92A1F">
        <w:rPr>
          <w:rFonts w:ascii="Pyidaungsu" w:hAnsi="Pyidaungsu" w:cs="Myanmar Text"/>
          <w:cs/>
          <w:lang w:val="x-none"/>
        </w:rPr>
        <w:t>ကန့်ကွက်</w:t>
      </w:r>
      <w:r w:rsidR="001379B6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Myanmar Text"/>
          <w:cs/>
          <w:lang w:val="x-none"/>
        </w:rPr>
        <w:t>ဖြေကြားမှုရှိခဲ့သည်။</w:t>
      </w:r>
      <w:r>
        <w:rPr>
          <w:rFonts w:ascii="Pyidaungsu" w:hAnsi="Pyidaungsu" w:cs="Myanmar Text"/>
          <w:vertAlign w:val="superscript"/>
          <w:cs/>
          <w:lang w:val="x-none"/>
        </w:rPr>
        <w:t>၂</w:t>
      </w:r>
      <w:r w:rsidR="00DD0134">
        <w:rPr>
          <w:rFonts w:ascii="Pyidaungsu" w:hAnsi="Pyidaungsu" w:cs="Myanmar Text"/>
          <w:vertAlign w:val="superscript"/>
          <w:cs/>
          <w:lang w:val="x-none"/>
        </w:rPr>
        <w:t>၃</w:t>
      </w:r>
    </w:p>
    <w:p w14:paraId="15EFA588" w14:textId="77777777" w:rsidR="001379B6" w:rsidRPr="00DD0134" w:rsidRDefault="001379B6" w:rsidP="00DD0134">
      <w:pPr>
        <w:ind w:firstLine="720"/>
        <w:jc w:val="both"/>
        <w:rPr>
          <w:rFonts w:ascii="Pyidaungsu" w:hAnsi="Pyidaungsu" w:cs="Pyidaungsu"/>
          <w:lang w:val="x-none"/>
        </w:rPr>
      </w:pPr>
    </w:p>
    <w:p w14:paraId="68A0045B" w14:textId="069F92F5" w:rsidR="00F66A13" w:rsidRDefault="0074275B" w:rsidP="00C65AF0">
      <w:pPr>
        <w:pStyle w:val="Heading2"/>
        <w:jc w:val="both"/>
        <w:rPr>
          <w:b w:val="0"/>
          <w:bCs/>
          <w:szCs w:val="28"/>
          <w:lang w:val="x-none"/>
        </w:rPr>
      </w:pPr>
      <w:bookmarkStart w:id="39" w:name="_Toc60757117"/>
      <w:bookmarkStart w:id="40" w:name="_Hlk61345706"/>
      <w:r>
        <w:rPr>
          <w:b w:val="0"/>
          <w:bCs/>
          <w:szCs w:val="28"/>
          <w:cs/>
          <w:lang w:val="x-none"/>
        </w:rPr>
        <w:t>၂</w:t>
      </w:r>
      <w:r w:rsidR="00F66A13">
        <w:rPr>
          <w:b w:val="0"/>
          <w:bCs/>
          <w:szCs w:val="28"/>
          <w:cs/>
          <w:lang w:val="x-none"/>
        </w:rPr>
        <w:t>။</w:t>
      </w:r>
      <w:r w:rsidR="00F66A13">
        <w:rPr>
          <w:b w:val="0"/>
          <w:bCs/>
          <w:szCs w:val="28"/>
          <w:lang w:val="x-none"/>
        </w:rPr>
        <w:t xml:space="preserve"> </w:t>
      </w:r>
      <w:r w:rsidR="00DD0134">
        <w:rPr>
          <w:b w:val="0"/>
          <w:bCs/>
          <w:szCs w:val="28"/>
          <w:cs/>
          <w:lang w:val="x-none"/>
        </w:rPr>
        <w:t>ရွေးကောက်ပွဲနေ့</w:t>
      </w:r>
      <w:r w:rsidR="00DD0134">
        <w:rPr>
          <w:b w:val="0"/>
          <w:bCs/>
          <w:szCs w:val="28"/>
          <w:lang w:val="x-none"/>
        </w:rPr>
        <w:t xml:space="preserve"> </w:t>
      </w:r>
      <w:r w:rsidR="00DD0134">
        <w:rPr>
          <w:b w:val="0"/>
          <w:bCs/>
          <w:szCs w:val="28"/>
          <w:cs/>
          <w:lang w:val="x-none"/>
        </w:rPr>
        <w:t>ဖြစ်စဥ်တွင်</w:t>
      </w:r>
      <w:r w:rsidR="00DD0134">
        <w:rPr>
          <w:b w:val="0"/>
          <w:bCs/>
          <w:szCs w:val="28"/>
          <w:lang w:val="x-none"/>
        </w:rPr>
        <w:t xml:space="preserve"> </w:t>
      </w:r>
      <w:r w:rsidR="00DD0134">
        <w:rPr>
          <w:b w:val="0"/>
          <w:bCs/>
          <w:szCs w:val="28"/>
          <w:cs/>
          <w:lang w:val="x-none"/>
        </w:rPr>
        <w:t>လိင်စိတ်ကွဲပြားသူများ၏</w:t>
      </w:r>
      <w:r w:rsidR="00DD0134">
        <w:rPr>
          <w:b w:val="0"/>
          <w:bCs/>
          <w:szCs w:val="28"/>
          <w:lang w:val="x-none"/>
        </w:rPr>
        <w:t xml:space="preserve"> </w:t>
      </w:r>
      <w:r w:rsidR="00DD0134">
        <w:rPr>
          <w:b w:val="0"/>
          <w:bCs/>
          <w:szCs w:val="28"/>
          <w:cs/>
          <w:lang w:val="x-none"/>
        </w:rPr>
        <w:t>အကျုံးဝင်ပါဝင်မှု</w:t>
      </w:r>
      <w:bookmarkEnd w:id="39"/>
    </w:p>
    <w:p w14:paraId="03CB01D7" w14:textId="3E686968" w:rsidR="00457EDC" w:rsidRPr="00DA23D3" w:rsidRDefault="00191C0D" w:rsidP="00457EDC">
      <w:pPr>
        <w:pStyle w:val="Heading3"/>
        <w:rPr>
          <w:bCs/>
        </w:rPr>
      </w:pPr>
      <w:bookmarkStart w:id="41" w:name="_Toc60757118"/>
      <w:r w:rsidRPr="00DA23D3">
        <w:rPr>
          <w:rFonts w:cs="Myanmar Text"/>
          <w:bCs/>
          <w:cs/>
          <w:lang w:val="x-none"/>
        </w:rPr>
        <w:t>၂</w:t>
      </w:r>
      <w:r w:rsidRPr="00DA23D3">
        <w:rPr>
          <w:bCs/>
        </w:rPr>
        <w:t>.</w:t>
      </w:r>
      <w:r w:rsidRPr="00DA23D3">
        <w:rPr>
          <w:rFonts w:cs="Myanmar Text"/>
          <w:bCs/>
          <w:cs/>
        </w:rPr>
        <w:t>၁</w:t>
      </w:r>
      <w:r w:rsidRPr="00DA23D3">
        <w:rPr>
          <w:bCs/>
        </w:rPr>
        <w:t xml:space="preserve"> </w:t>
      </w:r>
      <w:r w:rsidR="00DA23D3" w:rsidRPr="00DA23D3">
        <w:rPr>
          <w:rFonts w:hint="cs"/>
          <w:bCs/>
          <w:cs/>
        </w:rPr>
        <w:t xml:space="preserve">လိင်စိတ်ကွဲပြားသူ </w:t>
      </w:r>
      <w:r w:rsidR="00DA23D3" w:rsidRPr="00DA23D3">
        <w:rPr>
          <w:rFonts w:hint="cs"/>
          <w:bCs/>
          <w:cs/>
          <w:lang w:val="en-US"/>
        </w:rPr>
        <w:t xml:space="preserve">ရွေးကောက်ပွဲ စောင့်ကြည့်လေ့လာသူများ </w:t>
      </w:r>
      <w:r w:rsidR="00DD0134" w:rsidRPr="00DA23D3">
        <w:rPr>
          <w:bCs/>
          <w:cs/>
          <w:lang w:val="x-none"/>
        </w:rPr>
        <w:t>မဲရုံများသို့</w:t>
      </w:r>
      <w:r w:rsidR="00DD0134" w:rsidRPr="00DA23D3">
        <w:rPr>
          <w:bCs/>
          <w:lang w:val="x-none"/>
        </w:rPr>
        <w:t xml:space="preserve"> </w:t>
      </w:r>
      <w:r w:rsidR="00DD0134" w:rsidRPr="00DA23D3">
        <w:rPr>
          <w:bCs/>
          <w:cs/>
          <w:lang w:val="x-none"/>
        </w:rPr>
        <w:t>ဝင်ရောက်နိုင်ခွင့်</w:t>
      </w:r>
      <w:bookmarkEnd w:id="41"/>
    </w:p>
    <w:p w14:paraId="1E123600" w14:textId="6F692A13" w:rsidR="00457EDC" w:rsidRDefault="00457EDC" w:rsidP="00457EDC">
      <w:pPr>
        <w:jc w:val="center"/>
        <w:rPr>
          <w:rFonts w:ascii="Times New Roman" w:eastAsia="Times New Roman" w:hAnsi="Times New Roman" w:cs="Times New Roman"/>
        </w:rPr>
      </w:pPr>
    </w:p>
    <w:p w14:paraId="1CDA8D99" w14:textId="737C0C49" w:rsidR="00EC07C4" w:rsidRDefault="00457EDC" w:rsidP="005F08E5">
      <w:pPr>
        <w:ind w:firstLine="720"/>
        <w:jc w:val="both"/>
        <w:rPr>
          <w:rFonts w:ascii="Myanmar Text" w:eastAsia="Myanmar Text" w:hAnsi="Myanmar Text" w:cs="Myanmar Text"/>
          <w:lang w:val="x-none"/>
        </w:rPr>
      </w:pPr>
      <w:r>
        <w:rPr>
          <w:rFonts w:ascii="Myanmar Text" w:eastAsia="Myanmar Text" w:hAnsi="Myanmar Text" w:cs="Myanmar Text"/>
          <w:cs/>
        </w:rPr>
        <w:t>လေ့လာစောင့်ကြည့်ရန်အတွက်မဲရုံသို့</w:t>
      </w:r>
      <w:r>
        <w:rPr>
          <w:rFonts w:ascii="Myanmar Text" w:eastAsia="Myanmar Text" w:hAnsi="Myanmar Text" w:cs="Myanmar Text"/>
        </w:rPr>
        <w:t xml:space="preserve"> </w:t>
      </w:r>
      <w:r>
        <w:rPr>
          <w:rFonts w:ascii="Myanmar Text" w:eastAsia="Myanmar Text" w:hAnsi="Myanmar Text" w:cs="Myanmar Text"/>
          <w:cs/>
        </w:rPr>
        <w:t>ဝင်ရောက်ခွင့်ရမရမေးမြန်းရာတွင်</w:t>
      </w:r>
      <w:r>
        <w:rPr>
          <w:rFonts w:ascii="Myanmar Text" w:eastAsia="Myanmar Text" w:hAnsi="Myanmar Text" w:cs="Myanmar Text"/>
        </w:rPr>
        <w:t xml:space="preserve"> </w:t>
      </w:r>
      <w:r>
        <w:rPr>
          <w:rFonts w:ascii="Myanmar Text" w:eastAsia="Myanmar Text" w:hAnsi="Myanmar Text" w:cs="Myanmar Text"/>
          <w:cs/>
        </w:rPr>
        <w:t>လီယွန်မ်လေ့လာ</w:t>
      </w:r>
      <w:r>
        <w:rPr>
          <w:rFonts w:ascii="Myanmar Text" w:eastAsia="Myanmar Text" w:hAnsi="Myanmar Text" w:cs="Myanmar Text"/>
        </w:rPr>
        <w:t xml:space="preserve"> </w:t>
      </w:r>
      <w:r>
        <w:rPr>
          <w:rFonts w:ascii="Myanmar Text" w:eastAsia="Myanmar Text" w:hAnsi="Myanmar Text" w:cs="Myanmar Text"/>
          <w:cs/>
        </w:rPr>
        <w:t>စောင့်</w:t>
      </w:r>
      <w:r>
        <w:rPr>
          <w:rFonts w:ascii="Myanmar Text" w:eastAsia="Myanmar Text" w:hAnsi="Myanmar Text" w:cs="Myanmar Text"/>
        </w:rPr>
        <w:t xml:space="preserve"> </w:t>
      </w:r>
      <w:r>
        <w:rPr>
          <w:rFonts w:ascii="Myanmar Text" w:eastAsia="Myanmar Text" w:hAnsi="Myanmar Text" w:cs="Myanmar Text"/>
          <w:cs/>
        </w:rPr>
        <w:t>ကြည့်သူတို့သွားရောက်လေ့လာစောင့်ကြည့်ခဲ့သည့်</w:t>
      </w:r>
      <w:r>
        <w:rPr>
          <w:rFonts w:ascii="Myanmar Text" w:eastAsia="Myanmar Text" w:hAnsi="Myanmar Text" w:cs="Myanmar Text"/>
        </w:rPr>
        <w:t xml:space="preserve"> </w:t>
      </w:r>
      <w:r>
        <w:rPr>
          <w:rFonts w:ascii="Myanmar Text" w:eastAsia="Myanmar Text" w:hAnsi="Myanmar Text" w:cs="Myanmar Text"/>
          <w:cs/>
        </w:rPr>
        <w:t>မဲရုံ</w:t>
      </w:r>
      <w:r>
        <w:rPr>
          <w:rFonts w:ascii="Myanmar Text" w:eastAsia="Myanmar Text" w:hAnsi="Myanmar Text" w:cs="Myanmar Text"/>
        </w:rPr>
        <w:t xml:space="preserve"> </w:t>
      </w:r>
      <w:r>
        <w:rPr>
          <w:rFonts w:ascii="Myanmar Text" w:eastAsia="Myanmar Text" w:hAnsi="Myanmar Text" w:cs="Myanmar Text"/>
          <w:cs/>
        </w:rPr>
        <w:t>၄၆၆</w:t>
      </w:r>
      <w:r>
        <w:rPr>
          <w:rFonts w:ascii="Myanmar Text" w:eastAsia="Myanmar Text" w:hAnsi="Myanmar Text" w:cs="Myanmar Text"/>
        </w:rPr>
        <w:t xml:space="preserve"> </w:t>
      </w:r>
      <w:r>
        <w:rPr>
          <w:rFonts w:ascii="Myanmar Text" w:eastAsia="Myanmar Text" w:hAnsi="Myanmar Text" w:cs="Myanmar Text"/>
          <w:cs/>
        </w:rPr>
        <w:t>ရုံတို့အနက်</w:t>
      </w:r>
      <w:r>
        <w:rPr>
          <w:rFonts w:ascii="Myanmar Text" w:eastAsia="Myanmar Text" w:hAnsi="Myanmar Text" w:cs="Myanmar Text"/>
        </w:rPr>
        <w:t xml:space="preserve"> </w:t>
      </w:r>
      <w:r w:rsidR="00D478A3">
        <w:rPr>
          <w:rFonts w:ascii="Myanmar Text" w:eastAsia="Myanmar Text" w:hAnsi="Myanmar Text" w:cs="Myanmar Text"/>
          <w:cs/>
          <w:lang w:val="x-none"/>
        </w:rPr>
        <w:t>အများစု</w:t>
      </w:r>
      <w:r w:rsidR="00D478A3">
        <w:rPr>
          <w:rFonts w:ascii="Myanmar Text" w:eastAsia="Myanmar Text" w:hAnsi="Myanmar Text" w:cs="Myanmar Text"/>
          <w:lang w:val="x-none"/>
        </w:rPr>
        <w:t xml:space="preserve"> </w:t>
      </w:r>
      <w:r w:rsidR="00D478A3">
        <w:rPr>
          <w:rFonts w:ascii="Myanmar Text" w:eastAsia="Myanmar Text" w:hAnsi="Myanmar Text" w:cs="Myanmar Text"/>
          <w:cs/>
          <w:lang w:val="x-none"/>
        </w:rPr>
        <w:t>(၉၆</w:t>
      </w:r>
      <w:r w:rsidR="00D478A3">
        <w:rPr>
          <w:rFonts w:ascii="Myanmar Text" w:eastAsia="Myanmar Text" w:hAnsi="Myanmar Text" w:cs="Myanmar Text"/>
          <w:lang w:val="en-US"/>
        </w:rPr>
        <w:t>%</w:t>
      </w:r>
      <w:r w:rsidR="00D478A3">
        <w:rPr>
          <w:rFonts w:ascii="Myanmar Text" w:eastAsia="Myanmar Text" w:hAnsi="Myanmar Text" w:cs="Myanmar Text"/>
          <w:lang w:val="x-none"/>
        </w:rPr>
        <w:t xml:space="preserve">) </w:t>
      </w:r>
      <w:r w:rsidR="00D478A3">
        <w:rPr>
          <w:rFonts w:ascii="Myanmar Text" w:eastAsia="Myanmar Text" w:hAnsi="Myanmar Text" w:cs="Myanmar Text"/>
          <w:cs/>
          <w:lang w:val="x-none"/>
        </w:rPr>
        <w:t>တို့</w:t>
      </w:r>
      <w:r w:rsidR="00D478A3">
        <w:rPr>
          <w:rFonts w:ascii="Myanmar Text" w:eastAsia="Myanmar Text" w:hAnsi="Myanmar Text" w:cs="Myanmar Text"/>
          <w:lang w:val="x-none"/>
        </w:rPr>
        <w:t xml:space="preserve"> </w:t>
      </w:r>
      <w:r w:rsidR="00D478A3">
        <w:rPr>
          <w:rFonts w:ascii="Myanmar Text" w:eastAsia="Myanmar Text" w:hAnsi="Myanmar Text" w:cs="Myanmar Text"/>
          <w:cs/>
          <w:lang w:val="x-none"/>
        </w:rPr>
        <w:t>တွင်</w:t>
      </w:r>
      <w:r w:rsidR="00D478A3">
        <w:rPr>
          <w:rFonts w:ascii="Myanmar Text" w:eastAsia="Myanmar Text" w:hAnsi="Myanmar Text" w:cs="Myanmar Text"/>
          <w:lang w:val="x-none"/>
        </w:rPr>
        <w:t xml:space="preserve"> </w:t>
      </w:r>
      <w:r w:rsidR="00D478A3">
        <w:rPr>
          <w:rFonts w:ascii="Myanmar Text" w:eastAsia="Myanmar Text" w:hAnsi="Myanmar Text" w:cs="Myanmar Text"/>
          <w:cs/>
          <w:lang w:val="x-none"/>
        </w:rPr>
        <w:t>ဝင်ရောက်ခွင့်ရကြောင်းတွေ့ရသည်။</w:t>
      </w:r>
      <w:r w:rsidR="00D478A3">
        <w:rPr>
          <w:rFonts w:ascii="Myanmar Text" w:eastAsia="Myanmar Text" w:hAnsi="Myanmar Text" w:cs="Myanmar Text"/>
          <w:lang w:val="x-none"/>
        </w:rPr>
        <w:t xml:space="preserve"> </w:t>
      </w:r>
    </w:p>
    <w:p w14:paraId="7A615E31" w14:textId="4765E73D" w:rsidR="00D478A3" w:rsidRDefault="00D478A3" w:rsidP="005F08E5">
      <w:pPr>
        <w:ind w:firstLine="720"/>
        <w:jc w:val="both"/>
        <w:rPr>
          <w:rFonts w:ascii="Myanmar Text" w:eastAsia="Myanmar Text" w:hAnsi="Myanmar Text" w:cs="Myanmar Text"/>
          <w:lang w:val="x-none"/>
        </w:rPr>
      </w:pPr>
      <w:r>
        <w:rPr>
          <w:rFonts w:ascii="Myanmar Text" w:eastAsia="Myanmar Text" w:hAnsi="Myanmar Text" w:cs="Myanmar Text"/>
          <w:cs/>
          <w:lang w:val="x-none"/>
        </w:rPr>
        <w:t>သို့သော်လည်း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မဲရုံသို့ဝင်ရောက်ရာတွင်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အချို့ဖြစ်စဥ်ရပ်များရှိခဲ့ကြောင်း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လီယွန်စောင့်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ကြည့်လေ့လာသူများမှ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အစီရင်ခံထားသည်ကို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သတိပြုရမည်ဖြစ်သည်။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မန္တလေးတိုင်းတွင်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၁၁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ခု၊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ကွေးတိုင်းနှင့်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ရှမ်းပြည်နယ်တို့တွင်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၅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ခုစီနှင့်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မွန်ပြည်နယ်နှင့်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ဧရာဝတီတိုင်းတို့တွင်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၁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ခုစီ</w:t>
      </w:r>
      <w:r>
        <w:rPr>
          <w:rFonts w:ascii="Myanmar Text" w:eastAsia="Myanmar Text" w:hAnsi="Myanmar Text" w:cs="Myanmar Text"/>
          <w:lang w:val="x-none"/>
        </w:rPr>
        <w:t xml:space="preserve"> - </w:t>
      </w:r>
      <w:r>
        <w:rPr>
          <w:rFonts w:ascii="Myanmar Text" w:eastAsia="Myanmar Text" w:hAnsi="Myanmar Text" w:cs="Myanmar Text"/>
          <w:cs/>
          <w:lang w:val="x-none"/>
        </w:rPr>
        <w:t>စုစုပေါင်း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ဖြစ်စဥ်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၂၃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ခုအထိရှိခဲ့သည်။</w:t>
      </w:r>
    </w:p>
    <w:p w14:paraId="0D733DB7" w14:textId="7CCC8F20" w:rsidR="00D478A3" w:rsidRDefault="00D478A3" w:rsidP="00D478A3">
      <w:pPr>
        <w:ind w:firstLine="720"/>
        <w:jc w:val="both"/>
        <w:rPr>
          <w:rFonts w:ascii="Myanmar Text" w:eastAsia="Myanmar Text" w:hAnsi="Myanmar Text" w:cs="Myanmar Text"/>
        </w:rPr>
      </w:pPr>
      <w:r>
        <w:rPr>
          <w:rFonts w:ascii="Myanmar Text" w:eastAsia="Myanmar Text" w:hAnsi="Myanmar Text" w:cs="Myanmar Text"/>
          <w:cs/>
          <w:lang w:val="x-none"/>
        </w:rPr>
        <w:t>ယင်းဖြစ်စဥ်များအနက်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၄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ခုမှာ</w:t>
      </w:r>
      <w:r>
        <w:rPr>
          <w:rFonts w:ascii="Myanmar Text" w:eastAsia="Myanmar Text" w:hAnsi="Myanmar Text" w:cs="Myanmar Text"/>
          <w:lang w:val="x-none"/>
        </w:rPr>
        <w:t xml:space="preserve"> - </w:t>
      </w:r>
      <w:r>
        <w:rPr>
          <w:rFonts w:ascii="Myanmar Text" w:eastAsia="Myanmar Text" w:hAnsi="Myanmar Text" w:cs="Myanmar Text"/>
          <w:cs/>
          <w:lang w:val="x-none"/>
        </w:rPr>
        <w:t>လီယွန်စောင့်ကြည့်လေ့လာသူများအား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၎င်းတို့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မွေးရာပါ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လိင်နှင့်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လိင်ဝိသေသခံယူမှုမတူညီခြင်းကြောင့်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လှောင်ပြောင်းခြင်း၊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ကဲ့ရဲ့ရှုတ်ချခြင်း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စသည်တို့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အပါအဝင်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 w:rsidRPr="00E00BB7">
        <w:rPr>
          <w:rFonts w:ascii="Myanmar Text" w:eastAsia="Myanmar Text" w:hAnsi="Myanmar Text" w:cs="Myanmar Text"/>
          <w:cs/>
          <w:lang w:val="x-none"/>
        </w:rPr>
        <w:t>န</w:t>
      </w:r>
      <w:r w:rsidRPr="00E00BB7">
        <w:rPr>
          <w:rFonts w:ascii="Myanmar Text" w:eastAsia="Myanmar Text" w:hAnsi="Myanmar Text" w:cs="Myanmar Text"/>
          <w:cs/>
        </w:rPr>
        <w:t>ှုတ်ဖြင့်ထိပါးစော်ကာ</w:t>
      </w:r>
      <w:r>
        <w:rPr>
          <w:rFonts w:ascii="Myanmar Text" w:eastAsia="Myanmar Text" w:hAnsi="Myanmar Text" w:cs="Myanmar Text"/>
          <w:cs/>
          <w:lang w:val="x-none"/>
        </w:rPr>
        <w:t>း</w:t>
      </w:r>
      <w:r w:rsidRPr="00E00BB7">
        <w:rPr>
          <w:rFonts w:ascii="Myanmar Text" w:eastAsia="Myanmar Text" w:hAnsi="Myanmar Text" w:cs="Myanmar Text"/>
          <w:cs/>
        </w:rPr>
        <w:t>ခံခဲ့ရခြင်းဖြစ်သည်။</w:t>
      </w:r>
    </w:p>
    <w:p w14:paraId="4E9BCA5E" w14:textId="40D4AB75" w:rsidR="00D478A3" w:rsidRDefault="00D478A3" w:rsidP="0099304E">
      <w:pPr>
        <w:ind w:firstLine="720"/>
        <w:jc w:val="both"/>
        <w:rPr>
          <w:rFonts w:ascii="Myanmar Text" w:eastAsia="Myanmar Text" w:hAnsi="Myanmar Text" w:cs="Myanmar Text"/>
          <w:lang w:val="x-none"/>
        </w:rPr>
      </w:pPr>
      <w:r>
        <w:rPr>
          <w:rFonts w:ascii="Myanmar Text" w:eastAsia="Myanmar Text" w:hAnsi="Myanmar Text" w:cs="Myanmar Text"/>
          <w:cs/>
          <w:lang w:val="x-none"/>
        </w:rPr>
        <w:t>အခြားသော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ဖြစ်စဥ်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၁၅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ခုတို့တွင်</w:t>
      </w:r>
      <w:r>
        <w:rPr>
          <w:rFonts w:ascii="Myanmar Text" w:eastAsia="Myanmar Text" w:hAnsi="Myanmar Text" w:cs="Myanmar Text"/>
          <w:lang w:val="x-none"/>
        </w:rPr>
        <w:t xml:space="preserve"> - </w:t>
      </w:r>
      <w:r>
        <w:rPr>
          <w:rFonts w:ascii="Myanmar Text" w:eastAsia="Myanmar Text" w:hAnsi="Myanmar Text" w:cs="Myanmar Text"/>
          <w:cs/>
          <w:lang w:val="x-none"/>
        </w:rPr>
        <w:t>လီယွန်စောင့်ကြည့်လေ့လာသူများ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မဲရုံအတွင်းသို့ဝင်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ရောက်ခွင့်မရခဲ့ခြင်းဖြစ်သည်။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ယင်းဖြစ်စဥ်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၁၅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ခုအနက်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၄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ခုမှာ</w:t>
      </w:r>
      <w:r>
        <w:rPr>
          <w:rFonts w:ascii="Myanmar Text" w:eastAsia="Myanmar Text" w:hAnsi="Myanmar Text" w:cs="Myanmar Text"/>
          <w:lang w:val="x-none"/>
        </w:rPr>
        <w:t xml:space="preserve"> </w:t>
      </w:r>
      <w:r w:rsidRPr="00E00BB7">
        <w:rPr>
          <w:rFonts w:ascii="Myanmar Text" w:eastAsia="Myanmar Text" w:hAnsi="Myanmar Text" w:cs="Myanmar Text"/>
          <w:cs/>
        </w:rPr>
        <w:t>မဲရုံအရွယ်အစားကျဥ်းမြောင်းသ</w:t>
      </w:r>
      <w:r>
        <w:rPr>
          <w:rFonts w:ascii="Myanmar Text" w:eastAsia="Myanmar Text" w:hAnsi="Myanmar Text" w:cs="Myanmar Text"/>
        </w:rPr>
        <w:t xml:space="preserve"> </w:t>
      </w:r>
      <w:r w:rsidRPr="00E00BB7">
        <w:rPr>
          <w:rFonts w:ascii="Myanmar Text" w:eastAsia="Myanmar Text" w:hAnsi="Myanmar Text" w:cs="Myanmar Text"/>
          <w:cs/>
        </w:rPr>
        <w:t>ဖြင့်</w:t>
      </w:r>
      <w:r>
        <w:rPr>
          <w:rFonts w:ascii="Myanmar Text" w:eastAsia="Myanmar Text" w:hAnsi="Myanmar Text" w:cs="Myanmar Text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ကျန်းမာရေးဝန်ကြီးဌာနမှ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ညွှန်ကြားထားသည့်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ကိုဗစ်ကာကွယ်ရေးဆိုင်ရာ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လိုက်နာရန်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စည်း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မျဥ်းစည်းကမ်းများနှင့်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မကိုက်ညီသဖြင့်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လေ့လာစောင့်ကြည့်သူအား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မဝင်ရောက်စေခဲ့ခြင်းဖြစ်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lastRenderedPageBreak/>
        <w:t>သည်။</w:t>
      </w:r>
      <w:r>
        <w:rPr>
          <w:rFonts w:ascii="Myanmar Text" w:eastAsia="Myanmar Text" w:hAnsi="Myanmar Text" w:cs="Myanmar Text"/>
          <w:lang w:val="x-none"/>
        </w:rPr>
        <w:t xml:space="preserve">  </w:t>
      </w:r>
      <w:r w:rsidR="0099304E">
        <w:rPr>
          <w:rFonts w:ascii="Myanmar Text" w:eastAsia="Myanmar Text" w:hAnsi="Myanmar Text" w:cs="Myanmar Text"/>
          <w:cs/>
          <w:lang w:val="x-none"/>
        </w:rPr>
        <w:t>ဤအခြား</w:t>
      </w:r>
      <w:r>
        <w:rPr>
          <w:rFonts w:ascii="Myanmar Text" w:eastAsia="Myanmar Text" w:hAnsi="Myanmar Text" w:cs="Myanmar Text"/>
          <w:cs/>
          <w:lang w:val="x-none"/>
        </w:rPr>
        <w:t>ဖြစ်စဥ်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၁၅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ခုအနက်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ကျန်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၁၁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ခုတို့မှာ</w:t>
      </w:r>
      <w:r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lang w:val="x-none"/>
        </w:rPr>
        <w:t xml:space="preserve">- </w:t>
      </w:r>
      <w:r w:rsidR="0099304E">
        <w:rPr>
          <w:rFonts w:ascii="Myanmar Text" w:eastAsia="Myanmar Text" w:hAnsi="Myanmar Text" w:cs="Myanmar Text"/>
          <w:cs/>
          <w:lang w:val="x-none"/>
        </w:rPr>
        <w:t>(၁)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စောင့်ကြည့်လေ့လာသူများ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ပုံစံ-၈</w:t>
      </w:r>
      <w:r w:rsidR="0099304E">
        <w:rPr>
          <w:rFonts w:ascii="Myanmar Text" w:eastAsia="Myanmar Text" w:hAnsi="Myanmar Text" w:cs="Myanmar Text"/>
          <w:vertAlign w:val="superscript"/>
          <w:cs/>
          <w:lang w:val="x-none"/>
        </w:rPr>
        <w:t>၂၄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မပါဝင်သဖြင့်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ဝင်ခွင့်မရခြင်း၊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တစ်နည်းအားဖြင့်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မဲရုံတာဝန်ရှိအဖွဲ့ဝင်များသည်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စောင့်ကြည့်လေ့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လာခြင်းနှင့်ဆိုင်ရာ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မဲရုံစီမံခန့်ခွဲမှုလုပ်ထုံးလုပ်နည်းများကို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တိတိကျကျမသိရှိခြင်း၊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(၂)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စောင့်ကြည့်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လေ့လာသူများသည်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၎င်းတို့၏ခံယူလိင်နှင့်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မှတ်ပုံတင်ပါလိင်တို့မတူညီခြင်းကြောင့်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မဲရုံမှူး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သို့မ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ဟုတ်</w:t>
      </w:r>
      <w:r w:rsidR="0099304E">
        <w:rPr>
          <w:rFonts w:ascii="Myanmar Text" w:eastAsia="Myanmar Text" w:hAnsi="Myanmar Text" w:cs="Myanmar Text"/>
          <w:lang w:val="x-none"/>
        </w:rPr>
        <w:t xml:space="preserve">  </w:t>
      </w:r>
      <w:r w:rsidR="0099304E">
        <w:rPr>
          <w:rFonts w:ascii="Myanmar Text" w:eastAsia="Myanmar Text" w:hAnsi="Myanmar Text" w:cs="Myanmar Text"/>
          <w:cs/>
          <w:lang w:val="x-none"/>
        </w:rPr>
        <w:t>အခြားမဲရုံတာဝန်ရှိသူများ၏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အလွန်အကျွံစစ်ဆေးမေးမြန်းခံရသောကြောင့်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မဲရုံအတွင်းသို့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  <w:r w:rsidR="0099304E">
        <w:rPr>
          <w:rFonts w:ascii="Myanmar Text" w:eastAsia="Myanmar Text" w:hAnsi="Myanmar Text" w:cs="Myanmar Text"/>
          <w:cs/>
          <w:lang w:val="x-none"/>
        </w:rPr>
        <w:t>ဝင်ခွင့်မရခြင်း</w:t>
      </w:r>
      <w:r w:rsidR="0099304E">
        <w:rPr>
          <w:rFonts w:ascii="Myanmar Text" w:eastAsia="Myanmar Text" w:hAnsi="Myanmar Text" w:cs="Myanmar Text"/>
          <w:lang w:val="x-none"/>
        </w:rPr>
        <w:t xml:space="preserve"> - </w:t>
      </w:r>
      <w:r w:rsidR="0099304E">
        <w:rPr>
          <w:rFonts w:ascii="Myanmar Text" w:eastAsia="Myanmar Text" w:hAnsi="Myanmar Text" w:cs="Myanmar Text"/>
          <w:cs/>
          <w:lang w:val="x-none"/>
        </w:rPr>
        <w:t>တို့ဖြစ်သည်။</w:t>
      </w:r>
      <w:r w:rsidR="0099304E">
        <w:rPr>
          <w:rFonts w:ascii="Myanmar Text" w:eastAsia="Myanmar Text" w:hAnsi="Myanmar Text" w:cs="Myanmar Text"/>
          <w:lang w:val="x-none"/>
        </w:rPr>
        <w:t xml:space="preserve"> </w:t>
      </w:r>
    </w:p>
    <w:p w14:paraId="39C280AB" w14:textId="19861413" w:rsidR="0099304E" w:rsidRPr="0099304E" w:rsidRDefault="0099304E" w:rsidP="001379B6">
      <w:pPr>
        <w:ind w:firstLine="720"/>
        <w:rPr>
          <w:rFonts w:ascii="Myanmar Text" w:eastAsia="Myanmar Text" w:hAnsi="Myanmar Text" w:cs="Myanmar Text"/>
          <w:lang w:val="x-none"/>
        </w:rPr>
      </w:pPr>
    </w:p>
    <w:p w14:paraId="5B817136" w14:textId="5B39A91A" w:rsidR="0099304E" w:rsidRDefault="0099304E" w:rsidP="00D478A3">
      <w:pPr>
        <w:ind w:firstLine="720"/>
        <w:jc w:val="both"/>
        <w:rPr>
          <w:rFonts w:ascii="Myanmar Text" w:eastAsia="Myanmar Text" w:hAnsi="Myanmar Text" w:cs="Myanmar Text"/>
          <w:lang w:val="x-none"/>
        </w:rPr>
      </w:pPr>
      <w:r>
        <w:rPr>
          <w:rFonts w:ascii="Myanmar Text" w:eastAsia="Myanmar Text" w:hAnsi="Myanmar Text" w:cs="Myanmar Text"/>
          <w:cs/>
          <w:lang w:val="x-none"/>
        </w:rPr>
        <w:t>ဆက်လက်မေးမြန်းရာတွင်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စောင့်ကြည့်လေ့လာသူများသည်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စောင့်ကြည့်ခဲ့သောမဲရုံ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၄၆၆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ရုံ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တို့အနက်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မဲရုံ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၂၉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ရုံ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(၆</w:t>
      </w:r>
      <w:r>
        <w:rPr>
          <w:rFonts w:ascii="Myanmar Text" w:eastAsia="Myanmar Text" w:hAnsi="Myanmar Text" w:cs="Myanmar Text"/>
          <w:lang w:val="en-US"/>
        </w:rPr>
        <w:t>%</w:t>
      </w:r>
      <w:r>
        <w:rPr>
          <w:rFonts w:ascii="Myanmar Text" w:eastAsia="Myanmar Text" w:hAnsi="Myanmar Text" w:cs="Myanmar Text"/>
          <w:lang w:val="x-none"/>
        </w:rPr>
        <w:t xml:space="preserve">) </w:t>
      </w:r>
      <w:r>
        <w:rPr>
          <w:rFonts w:ascii="Myanmar Text" w:eastAsia="Myanmar Text" w:hAnsi="Myanmar Text" w:cs="Myanmar Text"/>
          <w:cs/>
          <w:lang w:val="x-none"/>
        </w:rPr>
        <w:t>တို့တွင်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အနီးကပ်စစ်ဆေးမေးမြန်းခံခဲ့ရကြောင်းတွေ့ရသည်။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ယင်းသို့စစ်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ဆေးမေးမြန်းခံခဲ့ရ‌သော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အတွေ့အကြုံများကို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လီယွန်စောင့်ကြည့်လေ့လာသူများမှ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အောက်ပါအ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တိုင်း</w:t>
      </w:r>
      <w:r>
        <w:rPr>
          <w:rFonts w:ascii="Myanmar Text" w:eastAsia="Myanmar Text" w:hAnsi="Myanmar Text" w:cs="Myanmar Text"/>
          <w:lang w:val="x-none"/>
        </w:rPr>
        <w:t xml:space="preserve"> </w:t>
      </w:r>
      <w:r>
        <w:rPr>
          <w:rFonts w:ascii="Myanmar Text" w:eastAsia="Myanmar Text" w:hAnsi="Myanmar Text" w:cs="Myanmar Text"/>
          <w:cs/>
          <w:lang w:val="x-none"/>
        </w:rPr>
        <w:t>မျှဝေထားသည်။</w:t>
      </w:r>
      <w:r>
        <w:rPr>
          <w:rFonts w:ascii="Myanmar Text" w:eastAsia="Myanmar Text" w:hAnsi="Myanmar Text" w:cs="Myanmar Text"/>
          <w:lang w:val="x-none"/>
        </w:rPr>
        <w:t xml:space="preserve"> </w:t>
      </w:r>
      <w:r w:rsidR="00333D60" w:rsidRPr="00333D60">
        <w:rPr>
          <w:rFonts w:ascii="Myanmar Text" w:eastAsia="Myanmar Text" w:hAnsi="Myanmar Text" w:cs="Myanmar Text"/>
          <w:cs/>
          <w:lang w:val="x-none"/>
        </w:rPr>
        <w:t>အထူးစစ်ဆေးခံရသူ လီယွန်မ်စောင့်ကြည့်လေ့လာသူတို့သည် ၎င်းတို့၏ အမည်၊မှတ်ပုံတင်ပါ လိင်နှင့် ၎င်းတို့၏လိင်ဝိသေသခံယူမှုမတူညီသောကြောင့် အများဆုံးစစ်ဆေး</w:t>
      </w:r>
      <w:r w:rsidR="001379B6">
        <w:rPr>
          <w:rFonts w:ascii="Myanmar Text" w:eastAsia="Myanmar Text" w:hAnsi="Myanmar Text" w:cs="Myanmar Text"/>
          <w:lang w:val="x-none"/>
        </w:rPr>
        <w:t xml:space="preserve"> </w:t>
      </w:r>
      <w:r w:rsidR="00333D60" w:rsidRPr="00333D60">
        <w:rPr>
          <w:rFonts w:ascii="Myanmar Text" w:eastAsia="Myanmar Text" w:hAnsi="Myanmar Text" w:cs="Myanmar Text"/>
          <w:cs/>
          <w:lang w:val="x-none"/>
        </w:rPr>
        <w:t>ခံကြရခြင်းဖြစ်ပြီး အဓိကစစ်ဆေးသူများမှာ - မဲရုံမှူး၊ ရပ်ကွက်အုပ်ချုပ်ရေး</w:t>
      </w:r>
      <w:r w:rsidR="001379B6">
        <w:rPr>
          <w:rFonts w:ascii="Myanmar Text" w:eastAsia="Myanmar Text" w:hAnsi="Myanmar Text" w:cs="Myanmar Text"/>
          <w:lang w:val="x-none"/>
        </w:rPr>
        <w:t xml:space="preserve"> </w:t>
      </w:r>
      <w:r w:rsidR="00333D60" w:rsidRPr="00333D60">
        <w:rPr>
          <w:rFonts w:ascii="Myanmar Text" w:eastAsia="Myanmar Text" w:hAnsi="Myanmar Text" w:cs="Myanmar Text"/>
          <w:cs/>
          <w:lang w:val="x-none"/>
        </w:rPr>
        <w:t>မှူး/နယ်မြေမှူးနှင့် မဲရုံ</w:t>
      </w:r>
      <w:r w:rsidR="001379B6">
        <w:rPr>
          <w:rFonts w:ascii="Myanmar Text" w:eastAsia="Myanmar Text" w:hAnsi="Myanmar Text" w:cs="Myanmar Text"/>
          <w:lang w:val="x-none"/>
        </w:rPr>
        <w:t xml:space="preserve"> </w:t>
      </w:r>
      <w:r w:rsidR="00333D60" w:rsidRPr="00333D60">
        <w:rPr>
          <w:rFonts w:ascii="Myanmar Text" w:eastAsia="Myanmar Text" w:hAnsi="Myanmar Text" w:cs="Myanmar Text"/>
          <w:cs/>
          <w:lang w:val="x-none"/>
        </w:rPr>
        <w:t>ဝန်ထမ်းများဖြစ် ကြောင်းတွေ့ရသည်။</w:t>
      </w:r>
    </w:p>
    <w:p w14:paraId="61EF81BA" w14:textId="77777777" w:rsidR="00333D60" w:rsidRDefault="00333D60" w:rsidP="00D478A3">
      <w:pPr>
        <w:ind w:firstLine="720"/>
        <w:jc w:val="both"/>
        <w:rPr>
          <w:rFonts w:ascii="Myanmar Text" w:eastAsia="Myanmar Text" w:hAnsi="Myanmar Text" w:cs="Myanmar Text"/>
          <w:lang w:val="x-none"/>
        </w:rPr>
      </w:pPr>
    </w:p>
    <w:p w14:paraId="26DDB2B8" w14:textId="77777777" w:rsidR="00D478A3" w:rsidRPr="00D478A3" w:rsidRDefault="00D478A3" w:rsidP="005F08E5">
      <w:pPr>
        <w:ind w:firstLine="720"/>
        <w:jc w:val="both"/>
        <w:rPr>
          <w:rFonts w:cs="Myanmar Text"/>
          <w:lang w:val="en-US"/>
        </w:rPr>
      </w:pPr>
    </w:p>
    <w:p w14:paraId="4E06D1D5" w14:textId="49CFC3AD" w:rsidR="00EC07C4" w:rsidRPr="00E00BB7" w:rsidRDefault="00EC07C4" w:rsidP="00EC07C4">
      <w:pPr>
        <w:ind w:firstLine="720"/>
        <w:jc w:val="center"/>
        <w:rPr>
          <w:rFonts w:ascii="Myanmar Text" w:eastAsia="Myanmar Text" w:hAnsi="Myanmar Text" w:cs="Myanmar Text"/>
        </w:rPr>
      </w:pPr>
    </w:p>
    <w:p w14:paraId="6F468C2F" w14:textId="1306D46E" w:rsidR="007626F3" w:rsidRDefault="006C5A46" w:rsidP="007626F3">
      <w:pPr>
        <w:ind w:firstLine="720"/>
        <w:jc w:val="both"/>
        <w:rPr>
          <w:rFonts w:ascii="Myanmar Text" w:eastAsia="Myanmar Text" w:hAnsi="Myanmar Text" w:cs="Myanmar Text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27AE86EF" wp14:editId="1B69D1E3">
                <wp:simplePos x="0" y="0"/>
                <wp:positionH relativeFrom="column">
                  <wp:posOffset>2870200</wp:posOffset>
                </wp:positionH>
                <wp:positionV relativeFrom="paragraph">
                  <wp:posOffset>0</wp:posOffset>
                </wp:positionV>
                <wp:extent cx="2817495" cy="2070100"/>
                <wp:effectExtent l="0" t="0" r="14605" b="127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495" cy="2070100"/>
                        </a:xfrm>
                        <a:prstGeom prst="rect">
                          <a:avLst/>
                        </a:prstGeom>
                        <a:solidFill>
                          <a:srgbClr val="E1EFD8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6DB87" w14:textId="77777777" w:rsidR="002C68DD" w:rsidRDefault="002C68DD" w:rsidP="007626F3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"</w:t>
                            </w:r>
                            <w:r>
                              <w:rPr>
                                <w:rFonts w:cs="Myanmar Text"/>
                                <w:i/>
                                <w:iCs/>
                                <w:color w:val="000000"/>
                                <w:cs/>
                              </w:rPr>
                              <w:t>မဲရုံမှူးကဝင်ခွင့်ပြုပါတယ်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သို့သော်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ရွေး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ကောက်ပွဲလေ့လာသူသက်သေခံကဒ်ပြားကို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အဓိကမကျဘူး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အရေးမပါဘူး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ပုံစံ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၈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ကသာ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လျှင်အဓိကဆိုပြီး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ခဏခဏ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ပြခိုင်းနေလို့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ငြင်းပွားခဲ့ရပါသေးတယ်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>"</w:t>
                            </w:r>
                          </w:p>
                          <w:p w14:paraId="08103BAF" w14:textId="392C3868" w:rsidR="002C68DD" w:rsidRPr="006C5A46" w:rsidRDefault="002C68DD" w:rsidP="006C5A46">
                            <w:pPr>
                              <w:jc w:val="right"/>
                              <w:textDirection w:val="btL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ဖားအံ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မြို့မှ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လီယွန်လေ့လာစောင့်ကြည့်သူ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 xml:space="preserve">Transwoman 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တစ်ဦး</w:t>
                            </w:r>
                          </w:p>
                          <w:p w14:paraId="6E9C1CAF" w14:textId="77777777" w:rsidR="002C68DD" w:rsidRDefault="002C68DD" w:rsidP="007626F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E86EF" id="Rectangle 28" o:spid="_x0000_s1032" style="position:absolute;left:0;text-align:left;margin-left:226pt;margin-top:0;width:221.85pt;height:163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OO7LAIAAGIEAAAOAAAAZHJzL2Uyb0RvYy54bWysVNuOGjEMfa/Uf4jyXuYiKLsjhlW1QFVp&#10;1aJu+wEmk5mJlFuTwAx/XyewwG4fKlXlIdixYx8f27N4GJUkB+68MLqmxSSnhGtmGqG7mv78sflw&#10;R4kPoBuQRvOaHrmnD8v37xaDrXhpeiMb7ggG0b4abE37EGyVZZ71XIGfGMs1GlvjFARUXZc1DgaM&#10;rmRW5vnHbDCusc4w7j3erk5Gukzx25az8K1tPQ9E1hSxhXS6dO7imS0XUHUObC/YGQb8AwoFQmPS&#10;S6gVBCB7J/4IpQRzxps2TJhRmWlbwXiqAasp8jfVPPdgeaoFyfH2QpP/f2HZ18PWEdHUtMROaVDY&#10;o+/IGuhOcoJ3SNBgfYV+z3brzppHMVY7tk7Ff6yDjInU44VUPgbC8LK8K+bT+xklDG1lPscyE+3Z&#10;9bl1PnzmRpEo1NRh/kQmHJ58wJTo+uISs3kjRbMRUibFdbtH6cgBsMPrYr1ZJcz45JWb1GSo6f2s&#10;jEAAB62VEFBUFkv3ukv5Xr3wt4Hz9ItkvA0cga3A9ycAKcJpqJzZ6wYfQNVzaNa6IeFokV2Ne0Aj&#10;GK8okRy3BoXkF0DIv/shAKkRR+zKqQ9RCuNuTG2cxljxZmeaI7bWW7YRiPEJfNiCw+EuMDsOPOb9&#10;tQeHWOQXjRN1X0wjOSEp09kcu0TcrWV3awHNeoN7hByexMeQtirWq82nfTCtSK27QjljxkFOLJ6X&#10;Lm7KrZ68rp+G5W8AAAD//wMAUEsDBBQABgAIAAAAIQAhCWq43wAAAAgBAAAPAAAAZHJzL2Rvd25y&#10;ZXYueG1sTI9BS8NAEIXvgv9hGcGb3RhtrGk2pRSKIHiwKZ6n2ekmNbsbstsm/nvHk708GN7w3veK&#10;1WQ7caEhtN4peJwlIMjVXrfOKNhX24cFiBDRaey8IwU/FGBV3t4UmGs/uk+67KIRHOJCjgqaGPtc&#10;ylA3ZDHMfE+OvaMfLEY+ByP1gCOH206mSZJJi63jhgZ72jRUf+/OVkGFZhv2X9PHxlTx+HZ6H6t1&#10;Nip1fzetlyAiTfH/Gf7wGR1KZjr4s9NBdAqe5ylviQpY2V68zl9AHBQ8pVkCsizk9YDyFwAA//8D&#10;AFBLAQItABQABgAIAAAAIQC2gziS/gAAAOEBAAATAAAAAAAAAAAAAAAAAAAAAABbQ29udGVudF9U&#10;eXBlc10ueG1sUEsBAi0AFAAGAAgAAAAhADj9If/WAAAAlAEAAAsAAAAAAAAAAAAAAAAALwEAAF9y&#10;ZWxzLy5yZWxzUEsBAi0AFAAGAAgAAAAhANLs47ssAgAAYgQAAA4AAAAAAAAAAAAAAAAALgIAAGRy&#10;cy9lMm9Eb2MueG1sUEsBAi0AFAAGAAgAAAAhACEJarjfAAAACAEAAA8AAAAAAAAAAAAAAAAAhgQA&#10;AGRycy9kb3ducmV2LnhtbFBLBQYAAAAABAAEAPMAAACSBQAAAAA=&#10;" fillcolor="#e1efd8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086DB87" w14:textId="77777777" w:rsidR="002C68DD" w:rsidRDefault="002C68DD" w:rsidP="007626F3">
                      <w:pPr>
                        <w:jc w:val="both"/>
                        <w:textDirection w:val="btLr"/>
                      </w:pPr>
                      <w:r>
                        <w:rPr>
                          <w:i/>
                          <w:color w:val="000000"/>
                        </w:rPr>
                        <w:t>"</w:t>
                      </w:r>
                      <w:r>
                        <w:rPr>
                          <w:rFonts w:cs="Myanmar Text"/>
                          <w:i/>
                          <w:iCs/>
                          <w:color w:val="000000"/>
                          <w:cs/>
                        </w:rPr>
                        <w:t>မဲရုံမှူးကဝင်ခွင့်ပြုပါတယ်</w:t>
                      </w:r>
                      <w:r>
                        <w:rPr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သို့သော်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ရွေး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ကောက်ပွဲလေ့လာသူသက်သေခံကဒ်ပြားကို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အဓိကမကျဘူး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အရေးမပါဘူး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ပုံစံ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>-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၈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ကသာ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လျှင်အဓိကဆိုပြီး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ခဏခဏ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ပြခိုင်းနေလို့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ငြင်းပွားခဲ့ရပါသေးတယ်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>"</w:t>
                      </w:r>
                    </w:p>
                    <w:p w14:paraId="08103BAF" w14:textId="392C3868" w:rsidR="002C68DD" w:rsidRPr="006C5A46" w:rsidRDefault="002C68DD" w:rsidP="006C5A46">
                      <w:pPr>
                        <w:jc w:val="right"/>
                        <w:textDirection w:val="btL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ဖားအံ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မြို့မှ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လီယွန်လေ့လာစောင့်ကြည့်သူ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 xml:space="preserve">Transwoman 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တစ်ဦး</w:t>
                      </w:r>
                    </w:p>
                    <w:p w14:paraId="6E9C1CAF" w14:textId="77777777" w:rsidR="002C68DD" w:rsidRDefault="002C68DD" w:rsidP="007626F3">
                      <w:pPr>
                        <w:jc w:val="both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hidden="0" allowOverlap="1" wp14:anchorId="01DFA810" wp14:editId="5B7F86FA">
                <wp:simplePos x="0" y="0"/>
                <wp:positionH relativeFrom="column">
                  <wp:posOffset>-38100</wp:posOffset>
                </wp:positionH>
                <wp:positionV relativeFrom="paragraph">
                  <wp:posOffset>0</wp:posOffset>
                </wp:positionV>
                <wp:extent cx="2817495" cy="2070100"/>
                <wp:effectExtent l="0" t="0" r="14605" b="12700"/>
                <wp:wrapSquare wrapText="bothSides" distT="0" distB="0" distL="114300" distR="11430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495" cy="2070100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3203B6" w14:textId="77777777" w:rsidR="002C68DD" w:rsidRDefault="002C68DD" w:rsidP="007626F3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"</w:t>
                            </w:r>
                            <w:r>
                              <w:rPr>
                                <w:rFonts w:cs="Myanmar Text"/>
                                <w:i/>
                                <w:iCs/>
                                <w:color w:val="000000"/>
                                <w:cs/>
                              </w:rPr>
                              <w:t>ကျွန်မမဲရုံထဲဝင်သွားတော့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မဲရုံအဖွဲ့ဝင်တွေ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က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သံသယနဲ့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ကျွန်မကိုကြည့်တယ်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>... '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ခြောက်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တွေက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အဲလိုရွေးကောက်ပွဲလေ့လာ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စောင့်ကြည့်လို့ရလို့လား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'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ဆိုပြီး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တီးတိုး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တင်းတုပ်နေကြတာ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>"</w:t>
                            </w:r>
                          </w:p>
                          <w:p w14:paraId="1FC53D8D" w14:textId="1093DB9C" w:rsidR="002C68DD" w:rsidRPr="006C5A46" w:rsidRDefault="002C68DD" w:rsidP="007626F3">
                            <w:pPr>
                              <w:jc w:val="right"/>
                              <w:textDirection w:val="btL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မကွေးမြို့မှ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လီယွန်လေ့လာစောင့်ကြည့်သူ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 xml:space="preserve">Transwoman 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တစ်ဦး</w:t>
                            </w:r>
                          </w:p>
                          <w:p w14:paraId="6CD71B4B" w14:textId="77777777" w:rsidR="002C68DD" w:rsidRDefault="002C68DD" w:rsidP="007626F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FA810" id="Rectangle 9" o:spid="_x0000_s1033" style="position:absolute;left:0;text-align:left;margin-left:-3pt;margin-top:0;width:221.85pt;height:163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sbKAIAAGAEAAAOAAAAZHJzL2Uyb0RvYy54bWysVNuO2jAQfa/Uf7D8XhIiKEtEWFXQVJVW&#10;Leq2HzA4TmLJt9qGhL/v2FBg20qVqvJgxvZ45pwzM1k9jkqSI3deGF3R6SSnhGtmGqG7in77Wr95&#10;oMQH0A1Io3lFT9zTx/XrV6vBlrwwvZENdwSDaF8OtqJ9CLbMMs96rsBPjOUaL1vjFATcui5rHAwY&#10;XcmsyPO32WBcY51h3Hs83Z4v6TrFb1vOwue29TwQWVHEFtLq0rqPa7ZeQdk5sL1gFxjwDygUCI1J&#10;r6G2EIAcnPgtlBLMGW/aMGFGZaZtBeOJA7KZ5r+wee7B8sQFxfH2KpP/f2HZp+POEdFUdEmJBoUl&#10;+oKige4kJ8soz2B9iV7PducuO49m5Dq2TsV/ZEHGJOnpKikfA2F4WDxMF7PlnBKGd0W+QJJJ9Oz2&#10;3DofPnCjSDQq6jB9khKOTz5gSnT96RKzeSNFUwsp08Z1+4105AhY37qui80mYsYnL9ykJgMynBcR&#10;CGCbtRICmsoica+7lO/FC38fOE+/PwWOwLbg+zOAFCG6QenMQTfJ6jk073VDwsmiuBqngEYwXlEi&#10;Oc4MGskvgJB/90NmUiPBWJVzHaIVxv2YijiPseLJ3jQnLKy3rBaI8Ql82IHD1p5idmx3zPv9AA6x&#10;yI8a+2k5nUVxQtrM5gusEnH3N/v7G9CsNzhFqOHZ3IQ0U5G5Nu8OwbQile4G5YIZ2ziV5zJycU7u&#10;98nr9mFY/wAAAP//AwBQSwMEFAAGAAgAAAAhAITRtUTcAAAABwEAAA8AAABkcnMvZG93bnJldi54&#10;bWxMj8FOwzAQRO9I/IO1SNxahxYlNI1TIURB9NbCB7jxNo4ar63YacPfs5zgstLurGbeVJvJ9eKC&#10;Q+w8KXiYZyCQGm86ahV8fW5nTyBi0mR07wkVfGOETX17U+nS+Cvt8XJIrWATiqVWYFMKpZSxseh0&#10;nPuAxNrJD04nXodWmkFf2dz1cpFluXS6I06wOuCLxeZ8GB3n2lcT9qftuzNy/HjLw25VrHZK3d9N&#10;z2sQCaf09wy/+IwONTMd/Ugmil7BLOcqSQFPVh+XRQHiqGC54LusK/mfv/4BAAD//wMAUEsBAi0A&#10;FAAGAAgAAAAhALaDOJL+AAAA4QEAABMAAAAAAAAAAAAAAAAAAAAAAFtDb250ZW50X1R5cGVzXS54&#10;bWxQSwECLQAUAAYACAAAACEAOP0h/9YAAACUAQAACwAAAAAAAAAAAAAAAAAvAQAAX3JlbHMvLnJl&#10;bHNQSwECLQAUAAYACAAAACEAbHorGygCAABgBAAADgAAAAAAAAAAAAAAAAAuAgAAZHJzL2Uyb0Rv&#10;Yy54bWxQSwECLQAUAAYACAAAACEAhNG1RNwAAAAHAQAADwAAAAAAAAAAAAAAAACCBAAAZHJzL2Rv&#10;d25yZXYueG1sUEsFBgAAAAAEAAQA8wAAAIsFAAAAAA==&#10;" fillcolor="#fff2cc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E3203B6" w14:textId="77777777" w:rsidR="002C68DD" w:rsidRDefault="002C68DD" w:rsidP="007626F3">
                      <w:pPr>
                        <w:jc w:val="both"/>
                        <w:textDirection w:val="btLr"/>
                      </w:pPr>
                      <w:r>
                        <w:rPr>
                          <w:i/>
                          <w:color w:val="000000"/>
                        </w:rPr>
                        <w:t>"</w:t>
                      </w:r>
                      <w:r>
                        <w:rPr>
                          <w:rFonts w:cs="Myanmar Text"/>
                          <w:i/>
                          <w:iCs/>
                          <w:color w:val="000000"/>
                          <w:cs/>
                        </w:rPr>
                        <w:t>ကျွန်မမဲရုံထဲဝင်သွားတော့</w:t>
                      </w:r>
                      <w:r>
                        <w:rPr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မဲရုံအဖွဲ့ဝင်တွေ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က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သံသယနဲ့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ကျွန်မကိုကြည့်တယ်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>... '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ခြောက်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တွေက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အဲလိုရွေးကောက်ပွဲလေ့လာ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စောင့်ကြည့်လို့ရလို့လား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'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ဆိုပြီး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တီးတိုး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တင်းတုပ်နေကြတာ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>"</w:t>
                      </w:r>
                    </w:p>
                    <w:p w14:paraId="1FC53D8D" w14:textId="1093DB9C" w:rsidR="002C68DD" w:rsidRPr="006C5A46" w:rsidRDefault="002C68DD" w:rsidP="007626F3">
                      <w:pPr>
                        <w:jc w:val="right"/>
                        <w:textDirection w:val="btLr"/>
                        <w:rPr>
                          <w:b/>
                          <w:bCs/>
                          <w:lang w:val="en-US"/>
                        </w:rPr>
                      </w:pP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မကွေးမြို့မှ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လီယွန်လေ့လာစောင့်ကြည့်သူ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 xml:space="preserve">Transwoman 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တစ်ဦး</w:t>
                      </w:r>
                    </w:p>
                    <w:p w14:paraId="6CD71B4B" w14:textId="77777777" w:rsidR="002C68DD" w:rsidRDefault="002C68DD" w:rsidP="007626F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2B8C0DA" w14:textId="420759D1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56ED52D7" w14:textId="647DF3EE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52FAB649" w14:textId="00B0D0E4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06FFBFEC" w14:textId="6AAE6D82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4FC874C0" w14:textId="77777777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57392EA0" w14:textId="5762A434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77742FB9" w14:textId="00DA4D26" w:rsidR="007626F3" w:rsidRDefault="006C5A46" w:rsidP="007626F3">
      <w:pPr>
        <w:ind w:firstLine="720"/>
        <w:jc w:val="both"/>
        <w:rPr>
          <w:rFonts w:ascii="Myanmar Text" w:eastAsia="Myanmar Text" w:hAnsi="Myanmar Text" w:cs="Myanmar Text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48C6C569" wp14:editId="712A5D04">
                <wp:simplePos x="0" y="0"/>
                <wp:positionH relativeFrom="column">
                  <wp:posOffset>927100</wp:posOffset>
                </wp:positionH>
                <wp:positionV relativeFrom="paragraph">
                  <wp:posOffset>250190</wp:posOffset>
                </wp:positionV>
                <wp:extent cx="3928110" cy="2413000"/>
                <wp:effectExtent l="0" t="0" r="8890" b="12700"/>
                <wp:wrapSquare wrapText="bothSides" distT="0" distB="0" distL="114300" distR="114300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8110" cy="2413000"/>
                        </a:xfrm>
                        <a:prstGeom prst="rect">
                          <a:avLst/>
                        </a:prstGeom>
                        <a:solidFill>
                          <a:srgbClr val="DDEAF6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E520B0" w14:textId="77777777" w:rsidR="002C68DD" w:rsidRDefault="002C68DD" w:rsidP="007626F3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"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စစ်ကိုင်းတိုင်းဒေသကြီး၊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ရွှေဘိုခရိုင်၊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ရွှေဘိုမြို့၊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အမှတ်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(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၅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)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ရပ်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ကွက်၊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မဲရုံ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(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၁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၊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အမက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(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၁၅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)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ကျောင်း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မှာ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စောင့်ကြည့်လေ့လာ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ဖို့သွားတော့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နေရာမရှိလို့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မဲရုံအတွင်းကို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တစ်ယောက်ပဲဝင်ရလို့ရ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တယ်လို့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ပြောတယ်။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ပုံစံ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(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စ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မှာ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လက်မှတ်ထိုး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ပေးဖို့ပြောတော့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မဲရုံမှူးက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ထိုးမပေးနိုင်ဘူးလို့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အော်ငေါက်ပြီး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မဲရုံပရဝုဏ်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အပြင်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ကို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iCs/>
                                <w:color w:val="000000"/>
                                <w:cs/>
                              </w:rPr>
                              <w:t>မောင်းထုတ်ခဲ့တယ်</w:t>
                            </w:r>
                            <w:r>
                              <w:rPr>
                                <w:rFonts w:ascii="Myanmar Text" w:eastAsia="Myanmar Text" w:hAnsi="Myanmar Text" w:cs="Myanmar Text"/>
                                <w:i/>
                                <w:color w:val="000000"/>
                              </w:rPr>
                              <w:t>"</w:t>
                            </w:r>
                          </w:p>
                          <w:p w14:paraId="6E08E845" w14:textId="77777777" w:rsidR="002C68DD" w:rsidRDefault="002C68DD" w:rsidP="006C5A46">
                            <w:pPr>
                              <w:jc w:val="right"/>
                              <w:textDirection w:val="btLr"/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</w:pPr>
                            <w:r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ရွှေဘို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မြို့မှ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လီယွန်လေ့လာစောင့်ကြည့်သူ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</w:p>
                          <w:p w14:paraId="58E839F4" w14:textId="6A197776" w:rsidR="002C68DD" w:rsidRPr="006C5A46" w:rsidRDefault="002C68DD" w:rsidP="006C5A46">
                            <w:pPr>
                              <w:jc w:val="right"/>
                              <w:textDirection w:val="btL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 xml:space="preserve">Transwoman </w:t>
                            </w:r>
                            <w:r w:rsidRPr="006C5A4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တစ်ဦး</w:t>
                            </w:r>
                          </w:p>
                          <w:p w14:paraId="01056B68" w14:textId="77777777" w:rsidR="002C68DD" w:rsidRDefault="002C68DD" w:rsidP="007626F3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6C569" id="Rectangle 14" o:spid="_x0000_s1034" style="position:absolute;left:0;text-align:left;margin-left:73pt;margin-top:19.7pt;width:309.3pt;height:190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5gYLAIAAGIEAAAOAAAAZHJzL2Uyb0RvYy54bWysVNtuGjEQfa/Uf7D83ixLIA2IJYpCqCpF&#10;DWraDxi8XtaS13Ztc/v7HhvKpX2oVPVlGXvGM+ecmWHysOs020gflDUVL296nEkjbK3MquLfv80/&#10;3HMWIpmatDWy4nsZ+MP0/bvJ1o1l37ZW19IzJDFhvHUVb2N046IIopUdhRvrpIGzsb6jiKNfFbWn&#10;LbJ3uuj3enfF1vraeStkCLidHZx8mvM3jRTxtWmCjExXHNhi/vr8XaZvMZ3QeOXJtUocYdA/oOhI&#10;GRQ9pZpRJLb26o9UnRLeBtvEG2G7wjaNEjJzAJuy9xubt5aczFwgTnAnmcL/Syu+bBaeqRq9G3Bm&#10;qEOPvkI1MistGe4g0NaFMeLe3MIfTwFmYrtrfJd+wYPtsqj7k6hyF5nA5e2of1+W0F7A1x+Ut71e&#10;lr04P3c+xE/SdiwZFfeon8WkzUuIKInQXyGpWrBa1XOldT741fJJe7YhdHg2e36c3yXMeHIVpg3b&#10;Vnw07A8BhDBojaYIs3OgHswq17t6ES4TA/MZ9lVYAjaj0B4AZNdhqLxdmxpIaNxKqp9NzeLeQV2D&#10;PeAJTOg40xJbAyPHRVL673Fgpg0Ipq4c+pCsuFvuchsz+3SztPUerQ1OzBUwvlCIC/IY7hLVMfCo&#10;+2NNHlj0Z4OJGpWDJE7Mh8HwI7rE/KVneekhI1qLPYKGB/Mp5q1KfI19XEfbqNy6M5QjZgxybs9x&#10;6dKmXJ5z1PmvYfoTAAD//wMAUEsDBBQABgAIAAAAIQCDmnjB4AAAAAoBAAAPAAAAZHJzL2Rvd25y&#10;ZXYueG1sTI/BTsMwEETvSPyDtUjcqFMIaQlxKgQFVQgJpSDB0Y1NHNVeR7abhr9nOcFxZkdvZ6rV&#10;5CwbdYi9RwHzWQZMY+tVj52A97fHiyWwmCQqaT1qAd86wqo+PalkqfwRGz1uU8cIgrGUAkxKQ8l5&#10;bI12Ms78oJFuXz44mUiGjqsgjwR3ll9mWcGd7JE+GDnoe6Pb/fbgiPLZvGSb68Y+4N6E56f1x/p1&#10;RCHOz6a7W2BJT+kvDL/1qTrU1GnnD6gis6TzgrYkAVc3OTAKLIq8ALYTkM/J4XXF/0+ofwAAAP//&#10;AwBQSwECLQAUAAYACAAAACEAtoM4kv4AAADhAQAAEwAAAAAAAAAAAAAAAAAAAAAAW0NvbnRlbnRf&#10;VHlwZXNdLnhtbFBLAQItABQABgAIAAAAIQA4/SH/1gAAAJQBAAALAAAAAAAAAAAAAAAAAC8BAABf&#10;cmVscy8ucmVsc1BLAQItABQABgAIAAAAIQBGx5gYLAIAAGIEAAAOAAAAAAAAAAAAAAAAAC4CAABk&#10;cnMvZTJvRG9jLnhtbFBLAQItABQABgAIAAAAIQCDmnjB4AAAAAoBAAAPAAAAAAAAAAAAAAAAAIYE&#10;AABkcnMvZG93bnJldi54bWxQSwUGAAAAAAQABADzAAAAkwUAAAAA&#10;" fillcolor="#ddeaf6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EE520B0" w14:textId="77777777" w:rsidR="002C68DD" w:rsidRDefault="002C68DD" w:rsidP="007626F3">
                      <w:pPr>
                        <w:jc w:val="both"/>
                        <w:textDirection w:val="btLr"/>
                      </w:pPr>
                      <w:r>
                        <w:rPr>
                          <w:i/>
                          <w:color w:val="000000"/>
                        </w:rPr>
                        <w:t>"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စစ်ကိုင်းတိုင်းဒေသကြီး၊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ရွှေဘိုခရိုင်၊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ရွှေဘိုမြို့၊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အမှတ်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(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၅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)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ရပ်</w:t>
                      </w:r>
                      <w:r>
                        <w:rPr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ကွက်၊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မဲရုံ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(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၁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>)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၊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အမက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(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၁၅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)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ကျောင်း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မှာ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စောင့်ကြည့်လေ့လာ</w:t>
                      </w:r>
                      <w:r>
                        <w:rPr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ဖို့သွားတော့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နေရာမရှိလို့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မဲရုံအတွင်းကို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တစ်ယောက်ပဲဝင်ရလို့ရ</w:t>
                      </w:r>
                      <w:r>
                        <w:rPr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တယ်လို့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ပြောတယ်။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ပုံစံ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(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စ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>)</w:t>
                      </w:r>
                      <w:r>
                        <w:rPr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မှာ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လက်မှတ်ထိုး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ပေးဖို့ပြောတော့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မဲရုံမှူးက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ထိုးမပေးနိုင်ဘူးလို့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အော်ငေါက်ပြီး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မဲရုံပရဝုဏ်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အပြင်</w:t>
                      </w:r>
                      <w:r>
                        <w:rPr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ကို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iCs/>
                          <w:color w:val="000000"/>
                          <w:cs/>
                        </w:rPr>
                        <w:t>မောင်းထုတ်ခဲ့တယ်</w:t>
                      </w:r>
                      <w:r>
                        <w:rPr>
                          <w:rFonts w:ascii="Myanmar Text" w:eastAsia="Myanmar Text" w:hAnsi="Myanmar Text" w:cs="Myanmar Text"/>
                          <w:i/>
                          <w:color w:val="000000"/>
                        </w:rPr>
                        <w:t>"</w:t>
                      </w:r>
                    </w:p>
                    <w:p w14:paraId="6E08E845" w14:textId="77777777" w:rsidR="002C68DD" w:rsidRDefault="002C68DD" w:rsidP="006C5A46">
                      <w:pPr>
                        <w:jc w:val="right"/>
                        <w:textDirection w:val="btLr"/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</w:pPr>
                      <w:r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ရွှေဘို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မြို့မှ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လီယွန်လေ့လာစောင့်ကြည့်သူ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</w:p>
                    <w:p w14:paraId="58E839F4" w14:textId="6A197776" w:rsidR="002C68DD" w:rsidRPr="006C5A46" w:rsidRDefault="002C68DD" w:rsidP="006C5A46">
                      <w:pPr>
                        <w:jc w:val="right"/>
                        <w:textDirection w:val="btLr"/>
                        <w:rPr>
                          <w:b/>
                          <w:bCs/>
                          <w:lang w:val="en-US"/>
                        </w:rPr>
                      </w:pP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 xml:space="preserve">Transwoman </w:t>
                      </w:r>
                      <w:r w:rsidRPr="006C5A4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တစ်ဦး</w:t>
                      </w:r>
                    </w:p>
                    <w:p w14:paraId="01056B68" w14:textId="77777777" w:rsidR="002C68DD" w:rsidRDefault="002C68DD" w:rsidP="007626F3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75BD8E2" w14:textId="227F1877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40067886" w14:textId="534A841F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6CBB7220" w14:textId="77777777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23A3486A" w14:textId="7DCB4725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69221232" w14:textId="77777777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19120073" w14:textId="77777777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61C00932" w14:textId="66C38950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19D3DEF3" w14:textId="473D5620" w:rsidR="006C5A46" w:rsidRDefault="006C5A46" w:rsidP="006C5A46">
      <w:pPr>
        <w:ind w:firstLine="720"/>
        <w:jc w:val="both"/>
        <w:rPr>
          <w:rFonts w:ascii="Myanmar Text" w:eastAsia="Myanmar Text" w:hAnsi="Myanmar Text" w:cs="Myanmar Text"/>
          <w:lang w:val="x-none"/>
        </w:rPr>
      </w:pPr>
    </w:p>
    <w:p w14:paraId="262D2996" w14:textId="24D31CF0" w:rsidR="007626F3" w:rsidRDefault="007626F3" w:rsidP="007626F3">
      <w:pPr>
        <w:ind w:firstLine="720"/>
        <w:jc w:val="both"/>
        <w:rPr>
          <w:rFonts w:ascii="Myanmar Text" w:eastAsia="Myanmar Text" w:hAnsi="Myanmar Text" w:cs="Myanmar Text"/>
        </w:rPr>
      </w:pPr>
    </w:p>
    <w:p w14:paraId="58892AB4" w14:textId="77777777" w:rsidR="00D17F19" w:rsidRDefault="007626F3" w:rsidP="007626F3">
      <w:pPr>
        <w:jc w:val="both"/>
        <w:rPr>
          <w:rFonts w:ascii="Myanmar Text" w:eastAsia="Myanmar Text" w:hAnsi="Myanmar Text" w:cs="Myanmar Text"/>
        </w:rPr>
      </w:pPr>
      <w:r>
        <w:rPr>
          <w:rFonts w:ascii="Myanmar Text" w:eastAsia="Myanmar Text" w:hAnsi="Myanmar Text" w:cs="Myanmar Text"/>
        </w:rPr>
        <w:tab/>
      </w:r>
    </w:p>
    <w:p w14:paraId="5816C3C0" w14:textId="5AD82B17" w:rsidR="007626F3" w:rsidRDefault="007626F3" w:rsidP="00D17F19">
      <w:pPr>
        <w:ind w:firstLine="720"/>
        <w:jc w:val="both"/>
        <w:rPr>
          <w:rFonts w:ascii="Myanmar Text" w:eastAsia="Myanmar Text" w:hAnsi="Myanmar Text" w:cs="Myanmar Text"/>
        </w:rPr>
      </w:pPr>
      <w:r>
        <w:rPr>
          <w:rFonts w:ascii="Myanmar Text" w:eastAsia="Myanmar Text" w:hAnsi="Myanmar Text" w:cs="Myanmar Text"/>
        </w:rPr>
        <w:t xml:space="preserve"> </w:t>
      </w:r>
      <w:r w:rsidR="00D17F19" w:rsidRPr="00D17F19">
        <w:rPr>
          <w:rFonts w:ascii="Myanmar Text" w:eastAsia="Myanmar Text" w:hAnsi="Myanmar Text" w:cs="Myanmar Text"/>
          <w:cs/>
        </w:rPr>
        <w:t>ထို့နောက် မဲရုံဖွင့်</w:t>
      </w:r>
      <w:r w:rsidR="00E56D0B">
        <w:rPr>
          <w:rFonts w:ascii="Myanmar Text" w:eastAsia="Myanmar Text" w:hAnsi="Myanmar Text" w:cs="Myanmar Text"/>
          <w:cs/>
          <w:lang w:val="x-none"/>
        </w:rPr>
        <w:t>လှစ်ခြင်း</w:t>
      </w:r>
      <w:r w:rsidR="00D17F19" w:rsidRPr="00D17F19">
        <w:rPr>
          <w:rFonts w:ascii="Myanmar Text" w:eastAsia="Myanmar Text" w:hAnsi="Myanmar Text" w:cs="Myanmar Text"/>
          <w:cs/>
          <w:lang w:val="x-none"/>
        </w:rPr>
        <w:t>၊</w:t>
      </w:r>
      <w:r w:rsidR="00D17F19" w:rsidRPr="00D17F19">
        <w:rPr>
          <w:rFonts w:ascii="Myanmar Text" w:eastAsia="Myanmar Text" w:hAnsi="Myanmar Text" w:cs="Myanmar Text"/>
          <w:cs/>
        </w:rPr>
        <w:t xml:space="preserve"> မဲထည့်ခြင်း သို့မဟုတ် မဲရေတွက်ခြင်းစသည့်လုပ်ငန်းစဥ်</w:t>
      </w:r>
      <w:r w:rsidR="00E56D0B">
        <w:rPr>
          <w:rFonts w:ascii="Myanmar Text" w:eastAsia="Myanmar Text" w:hAnsi="Myanmar Text" w:cs="Myanmar Text"/>
        </w:rPr>
        <w:t xml:space="preserve"> </w:t>
      </w:r>
      <w:r w:rsidR="00D17F19" w:rsidRPr="00D17F19">
        <w:rPr>
          <w:rFonts w:ascii="Myanmar Text" w:eastAsia="Myanmar Text" w:hAnsi="Myanmar Text" w:cs="Myanmar Text"/>
          <w:cs/>
        </w:rPr>
        <w:t>အားလုံးတွင် လီယွန်မ်စောင့်ကြည့်လေ့လာသူများစောင့်ကြည့်ခွင့်ရမရမေးမြန်းရာ</w:t>
      </w:r>
      <w:r w:rsidR="0013580B">
        <w:rPr>
          <w:rFonts w:ascii="Myanmar Text" w:eastAsia="Myanmar Text" w:hAnsi="Myanmar Text" w:cs="Myanmar Text"/>
        </w:rPr>
        <w:t xml:space="preserve"> </w:t>
      </w:r>
      <w:r w:rsidR="0013580B">
        <w:rPr>
          <w:rFonts w:ascii="Myanmar Text" w:eastAsia="Myanmar Text" w:hAnsi="Myanmar Text" w:cs="Myanmar Text"/>
          <w:cs/>
          <w:lang w:val="x-none"/>
        </w:rPr>
        <w:t>လေ့လာစောင့်</w:t>
      </w:r>
      <w:r w:rsidR="00E56D0B">
        <w:rPr>
          <w:rFonts w:ascii="Myanmar Text" w:eastAsia="Myanmar Text" w:hAnsi="Myanmar Text" w:cs="Myanmar Text"/>
          <w:lang w:val="x-none"/>
        </w:rPr>
        <w:t xml:space="preserve"> </w:t>
      </w:r>
      <w:r w:rsidR="0013580B">
        <w:rPr>
          <w:rFonts w:ascii="Myanmar Text" w:eastAsia="Myanmar Text" w:hAnsi="Myanmar Text" w:cs="Myanmar Text"/>
          <w:cs/>
          <w:lang w:val="x-none"/>
        </w:rPr>
        <w:t>ကြည့်ခဲ့သောစုစုပေါင်းမဲရုံတို့၏</w:t>
      </w:r>
      <w:r w:rsidR="00D17F19" w:rsidRPr="00D17F19">
        <w:rPr>
          <w:rFonts w:ascii="Myanmar Text" w:eastAsia="Myanmar Text" w:hAnsi="Myanmar Text" w:cs="Myanmar Text"/>
          <w:cs/>
          <w:lang w:val="x-none"/>
        </w:rPr>
        <w:t xml:space="preserve"> </w:t>
      </w:r>
      <w:r w:rsidR="00D17F19" w:rsidRPr="00D17F19">
        <w:rPr>
          <w:rFonts w:ascii="Myanmar Text" w:eastAsia="Myanmar Text" w:hAnsi="Myanmar Text" w:cs="Myanmar Text"/>
          <w:cs/>
        </w:rPr>
        <w:t>၅၉% တို့</w:t>
      </w:r>
      <w:r w:rsidR="0013580B">
        <w:rPr>
          <w:rFonts w:ascii="Myanmar Text" w:eastAsia="Myanmar Text" w:hAnsi="Myanmar Text" w:cs="Myanmar Text"/>
          <w:cs/>
          <w:lang w:val="x-none"/>
        </w:rPr>
        <w:t>တွင်</w:t>
      </w:r>
      <w:r w:rsidR="00D17F19" w:rsidRPr="00D17F19">
        <w:rPr>
          <w:rFonts w:ascii="Myanmar Text" w:eastAsia="Myanmar Text" w:hAnsi="Myanmar Text" w:cs="Myanmar Text"/>
          <w:cs/>
        </w:rPr>
        <w:t xml:space="preserve"> စောင့်ကြည့်ခွင့်ရကြောင်းဖြေဆိုထားသည်ကို</w:t>
      </w:r>
      <w:r w:rsidR="00E56D0B">
        <w:rPr>
          <w:rFonts w:ascii="Myanmar Text" w:eastAsia="Myanmar Text" w:hAnsi="Myanmar Text" w:cs="Myanmar Text"/>
        </w:rPr>
        <w:t xml:space="preserve"> </w:t>
      </w:r>
      <w:r w:rsidR="00D17F19" w:rsidRPr="00D17F19">
        <w:rPr>
          <w:rFonts w:ascii="Myanmar Text" w:eastAsia="Myanmar Text" w:hAnsi="Myanmar Text" w:cs="Myanmar Text"/>
          <w:cs/>
        </w:rPr>
        <w:t>တွေ့ရ</w:t>
      </w:r>
      <w:r w:rsidR="00E56D0B">
        <w:rPr>
          <w:rFonts w:ascii="Myanmar Text" w:eastAsia="Myanmar Text" w:hAnsi="Myanmar Text" w:cs="Myanmar Text"/>
        </w:rPr>
        <w:t xml:space="preserve"> </w:t>
      </w:r>
      <w:r w:rsidR="00D17F19" w:rsidRPr="00D17F19">
        <w:rPr>
          <w:rFonts w:ascii="Myanmar Text" w:eastAsia="Myanmar Text" w:hAnsi="Myanmar Text" w:cs="Myanmar Text"/>
          <w:cs/>
        </w:rPr>
        <w:t>သည်။</w:t>
      </w:r>
    </w:p>
    <w:p w14:paraId="0831A4EE" w14:textId="0B2BD6E8" w:rsidR="000D5348" w:rsidRDefault="000D5348" w:rsidP="000D5348">
      <w:pPr>
        <w:jc w:val="both"/>
        <w:rPr>
          <w:rFonts w:ascii="Myanmar Text" w:eastAsia="Myanmar Text" w:hAnsi="Myanmar Text" w:cs="Myanmar Text"/>
        </w:rPr>
      </w:pPr>
    </w:p>
    <w:p w14:paraId="451DDE8F" w14:textId="2E12D833" w:rsidR="00E00BB7" w:rsidRPr="00C94D9C" w:rsidRDefault="0099304E" w:rsidP="00C94D9C">
      <w:pPr>
        <w:pStyle w:val="Heading3"/>
        <w:rPr>
          <w:rFonts w:eastAsia="Myanmar Text"/>
          <w:b w:val="0"/>
          <w:bCs/>
        </w:rPr>
      </w:pPr>
      <w:bookmarkStart w:id="42" w:name="_Toc60757119"/>
      <w:r>
        <w:rPr>
          <w:rFonts w:eastAsia="Myanmar Text"/>
          <w:b w:val="0"/>
          <w:bCs/>
          <w:cs/>
          <w:lang w:val="x-none"/>
        </w:rPr>
        <w:t>၂</w:t>
      </w:r>
      <w:r w:rsidRPr="00E00BB7">
        <w:rPr>
          <w:rFonts w:eastAsia="Myanmar Text"/>
          <w:b w:val="0"/>
          <w:bCs/>
          <w:cs/>
        </w:rPr>
        <w:t>.၂</w:t>
      </w:r>
      <w:r w:rsidRPr="00E00BB7">
        <w:rPr>
          <w:rFonts w:eastAsia="Myanmar Text"/>
          <w:b w:val="0"/>
          <w:bCs/>
        </w:rPr>
        <w:t xml:space="preserve"> </w:t>
      </w:r>
      <w:r>
        <w:rPr>
          <w:rFonts w:eastAsia="Myanmar Text"/>
          <w:b w:val="0"/>
          <w:bCs/>
          <w:cs/>
          <w:lang w:val="x-none"/>
        </w:rPr>
        <w:t>အခြား</w:t>
      </w:r>
      <w:r>
        <w:rPr>
          <w:rFonts w:eastAsia="Myanmar Text"/>
          <w:b w:val="0"/>
          <w:bCs/>
          <w:lang w:val="x-none"/>
        </w:rPr>
        <w:t xml:space="preserve"> </w:t>
      </w:r>
      <w:r w:rsidRPr="00E00BB7">
        <w:rPr>
          <w:rFonts w:eastAsia="Myanmar Text"/>
          <w:b w:val="0"/>
          <w:bCs/>
          <w:cs/>
        </w:rPr>
        <w:t>ဖြစ်စဥ်များ</w:t>
      </w:r>
      <w:bookmarkEnd w:id="42"/>
      <w:r w:rsidR="00E00BB7" w:rsidRPr="00E00BB7">
        <w:rPr>
          <w:rFonts w:eastAsia="Myanmar Text"/>
          <w:b w:val="0"/>
          <w:bCs/>
        </w:rPr>
        <w:t xml:space="preserve"> </w:t>
      </w:r>
    </w:p>
    <w:p w14:paraId="58C9C531" w14:textId="4F9EE09C" w:rsidR="00E00BB7" w:rsidRDefault="00E00BB7" w:rsidP="000D5348">
      <w:pPr>
        <w:jc w:val="both"/>
        <w:rPr>
          <w:rFonts w:ascii="Myanmar Text" w:eastAsia="Myanmar Text" w:hAnsi="Myanmar Text" w:cs="Myanmar Text"/>
          <w:lang w:val="x-none"/>
        </w:rPr>
      </w:pPr>
    </w:p>
    <w:p w14:paraId="184B50A2" w14:textId="7F5BA4BD" w:rsidR="000D5348" w:rsidRDefault="002C54AE" w:rsidP="002C54AE">
      <w:pPr>
        <w:ind w:firstLine="720"/>
        <w:jc w:val="both"/>
        <w:rPr>
          <w:rFonts w:ascii="Myanmar Text" w:eastAsia="Myanmar Text" w:hAnsi="Myanmar Text" w:cs="Myanmar Text"/>
        </w:rPr>
      </w:pPr>
      <w:r w:rsidRPr="00E00BB7">
        <w:rPr>
          <w:rFonts w:ascii="Myanmar Text" w:eastAsia="Myanmar Text" w:hAnsi="Myanmar Text" w:cs="Myanmar Text"/>
          <w:cs/>
        </w:rPr>
        <w:t xml:space="preserve">အခြားထူးခြားဖြစ်စဥ် </w:t>
      </w:r>
      <w:r w:rsidR="007D54FB">
        <w:rPr>
          <w:rFonts w:ascii="Myanmar Text" w:eastAsia="Myanmar Text" w:hAnsi="Myanmar Text" w:cs="Myanmar Text" w:hint="cs"/>
          <w:cs/>
          <w:lang w:val="en-US"/>
        </w:rPr>
        <w:t>၅</w:t>
      </w:r>
      <w:r w:rsidRPr="00E00BB7">
        <w:rPr>
          <w:rFonts w:ascii="Myanmar Text" w:eastAsia="Myanmar Text" w:hAnsi="Myanmar Text" w:cs="Myanmar Text"/>
          <w:cs/>
        </w:rPr>
        <w:t xml:space="preserve"> ခုတို့မှာ မန္တလေးတိုင်း - (၁) ချမ်းမြသာစည်မြောက်၊ မဲရုံအမှတ်(၂) တွင် လူငယ်အမျိုးသားတစ်ဦးမှ ၎င်း၏ဦးလေးအယောင်ဆောင်၍မဲပေးသဖြင့် ရွေး</w:t>
      </w:r>
      <w:r>
        <w:rPr>
          <w:rFonts w:ascii="Myanmar Text" w:eastAsia="Myanmar Text" w:hAnsi="Myanmar Text" w:cs="Myanmar Text"/>
        </w:rPr>
        <w:t xml:space="preserve"> </w:t>
      </w:r>
      <w:r w:rsidRPr="00E00BB7">
        <w:rPr>
          <w:rFonts w:ascii="Myanmar Text" w:eastAsia="Myanmar Text" w:hAnsi="Myanmar Text" w:cs="Myanmar Text"/>
          <w:cs/>
        </w:rPr>
        <w:t>ကောက်ပွဲကော် မရှင်အဖွဲ့ခွဲမှ အရေးယူမှုခံရခြင်း၊ (၂)</w:t>
      </w:r>
      <w:r w:rsidR="006C5A46">
        <w:rPr>
          <w:rFonts w:ascii="Myanmar Text" w:eastAsia="Myanmar Text" w:hAnsi="Myanmar Text" w:cs="Myanmar Text"/>
        </w:rPr>
        <w:t xml:space="preserve"> </w:t>
      </w:r>
      <w:r w:rsidRPr="00E00BB7">
        <w:rPr>
          <w:rFonts w:ascii="Myanmar Text" w:eastAsia="Myanmar Text" w:hAnsi="Myanmar Text" w:cs="Myanmar Text"/>
          <w:cs/>
        </w:rPr>
        <w:t>ချမ်းမြသာစည်မြောက် အမက(၁၂)မဲရုံတွင် မဲဆန္ဒရှင်မှ မှားယွင်းရိုက်နှိပ်မိမှုကြောင့် မဲလက်မှတ်အသစ်ထုတ်ပေးရန်တောင်းဆိုမှုကို မဲရုံမှူးမှငြင်းဆိုသဖြင့် စ ကားအခြေအတင်ပြောရင်း မဲပေးသည့်လုပ်ငန်းစဥ်လည်ပတ်မှုအပေါ်အနည်းငယ် ထိခိုက်ကြန့်ကြာ စေခြင်း၊ (၃) အောင်မြေသာဇံ ပြည်ကြီးရန်လုံရပ်တွင် မဲဆန္ဒရှင်များ၎င်းတို့၏မဲလက်မှတ်များကို မဲမ ထည့်မှီစစ်ဆေးရန်ပျက်ကွက်ခြင်း သို့မဟုတ် မဲရုံတာဝန်ရှိသူမှ ဆန္ဒမဲထုတ်ပေးရာတွင် လွဲမှားခြင်းစ သည်တို့ကြောင့် မဲရေတွက်ရာ၌ မဲဆန္ဒနယ်မှားပါလာသောဆန္ဒမဲ ၅၀ တို့မှာ ပယ်မဲဖြစ်သွားခြင်း၊ (၄) ကျောက်မဲမြို့တွင် လီယွန်မ်စောင့်ကြည့်လေ့လာသူ ဆန့်ကျင်ဘက်လိင်သို့ပြောင်းလဲဝတ်ဆင်သူ အ မျိုးသမီးအား နှုတ်ဖြင့်ထိပါးစော်ကားမှုဖြစ်ပွားခြင်း၊ (၅) ဟဲဟိုးမြို့တွင် မဲရေတွက်ရာ၌ အမတ် လောင်းကိုယ်စားလှယ်မှ စုစုပေါင်းဆန္ဒမဲအရေအတွက် ၃ မဲပျောက်ဆုံးနေမှုကို မဲရုံမှူးနှင့်အချေ အ တင်ငြင်းခုံကြသဖြင့် မဲရေတွက်သည့်လုပ်ငန်းစဥ် အချိန်မိနစ် ၃၀ ခန့်ရပ်တန့်ကြန့်ကြာသွားခြင်း - စ သည်တို့ပါဝင်သည်။</w:t>
      </w:r>
    </w:p>
    <w:bookmarkEnd w:id="40"/>
    <w:p w14:paraId="105BA09C" w14:textId="77777777" w:rsidR="007626F3" w:rsidRPr="006A19E2" w:rsidRDefault="007626F3" w:rsidP="00F66A13">
      <w:pPr>
        <w:rPr>
          <w:lang w:val="en-US"/>
        </w:rPr>
      </w:pPr>
    </w:p>
    <w:p w14:paraId="7339C3F6" w14:textId="376BFA64" w:rsidR="002D619F" w:rsidRPr="00C65AF0" w:rsidRDefault="0099304E" w:rsidP="00C65AF0">
      <w:pPr>
        <w:pStyle w:val="Heading2"/>
        <w:jc w:val="both"/>
        <w:rPr>
          <w:b w:val="0"/>
          <w:bCs/>
        </w:rPr>
      </w:pPr>
      <w:bookmarkStart w:id="43" w:name="_Toc60757120"/>
      <w:r>
        <w:rPr>
          <w:b w:val="0"/>
          <w:bCs/>
          <w:szCs w:val="28"/>
          <w:cs/>
          <w:lang w:val="x-none"/>
        </w:rPr>
        <w:t>၃</w:t>
      </w:r>
      <w:r w:rsidRPr="00C65AF0">
        <w:rPr>
          <w:b w:val="0"/>
          <w:bCs/>
          <w:szCs w:val="28"/>
          <w:cs/>
        </w:rPr>
        <w:t>။</w:t>
      </w:r>
      <w:r w:rsidRPr="00C65AF0">
        <w:rPr>
          <w:b w:val="0"/>
          <w:bCs/>
        </w:rPr>
        <w:t xml:space="preserve"> </w:t>
      </w:r>
      <w:r w:rsidRPr="00C65AF0">
        <w:rPr>
          <w:b w:val="0"/>
          <w:bCs/>
          <w:szCs w:val="28"/>
          <w:cs/>
        </w:rPr>
        <w:t>နိုင်ငံရေးနှင့်</w:t>
      </w:r>
      <w:r w:rsidRPr="00C65AF0">
        <w:rPr>
          <w:b w:val="0"/>
          <w:bCs/>
        </w:rPr>
        <w:t xml:space="preserve"> </w:t>
      </w:r>
      <w:r w:rsidRPr="00C65AF0">
        <w:rPr>
          <w:b w:val="0"/>
          <w:bCs/>
          <w:szCs w:val="28"/>
          <w:cs/>
        </w:rPr>
        <w:t>ရွေးကောက်ပွဲတွင်</w:t>
      </w:r>
      <w:r w:rsidRPr="00C65AF0">
        <w:rPr>
          <w:b w:val="0"/>
          <w:bCs/>
        </w:rPr>
        <w:t xml:space="preserve"> </w:t>
      </w:r>
      <w:r w:rsidRPr="00C65AF0">
        <w:rPr>
          <w:b w:val="0"/>
          <w:bCs/>
          <w:szCs w:val="28"/>
          <w:cs/>
        </w:rPr>
        <w:t>လိင်စိတ်တိမ်းညွတ်မှု/လိင်ဝိသေသခံယူဖော်ပြမှု</w:t>
      </w:r>
      <w:r>
        <w:rPr>
          <w:b w:val="0"/>
          <w:bCs/>
          <w:szCs w:val="28"/>
        </w:rPr>
        <w:t xml:space="preserve"> </w:t>
      </w:r>
      <w:r w:rsidRPr="00C65AF0">
        <w:rPr>
          <w:b w:val="0"/>
          <w:bCs/>
          <w:szCs w:val="28"/>
          <w:cs/>
        </w:rPr>
        <w:t>ကွဲပြားသူ</w:t>
      </w:r>
      <w:r w:rsidRPr="00C65AF0">
        <w:rPr>
          <w:b w:val="0"/>
          <w:bCs/>
        </w:rPr>
        <w:t xml:space="preserve"> </w:t>
      </w:r>
      <w:r w:rsidRPr="00C65AF0">
        <w:t xml:space="preserve"> LGBTI</w:t>
      </w:r>
      <w:r w:rsidRPr="00C65AF0">
        <w:rPr>
          <w:b w:val="0"/>
          <w:bCs/>
        </w:rPr>
        <w:t xml:space="preserve"> </w:t>
      </w:r>
      <w:r w:rsidRPr="00C65AF0">
        <w:rPr>
          <w:b w:val="0"/>
          <w:bCs/>
          <w:szCs w:val="28"/>
          <w:cs/>
        </w:rPr>
        <w:t>များ</w:t>
      </w:r>
      <w:r w:rsidRPr="00C65AF0">
        <w:rPr>
          <w:b w:val="0"/>
          <w:bCs/>
        </w:rPr>
        <w:t xml:space="preserve"> </w:t>
      </w:r>
      <w:r w:rsidRPr="00C65AF0">
        <w:rPr>
          <w:b w:val="0"/>
          <w:bCs/>
          <w:szCs w:val="28"/>
          <w:cs/>
        </w:rPr>
        <w:t>အကျုံးဝင်ပါဝင်နိုင်မှု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  <w:cs/>
          <w:lang w:val="x-none"/>
        </w:rPr>
        <w:t>လေ့လာဆန်းစစ်ချက်</w:t>
      </w:r>
      <w:bookmarkEnd w:id="43"/>
      <w:r w:rsidR="00E01E7B">
        <w:rPr>
          <w:b w:val="0"/>
          <w:bCs/>
          <w:szCs w:val="28"/>
          <w:lang w:val="x-none"/>
        </w:rPr>
        <w:t xml:space="preserve"> </w:t>
      </w:r>
    </w:p>
    <w:p w14:paraId="075E2269" w14:textId="77777777" w:rsidR="000B53D0" w:rsidRDefault="000B53D0" w:rsidP="000B53D0">
      <w:pPr>
        <w:jc w:val="both"/>
        <w:rPr>
          <w:rFonts w:ascii="Myanmar Text" w:hAnsi="Myanmar Text" w:cs="Myanmar Text"/>
          <w:lang w:val="x-none"/>
        </w:rPr>
      </w:pPr>
    </w:p>
    <w:p w14:paraId="71D6D5B8" w14:textId="0BA4ACF1" w:rsidR="0013580B" w:rsidRDefault="0013580B" w:rsidP="0000139F">
      <w:pPr>
        <w:ind w:firstLine="720"/>
        <w:jc w:val="both"/>
        <w:rPr>
          <w:rFonts w:ascii="Myanmar Text" w:hAnsi="Myanmar Text" w:cs="Myanmar Text"/>
          <w:lang w:val="x-none"/>
        </w:rPr>
      </w:pPr>
      <w:r w:rsidRPr="0013580B">
        <w:rPr>
          <w:rFonts w:ascii="Myanmar Text" w:hAnsi="Myanmar Text" w:cs="Myanmar Text"/>
          <w:cs/>
          <w:lang w:val="x-none"/>
        </w:rPr>
        <w:t>လိင်စိတ်ကွဲပြားသူများ၏ နိုင်ငံရေးနှင့် ရွေးကောက်ပွဲတွင် အကျုံးဝင်ပါဝင်နိုင်မှု လေ့လာ ချက်တွင် လီယွန်မ်အဖွဲ့များလေ့လာစောင့်ကြည့်ခဲ့ကြသည့် မြို့နယ် ၄၄ မြို့တို့ရှိ လီယွန်မ်အဖွဲ့ဝင်</w:t>
      </w:r>
      <w:r>
        <w:rPr>
          <w:rFonts w:ascii="Myanmar Text" w:hAnsi="Myanmar Text" w:cs="Myanmar Text"/>
          <w:lang w:val="x-none"/>
        </w:rPr>
        <w:t xml:space="preserve"> </w:t>
      </w:r>
      <w:r w:rsidRPr="0013580B">
        <w:rPr>
          <w:rFonts w:ascii="Myanmar Text" w:hAnsi="Myanmar Text" w:cs="Myanmar Text"/>
          <w:cs/>
          <w:lang w:val="x-none"/>
        </w:rPr>
        <w:t>တစ်ဦးလျှင် ပါဝင်ဖြေဆိုသူ ၃ ဦးနှုန်းဖြင့်၊ လီယွန်မ်စောင့်ကြည့်သူ စုစုပေါင်း ၉၁ ဦးတို့မှ စုစုပေါင်း အင်တာဗျူးပါဝင်ဖြေဆိုခဲ့သော လိင်စိတ်ကွဲပြားသူ ၂၇၃ ဦးရှိခဲ့သည်။</w:t>
      </w:r>
    </w:p>
    <w:p w14:paraId="478B5BDD" w14:textId="77777777" w:rsidR="0099304E" w:rsidRDefault="0099304E" w:rsidP="0000139F">
      <w:pPr>
        <w:ind w:firstLine="720"/>
        <w:jc w:val="both"/>
        <w:rPr>
          <w:rFonts w:ascii="Myanmar Text" w:hAnsi="Myanmar Text" w:cs="Myanmar Text"/>
          <w:lang w:val="x-none"/>
        </w:rPr>
      </w:pPr>
    </w:p>
    <w:p w14:paraId="7F8707F8" w14:textId="21CE8A84" w:rsidR="0062189B" w:rsidRPr="00BE0F94" w:rsidRDefault="00A55458" w:rsidP="00BE0F94">
      <w:pPr>
        <w:pStyle w:val="Heading3"/>
        <w:jc w:val="both"/>
        <w:rPr>
          <w:b w:val="0"/>
          <w:bCs/>
        </w:rPr>
      </w:pPr>
      <w:bookmarkStart w:id="44" w:name="_Toc60757121"/>
      <w:r>
        <w:rPr>
          <w:b w:val="0"/>
          <w:bCs/>
          <w:szCs w:val="28"/>
          <w:cs/>
          <w:lang w:val="x-none"/>
        </w:rPr>
        <w:t>၂</w:t>
      </w:r>
      <w:r w:rsidRPr="00BE0F94">
        <w:rPr>
          <w:b w:val="0"/>
          <w:bCs/>
          <w:szCs w:val="28"/>
          <w:cs/>
        </w:rPr>
        <w:t>.</w:t>
      </w:r>
      <w:r w:rsidR="0099304E">
        <w:rPr>
          <w:b w:val="0"/>
          <w:bCs/>
          <w:szCs w:val="28"/>
          <w:cs/>
          <w:lang w:val="x-none"/>
        </w:rPr>
        <w:t>၁</w:t>
      </w:r>
      <w:r w:rsidRPr="00BE0F94">
        <w:rPr>
          <w:b w:val="0"/>
          <w:bCs/>
        </w:rPr>
        <w:t xml:space="preserve"> </w:t>
      </w:r>
      <w:r w:rsidRPr="00BE0F94">
        <w:rPr>
          <w:b w:val="0"/>
          <w:bCs/>
          <w:szCs w:val="28"/>
          <w:cs/>
        </w:rPr>
        <w:t>နိုင်ငံရေးနှင့်ရွေးကောက်ပွဲဆိုင်ရာတို့တွင်</w:t>
      </w:r>
      <w:r w:rsidRPr="00BE0F94">
        <w:rPr>
          <w:b w:val="0"/>
          <w:bCs/>
        </w:rPr>
        <w:t xml:space="preserve"> </w:t>
      </w:r>
      <w:r w:rsidRPr="00BE0F94">
        <w:rPr>
          <w:b w:val="0"/>
          <w:bCs/>
          <w:szCs w:val="28"/>
          <w:cs/>
        </w:rPr>
        <w:t>လိင်စိတ်ကွဲပြားသူများ၏</w:t>
      </w:r>
      <w:r w:rsidRPr="00BE0F94">
        <w:rPr>
          <w:b w:val="0"/>
          <w:bCs/>
        </w:rPr>
        <w:t xml:space="preserve"> </w:t>
      </w:r>
      <w:r w:rsidRPr="00BE0F94">
        <w:rPr>
          <w:b w:val="0"/>
          <w:bCs/>
          <w:szCs w:val="28"/>
          <w:cs/>
        </w:rPr>
        <w:t>စိတ်ပါဝင်</w:t>
      </w:r>
      <w:r>
        <w:rPr>
          <w:b w:val="0"/>
          <w:bCs/>
          <w:szCs w:val="28"/>
        </w:rPr>
        <w:t xml:space="preserve"> </w:t>
      </w:r>
      <w:r w:rsidRPr="00BE0F94">
        <w:rPr>
          <w:b w:val="0"/>
          <w:bCs/>
          <w:szCs w:val="28"/>
          <w:cs/>
        </w:rPr>
        <w:t>စားမှု</w:t>
      </w:r>
      <w:bookmarkEnd w:id="44"/>
      <w:r w:rsidR="0062189B" w:rsidRPr="00BE0F94">
        <w:rPr>
          <w:b w:val="0"/>
          <w:bCs/>
        </w:rPr>
        <w:t xml:space="preserve"> </w:t>
      </w:r>
    </w:p>
    <w:p w14:paraId="0E201A3A" w14:textId="77777777" w:rsidR="000A0FA9" w:rsidRDefault="000A0FA9" w:rsidP="004C5695">
      <w:pPr>
        <w:jc w:val="both"/>
        <w:rPr>
          <w:rFonts w:ascii="Myanmar Text" w:hAnsi="Myanmar Text" w:cs="Myanmar Text"/>
          <w:lang w:val="x-none"/>
        </w:rPr>
      </w:pPr>
    </w:p>
    <w:p w14:paraId="0E99A7B9" w14:textId="28F75379" w:rsidR="00846048" w:rsidRPr="00846048" w:rsidRDefault="00846048" w:rsidP="005D1167">
      <w:pPr>
        <w:ind w:firstLine="720"/>
        <w:jc w:val="both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/>
          <w:cs/>
          <w:lang w:val="x-none"/>
        </w:rPr>
        <w:t>နိုင်ငံရေးတွင်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စိတ်ပါဝင်စားမှုသည်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နိုင်ငံသားများ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သတင်းအချက်အလက်ပိုမိုသိရှိအောင်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လုပ်ဆောင်ရာတွင်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အားပေးအားမြှောက်ပြုစေသည်။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စဥ်ဆက်မပြတ်စေ့စပ်လေ့လာလုပ်ဆောင်နေ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သော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နိုင်ငံသားများရှိခြင်းသည်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နိုင်ငံတစ်နိုင်ငံအတွင်း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ကျန်းမာကြံ့ခိုင်သော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ဒီမိုကရေစီစနစ်ဖြစ်ပေါ်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နေကြောင်းပြသည့်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လက္ခဏာပင်ဖြစ်သည်။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အင်တာဗျူး၏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ဤအပိုင်းတွင်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ရွေးကောက်ပွဲများတွင်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စိတ်ပါဝင်စားမှုအတိုင်းအဆကို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အကဲဖြတ်ဆန်းစစ်ရန်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ရည်ရွယ်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ခဲ့သည်။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ပါဝင်ဖြေဆိုသူ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အများစု</w:t>
      </w:r>
      <w:r w:rsidR="00576F35">
        <w:rPr>
          <w:rFonts w:ascii="Myanmar Text" w:hAnsi="Myanmar Text" w:cs="Myanmar Text" w:hint="cs"/>
          <w:cs/>
          <w:lang w:val="x-none"/>
        </w:rPr>
        <w:t xml:space="preserve"> (၅</w:t>
      </w:r>
      <w:r w:rsidR="00277D0C">
        <w:rPr>
          <w:rFonts w:ascii="Myanmar Text" w:hAnsi="Myanmar Text" w:cs="Myanmar Text" w:hint="cs"/>
          <w:cs/>
          <w:lang w:val="en-US"/>
        </w:rPr>
        <w:t>၁.၆</w:t>
      </w:r>
      <w:r w:rsidR="00576F35">
        <w:rPr>
          <w:rFonts w:ascii="Myanmar Text" w:hAnsi="Myanmar Text" w:cs="Myanmar Text"/>
          <w:lang w:val="en-US"/>
        </w:rPr>
        <w:t>%</w:t>
      </w:r>
      <w:r w:rsidR="00576F35">
        <w:rPr>
          <w:rFonts w:ascii="Myanmar Text" w:hAnsi="Myanmar Text" w:cs="Myanmar Text" w:hint="cs"/>
          <w:cs/>
          <w:lang w:val="en-US"/>
        </w:rPr>
        <w:t xml:space="preserve">) </w:t>
      </w:r>
      <w:r>
        <w:rPr>
          <w:rFonts w:ascii="Myanmar Text" w:hAnsi="Myanmar Text" w:cs="Myanmar Text"/>
          <w:cs/>
          <w:lang w:val="x-none"/>
        </w:rPr>
        <w:t>တို့သည်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နိုင်ငံရေးတွင်စိတ်ဝင်စားမှု</w:t>
      </w:r>
      <w:r w:rsidR="009F0F66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ရှိကြပြီး</w:t>
      </w:r>
      <w:r w:rsidR="008F6B9D">
        <w:rPr>
          <w:rFonts w:ascii="Myanmar Text" w:hAnsi="Myanmar Text" w:cs="Myanmar Text" w:hint="cs"/>
          <w:cs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၂</w:t>
      </w:r>
      <w:r w:rsidR="00277D0C">
        <w:rPr>
          <w:rFonts w:ascii="Myanmar Text" w:hAnsi="Myanmar Text" w:cs="Myanmar Text" w:hint="cs"/>
          <w:cs/>
          <w:lang w:val="x-none"/>
        </w:rPr>
        <w:t>၂.၉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အနည်းငယ်စိတ်</w:t>
      </w:r>
      <w:r w:rsidR="009F0F66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ဝင်စားသည်ဟူ၍လည်းကောင်း</w:t>
      </w:r>
      <w:r w:rsidR="008F6B9D">
        <w:rPr>
          <w:rFonts w:ascii="Myanmar Text" w:hAnsi="Myanmar Text" w:cs="Myanmar Text" w:hint="cs"/>
          <w:cs/>
          <w:lang w:val="x-none"/>
        </w:rPr>
        <w:t xml:space="preserve">၊ </w:t>
      </w:r>
      <w:r w:rsidR="008F6B9D">
        <w:rPr>
          <w:rFonts w:ascii="Myanmar Text" w:hAnsi="Myanmar Text" w:cs="Myanmar Text"/>
          <w:cs/>
          <w:lang w:val="x-none"/>
        </w:rPr>
        <w:t>၁၅</w:t>
      </w:r>
      <w:r w:rsidR="008F6B9D">
        <w:rPr>
          <w:rFonts w:ascii="Myanmar Text" w:hAnsi="Myanmar Text" w:cs="Myanmar Text" w:hint="cs"/>
          <w:cs/>
          <w:lang w:val="x-none"/>
        </w:rPr>
        <w:t>.၃</w:t>
      </w:r>
      <w:r w:rsidR="008F6B9D">
        <w:rPr>
          <w:rFonts w:ascii="Myanmar Text" w:hAnsi="Myanmar Text" w:cs="Myanmar Text"/>
          <w:lang w:val="en-US"/>
        </w:rPr>
        <w:t xml:space="preserve">% </w:t>
      </w:r>
      <w:r w:rsidR="008F6B9D">
        <w:rPr>
          <w:rFonts w:ascii="Myanmar Text" w:hAnsi="Myanmar Text" w:cs="Myanmar Text"/>
          <w:cs/>
          <w:lang w:val="x-none"/>
        </w:rPr>
        <w:t>တို့သည်</w:t>
      </w:r>
      <w:r w:rsidR="008F6B9D">
        <w:rPr>
          <w:rFonts w:ascii="Myanmar Text" w:hAnsi="Myanmar Text" w:cs="Myanmar Text"/>
          <w:lang w:val="x-none"/>
        </w:rPr>
        <w:t xml:space="preserve"> </w:t>
      </w:r>
      <w:r w:rsidR="008F6B9D">
        <w:rPr>
          <w:rFonts w:ascii="Myanmar Text" w:hAnsi="Myanmar Text" w:cs="Myanmar Text"/>
          <w:cs/>
          <w:lang w:val="x-none"/>
        </w:rPr>
        <w:t>လွန်စွာစိတ်ဝင်စားသည်ဟူ၍လည်းကောင်း</w:t>
      </w:r>
      <w:r w:rsidR="008F6B9D">
        <w:rPr>
          <w:rFonts w:ascii="Myanmar Text" w:hAnsi="Myanmar Text" w:cs="Myanmar Text" w:hint="cs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ဖြေဆိုထားသည်ကိုတွေ့ရသည်။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17077AAE" w14:textId="77777777" w:rsidR="00846048" w:rsidRDefault="00846048" w:rsidP="005D1167">
      <w:pPr>
        <w:ind w:firstLine="720"/>
        <w:jc w:val="both"/>
        <w:rPr>
          <w:rFonts w:ascii="Myanmar Text" w:hAnsi="Myanmar Text" w:cs="Myanmar Text"/>
          <w:lang w:val="x-none"/>
        </w:rPr>
      </w:pPr>
    </w:p>
    <w:p w14:paraId="15734C98" w14:textId="26AFBD25" w:rsidR="00BE0F94" w:rsidRDefault="00BE0F94" w:rsidP="00BE0F94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D92528" wp14:editId="147FD564">
            <wp:extent cx="3112852" cy="2489248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593" cy="252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303B7" w14:textId="491F6167" w:rsidR="004E52A7" w:rsidRDefault="004E52A7" w:rsidP="004E52A7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lastRenderedPageBreak/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46048">
        <w:rPr>
          <w:rFonts w:ascii="Myanmar Text" w:hAnsi="Myanmar Text" w:cs="Myanmar Text"/>
          <w:sz w:val="22"/>
          <w:szCs w:val="22"/>
          <w:cs/>
          <w:lang w:val="x-none"/>
        </w:rPr>
        <w:t>၃.</w:t>
      </w:r>
      <w:r w:rsidR="00802B39">
        <w:rPr>
          <w:rFonts w:ascii="Myanmar Text" w:hAnsi="Myanmar Text" w:cs="Myanmar Text" w:hint="cs"/>
          <w:sz w:val="22"/>
          <w:szCs w:val="22"/>
          <w:cs/>
          <w:lang w:val="x-none"/>
        </w:rPr>
        <w:t>၁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လိင်စိတ်ကွဲပြားသူများ၏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နိုင်ငံရေးတွင်စိတ်ပါဝင်စားမှု</w:t>
      </w:r>
    </w:p>
    <w:p w14:paraId="2901801C" w14:textId="399C8DA9" w:rsidR="00846048" w:rsidRPr="00846048" w:rsidRDefault="00846048" w:rsidP="00846048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45F35DEB" w14:textId="65E88583" w:rsidR="00846048" w:rsidRPr="009D3CCB" w:rsidRDefault="00846048" w:rsidP="00846048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  <w:r w:rsidRPr="00846048">
        <w:rPr>
          <w:rFonts w:ascii="Myanmar Text" w:hAnsi="Myanmar Text" w:cs="Myanmar Text"/>
          <w:lang w:val="x-none"/>
        </w:rPr>
        <w:tab/>
      </w:r>
      <w:r w:rsidRPr="00846048">
        <w:rPr>
          <w:rFonts w:ascii="Myanmar Text" w:hAnsi="Myanmar Text" w:cs="Myanmar Text"/>
          <w:cs/>
          <w:lang w:val="x-none"/>
        </w:rPr>
        <w:t>လိင်စိတ်ကွဲပြားသူများ</w:t>
      </w:r>
      <w:r w:rsidRPr="00846048">
        <w:rPr>
          <w:rFonts w:ascii="Myanmar Text" w:hAnsi="Myanmar Text" w:cs="Myanmar Text"/>
          <w:lang w:val="x-none"/>
        </w:rPr>
        <w:t xml:space="preserve"> </w:t>
      </w:r>
      <w:r w:rsidRPr="00846048">
        <w:rPr>
          <w:rFonts w:ascii="Myanmar Text" w:hAnsi="Myanmar Text" w:cs="Myanmar Text"/>
          <w:cs/>
          <w:lang w:val="x-none"/>
        </w:rPr>
        <w:t>နိုင်ငံရေးနှင့်</w:t>
      </w:r>
      <w:r w:rsidRPr="00846048">
        <w:rPr>
          <w:rFonts w:ascii="Myanmar Text" w:hAnsi="Myanmar Text" w:cs="Myanmar Text"/>
          <w:lang w:val="x-none"/>
        </w:rPr>
        <w:t xml:space="preserve"> </w:t>
      </w:r>
      <w:r w:rsidRPr="00846048">
        <w:rPr>
          <w:rFonts w:ascii="Myanmar Text" w:hAnsi="Myanmar Text" w:cs="Myanmar Text"/>
          <w:cs/>
          <w:lang w:val="x-none"/>
        </w:rPr>
        <w:t>ရွေးကောက်ပွဲဆိုင်ရာ</w:t>
      </w:r>
      <w:r>
        <w:rPr>
          <w:rFonts w:ascii="Myanmar Text" w:hAnsi="Myanmar Text" w:cs="Myanmar Text"/>
          <w:lang w:val="x-none"/>
        </w:rPr>
        <w:t xml:space="preserve"> </w:t>
      </w:r>
      <w:r w:rsidRPr="00846048">
        <w:rPr>
          <w:rFonts w:ascii="Myanmar Text" w:hAnsi="Myanmar Text" w:cs="Myanmar Text"/>
          <w:cs/>
          <w:lang w:val="x-none"/>
        </w:rPr>
        <w:t>များ</w:t>
      </w:r>
      <w:r>
        <w:rPr>
          <w:rFonts w:ascii="Myanmar Text" w:hAnsi="Myanmar Text" w:cs="Myanmar Text"/>
          <w:cs/>
          <w:lang w:val="x-none"/>
        </w:rPr>
        <w:t>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စိတ်ပါဝင်စားမှုကို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၎င်း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တို့၏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အလု</w:t>
      </w:r>
      <w:r w:rsidR="009D3CCB">
        <w:rPr>
          <w:rFonts w:ascii="Myanmar Text" w:hAnsi="Myanmar Text" w:cs="Myanmar Text" w:hint="cs"/>
          <w:cs/>
          <w:lang w:val="x-none"/>
        </w:rPr>
        <w:t>ပ်</w:t>
      </w:r>
      <w:r>
        <w:rPr>
          <w:rFonts w:ascii="Myanmar Text" w:hAnsi="Myanmar Text" w:cs="Myanmar Text"/>
          <w:cs/>
          <w:lang w:val="x-none"/>
        </w:rPr>
        <w:t>အကိုင်များအလိုက်</w:t>
      </w:r>
      <w:r w:rsidR="009D3CCB">
        <w:rPr>
          <w:rFonts w:ascii="Myanmar Text" w:hAnsi="Myanmar Text" w:cs="Myanmar Text" w:hint="cs"/>
          <w:cs/>
          <w:lang w:val="x-none"/>
        </w:rPr>
        <w:t xml:space="preserve"> ထပ်ဆင့်</w:t>
      </w:r>
      <w:r w:rsidRPr="00846048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ခွဲခြမ်းစိတ်ဖြာမှုများအရ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ကိုယ်ပိုင်လုပ်ငန်းလုပ်ကိုင်သူ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များသည်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နိုင်ငံရေးတွင်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စိတ်ပါဝင်စားမှုအများဆုံးဖြစ်ပြီး၊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ကျောင်းသားများ၊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လူမှုရေးလုပ်သားများ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နှင့်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စီးပွားရေးလုပ်ငန်းရှင်များ/ကုန်သည်များသည်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ဒုတိယအများဆုံးမှ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အနည်းဆုံးသို့စိတ်ပါဝင်စားမှု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အဆင့်ဆင့်ရှိကြကြောင်း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တွေ့ရသည်။</w:t>
      </w:r>
      <w:r w:rsidRPr="009D3CCB">
        <w:rPr>
          <w:rFonts w:ascii="Myanmar Text" w:hAnsi="Myanmar Text" w:cs="Myanmar Text"/>
          <w:lang w:val="x-none"/>
        </w:rPr>
        <w:t xml:space="preserve"> </w:t>
      </w:r>
    </w:p>
    <w:p w14:paraId="09BAB0D5" w14:textId="19DE090E" w:rsidR="0099056A" w:rsidRPr="009B12E8" w:rsidRDefault="0099056A" w:rsidP="0099056A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 w:rsidRPr="009D3CCB">
        <w:rPr>
          <w:rFonts w:ascii="Myanmar Text" w:hAnsi="Myanmar Text" w:cs="Myanmar Text"/>
          <w:lang w:val="x-none"/>
        </w:rPr>
        <w:tab/>
        <w:t xml:space="preserve"> </w:t>
      </w:r>
      <w:r w:rsidRPr="009D3CCB">
        <w:rPr>
          <w:rFonts w:ascii="Myanmar Text" w:hAnsi="Myanmar Text" w:cs="Myanmar Text"/>
          <w:cs/>
          <w:lang w:val="x-none"/>
        </w:rPr>
        <w:t>ထို့ကြောင့်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တွေ့ရှိချက်များအရ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လိင်စိတ်ကွဲပြားသူ</w:t>
      </w:r>
      <w:r w:rsidRPr="009D3CCB">
        <w:rPr>
          <w:rFonts w:ascii="Myanmar Text" w:hAnsi="Myanmar Text" w:cs="Myanmar Text"/>
          <w:lang w:val="x-none"/>
        </w:rPr>
        <w:t xml:space="preserve"> </w:t>
      </w:r>
      <w:r w:rsidRPr="009D3CCB">
        <w:rPr>
          <w:rFonts w:ascii="Myanmar Text" w:hAnsi="Myanmar Text" w:cs="Myanmar Text"/>
          <w:cs/>
          <w:lang w:val="x-none"/>
        </w:rPr>
        <w:t>လူငယ်များနှင့်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ကိုယ်ပိုင်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လုပ်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ငန်းလုပ်ကိုင်သူများမှာ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စိတ်ဝင်စားမှုရေချိန်အများဆုံးဖြစ်ကြောင်း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သုံးသပ်နိုင်သည်။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1A4DE00F" w14:textId="5A1EA2A2" w:rsidR="0099056A" w:rsidRPr="00846048" w:rsidRDefault="0099056A" w:rsidP="00846048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4B53A524" w14:textId="0DB791E3" w:rsidR="009B12E8" w:rsidRDefault="009B12E8" w:rsidP="009B12E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AD52F1" wp14:editId="0A2608D7">
            <wp:extent cx="6389511" cy="40547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" r="8549" b="12172"/>
                    <a:stretch/>
                  </pic:blipFill>
                  <pic:spPr bwMode="auto">
                    <a:xfrm>
                      <a:off x="0" y="0"/>
                      <a:ext cx="6423198" cy="407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F9863" w14:textId="73B969C3" w:rsidR="009B12E8" w:rsidRDefault="009B12E8" w:rsidP="009B12E8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99056A">
        <w:rPr>
          <w:rFonts w:ascii="Myanmar Text" w:hAnsi="Myanmar Text" w:cs="Myanmar Text"/>
          <w:sz w:val="22"/>
          <w:szCs w:val="22"/>
          <w:cs/>
          <w:lang w:val="x-none"/>
        </w:rPr>
        <w:t>၃.</w:t>
      </w:r>
      <w:r w:rsidR="00802B39">
        <w:rPr>
          <w:rFonts w:ascii="Myanmar Text" w:hAnsi="Myanmar Text" w:cs="Myanmar Text" w:hint="cs"/>
          <w:sz w:val="22"/>
          <w:szCs w:val="22"/>
          <w:cs/>
          <w:lang w:val="x-none"/>
        </w:rPr>
        <w:t>၂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အသက်မွေးဝမ်းကျောင်းအလုပ်အကိုင်အလိုက်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နိုင်ငံရေးတွင်စိတ်ပါဝင်စားမှု</w:t>
      </w:r>
    </w:p>
    <w:p w14:paraId="1FC1833B" w14:textId="77777777" w:rsidR="009B12E8" w:rsidRDefault="009B12E8" w:rsidP="00A13F81">
      <w:pPr>
        <w:autoSpaceDE w:val="0"/>
        <w:autoSpaceDN w:val="0"/>
        <w:adjustRightInd w:val="0"/>
        <w:jc w:val="both"/>
        <w:rPr>
          <w:rFonts w:ascii="Myanmar Text" w:hAnsi="Myanmar Text" w:cs="Myanmar Text"/>
          <w:sz w:val="22"/>
          <w:szCs w:val="22"/>
          <w:lang w:val="x-none"/>
        </w:rPr>
      </w:pPr>
    </w:p>
    <w:p w14:paraId="10A30D9A" w14:textId="775211A7" w:rsidR="00AF4753" w:rsidRPr="00AF4753" w:rsidRDefault="009B12E8" w:rsidP="009B12E8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/>
          <w:cs/>
          <w:lang w:val="x-none"/>
        </w:rPr>
        <w:t>ထို့နောက်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စိတ်အနည်းငယ်သာဝင်စားသူများနှင့်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စိတ်မဝင်စားသူများအား</w:t>
      </w:r>
      <w:r>
        <w:rPr>
          <w:rFonts w:ascii="Myanmar Text" w:hAnsi="Myanmar Text" w:cs="Myanmar Text"/>
          <w:lang w:val="x-none"/>
        </w:rPr>
        <w:t xml:space="preserve"> </w:t>
      </w:r>
      <w:r w:rsidR="000D461E" w:rsidRPr="001F4EB1">
        <w:rPr>
          <w:rFonts w:ascii="Myanmar Text" w:hAnsi="Myanmar Text" w:cs="Myanmar Text"/>
          <w:cs/>
          <w:lang w:val="x-none"/>
        </w:rPr>
        <w:t>အဘယ်ကြောင့်</w:t>
      </w:r>
      <w:r w:rsidR="000D461E" w:rsidRPr="001F4EB1">
        <w:rPr>
          <w:rFonts w:ascii="Myanmar Text" w:hAnsi="Myanmar Text" w:cs="Myanmar Text"/>
          <w:lang w:val="x-none"/>
        </w:rPr>
        <w:t xml:space="preserve"> </w:t>
      </w:r>
      <w:r w:rsidR="00A13F81" w:rsidRPr="001F4EB1">
        <w:rPr>
          <w:rFonts w:ascii="Myanmar Text" w:hAnsi="Myanmar Text" w:cs="Myanmar Text"/>
          <w:cs/>
          <w:lang w:val="x-none"/>
        </w:rPr>
        <w:t>အနည်းငယ်သာစိတ်ဝင်စားကြောင်း</w:t>
      </w:r>
      <w:r w:rsidR="00A13F81" w:rsidRPr="001F4EB1">
        <w:rPr>
          <w:rFonts w:ascii="Myanmar Text" w:hAnsi="Myanmar Text" w:cs="Myanmar Text"/>
          <w:lang w:val="x-none"/>
        </w:rPr>
        <w:t xml:space="preserve"> </w:t>
      </w:r>
      <w:r w:rsidR="00A13F81" w:rsidRPr="001F4EB1">
        <w:rPr>
          <w:rFonts w:ascii="Myanmar Text" w:hAnsi="Myanmar Text" w:cs="Myanmar Text"/>
          <w:cs/>
          <w:lang w:val="x-none"/>
        </w:rPr>
        <w:t>သို့မဟုတ်</w:t>
      </w:r>
      <w:r w:rsidR="00A13F81" w:rsidRPr="001F4EB1">
        <w:rPr>
          <w:rFonts w:ascii="Myanmar Text" w:hAnsi="Myanmar Text" w:cs="Myanmar Text"/>
          <w:lang w:val="x-none"/>
        </w:rPr>
        <w:t xml:space="preserve"> </w:t>
      </w:r>
      <w:r w:rsidR="00A13F81" w:rsidRPr="001F4EB1">
        <w:rPr>
          <w:rFonts w:ascii="Myanmar Text" w:hAnsi="Myanmar Text" w:cs="Myanmar Text"/>
          <w:cs/>
          <w:lang w:val="x-none"/>
        </w:rPr>
        <w:t>စိတ်မဝင်စားကြောင်း</w:t>
      </w:r>
      <w:r w:rsidR="00A13F81" w:rsidRPr="001F4EB1">
        <w:rPr>
          <w:rFonts w:ascii="Myanmar Text" w:hAnsi="Myanmar Text" w:cs="Myanmar Text"/>
          <w:lang w:val="x-none"/>
        </w:rPr>
        <w:t xml:space="preserve"> </w:t>
      </w:r>
      <w:r w:rsidR="00A13F81" w:rsidRPr="001F4EB1">
        <w:rPr>
          <w:rFonts w:ascii="Myanmar Text" w:hAnsi="Myanmar Text" w:cs="Myanmar Text"/>
          <w:cs/>
          <w:lang w:val="x-none"/>
        </w:rPr>
        <w:t>ဆက်လက်မေးမြန်းရာ</w:t>
      </w:r>
      <w:r w:rsidR="00A13F81" w:rsidRPr="001F4EB1">
        <w:rPr>
          <w:rFonts w:ascii="Myanmar Text" w:hAnsi="Myanmar Text" w:cs="Myanmar Text"/>
          <w:lang w:val="x-none"/>
        </w:rPr>
        <w:t xml:space="preserve"> </w:t>
      </w:r>
      <w:r w:rsidR="00A13F81" w:rsidRPr="001F4EB1">
        <w:rPr>
          <w:rFonts w:ascii="Myanmar Text" w:hAnsi="Myanmar Text" w:cs="Myanmar Text"/>
          <w:sz w:val="22"/>
          <w:szCs w:val="22"/>
          <w:lang w:val="x-none"/>
        </w:rPr>
        <w:t>-</w:t>
      </w:r>
      <w:r w:rsidR="00A13F81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1F4EB1" w:rsidRPr="00C811FC">
        <w:rPr>
          <w:rFonts w:ascii="Myanmar Text" w:hAnsi="Myanmar Text" w:cs="Myanmar Text" w:hint="cs"/>
          <w:cs/>
          <w:lang w:val="en-US"/>
        </w:rPr>
        <w:t>အများစုမှာ နိုင်ငံရေးထက် မိမိတို့ ဝင်ငွေရရှိရေးကိုသာ စိတ်ဝင်စားကြောင်းဖြေခဲ့ကြသည်။</w:t>
      </w:r>
      <w:r w:rsidR="00E52C5A">
        <w:rPr>
          <w:rFonts w:ascii="Myanmar Text" w:hAnsi="Myanmar Text" w:cs="Myanmar Text" w:hint="cs"/>
          <w:cs/>
          <w:lang w:val="en-US"/>
        </w:rPr>
        <w:t xml:space="preserve"> </w:t>
      </w:r>
      <w:r w:rsidR="001F4EB1" w:rsidRPr="00C811FC">
        <w:rPr>
          <w:rFonts w:ascii="Myanmar Text" w:hAnsi="Myanmar Text" w:cs="Myanmar Text" w:hint="cs"/>
          <w:cs/>
          <w:lang w:val="en-US"/>
        </w:rPr>
        <w:t>“ဘယ်အစိုး</w:t>
      </w:r>
      <w:r w:rsidR="001F4EB1">
        <w:rPr>
          <w:rFonts w:ascii="Myanmar Text" w:hAnsi="Myanmar Text" w:cs="Myanmar Text"/>
          <w:lang w:val="en-US"/>
        </w:rPr>
        <w:t xml:space="preserve"> </w:t>
      </w:r>
      <w:r w:rsidR="001F4EB1" w:rsidRPr="00C811FC">
        <w:rPr>
          <w:rFonts w:ascii="Myanmar Text" w:hAnsi="Myanmar Text" w:cs="Myanmar Text" w:hint="cs"/>
          <w:cs/>
          <w:lang w:val="en-US"/>
        </w:rPr>
        <w:t>ရတက်တက်ကိုယ်</w:t>
      </w:r>
      <w:r>
        <w:rPr>
          <w:rFonts w:ascii="Myanmar Text" w:hAnsi="Myanmar Text" w:cs="Myanmar Text"/>
          <w:lang w:val="en-US"/>
        </w:rPr>
        <w:t xml:space="preserve"> </w:t>
      </w:r>
      <w:r w:rsidR="001F4EB1" w:rsidRPr="00C811FC">
        <w:rPr>
          <w:rFonts w:ascii="Myanmar Text" w:hAnsi="Myanmar Text" w:cs="Myanmar Text" w:hint="cs"/>
          <w:cs/>
          <w:lang w:val="en-US"/>
        </w:rPr>
        <w:t xml:space="preserve">လုပ်မှကိုယ်စားရမှာ” “နိုင်ငံရေးက ကိုယ့်ကို ထမင်းမှ မကျွေးတာ” </w:t>
      </w:r>
      <w:r w:rsidR="001F4EB1" w:rsidRPr="00C811FC">
        <w:rPr>
          <w:rFonts w:ascii="Myanmar Text" w:hAnsi="Myanmar Text" w:cs="Myanmar Text" w:hint="cs"/>
          <w:cs/>
          <w:lang w:val="en-US"/>
        </w:rPr>
        <w:lastRenderedPageBreak/>
        <w:t>စသည့် နိုင်ငံရေးသည် မိမိတို့ နှင့် မသက်ဆိုင်ဟု ယူဆသည့် ဖြေကြားမှုများကို ပါဝင်ဖြေ</w:t>
      </w:r>
      <w:r w:rsidR="009F0F66">
        <w:rPr>
          <w:rFonts w:ascii="Myanmar Text" w:hAnsi="Myanmar Text" w:cs="Myanmar Text"/>
          <w:cs/>
          <w:lang w:val="x-none"/>
        </w:rPr>
        <w:t>ကြား</w:t>
      </w:r>
      <w:r w:rsidR="001F4EB1" w:rsidRPr="00C811FC">
        <w:rPr>
          <w:rFonts w:ascii="Myanmar Text" w:hAnsi="Myanmar Text" w:cs="Myanmar Text" w:hint="cs"/>
          <w:cs/>
          <w:lang w:val="en-US"/>
        </w:rPr>
        <w:t>သူ</w:t>
      </w:r>
      <w:r w:rsidR="009F0F66">
        <w:rPr>
          <w:rFonts w:ascii="Myanmar Text" w:hAnsi="Myanmar Text" w:cs="Myanmar Text"/>
          <w:lang w:val="en-US"/>
        </w:rPr>
        <w:t xml:space="preserve"> </w:t>
      </w:r>
      <w:r w:rsidR="001F4EB1" w:rsidRPr="00C811FC">
        <w:rPr>
          <w:rFonts w:ascii="Myanmar Text" w:hAnsi="Myanmar Text" w:cs="Myanmar Text" w:hint="cs"/>
          <w:cs/>
          <w:lang w:val="en-US"/>
        </w:rPr>
        <w:t>များအကြား အများဆုံးတွေ့ရသည်။</w:t>
      </w:r>
      <w:r w:rsidR="009F0F66">
        <w:rPr>
          <w:rFonts w:ascii="Myanmar Text" w:hAnsi="Myanmar Text" w:cs="Myanmar Text"/>
          <w:lang w:val="en-US"/>
        </w:rPr>
        <w:t xml:space="preserve"> </w:t>
      </w:r>
    </w:p>
    <w:p w14:paraId="6B229526" w14:textId="44D9257D" w:rsidR="00A55458" w:rsidRDefault="0041387D" w:rsidP="00A13F81">
      <w:pPr>
        <w:autoSpaceDE w:val="0"/>
        <w:autoSpaceDN w:val="0"/>
        <w:adjustRightInd w:val="0"/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noProof/>
          <w:sz w:val="22"/>
          <w:szCs w:val="22"/>
          <w:lang w:val="x-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F2EA10" wp14:editId="55C802E4">
                <wp:simplePos x="0" y="0"/>
                <wp:positionH relativeFrom="column">
                  <wp:posOffset>-330200</wp:posOffset>
                </wp:positionH>
                <wp:positionV relativeFrom="paragraph">
                  <wp:posOffset>102953</wp:posOffset>
                </wp:positionV>
                <wp:extent cx="3210127" cy="1488332"/>
                <wp:effectExtent l="0" t="0" r="15875" b="1079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127" cy="148833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B9FE3" w14:textId="2078B1F1" w:rsidR="002C68DD" w:rsidRDefault="002C68DD" w:rsidP="00AF4753">
                            <w:pPr>
                              <w:jc w:val="both"/>
                              <w:rPr>
                                <w:lang w:val="x-none"/>
                              </w:rPr>
                            </w:pPr>
                            <w:r>
                              <w:rPr>
                                <w:lang w:val="x-none"/>
                              </w:rPr>
                              <w:t>"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နိုင်ငံရေးကို စိတ်ဝင်စားလို့ ထမင်းစားရမှာမှ မဟုတ်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တာ။ ပိုက်ဆံရမယ့် အလုပ်ပဲ ခေါင်းထဲထားတယ်။ ပြီးတော့ ကိုယ်တွေက နိုင်ငံရေးလုပ်ရလောက်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အောင် စာမှမတတ်ပဲ။</w:t>
                            </w:r>
                            <w:r>
                              <w:rPr>
                                <w:rFonts w:hint="cs"/>
                                <w:cs/>
                                <w:lang w:val="x-none"/>
                              </w:rPr>
                              <w:t>”</w:t>
                            </w:r>
                          </w:p>
                          <w:p w14:paraId="57930207" w14:textId="748B36E8" w:rsidR="002C68DD" w:rsidRPr="00AF4753" w:rsidRDefault="002C68DD" w:rsidP="00AF4753">
                            <w:pPr>
                              <w:jc w:val="right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AF4753">
                              <w:rPr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 w:rsidRPr="00AF4753">
                              <w:rPr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AF4753">
                              <w:rPr>
                                <w:b/>
                                <w:bCs/>
                                <w:lang w:val="en-US"/>
                              </w:rPr>
                              <w:t>SHN-0703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2EA10" id="Text Box 97" o:spid="_x0000_s1035" type="#_x0000_t202" style="position:absolute;left:0;text-align:left;margin-left:-26pt;margin-top:8.1pt;width:252.75pt;height:11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ndjbQIAAOoEAAAOAAAAZHJzL2Uyb0RvYy54bWysVE1PGzEQvVfqf7B8L7v5AELEBqUgqkoU&#10;kKDi7Hi9ZFWvx7Wd7NJf32fvJgTaU9WLY8/Mvpl58ybnF12j2VY5X5Mp+Ogo50wZSWVtngv+/fH6&#10;04wzH4QphSajCv6iPL9YfPxw3tq5GtOadKkcA4jx89YWfB2CnWeZl2vVCH9EVhk4K3KNCHi656x0&#10;ogV6o7Nxnp9kLbnSOpLKe1iveidfJPyqUjLcVZVXgemCo7aQTpfOVTyzxbmYPzth17UcyhD/UEUj&#10;aoOke6grEQTbuPoPqKaWjjxV4UhSk1FV1VKlHtDNKH/XzcNaWJV6ATne7mny/w9W3m7vHavLgp+d&#10;cmZEgxk9qi6wz9QxmMBPa/0cYQ8WgaGDHXPe2T2Mse2uck38RUMMfjD9smc3okkYJ+NRPhoji4Rv&#10;NJ3NJpNxxMleP7fOhy+KGhYvBXcYX2JVbG986EN3ITGbJ12X17XW6REloy61Y1uBYQsplQkn6XO9&#10;ab5R2dshmnwYO8wQR2+e7cyoJokvIqXa3iTRhrUFP5kc5wn4jS9Wtk+/0kL+GLo7iAK6NoCNnPbc&#10;xVvoVl2awZ7vFZUvoNtRL1hv5XUN+Bvhw71wUCgYxtaFOxyVJtREw42zNblff7PHeAgHXs5aKL7g&#10;/udGOMWZ/mogqbPRdBpXJD2mx6djPNyhZ3XoMZvmksDzCPttZbrG+KB318pR84TlXMascAkjkbvg&#10;YXe9DP0eYrmlWi5TEJbCinBjHqyM0HGukdbH7kk4O6giQFC3tNsNMX8njj42fmlouQlU1Uk5keee&#10;1YF+LFSa77D8cWMP3ynq9S9q8RsAAP//AwBQSwMEFAAGAAgAAAAhALJ5wpvgAAAACgEAAA8AAABk&#10;cnMvZG93bnJldi54bWxMj8FOwzAQRO9I/IO1SFxQazeQtApxKqjIAYkLgQ9w4m0SNV5HttsEvh5z&#10;guNoRjNviv1iRnZB5wdLEjZrAQyptXqgTsLnR7XaAfNBkVajJZTwhR725fVVoXJtZ3rHSx06FkvI&#10;50pCH8KUc+7bHo3yazshRe9onVEhStdx7dQcy83IEyEybtRAcaFXEx56bE/12Uiodt93gzrUr6I6&#10;Ndv5eXFvL5tGytub5ekRWMAl/IXhFz+iQxmZGnsm7dkoYZUm8UuIRpYAi4GH9D4F1khIUpEBLwv+&#10;/0L5AwAA//8DAFBLAQItABQABgAIAAAAIQC2gziS/gAAAOEBAAATAAAAAAAAAAAAAAAAAAAAAABb&#10;Q29udGVudF9UeXBlc10ueG1sUEsBAi0AFAAGAAgAAAAhADj9If/WAAAAlAEAAAsAAAAAAAAAAAAA&#10;AAAALwEAAF9yZWxzLy5yZWxzUEsBAi0AFAAGAAgAAAAhACtCd2NtAgAA6gQAAA4AAAAAAAAAAAAA&#10;AAAALgIAAGRycy9lMm9Eb2MueG1sUEsBAi0AFAAGAAgAAAAhALJ5wpvgAAAACgEAAA8AAAAAAAAA&#10;AAAAAAAAxwQAAGRycy9kb3ducmV2LnhtbFBLBQYAAAAABAAEAPMAAADUBQAAAAA=&#10;" fillcolor="#e2efd9 [665]" strokeweight=".5pt">
                <v:textbox>
                  <w:txbxContent>
                    <w:p w14:paraId="6C2B9FE3" w14:textId="2078B1F1" w:rsidR="002C68DD" w:rsidRDefault="002C68DD" w:rsidP="00AF4753">
                      <w:pPr>
                        <w:jc w:val="both"/>
                        <w:rPr>
                          <w:lang w:val="x-none"/>
                        </w:rPr>
                      </w:pPr>
                      <w:r>
                        <w:rPr>
                          <w:lang w:val="x-none"/>
                        </w:rPr>
                        <w:t>"</w:t>
                      </w:r>
                      <w:r>
                        <w:rPr>
                          <w:rFonts w:hint="cs"/>
                          <w:cs/>
                        </w:rPr>
                        <w:t>နိုင်ငံရေးကို စိတ်ဝင်စားလို့ ထမင်းစားရမှာမှ မဟုတ်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တာ။ ပိုက်ဆံရမယ့် အလုပ်ပဲ ခေါင်းထဲထားတယ်။ ပြီးတော့ ကိုယ်တွေက နိုင်ငံရေးလုပ်ရလောက်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အောင် စာမှမတတ်ပဲ။</w:t>
                      </w:r>
                      <w:r>
                        <w:rPr>
                          <w:rFonts w:hint="cs"/>
                          <w:cs/>
                          <w:lang w:val="x-none"/>
                        </w:rPr>
                        <w:t>”</w:t>
                      </w:r>
                    </w:p>
                    <w:p w14:paraId="57930207" w14:textId="748B36E8" w:rsidR="002C68DD" w:rsidRPr="00AF4753" w:rsidRDefault="002C68DD" w:rsidP="00AF4753">
                      <w:pPr>
                        <w:jc w:val="right"/>
                        <w:rPr>
                          <w:b/>
                          <w:bCs/>
                          <w:lang w:val="en-US"/>
                        </w:rPr>
                      </w:pPr>
                      <w:r w:rsidRPr="00AF4753">
                        <w:rPr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 w:rsidRPr="00AF4753">
                        <w:rPr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AF4753">
                        <w:rPr>
                          <w:b/>
                          <w:bCs/>
                          <w:lang w:val="en-US"/>
                        </w:rPr>
                        <w:t>SHN-0703</w:t>
                      </w:r>
                    </w:p>
                  </w:txbxContent>
                </v:textbox>
              </v:shape>
            </w:pict>
          </mc:Fallback>
        </mc:AlternateContent>
      </w:r>
      <w:r w:rsidR="00A55458">
        <w:rPr>
          <w:rFonts w:ascii="Myanmar Text" w:hAnsi="Myanmar Text" w:cs="Myanmar Text"/>
          <w:noProof/>
          <w:sz w:val="22"/>
          <w:szCs w:val="22"/>
          <w:lang w:val="x-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649CEC" wp14:editId="0D86F06F">
                <wp:simplePos x="0" y="0"/>
                <wp:positionH relativeFrom="column">
                  <wp:posOffset>2966720</wp:posOffset>
                </wp:positionH>
                <wp:positionV relativeFrom="paragraph">
                  <wp:posOffset>219357</wp:posOffset>
                </wp:positionV>
                <wp:extent cx="3171217" cy="1225686"/>
                <wp:effectExtent l="0" t="0" r="16510" b="1905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217" cy="122568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D860A" w14:textId="1D2B73FC" w:rsidR="002C68DD" w:rsidRDefault="002C68DD" w:rsidP="00AF4753">
                            <w:pPr>
                              <w:jc w:val="both"/>
                              <w:rPr>
                                <w:rFonts w:cs="Myanmar Text"/>
                              </w:rPr>
                            </w:pPr>
                            <w:r>
                              <w:rPr>
                                <w:rFonts w:cs="Myanmar Text"/>
                              </w:rPr>
                              <w:t>“</w:t>
                            </w:r>
                            <w:r w:rsidRPr="00580344">
                              <w:rPr>
                                <w:rFonts w:cs="Myanmar Text"/>
                                <w:cs/>
                              </w:rPr>
                              <w:t>ဘယ်အစိုးရတက်တက် ကိုယ်လုပ်မှကိုယ်စားရမှာ</w:t>
                            </w:r>
                            <w:r w:rsidRPr="00580344">
                              <w:t xml:space="preserve">, </w:t>
                            </w:r>
                            <w:r w:rsidRPr="00580344">
                              <w:rPr>
                                <w:rFonts w:cs="Myanmar Text"/>
                                <w:cs/>
                              </w:rPr>
                              <w:t>ဘယ်အစိုးရကမှလည်း ကျွန်တော်တို့ကို စိတ်ဝင်စား</w:t>
                            </w:r>
                            <w:r>
                              <w:rPr>
                                <w:rFonts w:cs="Myanmar Text"/>
                              </w:rPr>
                              <w:t xml:space="preserve"> </w:t>
                            </w:r>
                            <w:r w:rsidRPr="00580344">
                              <w:rPr>
                                <w:rFonts w:cs="Myanmar Text"/>
                                <w:cs/>
                              </w:rPr>
                              <w:t>ကြတာ မဟုတ်ဘူး</w:t>
                            </w:r>
                            <w:r>
                              <w:rPr>
                                <w:rFonts w:cs="Myanmar Text" w:hint="cs"/>
                                <w:cs/>
                              </w:rPr>
                              <w:t>။</w:t>
                            </w:r>
                            <w:r>
                              <w:rPr>
                                <w:rFonts w:cs="Myanmar Text"/>
                              </w:rPr>
                              <w:t>”</w:t>
                            </w:r>
                          </w:p>
                          <w:p w14:paraId="0709043A" w14:textId="7888A3D7" w:rsidR="002C68DD" w:rsidRPr="00AF4753" w:rsidRDefault="002C68DD" w:rsidP="00AF4753">
                            <w:pPr>
                              <w:jc w:val="right"/>
                              <w:rPr>
                                <w:b/>
                                <w:bCs/>
                                <w:cs/>
                                <w:lang w:val="en-US"/>
                              </w:rPr>
                            </w:pPr>
                            <w:r w:rsidRPr="00AF4753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 w:rsidRPr="00AF4753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AF4753"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>MDY-0901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9CEC" id="Text Box 98" o:spid="_x0000_s1036" type="#_x0000_t202" style="position:absolute;left:0;text-align:left;margin-left:233.6pt;margin-top:17.25pt;width:249.7pt;height:9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fwbQIAAOoEAAAOAAAAZHJzL2Uyb0RvYy54bWysVFFP2zAQfp+0/2D5faQppZSKFHUgpkkM&#10;kGDi2XUcGs3xebbbhP36fXbSUtiepr249t3lu7vvvuv5RddotlXO12QKnh+NOFNGUlmb54J/f7z+&#10;NOPMB2FKocmogr8ozy8WHz+ct3auxrQmXSrHAGL8vLUFX4dg51nm5Vo1wh+RVQbOilwjAp7uOSud&#10;aIHe6Gw8Gk2zllxpHUnlPaxXvZMvEn5VKRnuqsqrwHTBUVtIp0vnKp7Z4lzMn52w61oOZYh/qKIR&#10;tUHSPdSVCIJtXP0HVFNLR56qcCSpyaiqaqlSD+gmH73r5mEtrEq9gBxv9zT5/wcrb7f3jtVlwc8w&#10;KSMazOhRdYF9po7BBH5a6+cIe7AIDB3smPPO7mGMbXeVa+IvGmLwg+mXPbsRTcJ4nJ/m4/yUMwlf&#10;Ph6fTGfTiJO9fm6dD18UNSxeCu4wvsSq2N740IfuQmI2T7our2ut0yNKRl1qx7YCwxZSKhMm6XO9&#10;ab5R2dshmtEwdpghjt4825lRTRJfREq1vUmiDWsLPj0+GSXgN75Y2T79Sgv5Y+juIAro2gA2ctpz&#10;F2+hW3VpBnu+V1S+gG5HvWC9ldc14G+ED/fCQaFgGFsX7nBUmlATDTfO1uR+/c0e4yEceDlrofiC&#10;+58b4RRn+quBpM7yySSuSHpMTk7HeLhDz+rQYzbNJYHnHPttZbrG+KB318pR84TlXMascAkjkbvg&#10;YXe9DP0eYrmlWi5TEJbCinBjHqyM0HGukdbH7kk4O6giQFC3tNsNMX8njj42fmlouQlU1Uk5keee&#10;1YF+LFSa77D8cWMP3ynq9S9q8RsAAP//AwBQSwMEFAAGAAgAAAAhAFwVEfXiAAAACgEAAA8AAABk&#10;cnMvZG93bnJldi54bWxMj8FOwzAQRO9I/IO1SFwQdQitCyFOhSi9VUJtqp7dZBuH2OsodtvA12NO&#10;cFzN08zbfDFaw844+NaRhIdJAgypcnVLjYRdubp/AuaDoloZRyjhCz0siuurXGW1u9AGz9vQsFhC&#10;PlMSdAh9xrmvNFrlJ65HitnRDVaFeA4Nrwd1ieXW8DRJBLeqpbigVY9vGqtue7ISym6lP5bv5d24&#10;Md+d2etlsz5+Snl7M76+AAs4hj8YfvWjOhTR6eBOVHtmJEzFPI2ohMfpDFgEnoUQwA4S0nQ+A17k&#10;/P8LxQ8AAAD//wMAUEsBAi0AFAAGAAgAAAAhALaDOJL+AAAA4QEAABMAAAAAAAAAAAAAAAAAAAAA&#10;AFtDb250ZW50X1R5cGVzXS54bWxQSwECLQAUAAYACAAAACEAOP0h/9YAAACUAQAACwAAAAAAAAAA&#10;AAAAAAAvAQAAX3JlbHMvLnJlbHNQSwECLQAUAAYACAAAACEAYVk38G0CAADqBAAADgAAAAAAAAAA&#10;AAAAAAAuAgAAZHJzL2Uyb0RvYy54bWxQSwECLQAUAAYACAAAACEAXBUR9eIAAAAKAQAADwAAAAAA&#10;AAAAAAAAAADHBAAAZHJzL2Rvd25yZXYueG1sUEsFBgAAAAAEAAQA8wAAANYFAAAAAA==&#10;" fillcolor="#fff2cc [663]" strokeweight=".5pt">
                <v:textbox>
                  <w:txbxContent>
                    <w:p w14:paraId="5A4D860A" w14:textId="1D2B73FC" w:rsidR="002C68DD" w:rsidRDefault="002C68DD" w:rsidP="00AF4753">
                      <w:pPr>
                        <w:jc w:val="both"/>
                        <w:rPr>
                          <w:rFonts w:cs="Myanmar Text"/>
                        </w:rPr>
                      </w:pPr>
                      <w:r>
                        <w:rPr>
                          <w:rFonts w:cs="Myanmar Text"/>
                        </w:rPr>
                        <w:t>“</w:t>
                      </w:r>
                      <w:r w:rsidRPr="00580344">
                        <w:rPr>
                          <w:rFonts w:cs="Myanmar Text"/>
                          <w:cs/>
                        </w:rPr>
                        <w:t>ဘယ်အစိုးရတက်တက် ကိုယ်လုပ်မှကိုယ်စားရမှာ</w:t>
                      </w:r>
                      <w:r w:rsidRPr="00580344">
                        <w:t xml:space="preserve">, </w:t>
                      </w:r>
                      <w:r w:rsidRPr="00580344">
                        <w:rPr>
                          <w:rFonts w:cs="Myanmar Text"/>
                          <w:cs/>
                        </w:rPr>
                        <w:t>ဘယ်အစိုးရကမှလည်း ကျွန်တော်တို့ကို စိတ်ဝင်စား</w:t>
                      </w:r>
                      <w:r>
                        <w:rPr>
                          <w:rFonts w:cs="Myanmar Text"/>
                        </w:rPr>
                        <w:t xml:space="preserve"> </w:t>
                      </w:r>
                      <w:r w:rsidRPr="00580344">
                        <w:rPr>
                          <w:rFonts w:cs="Myanmar Text"/>
                          <w:cs/>
                        </w:rPr>
                        <w:t>ကြတာ မဟုတ်ဘူး</w:t>
                      </w:r>
                      <w:r>
                        <w:rPr>
                          <w:rFonts w:cs="Myanmar Text" w:hint="cs"/>
                          <w:cs/>
                        </w:rPr>
                        <w:t>။</w:t>
                      </w:r>
                      <w:r>
                        <w:rPr>
                          <w:rFonts w:cs="Myanmar Text"/>
                        </w:rPr>
                        <w:t>”</w:t>
                      </w:r>
                    </w:p>
                    <w:p w14:paraId="0709043A" w14:textId="7888A3D7" w:rsidR="002C68DD" w:rsidRPr="00AF4753" w:rsidRDefault="002C68DD" w:rsidP="00AF4753">
                      <w:pPr>
                        <w:jc w:val="right"/>
                        <w:rPr>
                          <w:b/>
                          <w:bCs/>
                          <w:cs/>
                          <w:lang w:val="en-US"/>
                        </w:rPr>
                      </w:pPr>
                      <w:r w:rsidRPr="00AF4753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 w:rsidRPr="00AF4753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AF4753"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>MDY-0901</w:t>
                      </w:r>
                    </w:p>
                  </w:txbxContent>
                </v:textbox>
              </v:shape>
            </w:pict>
          </mc:Fallback>
        </mc:AlternateContent>
      </w:r>
    </w:p>
    <w:p w14:paraId="04809E13" w14:textId="7C518015" w:rsidR="00A55458" w:rsidRDefault="00A55458" w:rsidP="00A13F81">
      <w:pPr>
        <w:autoSpaceDE w:val="0"/>
        <w:autoSpaceDN w:val="0"/>
        <w:adjustRightInd w:val="0"/>
        <w:jc w:val="both"/>
        <w:rPr>
          <w:rFonts w:ascii="Myanmar Text" w:hAnsi="Myanmar Text" w:cs="Myanmar Text"/>
          <w:sz w:val="22"/>
          <w:szCs w:val="22"/>
          <w:lang w:val="x-none"/>
        </w:rPr>
      </w:pPr>
    </w:p>
    <w:p w14:paraId="202FEA21" w14:textId="124D8DD9" w:rsidR="00AF4753" w:rsidRDefault="00AF4753" w:rsidP="00A13F81">
      <w:pPr>
        <w:autoSpaceDE w:val="0"/>
        <w:autoSpaceDN w:val="0"/>
        <w:adjustRightInd w:val="0"/>
        <w:jc w:val="both"/>
        <w:rPr>
          <w:rFonts w:ascii="Myanmar Text" w:hAnsi="Myanmar Text" w:cs="Myanmar Text"/>
          <w:sz w:val="22"/>
          <w:szCs w:val="22"/>
          <w:lang w:val="x-none"/>
        </w:rPr>
      </w:pPr>
    </w:p>
    <w:p w14:paraId="4B54E72B" w14:textId="570D6AFF" w:rsidR="00AF4753" w:rsidRDefault="00AF4753" w:rsidP="00A13F81">
      <w:pPr>
        <w:autoSpaceDE w:val="0"/>
        <w:autoSpaceDN w:val="0"/>
        <w:adjustRightInd w:val="0"/>
        <w:jc w:val="both"/>
        <w:rPr>
          <w:rFonts w:ascii="Myanmar Text" w:hAnsi="Myanmar Text" w:cs="Myanmar Text"/>
          <w:sz w:val="22"/>
          <w:szCs w:val="22"/>
          <w:lang w:val="x-none"/>
        </w:rPr>
      </w:pPr>
    </w:p>
    <w:p w14:paraId="7BE179C0" w14:textId="7EB434A4" w:rsidR="00AF4753" w:rsidRDefault="00AF4753" w:rsidP="00A13F81">
      <w:pPr>
        <w:autoSpaceDE w:val="0"/>
        <w:autoSpaceDN w:val="0"/>
        <w:adjustRightInd w:val="0"/>
        <w:jc w:val="both"/>
        <w:rPr>
          <w:rFonts w:ascii="Myanmar Text" w:hAnsi="Myanmar Text" w:cs="Myanmar Text"/>
          <w:sz w:val="22"/>
          <w:szCs w:val="22"/>
          <w:lang w:val="x-none"/>
        </w:rPr>
      </w:pPr>
    </w:p>
    <w:p w14:paraId="2E0D138F" w14:textId="46B41F6E" w:rsidR="00AF4753" w:rsidRDefault="00AF4753" w:rsidP="00A13F81">
      <w:pPr>
        <w:autoSpaceDE w:val="0"/>
        <w:autoSpaceDN w:val="0"/>
        <w:adjustRightInd w:val="0"/>
        <w:jc w:val="both"/>
        <w:rPr>
          <w:rFonts w:ascii="Myanmar Text" w:hAnsi="Myanmar Text" w:cs="Myanmar Text"/>
          <w:sz w:val="22"/>
          <w:szCs w:val="22"/>
          <w:lang w:val="x-none"/>
        </w:rPr>
      </w:pPr>
    </w:p>
    <w:p w14:paraId="3CEFE109" w14:textId="77777777" w:rsidR="0080045D" w:rsidRPr="00AF4753" w:rsidRDefault="0080045D" w:rsidP="009A35A7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11EC0BC7" w14:textId="5350831F" w:rsidR="0053388E" w:rsidRDefault="0053388E" w:rsidP="009F0F66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 w:rsidRPr="00AF4753">
        <w:rPr>
          <w:rFonts w:ascii="Myanmar Text" w:hAnsi="Myanmar Text" w:cs="Myanmar Text"/>
          <w:cs/>
          <w:lang w:val="x-none"/>
        </w:rPr>
        <w:t>လိင်စိတ်ကွဲပြားသူများ</w:t>
      </w:r>
      <w:r w:rsidR="000C339A">
        <w:rPr>
          <w:rFonts w:ascii="Myanmar Text" w:hAnsi="Myanmar Text" w:cs="Myanmar Text"/>
          <w:cs/>
          <w:lang w:val="x-none"/>
        </w:rPr>
        <w:t>အား</w:t>
      </w:r>
      <w:r w:rsidR="0099056A">
        <w:rPr>
          <w:rFonts w:ascii="Myanmar Text" w:hAnsi="Myanmar Text" w:cs="Myanmar Text"/>
          <w:lang w:val="x-none"/>
        </w:rPr>
        <w:t xml:space="preserve"> </w:t>
      </w:r>
      <w:r w:rsidR="0099056A">
        <w:rPr>
          <w:rFonts w:ascii="Myanmar Text" w:hAnsi="Myanmar Text" w:cs="Myanmar Text"/>
          <w:cs/>
          <w:lang w:val="x-none"/>
        </w:rPr>
        <w:t>နိုင်ငံရေးတွင်စိတ်ပါဝင်စားမှုအပြင်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="000C339A">
        <w:rPr>
          <w:rFonts w:ascii="Myanmar Text" w:hAnsi="Myanmar Text" w:cs="Myanmar Text"/>
          <w:cs/>
          <w:lang w:val="x-none"/>
        </w:rPr>
        <w:t>ပါဝင်စေ့စပ်လုပ်ဆောင်မှု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="000C339A">
        <w:rPr>
          <w:rFonts w:ascii="Myanmar Text" w:hAnsi="Myanmar Text" w:cs="Myanmar Text"/>
          <w:cs/>
          <w:lang w:val="x-none"/>
        </w:rPr>
        <w:t>များအား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="000C339A">
        <w:rPr>
          <w:rFonts w:ascii="Myanmar Text" w:hAnsi="Myanmar Text" w:cs="Myanmar Text"/>
          <w:cs/>
          <w:lang w:val="x-none"/>
        </w:rPr>
        <w:t>မေးမြန်းခဲ့သည်။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="000C339A">
        <w:rPr>
          <w:rFonts w:ascii="Myanmar Text" w:hAnsi="Myanmar Text" w:cs="Myanmar Text"/>
          <w:cs/>
          <w:lang w:val="x-none"/>
        </w:rPr>
        <w:t>လိင်စိတ်ကွဲပြားသူများ၏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="000C339A">
        <w:rPr>
          <w:rFonts w:ascii="Myanmar Text" w:hAnsi="Myanmar Text" w:cs="Myanmar Text"/>
          <w:cs/>
          <w:lang w:val="x-none"/>
        </w:rPr>
        <w:t>၈</w:t>
      </w:r>
      <w:r w:rsidR="009D3CCB">
        <w:rPr>
          <w:rFonts w:ascii="Myanmar Text" w:hAnsi="Myanmar Text" w:cs="Myanmar Text" w:hint="cs"/>
          <w:cs/>
          <w:lang w:val="en-US"/>
        </w:rPr>
        <w:t>၀.၇</w:t>
      </w:r>
      <w:r w:rsidR="000C339A">
        <w:rPr>
          <w:rFonts w:ascii="Myanmar Text" w:hAnsi="Myanmar Text" w:cs="Myanmar Text"/>
          <w:lang w:val="en-US"/>
        </w:rPr>
        <w:t xml:space="preserve">% </w:t>
      </w:r>
      <w:r w:rsidR="000C339A">
        <w:rPr>
          <w:rFonts w:ascii="Myanmar Text" w:hAnsi="Myanmar Text" w:cs="Myanmar Text"/>
          <w:cs/>
          <w:lang w:val="x-none"/>
        </w:rPr>
        <w:t>တို့သည်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အွန်လိုင်းပေါ်မှ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သတင်းများ</w:t>
      </w:r>
      <w:r w:rsidR="009F0F66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ဖတ်ခြင်</w:t>
      </w:r>
      <w:r w:rsidR="000C339A">
        <w:rPr>
          <w:rFonts w:ascii="Myanmar Text" w:hAnsi="Myanmar Text" w:cs="Myanmar Text"/>
          <w:cs/>
          <w:lang w:val="x-none"/>
        </w:rPr>
        <w:t>းကို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လည်းကောင်း၊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="000C339A">
        <w:rPr>
          <w:rFonts w:ascii="Myanmar Text" w:hAnsi="Myanmar Text" w:cs="Myanmar Text"/>
          <w:cs/>
          <w:lang w:val="x-none"/>
        </w:rPr>
        <w:t>၇၃</w:t>
      </w:r>
      <w:r w:rsidR="009D3CCB">
        <w:rPr>
          <w:rFonts w:ascii="Myanmar Text" w:hAnsi="Myanmar Text" w:cs="Myanmar Text" w:hint="cs"/>
          <w:cs/>
          <w:lang w:val="x-none"/>
        </w:rPr>
        <w:t>.၁</w:t>
      </w:r>
      <w:r w:rsidR="000C339A">
        <w:rPr>
          <w:rFonts w:ascii="Myanmar Text" w:hAnsi="Myanmar Text" w:cs="Myanmar Text"/>
          <w:lang w:val="en-US"/>
        </w:rPr>
        <w:t xml:space="preserve">% </w:t>
      </w:r>
      <w:r w:rsidR="000C339A">
        <w:rPr>
          <w:rFonts w:ascii="Myanmar Text" w:hAnsi="Myanmar Text" w:cs="Myanmar Text"/>
          <w:cs/>
          <w:lang w:val="x-none"/>
        </w:rPr>
        <w:t>သည်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ရုပ်မြင်သံကြားသတင်းအစီအစဥ်များကြည့်ရှုခြင်</w:t>
      </w:r>
      <w:r w:rsidR="000C339A">
        <w:rPr>
          <w:rFonts w:ascii="Myanmar Text" w:hAnsi="Myanmar Text" w:cs="Myanmar Text"/>
          <w:cs/>
          <w:lang w:val="x-none"/>
        </w:rPr>
        <w:t>းကို</w:t>
      </w:r>
      <w:r w:rsidR="00AF4753">
        <w:rPr>
          <w:rFonts w:ascii="Myanmar Text" w:hAnsi="Myanmar Text" w:cs="Myanmar Text"/>
          <w:lang w:val="en-US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လည်းကောင်း၊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="009D3CCB">
        <w:rPr>
          <w:rFonts w:ascii="Myanmar Text" w:hAnsi="Myanmar Text" w:cs="Myanmar Text" w:hint="cs"/>
          <w:cs/>
          <w:lang w:val="x-none"/>
        </w:rPr>
        <w:t>၄၉.၈</w:t>
      </w:r>
      <w:r w:rsidR="000C339A">
        <w:rPr>
          <w:rFonts w:ascii="Myanmar Text" w:hAnsi="Myanmar Text" w:cs="Myanmar Text"/>
          <w:lang w:val="en-US"/>
        </w:rPr>
        <w:t xml:space="preserve">% </w:t>
      </w:r>
      <w:r w:rsidR="000C339A">
        <w:rPr>
          <w:rFonts w:ascii="Myanmar Text" w:hAnsi="Myanmar Text" w:cs="Myanmar Text"/>
          <w:cs/>
          <w:lang w:val="x-none"/>
        </w:rPr>
        <w:t>သည်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နိုင်ငံရေး/လူမှုရေးကိစ္စရပ်များကို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မိတ်ဆွေများနှင့်အတူတကွ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ဆွေး</w:t>
      </w:r>
      <w:r w:rsidR="009F0F66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နွေးခြင်းကို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လည်းကောင်း၊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="000C339A">
        <w:rPr>
          <w:rFonts w:ascii="Myanmar Text" w:hAnsi="Myanmar Text" w:cs="Myanmar Text"/>
          <w:cs/>
          <w:lang w:val="x-none"/>
        </w:rPr>
        <w:t>၄</w:t>
      </w:r>
      <w:r w:rsidR="009D3CCB">
        <w:rPr>
          <w:rFonts w:ascii="Myanmar Text" w:hAnsi="Myanmar Text" w:cs="Myanmar Text" w:hint="cs"/>
          <w:cs/>
          <w:lang w:val="x-none"/>
        </w:rPr>
        <w:t>၇.၁</w:t>
      </w:r>
      <w:r w:rsidR="000C339A">
        <w:rPr>
          <w:rFonts w:ascii="Myanmar Text" w:hAnsi="Myanmar Text" w:cs="Myanmar Text"/>
          <w:lang w:val="en-US"/>
        </w:rPr>
        <w:t xml:space="preserve">% </w:t>
      </w:r>
      <w:r w:rsidR="000C339A">
        <w:rPr>
          <w:rFonts w:ascii="Myanmar Text" w:hAnsi="Myanmar Text" w:cs="Myanmar Text"/>
          <w:cs/>
          <w:lang w:val="x-none"/>
        </w:rPr>
        <w:t>သည်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သတင်းစာဖတ်ရှုခြင်းကို</w:t>
      </w:r>
      <w:r w:rsidR="00AF4753">
        <w:rPr>
          <w:rFonts w:ascii="Myanmar Text" w:hAnsi="Myanmar Text" w:cs="Myanmar Text"/>
          <w:lang w:val="en-US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လည်းကောင်း</w:t>
      </w:r>
      <w:r w:rsidRPr="00AF4753">
        <w:rPr>
          <w:rFonts w:ascii="Myanmar Text" w:hAnsi="Myanmar Text" w:cs="Myanmar Text"/>
          <w:lang w:val="x-none"/>
        </w:rPr>
        <w:t xml:space="preserve">  </w:t>
      </w:r>
      <w:r w:rsidRPr="00AF4753">
        <w:rPr>
          <w:rFonts w:ascii="Myanmar Text" w:hAnsi="Myanmar Text" w:cs="Myanmar Text"/>
          <w:cs/>
          <w:lang w:val="x-none"/>
        </w:rPr>
        <w:t>အများဆုံး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လုပ်</w:t>
      </w:r>
      <w:r w:rsidR="009F0F66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ဆောင်ခဲ့ဖူးသည်ကိုတွေ့ရှိရသည်။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ကျန်အနည်းစုတို့ကသာ</w:t>
      </w:r>
      <w:r w:rsidRPr="00AF4753">
        <w:rPr>
          <w:rFonts w:ascii="Myanmar Text" w:hAnsi="Myanmar Text" w:cs="Myanmar Text"/>
          <w:lang w:val="x-none"/>
        </w:rPr>
        <w:t xml:space="preserve">  </w:t>
      </w:r>
      <w:r w:rsidRPr="00AF4753">
        <w:rPr>
          <w:rFonts w:ascii="Myanmar Text" w:hAnsi="Myanmar Text" w:cs="Myanmar Text"/>
          <w:cs/>
          <w:lang w:val="x-none"/>
        </w:rPr>
        <w:t>မိဘများ</w:t>
      </w:r>
      <w:r w:rsidR="00AF4753">
        <w:rPr>
          <w:rFonts w:ascii="Myanmar Text" w:hAnsi="Myanmar Text" w:cs="Myanmar Text"/>
          <w:lang w:val="en-US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နှင့်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နိုင်ငံရေးကိစ္စများကို</w:t>
      </w:r>
      <w:r w:rsidR="000C339A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ဆွေး</w:t>
      </w:r>
      <w:r w:rsidR="009F0F66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နွေးတိုင်ပင်ခြင်း၊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နိုင်ငံရေးနှင့်သက်ဆိုင်သည့်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ပုဂ္ဂလိက</w:t>
      </w:r>
      <w:r w:rsidR="00AF4753">
        <w:rPr>
          <w:rFonts w:ascii="Myanmar Text" w:hAnsi="Myanmar Text" w:cs="Myanmar Text"/>
          <w:lang w:val="en-US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အင်တာနက်</w:t>
      </w:r>
      <w:r w:rsidR="00AF4753">
        <w:rPr>
          <w:rFonts w:ascii="Myanmar Text" w:hAnsi="Myanmar Text" w:cs="Myanmar Text"/>
          <w:lang w:val="en-US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ဘလော့များကိုဖတ်ရှုခြင်းကို</w:t>
      </w:r>
      <w:r w:rsidRPr="00AF4753">
        <w:rPr>
          <w:rFonts w:ascii="Myanmar Text" w:hAnsi="Myanmar Text" w:cs="Myanmar Text"/>
          <w:lang w:val="x-none"/>
        </w:rPr>
        <w:t xml:space="preserve"> </w:t>
      </w:r>
      <w:r w:rsidRPr="00AF4753">
        <w:rPr>
          <w:rFonts w:ascii="Myanmar Text" w:hAnsi="Myanmar Text" w:cs="Myanmar Text"/>
          <w:cs/>
          <w:lang w:val="x-none"/>
        </w:rPr>
        <w:t>လုပ်ဆောင်ခဲ့ကြကြောင်းတွေ့ရသည်။</w:t>
      </w:r>
    </w:p>
    <w:p w14:paraId="0E7A4382" w14:textId="77777777" w:rsidR="000C339A" w:rsidRDefault="000C339A" w:rsidP="000C339A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  <w:r w:rsidRPr="00374BF1">
        <w:rPr>
          <w:rFonts w:cstheme="minorHAnsi"/>
          <w:noProof/>
        </w:rPr>
        <w:drawing>
          <wp:inline distT="0" distB="0" distL="0" distR="0" wp14:anchorId="562CFB76" wp14:editId="7D35DF85">
            <wp:extent cx="5727700" cy="2853532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" r="3383"/>
                    <a:stretch/>
                  </pic:blipFill>
                  <pic:spPr bwMode="auto">
                    <a:xfrm>
                      <a:off x="0" y="0"/>
                      <a:ext cx="5727700" cy="285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C80E9" w14:textId="469EE950" w:rsidR="000C339A" w:rsidRDefault="000C339A" w:rsidP="000C339A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၃.</w:t>
      </w:r>
      <w:r w:rsidR="00E52C5A">
        <w:rPr>
          <w:rFonts w:ascii="Myanmar Text" w:hAnsi="Myanmar Text" w:cs="Myanmar Text" w:hint="cs"/>
          <w:sz w:val="22"/>
          <w:szCs w:val="22"/>
          <w:cs/>
          <w:lang w:val="x-none"/>
        </w:rPr>
        <w:t>၃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နိုင်ငံရေးနှင့်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ပြည်သူ့ရေးရာတွင်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ပါဝင်လုပ်ဆောင်မှုပုံစံ</w:t>
      </w:r>
    </w:p>
    <w:p w14:paraId="59DF0A35" w14:textId="5C9772F0" w:rsidR="000C339A" w:rsidRDefault="000C339A" w:rsidP="000C339A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</w:p>
    <w:p w14:paraId="542C50D4" w14:textId="77777777" w:rsidR="000C339A" w:rsidRDefault="000C339A" w:rsidP="000C339A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x-none"/>
        </w:rPr>
        <w:lastRenderedPageBreak/>
        <w:tab/>
      </w:r>
      <w:r>
        <w:rPr>
          <w:rFonts w:ascii="Myanmar Text" w:hAnsi="Myanmar Text" w:cs="Myanmar Text"/>
          <w:cs/>
          <w:lang w:val="x-none"/>
        </w:rPr>
        <w:t>ထို့နောက်</w:t>
      </w:r>
      <w:r>
        <w:rPr>
          <w:rFonts w:ascii="Myanmar Text" w:hAnsi="Myanmar Text" w:cs="Myanmar Text"/>
          <w:lang w:val="x-none"/>
        </w:rPr>
        <w:t xml:space="preserve"> </w:t>
      </w:r>
      <w:r w:rsidR="00677BB0">
        <w:rPr>
          <w:rFonts w:ascii="Myanmar Text" w:hAnsi="Myanmar Text" w:cs="Myanmar Text"/>
          <w:cs/>
          <w:lang w:val="x-none"/>
        </w:rPr>
        <w:t>လိင်စိတ်ကွဲပြားသူများသည်</w:t>
      </w:r>
      <w:r w:rsidR="00677BB0">
        <w:rPr>
          <w:rFonts w:ascii="Myanmar Text" w:hAnsi="Myanmar Text" w:cs="Myanmar Text"/>
          <w:lang w:val="x-none"/>
        </w:rPr>
        <w:t xml:space="preserve"> </w:t>
      </w:r>
      <w:r w:rsidR="00677BB0">
        <w:rPr>
          <w:rFonts w:ascii="Myanmar Text" w:hAnsi="Myanmar Text" w:cs="Myanmar Text"/>
          <w:cs/>
          <w:lang w:val="x-none"/>
        </w:rPr>
        <w:t>မတူကွဲပြားသော</w:t>
      </w:r>
      <w:r w:rsidR="00677BB0">
        <w:rPr>
          <w:rFonts w:ascii="Myanmar Text" w:hAnsi="Myanmar Text" w:cs="Myanmar Text"/>
          <w:lang w:val="x-none"/>
        </w:rPr>
        <w:t xml:space="preserve"> </w:t>
      </w:r>
      <w:r w:rsidR="00677BB0">
        <w:rPr>
          <w:rFonts w:ascii="Myanmar Text" w:hAnsi="Myanmar Text" w:cs="Myanmar Text"/>
          <w:cs/>
          <w:lang w:val="x-none"/>
        </w:rPr>
        <w:t>နိုင်ငံရေးလှုပ်ရှားမှုအမျိုးမျိုးတို့</w:t>
      </w:r>
      <w:r w:rsidR="00677BB0">
        <w:rPr>
          <w:rFonts w:ascii="Myanmar Text" w:hAnsi="Myanmar Text" w:cs="Myanmar Text"/>
          <w:lang w:val="x-none"/>
        </w:rPr>
        <w:t xml:space="preserve"> </w:t>
      </w:r>
      <w:r w:rsidR="00677BB0">
        <w:rPr>
          <w:rFonts w:ascii="Myanmar Text" w:hAnsi="Myanmar Text" w:cs="Myanmar Text"/>
          <w:cs/>
          <w:lang w:val="x-none"/>
        </w:rPr>
        <w:t>တွင်</w:t>
      </w:r>
      <w:r w:rsidR="00677BB0">
        <w:rPr>
          <w:rFonts w:ascii="Myanmar Text" w:hAnsi="Myanmar Text" w:cs="Myanmar Text"/>
          <w:lang w:val="x-none"/>
        </w:rPr>
        <w:t xml:space="preserve"> </w:t>
      </w:r>
      <w:r w:rsidR="00677BB0">
        <w:rPr>
          <w:rFonts w:ascii="Myanmar Text" w:hAnsi="Myanmar Text" w:cs="Myanmar Text"/>
          <w:cs/>
          <w:lang w:val="x-none"/>
        </w:rPr>
        <w:t>မည်သို့ပါဝင်လုပ်ဆောင်နေကြသည်ကို</w:t>
      </w:r>
      <w:r w:rsidR="00677BB0">
        <w:rPr>
          <w:rFonts w:ascii="Myanmar Text" w:hAnsi="Myanmar Text" w:cs="Myanmar Text"/>
          <w:lang w:val="x-none"/>
        </w:rPr>
        <w:t xml:space="preserve"> </w:t>
      </w:r>
      <w:r w:rsidR="00677BB0">
        <w:rPr>
          <w:rFonts w:ascii="Myanmar Text" w:hAnsi="Myanmar Text" w:cs="Myanmar Text"/>
          <w:cs/>
          <w:lang w:val="x-none"/>
        </w:rPr>
        <w:t>နားလည်သဘောပေါက်ရန်</w:t>
      </w:r>
      <w:r w:rsidR="00677BB0">
        <w:rPr>
          <w:rFonts w:ascii="Myanmar Text" w:hAnsi="Myanmar Text" w:cs="Myanmar Text"/>
          <w:lang w:val="x-none"/>
        </w:rPr>
        <w:t xml:space="preserve"> </w:t>
      </w:r>
      <w:r w:rsidR="00677BB0">
        <w:rPr>
          <w:rFonts w:ascii="Myanmar Text" w:hAnsi="Myanmar Text" w:cs="Myanmar Text"/>
          <w:cs/>
          <w:lang w:val="x-none"/>
        </w:rPr>
        <w:t>အရေးကြီးသဖြင့်</w:t>
      </w:r>
      <w:r w:rsidR="00677BB0">
        <w:rPr>
          <w:rFonts w:ascii="Myanmar Text" w:hAnsi="Myanmar Text" w:cs="Myanmar Text"/>
          <w:lang w:val="x-none"/>
        </w:rPr>
        <w:t xml:space="preserve"> </w:t>
      </w:r>
      <w:r w:rsidR="00677BB0">
        <w:rPr>
          <w:rFonts w:ascii="Myanmar Text" w:hAnsi="Myanmar Text" w:cs="Myanmar Text"/>
          <w:cs/>
          <w:lang w:val="x-none"/>
        </w:rPr>
        <w:t>၎င်းကို</w:t>
      </w:r>
      <w:r w:rsidR="00677BB0">
        <w:rPr>
          <w:rFonts w:ascii="Myanmar Text" w:hAnsi="Myanmar Text" w:cs="Myanmar Text"/>
          <w:lang w:val="x-none"/>
        </w:rPr>
        <w:t xml:space="preserve"> </w:t>
      </w:r>
      <w:r w:rsidR="00677BB0">
        <w:rPr>
          <w:rFonts w:ascii="Myanmar Text" w:hAnsi="Myanmar Text" w:cs="Myanmar Text"/>
          <w:cs/>
          <w:lang w:val="x-none"/>
        </w:rPr>
        <w:t>ဆက်လက်မေးမြန်းခဲ့ရာအောက်ပါအတိုင်းတွေ့ရသည်။</w:t>
      </w:r>
      <w:r w:rsidR="00677BB0">
        <w:rPr>
          <w:rFonts w:ascii="Myanmar Text" w:hAnsi="Myanmar Text" w:cs="Myanmar Text"/>
          <w:lang w:val="x-none"/>
        </w:rPr>
        <w:t xml:space="preserve"> </w:t>
      </w:r>
    </w:p>
    <w:p w14:paraId="10E29BE9" w14:textId="77777777" w:rsidR="008907FC" w:rsidRDefault="008907FC" w:rsidP="000C339A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5FC0E168" w14:textId="21F115D1" w:rsidR="008907FC" w:rsidRDefault="008907FC" w:rsidP="000C339A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 w:hint="cs"/>
          <w:cs/>
          <w:lang w:val="x-none"/>
        </w:rPr>
        <w:t xml:space="preserve">     </w:t>
      </w:r>
      <w:r w:rsidRPr="008907FC">
        <w:rPr>
          <w:rFonts w:ascii="Myanmar Text" w:hAnsi="Myanmar Text" w:cs="Myanmar Text"/>
          <w:cs/>
          <w:lang w:val="x-none"/>
        </w:rPr>
        <w:t>ပါဝင်ဖြေဆိုသူလိင်စိတ်ကွဲပြားသူများသည် - လူမှုရေး (သို့မဟုတ်) အကျိုးအမြတ် မယူသော အဖွဲ့အစည်းများတွင် စေတနာ့ဝန်ထမ်းအဖြစ်ပါဝင်ခဲ့ခြင်းကို ရံဖန်ရံခါ၊ မကြာခဏနှင့် ခပ် စိပ်စိပ်အနေအထားဖြင့် စုစုပေါင်း ၅၃% တို့အား ဖြင့်အများဆုံးလုပ်ဆောင်ခဲ့ကြသည်။ ကျန်အနည်း ငယ်တို့မှာ အခြားနိုင်ငံရေးလုပ်ဆောင်ချက်များကို ရံဖန်ရံခါ၊ မကြာခဏနှင့် ခပ်စိပ်စိပ်အနေအထား ဖြင့် - အွန်လိုင်းပေါ်ရှိနိုင်ငံရေးဆွေးနွေးပွဲများတွင်ပါဝင်ခဲ့ခြင်း (သို့) နိုင်ငံရေးအကြောင်းအသားပေး ဖော်ပြသော ဝက်ဘ်ဆိုက်များသို့ သွားရောက်ဝင်ရောက်ကြည့်ရှုခြင်းကို စုစုပေါင်း ၂၅%</w:t>
      </w:r>
      <w:r w:rsidR="008F6B9D">
        <w:rPr>
          <w:rFonts w:ascii="Myanmar Text" w:hAnsi="Myanmar Text" w:cs="Myanmar Text" w:hint="cs"/>
          <w:cs/>
          <w:lang w:val="x-none"/>
        </w:rPr>
        <w:t xml:space="preserve"> </w:t>
      </w:r>
      <w:r w:rsidRPr="008907FC">
        <w:rPr>
          <w:rFonts w:ascii="Myanmar Text" w:hAnsi="Myanmar Text" w:cs="Myanmar Text"/>
          <w:cs/>
          <w:lang w:val="x-none"/>
        </w:rPr>
        <w:t>အားဖြင့်လည်းကောင်း၊ မိမိ၏လူမှုကွန်ယက် မီဒီယာအကောင့်ကို မဲဆွယ်စည်းရုံးရေးအတွက်အသုံးချခဲ့ခြင်းကို စုစုပေါင်း ၂၀</w:t>
      </w:r>
      <w:r w:rsidR="008F6B9D">
        <w:rPr>
          <w:rFonts w:ascii="Myanmar Text" w:hAnsi="Myanmar Text" w:cs="Myanmar Text" w:hint="cs"/>
          <w:cs/>
          <w:lang w:val="x-none"/>
        </w:rPr>
        <w:t>.၇</w:t>
      </w:r>
      <w:r w:rsidRPr="008907FC">
        <w:rPr>
          <w:rFonts w:ascii="Myanmar Text" w:hAnsi="Myanmar Text" w:cs="Myanmar Text"/>
          <w:cs/>
          <w:lang w:val="x-none"/>
        </w:rPr>
        <w:t>% အားဖြင့်လည်း ကောင်း၊ မဲဆွယ်စည်းရုံးရေးကန်ပိန်းတစ်ခု သို့မဟုတ် ကိုယ်စားလောင်းတစ်ယောက်အတွက် ကူညီ မဲဆွယ်ပေးခြင်းကို စုစုပေါင်း ၁</w:t>
      </w:r>
      <w:r w:rsidR="008F6B9D">
        <w:rPr>
          <w:rFonts w:ascii="Myanmar Text" w:hAnsi="Myanmar Text" w:cs="Myanmar Text" w:hint="cs"/>
          <w:cs/>
          <w:lang w:val="x-none"/>
        </w:rPr>
        <w:t>၈.၅</w:t>
      </w:r>
      <w:r w:rsidRPr="008907FC">
        <w:rPr>
          <w:rFonts w:ascii="Myanmar Text" w:hAnsi="Myanmar Text" w:cs="Myanmar Text"/>
          <w:cs/>
          <w:lang w:val="x-none"/>
        </w:rPr>
        <w:t xml:space="preserve">% အားဖြင့်လည်းကောင်း - အသီးသီးလုပ်ဆောင်ခဲ့ကြောင်းတွေ့ရ </w:t>
      </w:r>
      <w:r>
        <w:rPr>
          <w:rFonts w:ascii="Myanmar Text" w:hAnsi="Myanmar Text" w:cs="Myanmar Text" w:hint="cs"/>
          <w:cs/>
          <w:lang w:val="x-none"/>
        </w:rPr>
        <w:t xml:space="preserve">သည်။       </w:t>
      </w:r>
    </w:p>
    <w:p w14:paraId="0090E62F" w14:textId="01665E67" w:rsidR="00B8502D" w:rsidRDefault="008907FC" w:rsidP="002F27FB">
      <w:pPr>
        <w:pStyle w:val="Caption"/>
        <w:jc w:val="center"/>
        <w:rPr>
          <w:rFonts w:cs="Myanmar Text"/>
        </w:rPr>
      </w:pPr>
      <w:r w:rsidRPr="00374BF1">
        <w:rPr>
          <w:rFonts w:cstheme="minorHAnsi"/>
          <w:noProof/>
        </w:rPr>
        <w:drawing>
          <wp:inline distT="0" distB="0" distL="0" distR="0" wp14:anchorId="224F611E" wp14:editId="71C81A8C">
            <wp:extent cx="4000500" cy="3044433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4" b="6031"/>
                    <a:stretch/>
                  </pic:blipFill>
                  <pic:spPr bwMode="auto">
                    <a:xfrm>
                      <a:off x="0" y="0"/>
                      <a:ext cx="4018487" cy="305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D74D3" w14:textId="38F0B1E5" w:rsidR="00451F0C" w:rsidRPr="00451F0C" w:rsidRDefault="00B8502D" w:rsidP="002F27FB">
      <w:pPr>
        <w:pStyle w:val="Caption"/>
        <w:jc w:val="center"/>
        <w:rPr>
          <w:rFonts w:cs="Myanmar Text"/>
          <w:cs/>
          <w:lang w:val="en-US"/>
        </w:rPr>
        <w:sectPr w:rsidR="00451F0C" w:rsidRPr="00451F0C" w:rsidSect="007C6EAD">
          <w:pgSz w:w="11900" w:h="16840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  <w:r>
        <w:rPr>
          <w:rFonts w:cs="Myanmar Text" w:hint="cs"/>
          <w:cs/>
        </w:rPr>
        <w:t>ပုံ ၃.</w:t>
      </w:r>
      <w:r w:rsidR="00E52C5A">
        <w:rPr>
          <w:rFonts w:cs="Myanmar Text" w:hint="cs"/>
          <w:cs/>
        </w:rPr>
        <w:t>၄</w:t>
      </w:r>
      <w:r w:rsidR="008907FC">
        <w:rPr>
          <w:rFonts w:cs="Myanmar Text"/>
          <w:cs/>
        </w:rPr>
        <w:t>လိင်စိတ်ကွဲပြားသူများ နိုင်ငံရေးလှ</w:t>
      </w:r>
      <w:r w:rsidR="00451F0C">
        <w:rPr>
          <w:rFonts w:cs="Myanmar Text" w:hint="cs"/>
          <w:cs/>
        </w:rPr>
        <w:t>ု</w:t>
      </w:r>
      <w:r w:rsidR="008907FC">
        <w:rPr>
          <w:rFonts w:cs="Myanmar Text"/>
          <w:cs/>
        </w:rPr>
        <w:t>ပ်ရှားမှုအမျိုးမျိုးတို့တွင် ပါဝင်လုပ်ဆောင်ပု</w:t>
      </w:r>
      <w:r w:rsidR="00451F0C">
        <w:rPr>
          <w:rFonts w:cs="Myanmar Text" w:hint="cs"/>
          <w:cs/>
          <w:lang w:val="en-US"/>
        </w:rPr>
        <w:t>ံ</w:t>
      </w:r>
    </w:p>
    <w:p w14:paraId="7EAD62DF" w14:textId="2907335D" w:rsidR="009C79E2" w:rsidRPr="0080045D" w:rsidRDefault="00451F0C" w:rsidP="0080045D">
      <w:pPr>
        <w:pStyle w:val="Heading3"/>
        <w:rPr>
          <w:b w:val="0"/>
          <w:bCs/>
          <w:sz w:val="32"/>
          <w:szCs w:val="28"/>
        </w:rPr>
      </w:pPr>
      <w:bookmarkStart w:id="45" w:name="_Toc60757122"/>
      <w:r>
        <w:rPr>
          <w:rFonts w:hint="cs"/>
          <w:b w:val="0"/>
          <w:bCs/>
          <w:sz w:val="32"/>
          <w:szCs w:val="28"/>
          <w:cs/>
        </w:rPr>
        <w:lastRenderedPageBreak/>
        <w:t>၂.၂. လိ</w:t>
      </w:r>
      <w:r w:rsidRPr="0080045D">
        <w:rPr>
          <w:rFonts w:hint="cs"/>
          <w:b w:val="0"/>
          <w:bCs/>
          <w:sz w:val="32"/>
          <w:szCs w:val="28"/>
          <w:cs/>
        </w:rPr>
        <w:t>င်စိတ်ကွဲပြားသူများ၏</w:t>
      </w:r>
      <w:r w:rsidRPr="0080045D">
        <w:rPr>
          <w:rFonts w:hint="cs"/>
          <w:b w:val="0"/>
          <w:bCs/>
          <w:sz w:val="32"/>
          <w:szCs w:val="28"/>
        </w:rPr>
        <w:t xml:space="preserve"> </w:t>
      </w:r>
      <w:r w:rsidRPr="0080045D">
        <w:rPr>
          <w:rFonts w:hint="cs"/>
          <w:b w:val="0"/>
          <w:bCs/>
          <w:sz w:val="32"/>
          <w:szCs w:val="28"/>
          <w:cs/>
        </w:rPr>
        <w:t>ပြည်သူ့နီတိနှင့်</w:t>
      </w:r>
      <w:r w:rsidRPr="0080045D">
        <w:rPr>
          <w:rFonts w:hint="cs"/>
          <w:b w:val="0"/>
          <w:bCs/>
          <w:sz w:val="32"/>
          <w:szCs w:val="28"/>
        </w:rPr>
        <w:t xml:space="preserve"> </w:t>
      </w:r>
      <w:r w:rsidRPr="0080045D">
        <w:rPr>
          <w:rFonts w:hint="cs"/>
          <w:b w:val="0"/>
          <w:bCs/>
          <w:sz w:val="32"/>
          <w:szCs w:val="28"/>
          <w:cs/>
        </w:rPr>
        <w:t>မဲဆန္ဒရှင်ဆိုင်ရာ</w:t>
      </w:r>
      <w:r w:rsidRPr="0080045D">
        <w:rPr>
          <w:rFonts w:hint="cs"/>
          <w:b w:val="0"/>
          <w:bCs/>
          <w:sz w:val="32"/>
          <w:szCs w:val="28"/>
        </w:rPr>
        <w:t xml:space="preserve"> </w:t>
      </w:r>
      <w:r w:rsidRPr="0080045D">
        <w:rPr>
          <w:rFonts w:hint="cs"/>
          <w:b w:val="0"/>
          <w:bCs/>
          <w:sz w:val="32"/>
          <w:szCs w:val="28"/>
          <w:cs/>
        </w:rPr>
        <w:t>အသိပညာ</w:t>
      </w:r>
      <w:r>
        <w:rPr>
          <w:rFonts w:hint="cs"/>
          <w:b w:val="0"/>
          <w:bCs/>
          <w:sz w:val="32"/>
          <w:szCs w:val="28"/>
          <w:cs/>
          <w:lang w:val="x-none"/>
        </w:rPr>
        <w:t>ရရှိမှု</w:t>
      </w:r>
      <w:bookmarkEnd w:id="45"/>
    </w:p>
    <w:p w14:paraId="472686BC" w14:textId="2C0BACA5" w:rsidR="0080045D" w:rsidRDefault="0080045D" w:rsidP="009A35A7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x-none"/>
        </w:rPr>
      </w:pPr>
    </w:p>
    <w:p w14:paraId="0D4DF85E" w14:textId="09C3040A" w:rsidR="00C22AD1" w:rsidRPr="002602D9" w:rsidRDefault="00C22AD1" w:rsidP="00C22AD1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/>
          <w:cs/>
          <w:lang w:val="x-none"/>
        </w:rPr>
        <w:t>ပြည်သူ့နီတိနှင့်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မဲဆန္ဒရှင်အသိပညာသည်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နိုင်ငံသားများ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ရွေးကောက်ပွဲဆိုင်ရာ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လုပ်ငန်းစဥ်များ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ပါဝင်နိုင်ရေးအတွက်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အထောက်အကူပြုရန်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အခရာကျသော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အစိတ်အပိုင်းတစ်ခုဖြစ်သည်။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ပါဝင်ဖြေဆိုသည့်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၅၈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</w:t>
      </w:r>
      <w:r w:rsidR="002602D9">
        <w:rPr>
          <w:rFonts w:ascii="Myanmar Text" w:hAnsi="Myanmar Text" w:cs="Myanmar Text"/>
          <w:cs/>
          <w:lang w:val="x-none"/>
        </w:rPr>
        <w:t>့က</w:t>
      </w:r>
      <w:r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ရရှိဖူးသည်ဟုဖြေဆိုထားသည်ကိုတွေ့ရသည်။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၎င်းတို့ရရှိထားသော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ပြည်သူ့နီတိနှင့်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မဲဆန္ဒရှင်အသိပညာအမျိုးအစားကို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ဆက်လက်မေးမြန်းရာတွင်</w:t>
      </w:r>
      <w:r w:rsidR="002602D9">
        <w:rPr>
          <w:rFonts w:ascii="Myanmar Text" w:hAnsi="Myanmar Text" w:cs="Myanmar Text"/>
          <w:lang w:val="x-none"/>
        </w:rPr>
        <w:t xml:space="preserve"> - </w:t>
      </w:r>
      <w:r w:rsidR="002602D9">
        <w:rPr>
          <w:rFonts w:ascii="Myanmar Text" w:hAnsi="Myanmar Text" w:cs="Myanmar Text"/>
          <w:cs/>
          <w:lang w:val="x-none"/>
        </w:rPr>
        <w:t>၅၉</w:t>
      </w:r>
      <w:r w:rsidR="002602D9">
        <w:rPr>
          <w:rFonts w:ascii="Myanmar Text" w:hAnsi="Myanmar Text" w:cs="Myanmar Text"/>
          <w:lang w:val="en-US"/>
        </w:rPr>
        <w:t xml:space="preserve">% </w:t>
      </w:r>
      <w:r w:rsidR="002602D9">
        <w:rPr>
          <w:rFonts w:ascii="Myanmar Text" w:hAnsi="Myanmar Text" w:cs="Myanmar Text"/>
          <w:cs/>
          <w:lang w:val="x-none"/>
        </w:rPr>
        <w:t>တို့က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 w:hint="cs"/>
          <w:cs/>
          <w:lang w:val="x-none"/>
        </w:rPr>
        <w:t>“</w:t>
      </w:r>
      <w:r w:rsidR="002602D9">
        <w:rPr>
          <w:rFonts w:ascii="Myanmar Text" w:hAnsi="Myanmar Text" w:cs="Myanmar Text"/>
          <w:cs/>
          <w:lang w:val="x-none"/>
        </w:rPr>
        <w:t>ပထမဆုံးအကြိမ်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မဲပေးမည့်မဲဆန္ဒ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ရှင်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အသိပညာ</w:t>
      </w:r>
      <w:r w:rsidR="002602D9">
        <w:rPr>
          <w:rFonts w:ascii="Myanmar Text" w:hAnsi="Myanmar Text" w:cs="Myanmar Text" w:hint="cs"/>
          <w:cs/>
          <w:lang w:val="x-none"/>
        </w:rPr>
        <w:t>”</w:t>
      </w:r>
      <w:r w:rsidR="002602D9">
        <w:rPr>
          <w:rFonts w:ascii="Myanmar Text" w:hAnsi="Myanmar Text" w:cs="Myanmar Text"/>
          <w:cs/>
          <w:lang w:val="x-none"/>
        </w:rPr>
        <w:t>၊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၃၅</w:t>
      </w:r>
      <w:r w:rsidR="002602D9">
        <w:rPr>
          <w:rFonts w:ascii="Myanmar Text" w:hAnsi="Myanmar Text" w:cs="Myanmar Text"/>
          <w:lang w:val="en-US"/>
        </w:rPr>
        <w:t xml:space="preserve">% </w:t>
      </w:r>
      <w:r w:rsidR="002602D9">
        <w:rPr>
          <w:rFonts w:ascii="Myanmar Text" w:hAnsi="Myanmar Text" w:cs="Myanmar Text"/>
          <w:cs/>
          <w:lang w:val="x-none"/>
        </w:rPr>
        <w:t>တို့က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 w:hint="cs"/>
          <w:cs/>
          <w:lang w:val="x-none"/>
        </w:rPr>
        <w:t>“</w:t>
      </w:r>
      <w:r w:rsidR="002602D9">
        <w:rPr>
          <w:rFonts w:ascii="Myanmar Text" w:hAnsi="Myanmar Text" w:cs="Myanmar Text"/>
          <w:cs/>
          <w:lang w:val="x-none"/>
        </w:rPr>
        <w:t>နိုင်ငံသားဖြစ်မှုဆိုင်ရာနှင့်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နိုင်ငံရေးအခွင့်အရေးအကြောင်းသင်တန်း</w:t>
      </w:r>
      <w:r w:rsidR="002602D9">
        <w:rPr>
          <w:rFonts w:ascii="Myanmar Text" w:hAnsi="Myanmar Text" w:cs="Myanmar Text" w:hint="cs"/>
          <w:cs/>
          <w:lang w:val="x-none"/>
        </w:rPr>
        <w:t>”</w:t>
      </w:r>
      <w:r w:rsidR="002602D9">
        <w:rPr>
          <w:rFonts w:ascii="Myanmar Text" w:hAnsi="Myanmar Text" w:cs="Myanmar Text"/>
          <w:cs/>
          <w:lang w:val="x-none"/>
        </w:rPr>
        <w:t>၊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၁၇</w:t>
      </w:r>
      <w:r w:rsidR="002602D9">
        <w:rPr>
          <w:rFonts w:ascii="Myanmar Text" w:hAnsi="Myanmar Text" w:cs="Myanmar Text"/>
          <w:lang w:val="en-US"/>
        </w:rPr>
        <w:t xml:space="preserve">% </w:t>
      </w:r>
      <w:r w:rsidR="002602D9">
        <w:rPr>
          <w:rFonts w:ascii="Myanmar Text" w:hAnsi="Myanmar Text" w:cs="Myanmar Text"/>
          <w:cs/>
          <w:lang w:val="x-none"/>
        </w:rPr>
        <w:t>တို့က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 w:hint="cs"/>
          <w:cs/>
          <w:lang w:val="x-none"/>
        </w:rPr>
        <w:t>“</w:t>
      </w:r>
      <w:r w:rsidR="002602D9">
        <w:rPr>
          <w:rFonts w:ascii="Myanmar Text" w:hAnsi="Myanmar Text" w:cs="Myanmar Text"/>
          <w:cs/>
          <w:lang w:val="x-none"/>
        </w:rPr>
        <w:t>ဒီ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မိုကရေစီ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အကြောင်းသင်တန်း</w:t>
      </w:r>
      <w:r w:rsidR="002602D9">
        <w:rPr>
          <w:rFonts w:ascii="Myanmar Text" w:hAnsi="Myanmar Text" w:cs="Myanmar Text" w:hint="cs"/>
          <w:cs/>
          <w:lang w:val="x-none"/>
        </w:rPr>
        <w:t>”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နှင့်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ကျန်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၁၁</w:t>
      </w:r>
      <w:r w:rsidR="002602D9">
        <w:rPr>
          <w:rFonts w:ascii="Myanmar Text" w:hAnsi="Myanmar Text" w:cs="Myanmar Text"/>
          <w:lang w:val="en-US"/>
        </w:rPr>
        <w:t xml:space="preserve">% </w:t>
      </w:r>
      <w:r w:rsidR="002602D9">
        <w:rPr>
          <w:rFonts w:ascii="Myanmar Text" w:hAnsi="Myanmar Text" w:cs="Myanmar Text"/>
          <w:cs/>
          <w:lang w:val="x-none"/>
        </w:rPr>
        <w:t>တို့မှာ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အခြားဟူ၍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အသီးသီးဖြေဆိုထားသည်။</w:t>
      </w:r>
      <w:r w:rsidR="002602D9">
        <w:rPr>
          <w:rFonts w:ascii="Myanmar Text" w:hAnsi="Myanmar Text" w:cs="Myanmar Text"/>
          <w:lang w:val="x-none"/>
        </w:rPr>
        <w:t xml:space="preserve"> </w:t>
      </w:r>
    </w:p>
    <w:p w14:paraId="06E98646" w14:textId="615A4266" w:rsidR="0027347C" w:rsidRDefault="0027347C" w:rsidP="0027347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71918D" wp14:editId="3CB9ABD3">
            <wp:extent cx="3484345" cy="2790069"/>
            <wp:effectExtent l="0" t="0" r="0" b="444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65" cy="280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9614A" w14:textId="1EFA4A0C" w:rsidR="0027347C" w:rsidRDefault="0027347C" w:rsidP="0027347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2602D9">
        <w:rPr>
          <w:rFonts w:ascii="Myanmar Text" w:hAnsi="Myanmar Text" w:cs="Myanmar Text"/>
          <w:sz w:val="22"/>
          <w:szCs w:val="22"/>
          <w:cs/>
          <w:lang w:val="x-none"/>
        </w:rPr>
        <w:t>၃.</w:t>
      </w:r>
      <w:r w:rsidR="00E52C5A">
        <w:rPr>
          <w:rFonts w:ascii="Myanmar Text" w:hAnsi="Myanmar Text" w:cs="Myanmar Text" w:hint="cs"/>
          <w:sz w:val="22"/>
          <w:szCs w:val="22"/>
          <w:cs/>
          <w:lang w:val="x-none"/>
        </w:rPr>
        <w:t>၅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2602D9">
        <w:rPr>
          <w:rFonts w:ascii="Myanmar Text" w:hAnsi="Myanmar Text" w:cs="Myanmar Text"/>
          <w:sz w:val="22"/>
          <w:szCs w:val="22"/>
          <w:cs/>
          <w:lang w:val="x-none"/>
        </w:rPr>
        <w:t>ရရှိဖူးသည့်</w:t>
      </w:r>
      <w:r w:rsidR="002602D9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ပြည်သူ့နီတိနှင့်မ</w:t>
      </w:r>
      <w:r w:rsidR="00FA2DBF">
        <w:rPr>
          <w:rFonts w:ascii="Myanmar Text" w:hAnsi="Myanmar Text" w:cs="Myanmar Text"/>
          <w:sz w:val="22"/>
          <w:szCs w:val="22"/>
          <w:cs/>
          <w:lang w:val="x-none"/>
        </w:rPr>
        <w:t>ဲ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ဆန္ဒရှင်ဆိုင်ရာအသိပညာ</w:t>
      </w:r>
    </w:p>
    <w:p w14:paraId="561175CD" w14:textId="77777777" w:rsidR="002602D9" w:rsidRDefault="002602D9" w:rsidP="00FA2DBF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</w:p>
    <w:p w14:paraId="0C7F8C7B" w14:textId="3FF5DC4E" w:rsidR="00FA2DBF" w:rsidRDefault="00FA2DBF" w:rsidP="00FA2DBF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 w:rsidRPr="00FA2DBF">
        <w:rPr>
          <w:rFonts w:ascii="Myanmar Text" w:hAnsi="Myanmar Text" w:cs="Myanmar Text"/>
          <w:cs/>
          <w:lang w:val="x-none"/>
        </w:rPr>
        <w:t>ပြည်သူ့နီတိနှင့်မဲဆန္ဒရှင်ဆိုင်ရာအသိပညာရရှိထားမှု</w:t>
      </w:r>
      <w:r>
        <w:rPr>
          <w:rFonts w:ascii="Myanmar Text" w:hAnsi="Myanmar Text" w:cs="Myanmar Text"/>
          <w:cs/>
          <w:lang w:val="x-none"/>
        </w:rPr>
        <w:t>ကို</w:t>
      </w:r>
      <w:r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လိင်ဝိသေသအလိုက်</w:t>
      </w:r>
      <w:r w:rsidR="002602D9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ဆန်းစစ်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ကြည့်ရာ</w:t>
      </w:r>
      <w:r>
        <w:rPr>
          <w:rFonts w:ascii="Myanmar Text" w:hAnsi="Myanmar Text" w:cs="Myanmar Text"/>
          <w:lang w:val="x-none"/>
        </w:rPr>
        <w:t xml:space="preserve"> - </w:t>
      </w:r>
      <w:r w:rsidR="002602D9">
        <w:rPr>
          <w:rFonts w:ascii="Myanmar Text" w:hAnsi="Myanmar Text" w:cs="Myanmar Text"/>
          <w:cs/>
          <w:lang w:val="x-none"/>
        </w:rPr>
        <w:t>အမျိုးသ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မီးအဖြစ်ခံယူထားသည့်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လိင်စိတ်ကွဲပြားသူများသည်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အမျိုးသား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သို့မဟုတ်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အခြားဟုခံယူထားသည့်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လိင်စိတ်ကွဲ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ပြားသူများထက်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ပြည်သူ့နီတိနှင့်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မဲဆန္ဒရှင်အသိပညာရရှိမှု</w:t>
      </w:r>
      <w:r w:rsidR="002602D9">
        <w:rPr>
          <w:rFonts w:ascii="Myanmar Text" w:hAnsi="Myanmar Text" w:cs="Myanmar Text"/>
          <w:lang w:val="x-none"/>
        </w:rPr>
        <w:t xml:space="preserve"> </w:t>
      </w:r>
      <w:r w:rsidR="002602D9">
        <w:rPr>
          <w:rFonts w:ascii="Myanmar Text" w:hAnsi="Myanmar Text" w:cs="Myanmar Text"/>
          <w:cs/>
          <w:lang w:val="x-none"/>
        </w:rPr>
        <w:t>ပိုနည်းကြောင်းတွေ့ရသည်။</w:t>
      </w:r>
      <w:r w:rsidR="002602D9">
        <w:rPr>
          <w:rFonts w:ascii="Myanmar Text" w:hAnsi="Myanmar Text" w:cs="Myanmar Text"/>
          <w:lang w:val="x-none"/>
        </w:rPr>
        <w:t xml:space="preserve"> </w:t>
      </w:r>
    </w:p>
    <w:p w14:paraId="33B7FFD5" w14:textId="593FBF88" w:rsidR="00FA2DBF" w:rsidRDefault="00FA2DBF" w:rsidP="00FA2DB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51B030C4" w14:textId="2E316ED1" w:rsidR="00FA2DBF" w:rsidRDefault="00982F43" w:rsidP="00982F43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751A1F" wp14:editId="5C77FB11">
            <wp:extent cx="4333875" cy="346998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687" cy="348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0430" w14:textId="6706C532" w:rsidR="00982F43" w:rsidRPr="006C6AE6" w:rsidRDefault="00982F43" w:rsidP="006C6AE6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6C6AE6">
        <w:rPr>
          <w:rFonts w:ascii="Myanmar Text" w:hAnsi="Myanmar Text" w:cs="Myanmar Text"/>
          <w:sz w:val="22"/>
          <w:szCs w:val="22"/>
          <w:cs/>
          <w:lang w:val="x-none"/>
        </w:rPr>
        <w:t>၃.</w:t>
      </w:r>
      <w:r w:rsidR="00E52C5A">
        <w:rPr>
          <w:rFonts w:ascii="Myanmar Text" w:hAnsi="Myanmar Text" w:cs="Myanmar Text" w:hint="cs"/>
          <w:sz w:val="22"/>
          <w:szCs w:val="22"/>
          <w:cs/>
          <w:lang w:val="x-none"/>
        </w:rPr>
        <w:t>၆</w:t>
      </w:r>
      <w:r w:rsidR="006C6AE6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- </w:t>
      </w:r>
      <w:r w:rsidR="006C6AE6">
        <w:rPr>
          <w:rFonts w:ascii="Myanmar Text" w:hAnsi="Myanmar Text" w:cs="Myanmar Text"/>
          <w:sz w:val="22"/>
          <w:szCs w:val="22"/>
          <w:cs/>
          <w:lang w:val="x-none"/>
        </w:rPr>
        <w:t>လိင်ဝိသေသ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အလိုက်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ပြည်သူ့နီတိနှင့်မဲဆန္ဒရှင်ဆိုင်ရာအသိပညာရရှိမှု</w:t>
      </w:r>
    </w:p>
    <w:p w14:paraId="5937EACA" w14:textId="20BAD3FA" w:rsidR="0027347C" w:rsidRDefault="0027347C" w:rsidP="0027347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3075598" wp14:editId="58276D09">
            <wp:extent cx="4827182" cy="3396441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1"/>
                    <a:stretch/>
                  </pic:blipFill>
                  <pic:spPr bwMode="auto">
                    <a:xfrm>
                      <a:off x="0" y="0"/>
                      <a:ext cx="4838892" cy="340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72651" w14:textId="5ACBD447" w:rsidR="0027347C" w:rsidRDefault="0027347C" w:rsidP="0027347C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6C6AE6">
        <w:rPr>
          <w:rFonts w:ascii="Myanmar Text" w:hAnsi="Myanmar Text" w:cs="Myanmar Text"/>
          <w:sz w:val="22"/>
          <w:szCs w:val="22"/>
          <w:cs/>
          <w:lang w:val="x-none"/>
        </w:rPr>
        <w:t>၃.</w:t>
      </w:r>
      <w:r w:rsidR="00E52C5A">
        <w:rPr>
          <w:rFonts w:ascii="Myanmar Text" w:hAnsi="Myanmar Text" w:cs="Myanmar Text" w:hint="cs"/>
          <w:sz w:val="22"/>
          <w:szCs w:val="22"/>
          <w:cs/>
          <w:lang w:val="x-none"/>
        </w:rPr>
        <w:t>၇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</w:t>
      </w:r>
      <w:r w:rsidR="00DF34F1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F34F1">
        <w:rPr>
          <w:rFonts w:ascii="Myanmar Text" w:hAnsi="Myanmar Text" w:cs="Myanmar Text"/>
          <w:sz w:val="22"/>
          <w:szCs w:val="22"/>
          <w:cs/>
          <w:lang w:val="x-none"/>
        </w:rPr>
        <w:t>ရရှိဖူးသော</w:t>
      </w:r>
      <w:r w:rsidR="00DF34F1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F34F1">
        <w:rPr>
          <w:rFonts w:ascii="Myanmar Text" w:hAnsi="Myanmar Text" w:cs="Myanmar Text"/>
          <w:sz w:val="22"/>
          <w:szCs w:val="22"/>
          <w:cs/>
          <w:lang w:val="x-none"/>
        </w:rPr>
        <w:t>အသိပညာဗဟုသုတများ</w:t>
      </w:r>
      <w:r w:rsidR="00DF34F1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3B70D2B4" w14:textId="10860508" w:rsidR="0027347C" w:rsidRDefault="0027347C" w:rsidP="002734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0C4CA249" w14:textId="5C7AC68D" w:rsidR="006C6AE6" w:rsidRDefault="006C6AE6" w:rsidP="006C6AE6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ပုံ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၃.၁၀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မန္တလေးတိုင်း၊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ရှမ်းပြည်နယ်၊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ရန်ကုန်တိုင်းနှင့်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စစ်ကိုင်းတိုင်း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တို့မှ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ပါဝင်ဖြေဆိုသူများသည်ဧရာ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ဝတီတိုင်း၊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ပဲခူးတိုင်း၊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မကွေးတိုင်း၊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ကချင်ပြည်နယ်၊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ကရင်ပြည်နယ်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မွန်ပြည်နယ်တို့တွင်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နေထိုင်သူများထက်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ပြည်သူ့နီတိနှင့်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မဲဆန္ဒရှင်အသိပညာကို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ပိုမိုရရှိကြကြောင်းဖော်ပြသည်။</w:t>
      </w:r>
      <w:r>
        <w:rPr>
          <w:rFonts w:ascii="Myanmar Text" w:hAnsi="Myanmar Text" w:cs="Myanmar Text"/>
          <w:lang w:val="x-none"/>
        </w:rPr>
        <w:t xml:space="preserve">  </w:t>
      </w:r>
    </w:p>
    <w:p w14:paraId="4EEB3FE4" w14:textId="31D670E3" w:rsidR="00DA7767" w:rsidRDefault="00DA7767" w:rsidP="00DA7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99FF7E" wp14:editId="42041640">
            <wp:extent cx="5973445" cy="47809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78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AFF6D" w14:textId="40C6E1EB" w:rsidR="00BF59AA" w:rsidRDefault="00BF59AA" w:rsidP="00BF59AA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6C6AE6">
        <w:rPr>
          <w:rFonts w:ascii="Myanmar Text" w:hAnsi="Myanmar Text" w:cs="Myanmar Text"/>
          <w:sz w:val="22"/>
          <w:szCs w:val="22"/>
          <w:cs/>
          <w:lang w:val="x-none"/>
        </w:rPr>
        <w:t>၃</w:t>
      </w:r>
      <w:r w:rsidR="00E52C5A">
        <w:rPr>
          <w:rFonts w:ascii="Myanmar Text" w:hAnsi="Myanmar Text" w:cs="Myanmar Text" w:hint="cs"/>
          <w:sz w:val="22"/>
          <w:szCs w:val="22"/>
          <w:cs/>
          <w:lang w:val="x-none"/>
        </w:rPr>
        <w:t>.၈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တိုင်းနှင့်ပြည်နယ်အလိုက်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ရရှိသည့်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ပြည်သူ့နီတိနှင့်မဲဆန္ဒရှင်အသိပညာ</w:t>
      </w:r>
      <w:r w:rsidR="006C6AE6">
        <w:rPr>
          <w:rFonts w:ascii="Myanmar Text" w:hAnsi="Myanmar Text" w:cs="Myanmar Text"/>
          <w:sz w:val="22"/>
          <w:szCs w:val="22"/>
          <w:cs/>
          <w:lang w:val="x-none"/>
        </w:rPr>
        <w:t>အမျိုးအစားများ</w:t>
      </w:r>
    </w:p>
    <w:p w14:paraId="52136E49" w14:textId="7129FEBF" w:rsidR="00DA7767" w:rsidRDefault="00DA7767" w:rsidP="002734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731EDE8B" w14:textId="612C1477" w:rsidR="006C6AE6" w:rsidRDefault="006C6AE6" w:rsidP="0027347C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  <w:r>
        <w:rPr>
          <w:rFonts w:ascii="Times New Roman" w:hAnsi="Times New Roman" w:cs="Myanmar Text"/>
          <w:lang w:val="x-none"/>
        </w:rPr>
        <w:tab/>
      </w:r>
      <w:r w:rsidRPr="00BF59AA">
        <w:rPr>
          <w:rFonts w:ascii="Myanmar Text" w:hAnsi="Myanmar Text" w:cs="Myanmar Text"/>
          <w:cs/>
          <w:lang w:val="x-none"/>
        </w:rPr>
        <w:t>ပြည်သူ့နီတိနှင့်မဲဆန္ဒရှင်ဆိုင်ရာအသိပညာ</w:t>
      </w:r>
      <w:r>
        <w:rPr>
          <w:rFonts w:ascii="Myanmar Text" w:hAnsi="Myanmar Text" w:cs="Myanmar Text"/>
          <w:cs/>
          <w:lang w:val="x-none"/>
        </w:rPr>
        <w:t>ပေးခြင်းအများစုကို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အရပ်ဖက်လူမှုအဖွဲ့အစည်းများ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(၆၄</w:t>
      </w:r>
      <w:r>
        <w:rPr>
          <w:rFonts w:ascii="Myanmar Text" w:hAnsi="Myanmar Text" w:cs="Myanmar Text"/>
          <w:lang w:val="en-US"/>
        </w:rPr>
        <w:t xml:space="preserve">%) </w:t>
      </w:r>
      <w:r>
        <w:rPr>
          <w:rFonts w:ascii="Myanmar Text" w:hAnsi="Myanmar Text" w:cs="Myanmar Text"/>
          <w:cs/>
          <w:lang w:val="x-none"/>
        </w:rPr>
        <w:t>တို့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လုပ်ဆောင်ခြင်းဖြစ်ပြီး၊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(၄၀</w:t>
      </w:r>
      <w:r>
        <w:rPr>
          <w:rFonts w:ascii="Myanmar Text" w:hAnsi="Myanmar Text" w:cs="Myanmar Text"/>
          <w:lang w:val="en-US"/>
        </w:rPr>
        <w:t xml:space="preserve">%) </w:t>
      </w:r>
      <w:r>
        <w:rPr>
          <w:rFonts w:ascii="Myanmar Text" w:hAnsi="Myanmar Text" w:cs="Myanmar Text"/>
          <w:cs/>
          <w:lang w:val="x-none"/>
        </w:rPr>
        <w:t>တို့မှာ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 w:hint="cs"/>
          <w:cs/>
          <w:lang w:val="x-none"/>
        </w:rPr>
        <w:t>“</w:t>
      </w:r>
      <w:r>
        <w:rPr>
          <w:rFonts w:ascii="Myanmar Text" w:hAnsi="Myanmar Text" w:cs="Myanmar Text"/>
          <w:cs/>
          <w:lang w:val="x-none"/>
        </w:rPr>
        <w:t>အစိုးရမဟုတ်သောအဖွဲ့အစည်းများ</w:t>
      </w:r>
      <w:r>
        <w:rPr>
          <w:rFonts w:ascii="Myanmar Text" w:hAnsi="Myanmar Text" w:cs="Myanmar Text" w:hint="cs"/>
          <w:cs/>
          <w:lang w:val="x-none"/>
        </w:rPr>
        <w:t>”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ဟူ၍လည်းကောင်း၊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ကျန်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(၂၁</w:t>
      </w:r>
      <w:r>
        <w:rPr>
          <w:rFonts w:ascii="Myanmar Text" w:hAnsi="Myanmar Text" w:cs="Myanmar Text"/>
          <w:lang w:val="en-US"/>
        </w:rPr>
        <w:t xml:space="preserve">%) </w:t>
      </w:r>
      <w:r>
        <w:rPr>
          <w:rFonts w:ascii="Myanmar Text" w:hAnsi="Myanmar Text" w:cs="Myanmar Text"/>
          <w:cs/>
          <w:lang w:val="x-none"/>
        </w:rPr>
        <w:t>တို့မှာ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 w:hint="cs"/>
          <w:cs/>
          <w:lang w:val="x-none"/>
        </w:rPr>
        <w:t>“</w:t>
      </w:r>
      <w:r>
        <w:rPr>
          <w:rFonts w:ascii="Myanmar Text" w:hAnsi="Myanmar Text" w:cs="Myanmar Text"/>
          <w:cs/>
          <w:lang w:val="x-none"/>
        </w:rPr>
        <w:t>ရပ်/ကျေး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ကော်မရှင်ခွဲများ</w:t>
      </w:r>
      <w:r>
        <w:rPr>
          <w:rFonts w:ascii="Myanmar Text" w:hAnsi="Myanmar Text" w:cs="Myanmar Text" w:hint="cs"/>
          <w:cs/>
          <w:lang w:val="x-none"/>
        </w:rPr>
        <w:t>”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ကလည်းကောင်း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လုပ်ဆောင်ခြင်းဖြစ်သည်ဟု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ပါဝင်ဖြေဆိုသူများမှ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မှတ်ချက်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ပြုထားသည်။</w:t>
      </w:r>
      <w:r>
        <w:rPr>
          <w:rFonts w:ascii="Myanmar Text" w:hAnsi="Myanmar Text" w:cs="Myanmar Text"/>
          <w:lang w:val="x-none"/>
        </w:rPr>
        <w:t xml:space="preserve"> (</w:t>
      </w:r>
      <w:r>
        <w:rPr>
          <w:rFonts w:ascii="Myanmar Text" w:hAnsi="Myanmar Text" w:cs="Myanmar Text"/>
          <w:cs/>
          <w:lang w:val="x-none"/>
        </w:rPr>
        <w:t>၉</w:t>
      </w:r>
      <w:r>
        <w:rPr>
          <w:rFonts w:ascii="Myanmar Text" w:hAnsi="Myanmar Text" w:cs="Myanmar Text"/>
          <w:lang w:val="en-US"/>
        </w:rPr>
        <w:t>%</w:t>
      </w:r>
      <w:r>
        <w:rPr>
          <w:rFonts w:ascii="Myanmar Text" w:hAnsi="Myanmar Text" w:cs="Myanmar Text"/>
          <w:lang w:val="x-none"/>
        </w:rPr>
        <w:t xml:space="preserve">) </w:t>
      </w:r>
      <w:r>
        <w:rPr>
          <w:rFonts w:ascii="Myanmar Text" w:hAnsi="Myanmar Text" w:cs="Myanmar Text"/>
          <w:cs/>
          <w:lang w:val="x-none"/>
        </w:rPr>
        <w:t>သော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 w:hint="cs"/>
          <w:cs/>
          <w:lang w:val="x-none"/>
        </w:rPr>
        <w:t>“</w:t>
      </w:r>
      <w:r>
        <w:rPr>
          <w:rFonts w:ascii="Myanmar Text" w:hAnsi="Myanmar Text" w:cs="Myanmar Text"/>
          <w:cs/>
          <w:lang w:val="x-none"/>
        </w:rPr>
        <w:t>အခြား</w:t>
      </w:r>
      <w:r>
        <w:rPr>
          <w:rFonts w:ascii="Myanmar Text" w:hAnsi="Myanmar Text" w:cs="Myanmar Text" w:hint="cs"/>
          <w:cs/>
          <w:lang w:val="x-none"/>
        </w:rPr>
        <w:t>”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တို့တွင်</w:t>
      </w:r>
      <w:r>
        <w:rPr>
          <w:rFonts w:ascii="Myanmar Text" w:hAnsi="Myanmar Text" w:cs="Myanmar Text"/>
          <w:lang w:val="x-none"/>
        </w:rPr>
        <w:t xml:space="preserve"> - </w:t>
      </w:r>
      <w:r>
        <w:rPr>
          <w:rFonts w:ascii="Myanmar Text" w:hAnsi="Myanmar Text" w:cs="Myanmar Text"/>
          <w:cs/>
          <w:lang w:val="x-none"/>
        </w:rPr>
        <w:t>ရုပ်မြင်သံကြားနှင့်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ရေဒီယိုအစီအစဥ်များမှ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လေ့လာသိရှိခြင်း၊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ကမ်းစာစောင်များနှင့်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ပိုစတာများဖတ်ရှုရာမှ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သိရှိခြင်း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စသည်တို့ပါဝင်သည်ကိုတွေ့ရသည်။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115884EE" w14:textId="7A46475A" w:rsidR="009515DC" w:rsidRPr="00ED3FA2" w:rsidRDefault="006C6AE6" w:rsidP="009515D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Myanmar Text" w:hAnsi="Myanmar Text" w:cs="Myanmar Text"/>
          <w:lang w:val="x-none"/>
        </w:rPr>
        <w:tab/>
      </w:r>
      <w:r w:rsidRPr="00BF59AA">
        <w:rPr>
          <w:rFonts w:ascii="Myanmar Text" w:hAnsi="Myanmar Text" w:cs="Myanmar Text"/>
          <w:cs/>
          <w:lang w:val="x-none"/>
        </w:rPr>
        <w:t>ပြည်သူ့နီတိနှင့်မဲဆန္ဒရှင်ဆိုင်ရာအသိပညာ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မရရှိဟုဖြေဆိုထားသူများအနက်</w:t>
      </w:r>
      <w:r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၅၂</w:t>
      </w:r>
      <w:r w:rsidRPr="001846D6">
        <w:rPr>
          <w:rFonts w:ascii="Myanmar Text" w:hAnsi="Myanmar Text" w:cs="Myanmar Text"/>
          <w:lang w:val="en-US"/>
        </w:rPr>
        <w:t xml:space="preserve">% </w:t>
      </w:r>
      <w:r w:rsidRPr="001846D6">
        <w:rPr>
          <w:rFonts w:ascii="Myanmar Text" w:hAnsi="Myanmar Text" w:cs="Myanmar Text"/>
          <w:cs/>
          <w:lang w:val="x-none"/>
        </w:rPr>
        <w:t>သည်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စနစ်တကျ</w:t>
      </w:r>
      <w:r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လေ့လာရန်အတွက်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သီးသန့်အချိန်မပေးနိုင်သော</w:t>
      </w:r>
      <w:r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ကြောင့်ဟုလည်းကောင်း၊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၃၁.၇</w:t>
      </w:r>
      <w:r w:rsidRPr="001846D6">
        <w:rPr>
          <w:rFonts w:ascii="Myanmar Text" w:hAnsi="Myanmar Text" w:cs="Myanmar Text"/>
          <w:lang w:val="en-US"/>
        </w:rPr>
        <w:t xml:space="preserve">% </w:t>
      </w:r>
      <w:r w:rsidRPr="001846D6">
        <w:rPr>
          <w:rFonts w:ascii="Myanmar Text" w:hAnsi="Myanmar Text" w:cs="Myanmar Text"/>
          <w:cs/>
          <w:lang w:val="x-none"/>
        </w:rPr>
        <w:t>သည်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မည်သည့်နေရာတွင်</w:t>
      </w:r>
      <w:r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ရှာဖွေဆည်းပူးရမည်ကိုမသိသောကြောင့်ဟုလည်း</w:t>
      </w:r>
      <w:r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ကောင်း၊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၂၁.၂</w:t>
      </w:r>
      <w:r w:rsidRPr="001846D6">
        <w:rPr>
          <w:rFonts w:ascii="Myanmar Text" w:hAnsi="Myanmar Text" w:cs="Myanmar Text"/>
          <w:lang w:val="en-US"/>
        </w:rPr>
        <w:t xml:space="preserve">% </w:t>
      </w:r>
      <w:r w:rsidRPr="001846D6">
        <w:rPr>
          <w:rFonts w:ascii="Myanmar Text" w:hAnsi="Myanmar Text" w:cs="Myanmar Text"/>
          <w:cs/>
          <w:lang w:val="x-none"/>
        </w:rPr>
        <w:t>တို့သည်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ကိုဗစ်ကြောင့်အသွားအလာခက်ခဲ၍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သွားရောက်ဆည်းပူးနိုင်ခြင်းမရှိသဖြင့်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ဟုလည်းကောင်း၊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၁၅.၄</w:t>
      </w:r>
      <w:r w:rsidRPr="001846D6">
        <w:rPr>
          <w:rFonts w:ascii="Myanmar Text" w:hAnsi="Myanmar Text" w:cs="Myanmar Text"/>
          <w:lang w:val="en-US"/>
        </w:rPr>
        <w:t xml:space="preserve">% </w:t>
      </w:r>
      <w:r w:rsidRPr="001846D6">
        <w:rPr>
          <w:rFonts w:ascii="Myanmar Text" w:hAnsi="Myanmar Text" w:cs="Myanmar Text"/>
          <w:cs/>
          <w:lang w:val="x-none"/>
        </w:rPr>
        <w:t>တို့သည်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မိမိနေထိုင်ရာ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ဒေသတွင်း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ယင်း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</w:t>
      </w:r>
      <w:r w:rsidRPr="001846D6">
        <w:rPr>
          <w:rFonts w:ascii="Myanmar Text" w:hAnsi="Myanmar Text" w:cs="Myanmar Text"/>
          <w:cs/>
          <w:lang w:val="x-none"/>
        </w:rPr>
        <w:t>ညာရပ်များဆည်းပူးလေ့လာနိုင်သည့်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နေရာများနှင့်</w:t>
      </w:r>
      <w:r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အစီအစဥ်များမရှိသောကြောင့်ဟုလည်းကောင်း၊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အခြား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၃.၈</w:t>
      </w:r>
      <w:r w:rsidRPr="001846D6">
        <w:rPr>
          <w:rFonts w:ascii="Myanmar Text" w:hAnsi="Myanmar Text" w:cs="Myanmar Text"/>
          <w:lang w:val="en-US"/>
        </w:rPr>
        <w:t xml:space="preserve">% </w:t>
      </w:r>
      <w:r w:rsidRPr="001846D6">
        <w:rPr>
          <w:rFonts w:ascii="Myanmar Text" w:hAnsi="Myanmar Text" w:cs="Myanmar Text"/>
          <w:cs/>
          <w:lang w:val="x-none"/>
        </w:rPr>
        <w:t>တို့မှာ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အသေးစိတ်ထင်မံဖော်ပြမထားသော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အခြားအကြောင်းရင်း</w:t>
      </w:r>
      <w:r>
        <w:rPr>
          <w:rFonts w:ascii="Myanmar Text" w:hAnsi="Myanmar Text" w:cs="Myanmar Text"/>
          <w:cs/>
          <w:lang w:val="x-none"/>
        </w:rPr>
        <w:t>များ</w:t>
      </w:r>
      <w:r w:rsidRPr="001846D6">
        <w:rPr>
          <w:rFonts w:ascii="Myanmar Text" w:hAnsi="Myanmar Text" w:cs="Myanmar Text"/>
          <w:cs/>
          <w:lang w:val="x-none"/>
        </w:rPr>
        <w:t>ကြောင့်ဟုလည်းကောင်း</w:t>
      </w:r>
      <w:r w:rsidRPr="001846D6"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အသီးသီး</w:t>
      </w:r>
      <w:r>
        <w:rPr>
          <w:rFonts w:ascii="Myanmar Text" w:hAnsi="Myanmar Text" w:cs="Myanmar Text"/>
          <w:lang w:val="x-none"/>
        </w:rPr>
        <w:t xml:space="preserve"> </w:t>
      </w:r>
      <w:r w:rsidRPr="001846D6">
        <w:rPr>
          <w:rFonts w:ascii="Myanmar Text" w:hAnsi="Myanmar Text" w:cs="Myanmar Text"/>
          <w:cs/>
          <w:lang w:val="x-none"/>
        </w:rPr>
        <w:t>ဖြေဆိုထားသည်ကိုတွေ့ရသည်။</w:t>
      </w:r>
      <w:r w:rsidR="009515DC">
        <w:rPr>
          <w:rFonts w:ascii="Myanmar Text" w:hAnsi="Myanmar Text" w:cs="Myanmar Text"/>
          <w:lang w:val="x-none"/>
        </w:rPr>
        <w:tab/>
      </w:r>
    </w:p>
    <w:p w14:paraId="17E89C4A" w14:textId="30CC8C87" w:rsidR="0084406A" w:rsidRPr="001846D6" w:rsidRDefault="00235BA8" w:rsidP="001846D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1E9173" wp14:editId="7B4F6B19">
            <wp:extent cx="5188585" cy="3644365"/>
            <wp:effectExtent l="0" t="0" r="5715" b="63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4"/>
                    <a:stretch/>
                  </pic:blipFill>
                  <pic:spPr bwMode="auto">
                    <a:xfrm>
                      <a:off x="0" y="0"/>
                      <a:ext cx="5197579" cy="365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55A00" w14:textId="0D12846F" w:rsidR="0084406A" w:rsidRDefault="0084406A" w:rsidP="0084406A">
      <w:pPr>
        <w:autoSpaceDE w:val="0"/>
        <w:autoSpaceDN w:val="0"/>
        <w:adjustRightInd w:val="0"/>
        <w:spacing w:line="400" w:lineRule="atLeast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ED3FA2">
        <w:rPr>
          <w:rFonts w:ascii="Myanmar Text" w:hAnsi="Myanmar Text" w:cs="Myanmar Text"/>
          <w:sz w:val="22"/>
          <w:szCs w:val="22"/>
          <w:cs/>
          <w:lang w:val="x-none"/>
        </w:rPr>
        <w:t>၃.</w:t>
      </w:r>
      <w:r w:rsidR="00E52C5A">
        <w:rPr>
          <w:rFonts w:ascii="Myanmar Text" w:hAnsi="Myanmar Text" w:cs="Myanmar Text" w:hint="cs"/>
          <w:sz w:val="22"/>
          <w:szCs w:val="22"/>
          <w:cs/>
          <w:lang w:val="x-none"/>
        </w:rPr>
        <w:t>၉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 w:rsidR="00235BA8">
        <w:rPr>
          <w:rFonts w:ascii="Myanmar Text" w:hAnsi="Myanmar Text" w:cs="Myanmar Text"/>
          <w:sz w:val="22"/>
          <w:szCs w:val="22"/>
          <w:cs/>
          <w:lang w:val="x-none"/>
        </w:rPr>
        <w:t>ပြည်သူ့နီတိနှင့်မဲဆန္ဒရှင်ဆိုင်ရာအသိပညာဗဟုသုတမရရှိရသည့်</w:t>
      </w:r>
      <w:r w:rsidR="00235BA8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235BA8">
        <w:rPr>
          <w:rFonts w:ascii="Myanmar Text" w:hAnsi="Myanmar Text" w:cs="Myanmar Text"/>
          <w:sz w:val="22"/>
          <w:szCs w:val="22"/>
          <w:cs/>
          <w:lang w:val="x-none"/>
        </w:rPr>
        <w:t>အကြောင်းရင်းများ</w:t>
      </w:r>
    </w:p>
    <w:p w14:paraId="1A6F4801" w14:textId="77777777" w:rsidR="00524CA2" w:rsidRDefault="00524CA2" w:rsidP="0084406A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lang w:val="x-none"/>
        </w:rPr>
      </w:pPr>
    </w:p>
    <w:p w14:paraId="3BE0D334" w14:textId="404C798E" w:rsidR="00570055" w:rsidRDefault="00570055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</w:p>
    <w:p w14:paraId="6B9F2F41" w14:textId="4568D0B2" w:rsidR="00570055" w:rsidRDefault="00570055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 w:rsidRPr="00570055">
        <w:rPr>
          <w:rFonts w:ascii="Myanmar Text" w:hAnsi="Myanmar Text" w:cs="Myanmar Text"/>
          <w:cs/>
          <w:lang w:val="x-none"/>
        </w:rPr>
        <w:t>ပါဝင်ဖြေဆိုသူတိ</w:t>
      </w:r>
      <w:r>
        <w:rPr>
          <w:rFonts w:ascii="Myanmar Text" w:hAnsi="Myanmar Text" w:cs="Myanmar Text" w:hint="cs"/>
          <w:cs/>
          <w:lang w:val="x-none"/>
        </w:rPr>
        <w:t>ု့အား ၎င်းတို့၏</w:t>
      </w:r>
      <w:r w:rsidRPr="00570055">
        <w:rPr>
          <w:rFonts w:ascii="Myanmar Text" w:hAnsi="Myanmar Text" w:cs="Myanmar Text"/>
          <w:cs/>
          <w:lang w:val="x-none"/>
        </w:rPr>
        <w:t xml:space="preserve"> လိင်ဝိသေသအလိုက် ပြည်သူ့နီတိနှင့်မဲဆန္ဒရှင်ဆိုင်ရာ အသိပညာ</w:t>
      </w:r>
      <w:r w:rsidR="006C66C4">
        <w:rPr>
          <w:rFonts w:ascii="Myanmar Text" w:hAnsi="Myanmar Text" w:cs="Myanmar Text"/>
          <w:lang w:val="x-none"/>
        </w:rPr>
        <w:t xml:space="preserve"> </w:t>
      </w:r>
      <w:r w:rsidRPr="00570055">
        <w:rPr>
          <w:rFonts w:ascii="Myanmar Text" w:hAnsi="Myanmar Text" w:cs="Myanmar Text"/>
          <w:cs/>
          <w:lang w:val="x-none"/>
        </w:rPr>
        <w:t>ဗဟု</w:t>
      </w:r>
      <w:r w:rsidR="006C66C4">
        <w:rPr>
          <w:rFonts w:ascii="Myanmar Text" w:hAnsi="Myanmar Text" w:cs="Myanmar Text"/>
          <w:lang w:val="x-none"/>
        </w:rPr>
        <w:t xml:space="preserve"> </w:t>
      </w:r>
      <w:r w:rsidRPr="00570055">
        <w:rPr>
          <w:rFonts w:ascii="Myanmar Text" w:hAnsi="Myanmar Text" w:cs="Myanmar Text"/>
          <w:cs/>
          <w:lang w:val="x-none"/>
        </w:rPr>
        <w:t>သုတ မရရှိရသည့် အကြောင်းရင်းများ</w:t>
      </w:r>
      <w:r>
        <w:rPr>
          <w:rFonts w:ascii="Myanmar Text" w:hAnsi="Myanmar Text" w:cs="Myanmar Text" w:hint="cs"/>
          <w:cs/>
          <w:lang w:val="x-none"/>
        </w:rPr>
        <w:t xml:space="preserve">ကို ထပ်မံ ဆန်းစစ်ရာတွင် အမျိုးသားများအဖြစ်ခံယူသူများမှ </w:t>
      </w:r>
      <w:r w:rsidRPr="00570055">
        <w:rPr>
          <w:rFonts w:ascii="Myanmar Text" w:hAnsi="Myanmar Text" w:cs="Myanmar Text"/>
          <w:cs/>
          <w:lang w:val="x-none"/>
        </w:rPr>
        <w:t>မည်သည့်နေရာ</w:t>
      </w:r>
      <w:r w:rsidR="006C66C4">
        <w:rPr>
          <w:rFonts w:ascii="Myanmar Text" w:hAnsi="Myanmar Text" w:cs="Myanmar Text"/>
          <w:lang w:val="x-none"/>
        </w:rPr>
        <w:t xml:space="preserve"> </w:t>
      </w:r>
      <w:r w:rsidRPr="00570055">
        <w:rPr>
          <w:rFonts w:ascii="Myanmar Text" w:hAnsi="Myanmar Text" w:cs="Myanmar Text"/>
          <w:cs/>
          <w:lang w:val="x-none"/>
        </w:rPr>
        <w:t>တွင်ရှာဖွေဆည်းပူးရမည်ကိုမသိသောကြောင့်</w:t>
      </w:r>
      <w:r>
        <w:rPr>
          <w:rFonts w:ascii="Myanmar Text" w:hAnsi="Myanmar Text" w:cs="Myanmar Text" w:hint="cs"/>
          <w:cs/>
          <w:lang w:val="x-none"/>
        </w:rPr>
        <w:t xml:space="preserve">၊ </w:t>
      </w:r>
      <w:r w:rsidRPr="00570055">
        <w:rPr>
          <w:rFonts w:ascii="Myanmar Text" w:hAnsi="Myanmar Text" w:cs="Myanmar Text"/>
          <w:cs/>
          <w:lang w:val="x-none"/>
        </w:rPr>
        <w:t>မိမိနေထိုင်ရာ ဒေသတွင်း ယင်း</w:t>
      </w:r>
      <w:r>
        <w:rPr>
          <w:rFonts w:ascii="Myanmar Text" w:hAnsi="Myanmar Text" w:cs="Myanmar Text" w:hint="cs"/>
          <w:cs/>
          <w:lang w:val="x-none"/>
        </w:rPr>
        <w:t>ပ</w:t>
      </w:r>
      <w:r w:rsidRPr="00570055">
        <w:rPr>
          <w:rFonts w:ascii="Myanmar Text" w:hAnsi="Myanmar Text" w:cs="Myanmar Text"/>
          <w:cs/>
          <w:lang w:val="x-none"/>
        </w:rPr>
        <w:t>ညာရပ်များဆည်းပူးလေ့လာနိုင်</w:t>
      </w:r>
      <w:r w:rsidR="006C66C4">
        <w:rPr>
          <w:rFonts w:ascii="Myanmar Text" w:hAnsi="Myanmar Text" w:cs="Myanmar Text"/>
          <w:lang w:val="x-none"/>
        </w:rPr>
        <w:t xml:space="preserve"> </w:t>
      </w:r>
      <w:r w:rsidRPr="00570055">
        <w:rPr>
          <w:rFonts w:ascii="Myanmar Text" w:hAnsi="Myanmar Text" w:cs="Myanmar Text"/>
          <w:cs/>
          <w:lang w:val="x-none"/>
        </w:rPr>
        <w:t>သည့် နေရာများနှင့် အစီအစဥ်များမရှိသောကြောင့်</w:t>
      </w:r>
      <w:r>
        <w:rPr>
          <w:rFonts w:ascii="Myanmar Text" w:hAnsi="Myanmar Text" w:cs="Myanmar Text" w:hint="cs"/>
          <w:cs/>
          <w:lang w:val="x-none"/>
        </w:rPr>
        <w:t xml:space="preserve"> နှင့် </w:t>
      </w:r>
      <w:r w:rsidRPr="00570055">
        <w:rPr>
          <w:rFonts w:ascii="Myanmar Text" w:hAnsi="Myanmar Text" w:cs="Myanmar Text"/>
          <w:cs/>
          <w:lang w:val="x-none"/>
        </w:rPr>
        <w:t>ကိုဗစ်ကြောင့်အသွားအလာခက်ခဲ၍ သွားရောက်ဆည်းပူးနိုင်</w:t>
      </w:r>
      <w:r w:rsidR="006C66C4">
        <w:rPr>
          <w:rFonts w:ascii="Myanmar Text" w:hAnsi="Myanmar Text" w:cs="Myanmar Text"/>
          <w:lang w:val="x-none"/>
        </w:rPr>
        <w:t xml:space="preserve"> </w:t>
      </w:r>
      <w:r w:rsidRPr="00570055">
        <w:rPr>
          <w:rFonts w:ascii="Myanmar Text" w:hAnsi="Myanmar Text" w:cs="Myanmar Text"/>
          <w:cs/>
          <w:lang w:val="x-none"/>
        </w:rPr>
        <w:t>ခြင်းမရှိသဖြင့်ဟုလည်းကောင်း</w:t>
      </w:r>
      <w:r>
        <w:rPr>
          <w:rFonts w:ascii="Myanmar Text" w:hAnsi="Myanmar Text" w:cs="Myanmar Text" w:hint="cs"/>
          <w:cs/>
          <w:lang w:val="x-none"/>
        </w:rPr>
        <w:t xml:space="preserve">၊ အမျိုးသမီးများအဖြစ်ခံယူသူများမှ </w:t>
      </w:r>
      <w:r w:rsidRPr="00570055">
        <w:rPr>
          <w:rFonts w:ascii="Myanmar Text" w:hAnsi="Myanmar Text" w:cs="Myanmar Text"/>
          <w:cs/>
          <w:lang w:val="x-none"/>
        </w:rPr>
        <w:t>စနစ်တကျလေ့လာရန်အတွက် သီးသန့်</w:t>
      </w:r>
      <w:r w:rsidR="006C66C4">
        <w:rPr>
          <w:rFonts w:ascii="Myanmar Text" w:hAnsi="Myanmar Text" w:cs="Myanmar Text"/>
          <w:lang w:val="x-none"/>
        </w:rPr>
        <w:t xml:space="preserve"> </w:t>
      </w:r>
      <w:r w:rsidRPr="00570055">
        <w:rPr>
          <w:rFonts w:ascii="Myanmar Text" w:hAnsi="Myanmar Text" w:cs="Myanmar Text"/>
          <w:cs/>
          <w:lang w:val="x-none"/>
        </w:rPr>
        <w:t>အချိန်</w:t>
      </w:r>
      <w:r w:rsidR="006C66C4">
        <w:rPr>
          <w:rFonts w:ascii="Myanmar Text" w:hAnsi="Myanmar Text" w:cs="Myanmar Text"/>
          <w:lang w:val="x-none"/>
        </w:rPr>
        <w:t xml:space="preserve"> </w:t>
      </w:r>
      <w:r w:rsidRPr="00570055">
        <w:rPr>
          <w:rFonts w:ascii="Myanmar Text" w:hAnsi="Myanmar Text" w:cs="Myanmar Text"/>
          <w:cs/>
          <w:lang w:val="x-none"/>
        </w:rPr>
        <w:t>မပေးနိုင်သောကြောင့်</w:t>
      </w:r>
      <w:r>
        <w:rPr>
          <w:rFonts w:ascii="Myanmar Text" w:hAnsi="Myanmar Text" w:cs="Myanmar Text" w:hint="cs"/>
          <w:cs/>
          <w:lang w:val="x-none"/>
        </w:rPr>
        <w:t xml:space="preserve">နှင့် </w:t>
      </w:r>
      <w:r w:rsidRPr="00570055">
        <w:rPr>
          <w:rFonts w:ascii="Myanmar Text" w:hAnsi="Myanmar Text" w:cs="Myanmar Text"/>
          <w:cs/>
          <w:lang w:val="x-none"/>
        </w:rPr>
        <w:t>မိမိနေထိုင်ရာ ဒေသတွင်း ယင်း</w:t>
      </w:r>
      <w:r>
        <w:rPr>
          <w:rFonts w:ascii="Myanmar Text" w:hAnsi="Myanmar Text" w:cs="Myanmar Text" w:hint="cs"/>
          <w:cs/>
          <w:lang w:val="x-none"/>
        </w:rPr>
        <w:t>ပ</w:t>
      </w:r>
      <w:r w:rsidRPr="00570055">
        <w:rPr>
          <w:rFonts w:ascii="Myanmar Text" w:hAnsi="Myanmar Text" w:cs="Myanmar Text"/>
          <w:cs/>
          <w:lang w:val="x-none"/>
        </w:rPr>
        <w:t>ညာရပ်များဆည်းပူးလေ့လာနိုင်သည့် နေရာများနှင့် အစီအစဥ်များမရှိသောကြောင့်</w:t>
      </w:r>
      <w:r>
        <w:rPr>
          <w:rFonts w:ascii="Myanmar Text" w:hAnsi="Myanmar Text" w:cs="Myanmar Text" w:hint="cs"/>
          <w:cs/>
          <w:lang w:val="x-none"/>
        </w:rPr>
        <w:t xml:space="preserve">ဟူ၍လည်းကောင်း အများဆုံးဖြေကြားခဲ့ကြသည်။ အခြား </w:t>
      </w:r>
      <w:r w:rsidR="004612F3">
        <w:rPr>
          <w:rFonts w:ascii="Myanmar Text" w:hAnsi="Myanmar Text" w:cs="Myanmar Text" w:hint="cs"/>
          <w:cs/>
          <w:lang w:val="x-none"/>
        </w:rPr>
        <w:t>ကွီး</w:t>
      </w:r>
      <w:r w:rsidRPr="00570055">
        <w:rPr>
          <w:rFonts w:ascii="Myanmar Text" w:hAnsi="Myanmar Text" w:cs="Myanmar Text"/>
          <w:cs/>
          <w:lang w:val="x-none"/>
        </w:rPr>
        <w:t>ယားများ</w:t>
      </w:r>
      <w:r>
        <w:rPr>
          <w:rFonts w:ascii="Myanmar Text" w:hAnsi="Myanmar Text" w:cs="Myanmar Text" w:hint="cs"/>
          <w:cs/>
          <w:lang w:val="x-none"/>
        </w:rPr>
        <w:t>နှင့် မည်</w:t>
      </w:r>
      <w:r w:rsidR="006C66C4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 w:hint="cs"/>
          <w:cs/>
          <w:lang w:val="x-none"/>
        </w:rPr>
        <w:t>သည့်လိင်အဖြစ်မှမခံယူလိုသူများမှ</w:t>
      </w:r>
      <w:r w:rsidR="004612F3">
        <w:rPr>
          <w:rFonts w:ascii="Myanmar Text" w:hAnsi="Myanmar Text" w:cs="Myanmar Text" w:hint="cs"/>
          <w:cs/>
          <w:lang w:val="x-none"/>
        </w:rPr>
        <w:t>ာ အဓိကအားဖြင့်</w:t>
      </w:r>
      <w:r>
        <w:rPr>
          <w:rFonts w:ascii="Myanmar Text" w:hAnsi="Myanmar Text" w:cs="Myanmar Text" w:hint="cs"/>
          <w:cs/>
          <w:lang w:val="x-none"/>
        </w:rPr>
        <w:t xml:space="preserve"> </w:t>
      </w:r>
      <w:r w:rsidR="004612F3" w:rsidRPr="004612F3">
        <w:rPr>
          <w:rFonts w:ascii="Myanmar Text" w:hAnsi="Myanmar Text" w:cs="Myanmar Text"/>
          <w:cs/>
          <w:lang w:val="x-none"/>
        </w:rPr>
        <w:t>ကိုဗစ်ကြောင့်အသွားအလာခက်ခဲ၍ သွားရောက်</w:t>
      </w:r>
      <w:r w:rsidR="006C66C4">
        <w:rPr>
          <w:rFonts w:ascii="Myanmar Text" w:hAnsi="Myanmar Text" w:cs="Myanmar Text"/>
          <w:lang w:val="x-none"/>
        </w:rPr>
        <w:t xml:space="preserve"> </w:t>
      </w:r>
      <w:r w:rsidR="006C66C4">
        <w:rPr>
          <w:rFonts w:ascii="Myanmar Text" w:hAnsi="Myanmar Text" w:cs="Myanmar Text"/>
          <w:cs/>
          <w:lang w:val="x-none"/>
        </w:rPr>
        <w:t>မ</w:t>
      </w:r>
      <w:r w:rsidR="004612F3" w:rsidRPr="004612F3">
        <w:rPr>
          <w:rFonts w:ascii="Myanmar Text" w:hAnsi="Myanmar Text" w:cs="Myanmar Text"/>
          <w:cs/>
          <w:lang w:val="x-none"/>
        </w:rPr>
        <w:t>ဆည်းပူး</w:t>
      </w:r>
      <w:r w:rsidR="006C66C4">
        <w:rPr>
          <w:rFonts w:ascii="Myanmar Text" w:hAnsi="Myanmar Text" w:cs="Myanmar Text"/>
          <w:lang w:val="x-none"/>
        </w:rPr>
        <w:t xml:space="preserve"> </w:t>
      </w:r>
      <w:r w:rsidR="004612F3" w:rsidRPr="004612F3">
        <w:rPr>
          <w:rFonts w:ascii="Myanmar Text" w:hAnsi="Myanmar Text" w:cs="Myanmar Text"/>
          <w:cs/>
          <w:lang w:val="x-none"/>
        </w:rPr>
        <w:t>နိုင်ခြင်း</w:t>
      </w:r>
      <w:r w:rsidR="004612F3">
        <w:rPr>
          <w:rFonts w:ascii="Myanmar Text" w:hAnsi="Myanmar Text" w:cs="Myanmar Text" w:hint="cs"/>
          <w:cs/>
          <w:lang w:val="x-none"/>
        </w:rPr>
        <w:t xml:space="preserve">နှင့် </w:t>
      </w:r>
      <w:r w:rsidR="004612F3" w:rsidRPr="004612F3">
        <w:rPr>
          <w:rFonts w:ascii="Myanmar Text" w:hAnsi="Myanmar Text" w:cs="Myanmar Text"/>
          <w:cs/>
          <w:lang w:val="x-none"/>
        </w:rPr>
        <w:t>စနစ်တကျလေ့လာရန်အတွက် သီးသန့်အချိန်မပေးနိုင်</w:t>
      </w:r>
      <w:r w:rsidR="004612F3">
        <w:rPr>
          <w:rFonts w:ascii="Myanmar Text" w:hAnsi="Myanmar Text" w:cs="Myanmar Text" w:hint="cs"/>
          <w:cs/>
          <w:lang w:val="x-none"/>
        </w:rPr>
        <w:t>ခြင်းတို့</w:t>
      </w:r>
      <w:r w:rsidR="004612F3" w:rsidRPr="004612F3">
        <w:rPr>
          <w:rFonts w:ascii="Myanmar Text" w:hAnsi="Myanmar Text" w:cs="Myanmar Text"/>
          <w:cs/>
          <w:lang w:val="x-none"/>
        </w:rPr>
        <w:t>ကြောင့်</w:t>
      </w:r>
      <w:r w:rsidR="004612F3">
        <w:rPr>
          <w:rFonts w:ascii="Myanmar Text" w:hAnsi="Myanmar Text" w:cs="Myanmar Text" w:hint="cs"/>
          <w:cs/>
          <w:lang w:val="x-none"/>
        </w:rPr>
        <w:t xml:space="preserve"> </w:t>
      </w:r>
      <w:r w:rsidR="004612F3" w:rsidRPr="004612F3">
        <w:rPr>
          <w:rFonts w:ascii="Myanmar Text" w:hAnsi="Myanmar Text" w:cs="Myanmar Text"/>
          <w:cs/>
          <w:lang w:val="x-none"/>
        </w:rPr>
        <w:t>ပြည်သူ့နီတိနှင့်မဲဆန္ဒရှင်ဆိုင်ရာ အသိပညာဗဟုသုတ မရရှိ</w:t>
      </w:r>
      <w:r w:rsidR="004612F3">
        <w:rPr>
          <w:rFonts w:ascii="Myanmar Text" w:hAnsi="Myanmar Text" w:cs="Myanmar Text" w:hint="cs"/>
          <w:cs/>
          <w:lang w:val="x-none"/>
        </w:rPr>
        <w:t xml:space="preserve">ကြောင်း  ဖြေကြားခဲ့သည်။ </w:t>
      </w:r>
    </w:p>
    <w:p w14:paraId="3EF74EB6" w14:textId="77777777" w:rsidR="00570055" w:rsidRDefault="00570055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</w:p>
    <w:p w14:paraId="6F610A30" w14:textId="77777777" w:rsidR="00570055" w:rsidRDefault="00570055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</w:p>
    <w:p w14:paraId="7C76E1CA" w14:textId="77777777" w:rsidR="00570055" w:rsidRDefault="00570055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</w:p>
    <w:p w14:paraId="4292C5FB" w14:textId="77777777" w:rsidR="00570055" w:rsidRDefault="00570055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</w:p>
    <w:p w14:paraId="3F9E62F4" w14:textId="690DAF5C" w:rsidR="00524CA2" w:rsidRDefault="00524CA2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</w:p>
    <w:p w14:paraId="4DF2BDBD" w14:textId="5C337865" w:rsidR="00524CA2" w:rsidRPr="001F73D0" w:rsidRDefault="00524CA2" w:rsidP="00524CA2">
      <w:pPr>
        <w:spacing w:line="276" w:lineRule="auto"/>
        <w:jc w:val="center"/>
        <w:rPr>
          <w:rFonts w:cstheme="minorHAnsi"/>
          <w:i/>
          <w:iCs/>
          <w:sz w:val="20"/>
          <w:szCs w:val="20"/>
          <w:lang w:val="en-US"/>
        </w:rPr>
      </w:pPr>
    </w:p>
    <w:p w14:paraId="5A402B88" w14:textId="77777777" w:rsidR="00524CA2" w:rsidRDefault="00524CA2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en-US"/>
        </w:rPr>
      </w:pPr>
    </w:p>
    <w:p w14:paraId="3A24A55B" w14:textId="77777777" w:rsidR="00524CA2" w:rsidRDefault="00524CA2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en-US"/>
        </w:rPr>
      </w:pPr>
    </w:p>
    <w:p w14:paraId="308AF0B6" w14:textId="77777777" w:rsidR="00524CA2" w:rsidRDefault="00524CA2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en-US"/>
        </w:rPr>
      </w:pPr>
    </w:p>
    <w:p w14:paraId="51139966" w14:textId="1A62BFA3" w:rsidR="00524CA2" w:rsidRDefault="00524CA2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lastRenderedPageBreak/>
        <w:drawing>
          <wp:inline distT="0" distB="0" distL="0" distR="0" wp14:anchorId="5EFDAEA9" wp14:editId="0F93D8EB">
            <wp:extent cx="4718685" cy="3773805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13218" w14:textId="77777777" w:rsidR="00524CA2" w:rsidRDefault="00524CA2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</w:p>
    <w:p w14:paraId="376E1D65" w14:textId="77777777" w:rsidR="00524CA2" w:rsidRDefault="00524CA2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</w:p>
    <w:p w14:paraId="5DD091EB" w14:textId="21D0D734" w:rsidR="00524CA2" w:rsidRPr="008F6B9D" w:rsidRDefault="00524CA2" w:rsidP="00214600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sz w:val="20"/>
          <w:szCs w:val="20"/>
          <w:lang w:val="x-none"/>
        </w:rPr>
      </w:pPr>
      <w:r w:rsidRPr="008F6B9D">
        <w:rPr>
          <w:rFonts w:ascii="Myanmar Text" w:hAnsi="Myanmar Text" w:cs="Myanmar Text" w:hint="cs"/>
          <w:sz w:val="20"/>
          <w:szCs w:val="20"/>
          <w:cs/>
          <w:lang w:val="x-none"/>
        </w:rPr>
        <w:t xml:space="preserve">ပုံ ၃.၁၀ ပါဝင်ဖြေဆိုသူတို့၏ </w:t>
      </w:r>
      <w:r w:rsidRPr="008F6B9D">
        <w:rPr>
          <w:rFonts w:ascii="Myanmar Text" w:hAnsi="Myanmar Text" w:cs="Myanmar Text"/>
          <w:sz w:val="20"/>
          <w:szCs w:val="20"/>
          <w:cs/>
          <w:lang w:val="x-none"/>
        </w:rPr>
        <w:t>လိင်ဝိသေသအလိုက်</w:t>
      </w:r>
      <w:r w:rsidRPr="008F6B9D">
        <w:rPr>
          <w:rFonts w:ascii="Myanmar Text" w:hAnsi="Myanmar Text" w:cs="Myanmar Text" w:hint="cs"/>
          <w:sz w:val="20"/>
          <w:szCs w:val="20"/>
          <w:cs/>
          <w:lang w:val="x-none"/>
        </w:rPr>
        <w:t xml:space="preserve"> </w:t>
      </w:r>
      <w:r w:rsidRPr="008F6B9D">
        <w:rPr>
          <w:rFonts w:ascii="Myanmar Text" w:hAnsi="Myanmar Text" w:cs="Myanmar Text"/>
          <w:sz w:val="20"/>
          <w:szCs w:val="20"/>
          <w:cs/>
          <w:lang w:val="x-none"/>
        </w:rPr>
        <w:t>ပြည်သူ့နီတိနှင့်မဲဆန္ဒရှင်ဆိုင်ရာ</w:t>
      </w:r>
      <w:r w:rsidRPr="008F6B9D">
        <w:rPr>
          <w:rFonts w:ascii="Myanmar Text" w:hAnsi="Myanmar Text" w:cs="Myanmar Text" w:hint="cs"/>
          <w:sz w:val="20"/>
          <w:szCs w:val="20"/>
          <w:cs/>
          <w:lang w:val="x-none"/>
        </w:rPr>
        <w:t xml:space="preserve"> </w:t>
      </w:r>
      <w:r w:rsidRPr="008F6B9D">
        <w:rPr>
          <w:rFonts w:ascii="Myanmar Text" w:hAnsi="Myanmar Text" w:cs="Myanmar Text"/>
          <w:sz w:val="20"/>
          <w:szCs w:val="20"/>
          <w:cs/>
          <w:lang w:val="x-none"/>
        </w:rPr>
        <w:t>အသိပညာဗဟုသုတ</w:t>
      </w:r>
      <w:r w:rsidRPr="008F6B9D">
        <w:rPr>
          <w:rFonts w:ascii="Myanmar Text" w:hAnsi="Myanmar Text" w:cs="Myanmar Text" w:hint="cs"/>
          <w:sz w:val="20"/>
          <w:szCs w:val="20"/>
          <w:cs/>
          <w:lang w:val="x-none"/>
        </w:rPr>
        <w:t xml:space="preserve"> </w:t>
      </w:r>
      <w:r w:rsidRPr="008F6B9D">
        <w:rPr>
          <w:rFonts w:ascii="Myanmar Text" w:hAnsi="Myanmar Text" w:cs="Myanmar Text"/>
          <w:sz w:val="20"/>
          <w:szCs w:val="20"/>
          <w:cs/>
          <w:lang w:val="x-none"/>
        </w:rPr>
        <w:t>မရရှိရသည့် အကြောင်းရင်းများ</w:t>
      </w:r>
    </w:p>
    <w:p w14:paraId="712AABED" w14:textId="77777777" w:rsidR="00524CA2" w:rsidRDefault="00524CA2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</w:p>
    <w:p w14:paraId="4F455943" w14:textId="257AC029" w:rsidR="008B5F97" w:rsidRPr="008B5F97" w:rsidRDefault="00ED3FA2" w:rsidP="008B5F9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ထို့နောက်</w:t>
      </w:r>
      <w:r w:rsidR="007C6CC0">
        <w:rPr>
          <w:rFonts w:ascii="Myanmar Text" w:hAnsi="Myanmar Text" w:cs="Myanmar Text"/>
          <w:lang w:val="en-US"/>
        </w:rPr>
        <w:t xml:space="preserve"> </w:t>
      </w:r>
      <w:r w:rsidR="00B74420">
        <w:rPr>
          <w:rFonts w:ascii="Myanmar Text" w:hAnsi="Myanmar Text" w:cs="Myanmar Text"/>
          <w:cs/>
          <w:lang w:val="x-none"/>
        </w:rPr>
        <w:t>ရွေးကောက်ပွဲဆိုင်ရာ</w:t>
      </w:r>
      <w:r w:rsidR="00B74420">
        <w:rPr>
          <w:rFonts w:ascii="Myanmar Text" w:hAnsi="Myanmar Text" w:cs="Myanmar Text"/>
          <w:lang w:val="x-none"/>
        </w:rPr>
        <w:t xml:space="preserve"> </w:t>
      </w:r>
      <w:r w:rsidR="00B74420">
        <w:rPr>
          <w:rFonts w:ascii="Myanmar Text" w:hAnsi="Myanmar Text" w:cs="Myanmar Text"/>
          <w:cs/>
          <w:lang w:val="x-none"/>
        </w:rPr>
        <w:t>သတင်းအချက်အလက်များကို</w:t>
      </w:r>
      <w:r w:rsidR="00B74420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ရယူသည့်</w:t>
      </w:r>
      <w:r w:rsidR="00B74420">
        <w:rPr>
          <w:rFonts w:ascii="Myanmar Text" w:hAnsi="Myanmar Text" w:cs="Myanmar Text"/>
          <w:cs/>
          <w:lang w:val="x-none"/>
        </w:rPr>
        <w:t>အရင်းအမြစ်များ</w:t>
      </w:r>
      <w:r w:rsidR="008B5F97">
        <w:rPr>
          <w:rFonts w:ascii="Myanmar Text" w:hAnsi="Myanmar Text" w:cs="Myanmar Text"/>
          <w:cs/>
          <w:lang w:val="x-none"/>
        </w:rPr>
        <w:t>နှင့်စပ်လျဥ်း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၍မူ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(၅၀</w:t>
      </w:r>
      <w:r w:rsidR="008B5F97">
        <w:rPr>
          <w:rFonts w:ascii="Myanmar Text" w:hAnsi="Myanmar Text" w:cs="Myanmar Text"/>
          <w:lang w:val="en-US"/>
        </w:rPr>
        <w:t xml:space="preserve">%) </w:t>
      </w:r>
      <w:r w:rsidR="008B5F97">
        <w:rPr>
          <w:rFonts w:ascii="Myanmar Text" w:hAnsi="Myanmar Text" w:cs="Myanmar Text"/>
          <w:cs/>
          <w:lang w:val="x-none"/>
        </w:rPr>
        <w:t>ကျော်တို့က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 w:hint="cs"/>
          <w:cs/>
          <w:lang w:val="x-none"/>
        </w:rPr>
        <w:t>“</w:t>
      </w:r>
      <w:r w:rsidR="008B5F97">
        <w:rPr>
          <w:rFonts w:ascii="Myanmar Text" w:hAnsi="Myanmar Text" w:cs="Myanmar Text"/>
          <w:cs/>
          <w:lang w:val="x-none"/>
        </w:rPr>
        <w:t>အွန်လိုင်း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အင်တာနက်/ဝက်ဘ်ဆိုက်များ</w:t>
      </w:r>
      <w:r w:rsidR="008B5F97">
        <w:rPr>
          <w:rFonts w:ascii="Myanmar Text" w:hAnsi="Myanmar Text" w:cs="Myanmar Text"/>
          <w:lang w:val="x-none"/>
        </w:rPr>
        <w:t xml:space="preserve">” </w:t>
      </w:r>
      <w:r w:rsidR="008B5F97">
        <w:rPr>
          <w:rFonts w:ascii="Myanmar Text" w:hAnsi="Myanmar Text" w:cs="Myanmar Text"/>
          <w:cs/>
          <w:lang w:val="x-none"/>
        </w:rPr>
        <w:t>နှင့်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 w:hint="cs"/>
          <w:cs/>
          <w:lang w:val="x-none"/>
        </w:rPr>
        <w:t>“</w:t>
      </w:r>
      <w:r w:rsidR="008B5F97">
        <w:rPr>
          <w:rFonts w:ascii="Myanmar Text" w:hAnsi="Myanmar Text" w:cs="Myanmar Text"/>
          <w:cs/>
          <w:lang w:val="x-none"/>
        </w:rPr>
        <w:t>လူမှုကွန်ယက်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သတင်းမီဒီယာစာမျက်နှာ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(ဖေ့စ်ဘုတ်/ပိုစတာများ/လက်ကမ်းစာစောင်များ)</w:t>
      </w:r>
      <w:r w:rsidR="008B5F97">
        <w:rPr>
          <w:rFonts w:ascii="Myanmar Text" w:hAnsi="Myanmar Text" w:cs="Myanmar Text" w:hint="cs"/>
          <w:cs/>
          <w:lang w:val="x-none"/>
        </w:rPr>
        <w:t>”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မှ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အများဆုံးရရှိသည်ဟုဖြေဆိုထားပြီး၊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 w:hint="cs"/>
          <w:cs/>
          <w:lang w:val="x-none"/>
        </w:rPr>
        <w:t>“</w:t>
      </w:r>
      <w:r w:rsidR="008B5F97">
        <w:rPr>
          <w:rFonts w:ascii="Myanmar Text" w:hAnsi="Myanmar Text" w:cs="Myanmar Text"/>
          <w:cs/>
          <w:lang w:val="x-none"/>
        </w:rPr>
        <w:t>ရုပ်မြင်သံကြား</w:t>
      </w:r>
      <w:r w:rsidR="008B5F97">
        <w:rPr>
          <w:rFonts w:ascii="Myanmar Text" w:hAnsi="Myanmar Text" w:cs="Myanmar Text" w:hint="cs"/>
          <w:cs/>
          <w:lang w:val="x-none"/>
        </w:rPr>
        <w:t>”</w:t>
      </w:r>
      <w:r w:rsidR="008B5F97">
        <w:rPr>
          <w:rFonts w:ascii="Myanmar Text" w:hAnsi="Myanmar Text" w:cs="Myanmar Text"/>
          <w:cs/>
          <w:lang w:val="x-none"/>
        </w:rPr>
        <w:t>၊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 w:hint="cs"/>
          <w:cs/>
          <w:lang w:val="x-none"/>
        </w:rPr>
        <w:t>“</w:t>
      </w:r>
      <w:r w:rsidR="008B5F97">
        <w:rPr>
          <w:rFonts w:ascii="Myanmar Text" w:hAnsi="Myanmar Text" w:cs="Myanmar Text"/>
          <w:cs/>
          <w:lang w:val="x-none"/>
        </w:rPr>
        <w:t>သ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တင်းအချက်အလက်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ပညာပေးပစ္စည်းများ</w:t>
      </w:r>
      <w:r w:rsidR="008B5F97">
        <w:rPr>
          <w:rFonts w:ascii="Myanmar Text" w:hAnsi="Myanmar Text" w:cs="Myanmar Text" w:hint="cs"/>
          <w:cs/>
          <w:lang w:val="x-none"/>
        </w:rPr>
        <w:t>”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နှင့်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 w:hint="cs"/>
          <w:cs/>
          <w:lang w:val="x-none"/>
        </w:rPr>
        <w:t>“</w:t>
      </w:r>
      <w:r w:rsidR="008B5F97">
        <w:rPr>
          <w:rFonts w:ascii="Myanmar Text" w:hAnsi="Myanmar Text" w:cs="Myanmar Text"/>
          <w:cs/>
          <w:lang w:val="x-none"/>
        </w:rPr>
        <w:t>မိသားစုများနှင့်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သူငယ်ချင်းများ</w:t>
      </w:r>
      <w:r w:rsidR="008B5F97">
        <w:rPr>
          <w:rFonts w:ascii="Myanmar Text" w:hAnsi="Myanmar Text" w:cs="Myanmar Text" w:hint="cs"/>
          <w:cs/>
          <w:lang w:val="x-none"/>
        </w:rPr>
        <w:t>”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မှ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ဒုတိယမှသည်အနည်းဆုံးအထိ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အဆင့်ဆင့်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ရရှိကြကြောင်းဖော်ပြထားသည်။</w:t>
      </w:r>
      <w:r w:rsidR="008B5F97">
        <w:rPr>
          <w:rFonts w:ascii="Myanmar Text" w:hAnsi="Myanmar Text" w:cs="Myanmar Text"/>
          <w:lang w:val="x-none"/>
        </w:rPr>
        <w:t xml:space="preserve"> </w:t>
      </w:r>
    </w:p>
    <w:p w14:paraId="6DDB133C" w14:textId="3BCD8277" w:rsidR="00B217BC" w:rsidRDefault="00B217BC" w:rsidP="00AF47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71EE98" wp14:editId="38231430">
            <wp:extent cx="5973917" cy="422021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3" b="5554"/>
                    <a:stretch/>
                  </pic:blipFill>
                  <pic:spPr bwMode="auto">
                    <a:xfrm>
                      <a:off x="0" y="0"/>
                      <a:ext cx="5991163" cy="423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FA778" w14:textId="77777777" w:rsidR="00207CF0" w:rsidRDefault="00207CF0" w:rsidP="00207CF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AC68A11" w14:textId="2B392376" w:rsidR="00207CF0" w:rsidRDefault="00207CF0" w:rsidP="00207CF0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B5F97">
        <w:rPr>
          <w:rFonts w:ascii="Myanmar Text" w:hAnsi="Myanmar Text" w:cs="Myanmar Text"/>
          <w:sz w:val="22"/>
          <w:szCs w:val="22"/>
          <w:cs/>
          <w:lang w:val="x-none"/>
        </w:rPr>
        <w:t>၃.၁</w:t>
      </w:r>
      <w:r w:rsidR="004612F3">
        <w:rPr>
          <w:rFonts w:ascii="Myanmar Text" w:hAnsi="Myanmar Text" w:cs="Myanmar Text" w:hint="cs"/>
          <w:sz w:val="22"/>
          <w:szCs w:val="22"/>
          <w:cs/>
          <w:lang w:val="x-none"/>
        </w:rPr>
        <w:t>၁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ပြည်သူ့နီတိနှင့်မဲဆန္ဒရှင်ဆိုင်ရာအသိပညာဗဟုသုတ</w:t>
      </w:r>
      <w:r w:rsidR="00B217BC">
        <w:rPr>
          <w:rFonts w:ascii="Myanmar Text" w:hAnsi="Myanmar Text" w:cs="Myanmar Text"/>
          <w:sz w:val="22"/>
          <w:szCs w:val="22"/>
          <w:cs/>
          <w:lang w:val="x-none"/>
        </w:rPr>
        <w:t>ရရှိသည့်အရင်းအမြစ်များ</w:t>
      </w:r>
    </w:p>
    <w:p w14:paraId="18AE0273" w14:textId="77777777" w:rsidR="00207CF0" w:rsidRPr="00207CF0" w:rsidRDefault="00207CF0" w:rsidP="0084406A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1FA71723" w14:textId="69748644" w:rsidR="0084406A" w:rsidRPr="008B5F97" w:rsidRDefault="00B217BC" w:rsidP="008B5F97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ပါဝင်ဖြေဆိုသူမျာ</w:t>
      </w:r>
      <w:r w:rsidR="008B5F97">
        <w:rPr>
          <w:rFonts w:ascii="Myanmar Text" w:hAnsi="Myanmar Text" w:cs="Myanmar Text"/>
          <w:cs/>
          <w:lang w:val="x-none"/>
        </w:rPr>
        <w:t>းရရှိသည့်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ပြည်သူ့နီတိနှင့်မဲဆန္ဒရှင်အသိပညာ</w:t>
      </w:r>
      <w:r w:rsidR="008B5F97">
        <w:rPr>
          <w:rFonts w:ascii="Myanmar Text" w:hAnsi="Myanmar Text" w:cs="Myanmar Text"/>
          <w:cs/>
          <w:lang w:val="x-none"/>
        </w:rPr>
        <w:t>၏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ထိရောက်မှုကို</w:t>
      </w:r>
      <w:r w:rsidR="008B5F97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ဆန်းစစ်သည့်အနေဖြင့်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၎င်းတို့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မဲပေးပိုင်ခွင့်ချိုးဖောက်ခံရလျှင်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မည်သည့်နေရာများသို့သွားရောက်တိုင်ကြားမည်နည်းဟုမေးမြန်းရာတွင်</w:t>
      </w:r>
      <w:r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ပါ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ဝင်ဖြေဆိုသူများ၏ထက်ဝက်အောက်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(၄၈</w:t>
      </w:r>
      <w:r w:rsidR="008B5F97">
        <w:rPr>
          <w:rFonts w:ascii="Myanmar Text" w:hAnsi="Myanmar Text" w:cs="Myanmar Text"/>
          <w:lang w:val="en-US"/>
        </w:rPr>
        <w:t>%</w:t>
      </w:r>
      <w:r w:rsidR="008B5F97">
        <w:rPr>
          <w:rFonts w:ascii="Myanmar Text" w:hAnsi="Myanmar Text" w:cs="Myanmar Text"/>
          <w:lang w:val="x-none"/>
        </w:rPr>
        <w:t xml:space="preserve">) </w:t>
      </w:r>
      <w:r w:rsidR="008B5F97">
        <w:rPr>
          <w:rFonts w:ascii="Myanmar Text" w:hAnsi="Myanmar Text" w:cs="Myanmar Text"/>
          <w:cs/>
          <w:lang w:val="x-none"/>
        </w:rPr>
        <w:t>တို့ကသာ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၎င်းတို့မဲပေးပိုင်ခွင့်ချိုးဖောက်ခံရလျှင်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သွားရောက်စစ်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ဆေးတိုင်ကြားရမည့်နေရာမှန်ကို</w:t>
      </w:r>
      <w:r w:rsidR="008B5F97">
        <w:rPr>
          <w:rFonts w:ascii="Myanmar Text" w:hAnsi="Myanmar Text" w:cs="Myanmar Text"/>
          <w:lang w:val="x-none"/>
        </w:rPr>
        <w:t xml:space="preserve"> </w:t>
      </w:r>
      <w:r w:rsidR="008B5F97">
        <w:rPr>
          <w:rFonts w:ascii="Myanmar Text" w:hAnsi="Myanmar Text" w:cs="Myanmar Text"/>
          <w:cs/>
          <w:lang w:val="x-none"/>
        </w:rPr>
        <w:t>သိရှိကြကြောင်းတွေ့ရသည်။</w:t>
      </w:r>
      <w:r w:rsidR="008B5F97">
        <w:rPr>
          <w:rFonts w:ascii="Myanmar Text" w:hAnsi="Myanmar Text" w:cs="Myanmar Text"/>
          <w:lang w:val="x-none"/>
        </w:rPr>
        <w:t xml:space="preserve"> </w:t>
      </w:r>
    </w:p>
    <w:p w14:paraId="10E5D04E" w14:textId="34D19F12" w:rsidR="00B217BC" w:rsidRDefault="008B5F97" w:rsidP="00B217B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D04509" wp14:editId="18F55FC3">
            <wp:extent cx="3931920" cy="2849617"/>
            <wp:effectExtent l="0" t="0" r="508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83"/>
                    <a:stretch/>
                  </pic:blipFill>
                  <pic:spPr bwMode="auto">
                    <a:xfrm>
                      <a:off x="0" y="0"/>
                      <a:ext cx="4022342" cy="2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C5BF4" w14:textId="350F635F" w:rsidR="00B217BC" w:rsidRDefault="00B217BC" w:rsidP="00B217BC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B5F97">
        <w:rPr>
          <w:rFonts w:ascii="Myanmar Text" w:hAnsi="Myanmar Text" w:cs="Myanmar Text"/>
          <w:sz w:val="22"/>
          <w:szCs w:val="22"/>
          <w:cs/>
          <w:lang w:val="x-none"/>
        </w:rPr>
        <w:t>၃.၁</w:t>
      </w:r>
      <w:r w:rsidR="004612F3">
        <w:rPr>
          <w:rFonts w:ascii="Myanmar Text" w:hAnsi="Myanmar Text" w:cs="Myanmar Text" w:hint="cs"/>
          <w:sz w:val="22"/>
          <w:szCs w:val="22"/>
          <w:cs/>
          <w:lang w:val="x-none"/>
        </w:rPr>
        <w:t>၂</w:t>
      </w:r>
      <w:r w:rsidR="008B5F9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9B33F7"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</w:t>
      </w:r>
      <w:r w:rsidR="008B5F97">
        <w:rPr>
          <w:rFonts w:ascii="Myanmar Text" w:hAnsi="Myanmar Text" w:cs="Myanmar Text"/>
          <w:sz w:val="22"/>
          <w:szCs w:val="22"/>
          <w:cs/>
          <w:lang w:val="x-none"/>
        </w:rPr>
        <w:t>း</w:t>
      </w:r>
      <w:r w:rsidR="009B33F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B5F97">
        <w:rPr>
          <w:rFonts w:ascii="Myanmar Text" w:hAnsi="Myanmar Text" w:cs="Myanmar Text"/>
          <w:sz w:val="22"/>
          <w:szCs w:val="22"/>
          <w:cs/>
          <w:lang w:val="x-none"/>
        </w:rPr>
        <w:t>တိုင်တန်းရမည့်နည်းလမ်းအကြောင်းသိရှိချက်</w:t>
      </w:r>
    </w:p>
    <w:p w14:paraId="1588CE6C" w14:textId="3C63B26B" w:rsidR="00225AD6" w:rsidRDefault="00225AD6" w:rsidP="00225AD6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53307D70" w14:textId="49E2810E" w:rsidR="00FD6818" w:rsidRPr="00FD6818" w:rsidRDefault="00A55458" w:rsidP="00FD6818">
      <w:pPr>
        <w:pStyle w:val="Heading3"/>
        <w:rPr>
          <w:b w:val="0"/>
          <w:bCs/>
          <w:sz w:val="32"/>
          <w:szCs w:val="28"/>
        </w:rPr>
      </w:pPr>
      <w:bookmarkStart w:id="46" w:name="_Toc60757123"/>
      <w:r>
        <w:rPr>
          <w:b w:val="0"/>
          <w:bCs/>
          <w:sz w:val="32"/>
          <w:szCs w:val="28"/>
          <w:cs/>
          <w:lang w:val="x-none"/>
        </w:rPr>
        <w:lastRenderedPageBreak/>
        <w:t>၂</w:t>
      </w:r>
      <w:r w:rsidRPr="00FD6818">
        <w:rPr>
          <w:b w:val="0"/>
          <w:bCs/>
          <w:sz w:val="32"/>
          <w:szCs w:val="28"/>
          <w:cs/>
          <w:lang w:val="x-none"/>
        </w:rPr>
        <w:t>.</w:t>
      </w:r>
      <w:r w:rsidR="008B5F97">
        <w:rPr>
          <w:b w:val="0"/>
          <w:bCs/>
          <w:sz w:val="32"/>
          <w:szCs w:val="28"/>
          <w:cs/>
          <w:lang w:val="x-none"/>
        </w:rPr>
        <w:t>၃</w:t>
      </w:r>
      <w:r w:rsidRPr="00FD6818">
        <w:rPr>
          <w:b w:val="0"/>
          <w:bCs/>
          <w:sz w:val="32"/>
          <w:szCs w:val="28"/>
        </w:rPr>
        <w:t xml:space="preserve"> </w:t>
      </w:r>
      <w:r w:rsidRPr="00FD6818">
        <w:rPr>
          <w:b w:val="0"/>
          <w:bCs/>
          <w:sz w:val="32"/>
          <w:szCs w:val="28"/>
          <w:cs/>
        </w:rPr>
        <w:t>လိင်စိတ်ကွဲပြားသူများ၏</w:t>
      </w:r>
      <w:r w:rsidRPr="00FD6818">
        <w:rPr>
          <w:b w:val="0"/>
          <w:bCs/>
          <w:sz w:val="32"/>
          <w:szCs w:val="28"/>
        </w:rPr>
        <w:t xml:space="preserve"> </w:t>
      </w:r>
      <w:r w:rsidRPr="00FD6818">
        <w:rPr>
          <w:b w:val="0"/>
          <w:bCs/>
          <w:sz w:val="32"/>
          <w:szCs w:val="28"/>
          <w:cs/>
        </w:rPr>
        <w:t>နိုင်ငံရေးတွင်ပါဝင်</w:t>
      </w:r>
      <w:r>
        <w:rPr>
          <w:b w:val="0"/>
          <w:bCs/>
          <w:sz w:val="32"/>
          <w:szCs w:val="28"/>
          <w:cs/>
          <w:lang w:val="x-none"/>
        </w:rPr>
        <w:t>လုပ်ဆောင်</w:t>
      </w:r>
      <w:r w:rsidRPr="00FD6818">
        <w:rPr>
          <w:b w:val="0"/>
          <w:bCs/>
          <w:sz w:val="32"/>
          <w:szCs w:val="28"/>
          <w:cs/>
        </w:rPr>
        <w:t>မှု</w:t>
      </w:r>
      <w:bookmarkEnd w:id="46"/>
      <w:r w:rsidR="00FD6818" w:rsidRPr="00FD6818">
        <w:rPr>
          <w:b w:val="0"/>
          <w:bCs/>
          <w:sz w:val="32"/>
          <w:szCs w:val="28"/>
        </w:rPr>
        <w:t xml:space="preserve"> </w:t>
      </w:r>
    </w:p>
    <w:p w14:paraId="5AE0ED3C" w14:textId="3375D86F" w:rsidR="00FD6818" w:rsidRDefault="00FD6818" w:rsidP="00225AD6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36627074" w14:textId="314EC73F" w:rsidR="00F740A5" w:rsidRPr="00F16C66" w:rsidRDefault="008B5F97" w:rsidP="004B32E7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/>
          <w:cs/>
          <w:lang w:val="x-none"/>
        </w:rPr>
        <w:t>ပြည်ထောင်စုရွေးကောက်ပွဲကော်မရှင်အရ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၂၀၂၀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ခုနှစ်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နိုဝင်ဘာလ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၈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ရက်နေ့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အထွေထွေရွေးကောက်ပွဲတွင်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မှတ်ပုံတင်ထားသည့်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မဲဆန္ဒရှင်ပေါင်း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၃၇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သန်းတို့၏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၇၀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မပါဝင်မဲပေးခဲ့ကြသည်။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လီယွန်စောင့်ကြည့်လေ့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လာသူများက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လိင်စိတ်ကွဲပြားသူများ၏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ရွေးကောက်ပွဲဆိုင်ရာပါဝင်လုပ်ဆောင်မှုနှင့်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အဘယ်ကြောင့်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ပါဝင်ခဲ့သည်/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မပါဝင်ခဲ့သည်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တို့ကိုမေးမြန်းရာ</w:t>
      </w:r>
      <w:r>
        <w:rPr>
          <w:rFonts w:ascii="Myanmar Text" w:hAnsi="Myanmar Text" w:cs="Myanmar Text"/>
          <w:lang w:val="x-none"/>
        </w:rPr>
        <w:t xml:space="preserve"> - </w:t>
      </w:r>
      <w:r w:rsidR="00816587">
        <w:rPr>
          <w:rFonts w:ascii="Myanmar Text" w:hAnsi="Myanmar Text" w:cs="Myanmar Text"/>
          <w:cs/>
          <w:lang w:val="x-none"/>
        </w:rPr>
        <w:t>၄၄</w:t>
      </w:r>
      <w:r w:rsidR="00816587">
        <w:rPr>
          <w:rFonts w:ascii="Myanmar Text" w:hAnsi="Myanmar Text" w:cs="Myanmar Text"/>
          <w:lang w:val="en-US"/>
        </w:rPr>
        <w:t xml:space="preserve">% </w:t>
      </w:r>
      <w:r w:rsidR="00816587">
        <w:rPr>
          <w:rFonts w:ascii="Myanmar Text" w:hAnsi="Myanmar Text" w:cs="Myanmar Text"/>
          <w:cs/>
          <w:lang w:val="x-none"/>
        </w:rPr>
        <w:t>တို့သည်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၂၀၁၅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ခုနှစ်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နှင့်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၂၀၁၇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ရွေးကောက်ပွဲ</w:t>
      </w:r>
      <w:r w:rsidR="004B32E7">
        <w:rPr>
          <w:rFonts w:ascii="Myanmar Text" w:hAnsi="Myanmar Text" w:cs="Myanmar Text"/>
          <w:cs/>
          <w:lang w:val="x-none"/>
        </w:rPr>
        <w:t>နှစ်ခုလုံးတွင်မပါဝင်ခဲ့ဟု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4B32E7">
        <w:rPr>
          <w:rFonts w:ascii="Myanmar Text" w:hAnsi="Myanmar Text" w:cs="Myanmar Text"/>
          <w:cs/>
          <w:lang w:val="x-none"/>
        </w:rPr>
        <w:t>ဖြေ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4B32E7">
        <w:rPr>
          <w:rFonts w:ascii="Myanmar Text" w:hAnsi="Myanmar Text" w:cs="Myanmar Text"/>
          <w:cs/>
          <w:lang w:val="x-none"/>
        </w:rPr>
        <w:t>ဆိုထားသည်။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9C1DCC">
        <w:rPr>
          <w:rFonts w:ascii="Myanmar Text" w:hAnsi="Myanmar Text" w:cs="Myanmar Text"/>
          <w:cs/>
          <w:lang w:val="x-none"/>
        </w:rPr>
        <w:t>၄၁</w:t>
      </w:r>
      <w:r w:rsidR="009C1DCC">
        <w:rPr>
          <w:rFonts w:ascii="Myanmar Text" w:hAnsi="Myanmar Text" w:cs="Myanmar Text"/>
          <w:lang w:val="en-US"/>
        </w:rPr>
        <w:t xml:space="preserve">% </w:t>
      </w:r>
      <w:r w:rsidR="009C1DCC">
        <w:rPr>
          <w:rFonts w:ascii="Myanmar Text" w:hAnsi="Myanmar Text" w:cs="Myanmar Text"/>
          <w:cs/>
          <w:lang w:val="x-none"/>
        </w:rPr>
        <w:t>ခန့်တို့သည်</w:t>
      </w:r>
      <w:r w:rsidR="009C1DCC">
        <w:rPr>
          <w:rFonts w:ascii="Myanmar Text" w:hAnsi="Myanmar Text" w:cs="Myanmar Text"/>
          <w:lang w:val="x-none"/>
        </w:rPr>
        <w:t xml:space="preserve"> </w:t>
      </w:r>
      <w:r w:rsidR="009C1DCC">
        <w:rPr>
          <w:rFonts w:ascii="Myanmar Text" w:hAnsi="Myanmar Text" w:cs="Myanmar Text"/>
          <w:cs/>
          <w:lang w:val="x-none"/>
        </w:rPr>
        <w:t>၂၀၁၅</w:t>
      </w:r>
      <w:r w:rsidR="009C1DCC">
        <w:rPr>
          <w:rFonts w:ascii="Myanmar Text" w:hAnsi="Myanmar Text" w:cs="Myanmar Text"/>
          <w:lang w:val="x-none"/>
        </w:rPr>
        <w:t xml:space="preserve"> </w:t>
      </w:r>
      <w:r w:rsidR="009C1DCC">
        <w:rPr>
          <w:rFonts w:ascii="Myanmar Text" w:hAnsi="Myanmar Text" w:cs="Myanmar Text"/>
          <w:cs/>
          <w:lang w:val="x-none"/>
        </w:rPr>
        <w:t>ရွေးကောက်ပွဲတွင်လည်းကောင်း၊</w:t>
      </w:r>
      <w:r w:rsidR="009C1DCC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၃</w:t>
      </w:r>
      <w:r w:rsidR="00816587">
        <w:rPr>
          <w:rFonts w:ascii="Myanmar Text" w:hAnsi="Myanmar Text" w:cs="Myanmar Text"/>
          <w:lang w:val="en-US"/>
        </w:rPr>
        <w:t xml:space="preserve">% </w:t>
      </w:r>
      <w:r w:rsidR="00816587">
        <w:rPr>
          <w:rFonts w:ascii="Myanmar Text" w:hAnsi="Myanmar Text" w:cs="Myanmar Text"/>
          <w:cs/>
          <w:lang w:val="x-none"/>
        </w:rPr>
        <w:t>တို့သည်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၂၀၁၇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ကြားဖြတ်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ရွေး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ကောက်ပွဲတွင်လည်းကောင်း၊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၅</w:t>
      </w:r>
      <w:r w:rsidR="00816587">
        <w:rPr>
          <w:rFonts w:ascii="Myanmar Text" w:hAnsi="Myanmar Text" w:cs="Myanmar Text"/>
          <w:lang w:val="en-US"/>
        </w:rPr>
        <w:t xml:space="preserve">% </w:t>
      </w:r>
      <w:r w:rsidR="00816587">
        <w:rPr>
          <w:rFonts w:ascii="Myanmar Text" w:hAnsi="Myanmar Text" w:cs="Myanmar Text"/>
          <w:cs/>
          <w:lang w:val="x-none"/>
        </w:rPr>
        <w:t>တို့သည်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ဖော်ပြပါ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၂၀၁၅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နှင့်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၂၀၁၇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ရွေးကောက်ပွဲနှစ်ရပ်လုံးတွင်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လည်းကောင်း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816587">
        <w:rPr>
          <w:rFonts w:ascii="Myanmar Text" w:hAnsi="Myanmar Text" w:cs="Myanmar Text"/>
          <w:cs/>
          <w:lang w:val="x-none"/>
        </w:rPr>
        <w:t>ပါဝင်ခဲ့ဖူးသည်ဟုဖြေဆိုထားသည်။</w:t>
      </w:r>
      <w:r w:rsidR="00816587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၂၀၂၀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ရွေးကောက်ပွဲအတွက်ကိုမူ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ပါဝင်ဖြေဆိုသူများ၏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၉၈</w:t>
      </w:r>
      <w:r w:rsidR="00F16C66">
        <w:rPr>
          <w:rFonts w:ascii="Myanmar Text" w:hAnsi="Myanmar Text" w:cs="Myanmar Text"/>
          <w:lang w:val="en-US"/>
        </w:rPr>
        <w:t xml:space="preserve">% </w:t>
      </w:r>
      <w:r w:rsidR="00F16C66">
        <w:rPr>
          <w:rFonts w:ascii="Myanmar Text" w:hAnsi="Myanmar Text" w:cs="Myanmar Text"/>
          <w:cs/>
          <w:lang w:val="x-none"/>
        </w:rPr>
        <w:t>တို့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က</w:t>
      </w:r>
      <w:r w:rsidR="00F16C66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ပါဝင်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F16C66">
        <w:rPr>
          <w:rFonts w:ascii="Myanmar Text" w:hAnsi="Myanmar Text" w:cs="Myanmar Text"/>
          <w:cs/>
          <w:lang w:val="x-none"/>
        </w:rPr>
        <w:t>မဲပေးခဲ့သည်ဟုဖြေဆိုထားသည်ကိုတွေ့ရသည်။</w:t>
      </w:r>
      <w:r w:rsidR="00F16C66">
        <w:rPr>
          <w:rFonts w:ascii="Myanmar Text" w:hAnsi="Myanmar Text" w:cs="Myanmar Text"/>
          <w:lang w:val="x-none"/>
        </w:rPr>
        <w:t xml:space="preserve"> </w:t>
      </w:r>
    </w:p>
    <w:p w14:paraId="5A6E7796" w14:textId="44917ABD" w:rsidR="00C1403D" w:rsidRDefault="00C1403D" w:rsidP="00225AD6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350A04AB" w14:textId="503B8CE1" w:rsidR="00F740A5" w:rsidRDefault="00F16C66" w:rsidP="00F740A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986689" wp14:editId="4CA26498">
            <wp:extent cx="5219700" cy="366304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51"/>
                    <a:stretch/>
                  </pic:blipFill>
                  <pic:spPr bwMode="auto">
                    <a:xfrm>
                      <a:off x="0" y="0"/>
                      <a:ext cx="5234383" cy="367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F6260" w14:textId="3568C748" w:rsidR="00AF1F5B" w:rsidRPr="00B01CB1" w:rsidRDefault="00F740A5" w:rsidP="00B01CB1">
      <w:pPr>
        <w:autoSpaceDE w:val="0"/>
        <w:autoSpaceDN w:val="0"/>
        <w:adjustRightInd w:val="0"/>
        <w:spacing w:line="400" w:lineRule="atLeast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16C66">
        <w:rPr>
          <w:rFonts w:ascii="Myanmar Text" w:hAnsi="Myanmar Text" w:cs="Myanmar Text"/>
          <w:sz w:val="22"/>
          <w:szCs w:val="22"/>
          <w:cs/>
          <w:lang w:val="x-none"/>
        </w:rPr>
        <w:t>၃.၁</w:t>
      </w:r>
      <w:r w:rsidR="00125471">
        <w:rPr>
          <w:rFonts w:ascii="Myanmar Text" w:hAnsi="Myanmar Text" w:cs="Myanmar Text" w:hint="cs"/>
          <w:sz w:val="22"/>
          <w:szCs w:val="22"/>
          <w:cs/>
          <w:lang w:val="x-none"/>
        </w:rPr>
        <w:t>၃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ယခင်ရွေးကောက်ပွဲများတွင်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ပါဝင်ခဲ့ဖူးသည့်အခြေအနေ</w:t>
      </w:r>
    </w:p>
    <w:p w14:paraId="2D386148" w14:textId="76482B28" w:rsidR="00AF1F5B" w:rsidRDefault="00AF1F5B" w:rsidP="00AF1F5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66F8C8B7" w14:textId="49AC9CC2" w:rsidR="00AF1F5B" w:rsidRDefault="00AF1F5B" w:rsidP="00AF1F5B">
      <w:pPr>
        <w:autoSpaceDE w:val="0"/>
        <w:autoSpaceDN w:val="0"/>
        <w:adjustRightInd w:val="0"/>
        <w:spacing w:line="400" w:lineRule="atLeast"/>
        <w:jc w:val="center"/>
        <w:rPr>
          <w:rFonts w:ascii="Myanmar Text" w:hAnsi="Myanmar Text" w:cs="Myanmar Text"/>
          <w:sz w:val="22"/>
          <w:szCs w:val="22"/>
          <w:lang w:val="x-none"/>
        </w:rPr>
      </w:pPr>
    </w:p>
    <w:p w14:paraId="1B678610" w14:textId="5350B5F8" w:rsidR="0019398D" w:rsidRDefault="0019398D" w:rsidP="0019398D">
      <w:pPr>
        <w:keepNext/>
        <w:autoSpaceDE w:val="0"/>
        <w:autoSpaceDN w:val="0"/>
        <w:adjustRightInd w:val="0"/>
        <w:spacing w:line="400" w:lineRule="atLeast"/>
        <w:jc w:val="center"/>
      </w:pPr>
    </w:p>
    <w:p w14:paraId="76B94761" w14:textId="77777777" w:rsidR="004612F3" w:rsidRDefault="004612F3" w:rsidP="0019398D">
      <w:pPr>
        <w:pStyle w:val="Caption"/>
        <w:jc w:val="center"/>
        <w:rPr>
          <w:rFonts w:cs="Myanmar Text"/>
          <w:lang w:val="en-US"/>
        </w:rPr>
      </w:pPr>
      <w:r>
        <w:rPr>
          <w:rFonts w:cs="Myanmar Text"/>
          <w:noProof/>
          <w:lang w:val="en-US"/>
        </w:rPr>
        <w:drawing>
          <wp:inline distT="0" distB="0" distL="0" distR="0" wp14:anchorId="0443CB6A" wp14:editId="7BFD4864">
            <wp:extent cx="4157980" cy="332867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29F16" w14:textId="585A4FD9" w:rsidR="009F4F95" w:rsidRDefault="0019398D" w:rsidP="0019398D">
      <w:pPr>
        <w:pStyle w:val="Caption"/>
        <w:jc w:val="center"/>
        <w:rPr>
          <w:rFonts w:ascii="Times New Roman" w:hAnsi="Times New Roman" w:cs="Times New Roman"/>
        </w:rPr>
      </w:pPr>
      <w:r w:rsidRPr="00354765">
        <w:rPr>
          <w:rFonts w:cs="Myanmar Text"/>
          <w:cs/>
          <w:lang w:val="en-US"/>
        </w:rPr>
        <w:t>ပုံ ၃.၁</w:t>
      </w:r>
      <w:r w:rsidR="00125471">
        <w:rPr>
          <w:rFonts w:cs="Myanmar Text" w:hint="cs"/>
          <w:cs/>
          <w:lang w:val="en-US"/>
        </w:rPr>
        <w:t>၄</w:t>
      </w:r>
      <w:r w:rsidRPr="00354765">
        <w:rPr>
          <w:rFonts w:cs="Myanmar Text"/>
          <w:cs/>
          <w:lang w:val="en-US"/>
        </w:rPr>
        <w:t xml:space="preserve"> ပါဝင်ဖြေဆိုသူများ ၂၀၂၀ ရွေးကောက်ပွဲတွင်ပါဝင်ခဲ့မှု</w:t>
      </w:r>
    </w:p>
    <w:p w14:paraId="599C866E" w14:textId="77777777" w:rsidR="00060C61" w:rsidRDefault="00060C61" w:rsidP="00225AD6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05B0AC34" w14:textId="68FCAF9C" w:rsidR="00131A2E" w:rsidRPr="00AC0F50" w:rsidRDefault="00440B0C" w:rsidP="004B32E7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ပါဝင်ဖြေဆိုသူများ</w:t>
      </w:r>
      <w:r w:rsidR="00AC0F50">
        <w:rPr>
          <w:rFonts w:ascii="Myanmar Text" w:hAnsi="Myanmar Text" w:cs="Myanmar Text"/>
          <w:cs/>
          <w:lang w:val="x-none"/>
        </w:rPr>
        <w:t>အား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၎င်းတို့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ရွေးကောက်ပွဲတွင်ပါဝင်၍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မဲပေးရ</w:t>
      </w:r>
      <w:r w:rsidR="005738DB">
        <w:rPr>
          <w:rFonts w:ascii="Myanmar Text" w:hAnsi="Myanmar Text" w:cs="Myanmar Text" w:hint="cs"/>
          <w:cs/>
          <w:lang w:val="en-US"/>
        </w:rPr>
        <w:t>န် စိတ်ပါဝင်စားခဲ့</w:t>
      </w:r>
      <w:r w:rsidR="00AC0F50">
        <w:rPr>
          <w:rFonts w:ascii="Myanmar Text" w:hAnsi="Myanmar Text" w:cs="Myanmar Text"/>
          <w:cs/>
          <w:lang w:val="x-none"/>
        </w:rPr>
        <w:t>ခြင်း၏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အကြောင်းအ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ရင်းများကို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ဆက</w:t>
      </w:r>
      <w:r w:rsidR="004B32E7">
        <w:rPr>
          <w:rFonts w:ascii="Myanmar Text" w:hAnsi="Myanmar Text" w:cs="Myanmar Text"/>
          <w:cs/>
          <w:lang w:val="x-none"/>
        </w:rPr>
        <w:t>်</w:t>
      </w:r>
      <w:r w:rsidR="00AC0F50">
        <w:rPr>
          <w:rFonts w:ascii="Myanmar Text" w:hAnsi="Myanmar Text" w:cs="Myanmar Text"/>
          <w:cs/>
          <w:lang w:val="x-none"/>
        </w:rPr>
        <w:t>လက်မေးမြန်းရာ</w:t>
      </w:r>
      <w:r w:rsidR="00AC0F50">
        <w:rPr>
          <w:rFonts w:ascii="Myanmar Text" w:hAnsi="Myanmar Text" w:cs="Myanmar Text"/>
          <w:lang w:val="x-none"/>
        </w:rPr>
        <w:t xml:space="preserve"> - </w:t>
      </w:r>
      <w:r w:rsidR="00AC0F50">
        <w:rPr>
          <w:rFonts w:ascii="Myanmar Text" w:hAnsi="Myanmar Text" w:cs="Myanmar Text"/>
          <w:cs/>
          <w:lang w:val="x-none"/>
        </w:rPr>
        <w:t>၆၉</w:t>
      </w:r>
      <w:r w:rsidR="00AC0F50">
        <w:rPr>
          <w:rFonts w:ascii="Myanmar Text" w:hAnsi="Myanmar Text" w:cs="Myanmar Text"/>
          <w:lang w:val="en-US"/>
        </w:rPr>
        <w:t xml:space="preserve">% </w:t>
      </w:r>
      <w:r w:rsidR="00AC0F50">
        <w:rPr>
          <w:rFonts w:ascii="Myanmar Text" w:hAnsi="Myanmar Text" w:cs="Myanmar Text"/>
          <w:cs/>
          <w:lang w:val="x-none"/>
        </w:rPr>
        <w:t>က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မဲပေးခြင်းသည်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နိုင်ငံသားတစ်ယောက်၏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တာဝန်ဖြစ်သော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ကြောင့်ဟူ၍လည်းကောင်း၊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၄</w:t>
      </w:r>
      <w:r w:rsidR="004612F3">
        <w:rPr>
          <w:rFonts w:ascii="Myanmar Text" w:hAnsi="Myanmar Text" w:cs="Myanmar Text" w:hint="cs"/>
          <w:cs/>
          <w:lang w:val="x-none"/>
        </w:rPr>
        <w:t>၉</w:t>
      </w:r>
      <w:r w:rsidR="00AC0F50">
        <w:rPr>
          <w:rFonts w:ascii="Myanmar Text" w:hAnsi="Myanmar Text" w:cs="Myanmar Text"/>
          <w:lang w:val="en-US"/>
        </w:rPr>
        <w:t xml:space="preserve">% </w:t>
      </w:r>
      <w:r w:rsidR="00AC0F50">
        <w:rPr>
          <w:rFonts w:ascii="Myanmar Text" w:hAnsi="Myanmar Text" w:cs="Myanmar Text"/>
          <w:cs/>
          <w:lang w:val="x-none"/>
        </w:rPr>
        <w:t>က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မဲပေးရန်အရေးကြီးသည်ဟုထင်မိသောကြောင့်လည်းကောင်း၊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၃</w:t>
      </w:r>
      <w:r w:rsidR="00125471">
        <w:rPr>
          <w:rFonts w:ascii="Myanmar Text" w:hAnsi="Myanmar Text" w:cs="Myanmar Text" w:hint="cs"/>
          <w:cs/>
          <w:lang w:val="x-none"/>
        </w:rPr>
        <w:t>၇</w:t>
      </w:r>
      <w:r w:rsidR="00AC0F50">
        <w:rPr>
          <w:rFonts w:ascii="Myanmar Text" w:hAnsi="Myanmar Text" w:cs="Myanmar Text"/>
          <w:lang w:val="en-US"/>
        </w:rPr>
        <w:t xml:space="preserve">% </w:t>
      </w:r>
      <w:r w:rsidR="00AC0F50">
        <w:rPr>
          <w:rFonts w:ascii="Myanmar Text" w:hAnsi="Myanmar Text" w:cs="Myanmar Text"/>
          <w:cs/>
          <w:lang w:val="x-none"/>
        </w:rPr>
        <w:t>တို့က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နိုင်ငံရေးပါတီတစ်ခု</w:t>
      </w:r>
      <w:r w:rsidR="00AC0F50">
        <w:rPr>
          <w:rFonts w:ascii="Myanmar Text" w:hAnsi="Myanmar Text" w:cs="Myanmar Text"/>
          <w:lang w:val="x-none"/>
        </w:rPr>
        <w:t xml:space="preserve">/ </w:t>
      </w:r>
      <w:r w:rsidR="00AC0F50">
        <w:rPr>
          <w:rFonts w:ascii="Myanmar Text" w:hAnsi="Myanmar Text" w:cs="Myanmar Text"/>
          <w:cs/>
          <w:lang w:val="x-none"/>
        </w:rPr>
        <w:t>ကိုယ်စားလှယ်လောင်းတစ်ယောက်ကိုထောက်ခံရန်ဟူ၍လည်းကောင်း၊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၁</w:t>
      </w:r>
      <w:r w:rsidR="00125471">
        <w:rPr>
          <w:rFonts w:ascii="Myanmar Text" w:hAnsi="Myanmar Text" w:cs="Myanmar Text" w:hint="cs"/>
          <w:cs/>
          <w:lang w:val="x-none"/>
        </w:rPr>
        <w:t>၉</w:t>
      </w:r>
      <w:r w:rsidR="00AC0F50">
        <w:rPr>
          <w:rFonts w:ascii="Myanmar Text" w:hAnsi="Myanmar Text" w:cs="Myanmar Text"/>
          <w:lang w:val="en-US"/>
        </w:rPr>
        <w:t xml:space="preserve">% </w:t>
      </w:r>
      <w:r w:rsidR="00AC0F50">
        <w:rPr>
          <w:rFonts w:ascii="Myanmar Text" w:hAnsi="Myanmar Text" w:cs="Myanmar Text"/>
          <w:cs/>
          <w:lang w:val="x-none"/>
        </w:rPr>
        <w:t>တို့က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မိမိ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ကိုယ်စားလှယ်အား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ရွေး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ချယ်ရန်ဟူ၍လည်းကောင်း၊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၁၈</w:t>
      </w:r>
      <w:r w:rsidR="00AC0F50">
        <w:rPr>
          <w:rFonts w:ascii="Myanmar Text" w:hAnsi="Myanmar Text" w:cs="Myanmar Text"/>
          <w:lang w:val="en-US"/>
        </w:rPr>
        <w:t xml:space="preserve">% </w:t>
      </w:r>
      <w:r w:rsidR="00AC0F50">
        <w:rPr>
          <w:rFonts w:ascii="Myanmar Text" w:hAnsi="Myanmar Text" w:cs="Myanmar Text"/>
          <w:cs/>
          <w:lang w:val="x-none"/>
        </w:rPr>
        <w:t>တို့က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မဲပေးခြင်းသည်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မိမိ၏ထင်မြင်ယူဆချက်အား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ဖော်ပြခွင့်ပေးသော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ကြောင့်ဟူ၍လည်းကောင်း၊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125471">
        <w:rPr>
          <w:rFonts w:ascii="Myanmar Text" w:hAnsi="Myanmar Text" w:cs="Myanmar Text" w:hint="cs"/>
          <w:cs/>
          <w:lang w:val="x-none"/>
        </w:rPr>
        <w:t>၇</w:t>
      </w:r>
      <w:r w:rsidR="00AC0F50">
        <w:rPr>
          <w:rFonts w:ascii="Myanmar Text" w:hAnsi="Myanmar Text" w:cs="Myanmar Text"/>
          <w:lang w:val="en-US"/>
        </w:rPr>
        <w:t xml:space="preserve">% </w:t>
      </w:r>
      <w:r w:rsidR="00AC0F50">
        <w:rPr>
          <w:rFonts w:ascii="Myanmar Text" w:hAnsi="Myanmar Text" w:cs="Myanmar Text"/>
          <w:cs/>
          <w:lang w:val="x-none"/>
        </w:rPr>
        <w:t>တို့က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သူငယ်ချင်း၊မိသားစုဝင်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သို့မဟုတ်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အခြားပုဂ္ဂိုလ်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တစ်ဦးဦးမှမဲပေးရန်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လှူံ့</w:t>
      </w:r>
      <w:r w:rsidR="00AC0F50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ဆော်သောကြောင့်ဟူ၍လည်းကောင်း</w:t>
      </w:r>
      <w:r w:rsidR="00AC0F50">
        <w:rPr>
          <w:rFonts w:ascii="Myanmar Text" w:hAnsi="Myanmar Text" w:cs="Myanmar Text"/>
          <w:lang w:val="x-none"/>
        </w:rPr>
        <w:t xml:space="preserve"> - </w:t>
      </w:r>
      <w:r w:rsidR="00AC0F50">
        <w:rPr>
          <w:rFonts w:ascii="Myanmar Text" w:hAnsi="Myanmar Text" w:cs="Myanmar Text"/>
          <w:cs/>
          <w:lang w:val="x-none"/>
        </w:rPr>
        <w:t>အများဆုံးဖြေဆိုထားသည်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AC0F50">
        <w:rPr>
          <w:rFonts w:ascii="Myanmar Text" w:hAnsi="Myanmar Text" w:cs="Myanmar Text"/>
          <w:cs/>
          <w:lang w:val="x-none"/>
        </w:rPr>
        <w:t>ကိုတွေ့ရ</w:t>
      </w:r>
      <w:r w:rsidR="00125471">
        <w:rPr>
          <w:rFonts w:ascii="Myanmar Text" w:hAnsi="Myanmar Text" w:cs="Myanmar Text" w:hint="cs"/>
          <w:cs/>
          <w:lang w:val="x-none"/>
        </w:rPr>
        <w:t>သည်။</w:t>
      </w:r>
    </w:p>
    <w:p w14:paraId="1F1BE465" w14:textId="3959DDB4" w:rsidR="006213F0" w:rsidRDefault="006213F0" w:rsidP="006213F0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FCA392" wp14:editId="5E460BDF">
            <wp:extent cx="5421630" cy="3997841"/>
            <wp:effectExtent l="0" t="0" r="1270" b="317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7" b="2035"/>
                    <a:stretch/>
                  </pic:blipFill>
                  <pic:spPr bwMode="auto">
                    <a:xfrm>
                      <a:off x="0" y="0"/>
                      <a:ext cx="5431513" cy="400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5ADB1" w14:textId="789E3A23" w:rsidR="006213F0" w:rsidRPr="006213F0" w:rsidRDefault="006213F0" w:rsidP="006213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9332DD">
        <w:rPr>
          <w:rFonts w:ascii="Myanmar Text" w:hAnsi="Myanmar Text" w:cs="Myanmar Text"/>
          <w:sz w:val="22"/>
          <w:szCs w:val="22"/>
          <w:cs/>
          <w:lang w:val="x-none"/>
        </w:rPr>
        <w:t>၃.၁</w:t>
      </w:r>
      <w:r w:rsidR="00125471">
        <w:rPr>
          <w:rFonts w:ascii="Myanmar Text" w:hAnsi="Myanmar Text" w:cs="Myanmar Text" w:hint="cs"/>
          <w:sz w:val="22"/>
          <w:szCs w:val="22"/>
          <w:cs/>
          <w:lang w:val="x-none"/>
        </w:rPr>
        <w:t>၅</w:t>
      </w:r>
      <w:r w:rsidR="009332D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AC0F50">
        <w:rPr>
          <w:rFonts w:ascii="Myanmar Text" w:hAnsi="Myanmar Text" w:cs="Myanmar Text"/>
          <w:sz w:val="22"/>
          <w:szCs w:val="22"/>
          <w:cs/>
          <w:lang w:val="x-none"/>
        </w:rPr>
        <w:t>-</w:t>
      </w:r>
      <w:r w:rsidR="00AC0F5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AC0F50"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</w:t>
      </w:r>
      <w:r w:rsidR="00AC0F5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AC0F50">
        <w:rPr>
          <w:rFonts w:ascii="Myanmar Text" w:hAnsi="Myanmar Text" w:cs="Myanmar Text"/>
          <w:sz w:val="22"/>
          <w:szCs w:val="22"/>
          <w:cs/>
          <w:lang w:val="x-none"/>
        </w:rPr>
        <w:t>မဲပေးခဲ့ရသည့်</w:t>
      </w:r>
      <w:r w:rsidR="00AC0F5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AC0F50">
        <w:rPr>
          <w:rFonts w:ascii="Myanmar Text" w:hAnsi="Myanmar Text" w:cs="Myanmar Text"/>
          <w:sz w:val="22"/>
          <w:szCs w:val="22"/>
          <w:cs/>
          <w:lang w:val="x-none"/>
        </w:rPr>
        <w:t>အကြောင်းရင်း</w:t>
      </w:r>
      <w:r w:rsidR="00AC0F50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36B51F37" w14:textId="77777777" w:rsidR="006213F0" w:rsidRDefault="006213F0" w:rsidP="006213F0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1EB59D89" w14:textId="57D95FCD" w:rsidR="00D82237" w:rsidRPr="00131A2E" w:rsidRDefault="009332DD" w:rsidP="009332DD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ရွေးကောက်ပွဲများတွင်</w:t>
      </w:r>
      <w:r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အဘယ်ကြောင့်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မဲမပေးခဲ့ကြောင်း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ပါဝင်ဖြေဆိုသူများအား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ဆက်လက်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မေးမြန်းရာ</w:t>
      </w:r>
      <w:r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တွင်</w:t>
      </w:r>
      <w:r w:rsidR="00D82237" w:rsidRPr="00131A2E">
        <w:rPr>
          <w:rFonts w:ascii="Myanmar Text" w:hAnsi="Myanmar Text" w:cs="Myanmar Text"/>
          <w:lang w:val="x-none"/>
        </w:rPr>
        <w:t xml:space="preserve"> - </w:t>
      </w:r>
      <w:r w:rsidR="00D82237" w:rsidRPr="00131A2E">
        <w:rPr>
          <w:rFonts w:ascii="Myanmar Text" w:hAnsi="Myanmar Text" w:cs="Myanmar Text"/>
          <w:cs/>
          <w:lang w:val="x-none"/>
        </w:rPr>
        <w:t>အများစု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၃၃</w:t>
      </w:r>
      <w:r w:rsidR="00D82237" w:rsidRPr="00131A2E">
        <w:rPr>
          <w:rFonts w:ascii="Myanmar Text" w:hAnsi="Myanmar Text" w:cs="Myanmar Text"/>
          <w:lang w:val="en-US"/>
        </w:rPr>
        <w:t xml:space="preserve">% </w:t>
      </w:r>
      <w:r w:rsidR="00D82237" w:rsidRPr="00131A2E">
        <w:rPr>
          <w:rFonts w:ascii="Myanmar Text" w:hAnsi="Myanmar Text" w:cs="Myanmar Text"/>
          <w:cs/>
          <w:lang w:val="x-none"/>
        </w:rPr>
        <w:t>တို့က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မဲပေးရန်လိုအပ်သည့်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မှတ်ပုံတင်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(သို့မဟုတ်)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အထောက်အထားစာရွက်စာတမ်းများ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မရှိသဖြင့်ဟုလည်းကောင်း၊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၃၃</w:t>
      </w:r>
      <w:r w:rsidR="00D82237" w:rsidRPr="00131A2E">
        <w:rPr>
          <w:rFonts w:ascii="Myanmar Text" w:hAnsi="Myanmar Text" w:cs="Myanmar Text"/>
          <w:lang w:val="en-US"/>
        </w:rPr>
        <w:t xml:space="preserve">% </w:t>
      </w:r>
      <w:r w:rsidR="00D82237" w:rsidRPr="00131A2E">
        <w:rPr>
          <w:rFonts w:ascii="Myanmar Text" w:hAnsi="Myanmar Text" w:cs="Myanmar Text"/>
          <w:cs/>
          <w:lang w:val="x-none"/>
        </w:rPr>
        <w:t>တို့က</w:t>
      </w:r>
      <w:r w:rsidR="00D82237" w:rsidRPr="00131A2E">
        <w:rPr>
          <w:rFonts w:ascii="Myanmar Text" w:hAnsi="Myanmar Text" w:cs="Myanmar Text"/>
          <w:lang w:val="x-none"/>
        </w:rPr>
        <w:t xml:space="preserve"> </w:t>
      </w:r>
      <w:r w:rsidR="00D82237" w:rsidRPr="00131A2E">
        <w:rPr>
          <w:rFonts w:ascii="Myanmar Text" w:hAnsi="Myanmar Text" w:cs="Myanmar Text"/>
          <w:cs/>
          <w:lang w:val="x-none"/>
        </w:rPr>
        <w:t>အခြားအကြောင်း</w:t>
      </w:r>
      <w:r w:rsidR="00D82237" w:rsidRPr="00131A2E">
        <w:rPr>
          <w:rFonts w:ascii="Myanmar Text" w:hAnsi="Myanmar Text" w:cs="Myanmar Text"/>
          <w:lang w:val="x-none"/>
        </w:rPr>
        <w:t xml:space="preserve"> (</w:t>
      </w:r>
      <w:r w:rsidR="00131A2E" w:rsidRPr="00131A2E">
        <w:rPr>
          <w:rFonts w:ascii="Myanmar Text" w:hAnsi="Myanmar Text" w:cs="Myanmar Text"/>
          <w:cs/>
          <w:lang w:val="x-none"/>
        </w:rPr>
        <w:t>မဲစလစ်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မရသောကြောင့်၊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မဲအစောင်ရည်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အပြည့်</w:t>
      </w:r>
      <w:r w:rsidR="004B32E7">
        <w:rPr>
          <w:rFonts w:ascii="Myanmar Text" w:hAnsi="Myanmar Text" w:cs="Myanmar Text"/>
          <w:cs/>
          <w:lang w:val="x-none"/>
        </w:rPr>
        <w:t>အ</w:t>
      </w:r>
      <w:r w:rsidR="004B32E7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ဝမရရှိခဲ့သောကြောင့်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မဲမပေးလိုတော့သဖြင့်</w:t>
      </w:r>
      <w:r w:rsidR="00131A2E" w:rsidRPr="00131A2E">
        <w:rPr>
          <w:rFonts w:ascii="Myanmar Text" w:hAnsi="Myanmar Text" w:cs="Myanmar Text"/>
          <w:lang w:val="x-none"/>
        </w:rPr>
        <w:t xml:space="preserve"> - </w:t>
      </w:r>
      <w:r w:rsidR="00131A2E" w:rsidRPr="00131A2E">
        <w:rPr>
          <w:rFonts w:ascii="Myanmar Text" w:hAnsi="Myanmar Text" w:cs="Myanmar Text"/>
          <w:cs/>
          <w:lang w:val="x-none"/>
        </w:rPr>
        <w:t>စသည်)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ကြောင့်ဟု</w:t>
      </w:r>
      <w:r w:rsid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လည်းကောင်း၊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၂၂</w:t>
      </w:r>
      <w:r w:rsidR="00131A2E" w:rsidRPr="00131A2E">
        <w:rPr>
          <w:rFonts w:ascii="Myanmar Text" w:hAnsi="Myanmar Text" w:cs="Myanmar Text"/>
          <w:lang w:val="en-US"/>
        </w:rPr>
        <w:t xml:space="preserve">% </w:t>
      </w:r>
      <w:r w:rsidR="00131A2E" w:rsidRPr="00131A2E">
        <w:rPr>
          <w:rFonts w:ascii="Myanmar Text" w:hAnsi="Myanmar Text" w:cs="Myanmar Text"/>
          <w:cs/>
          <w:lang w:val="x-none"/>
        </w:rPr>
        <w:t>တို့က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မိမိ၏မြို့တွင်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မရှိသောကြောင့်/ခရီးသွားနေ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သောကြောင့်ဟုလည်းကောင်း၊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ကျန်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၁၁</w:t>
      </w:r>
      <w:r w:rsidR="00131A2E" w:rsidRPr="00131A2E">
        <w:rPr>
          <w:rFonts w:ascii="Myanmar Text" w:hAnsi="Myanmar Text" w:cs="Myanmar Text"/>
          <w:lang w:val="en-US"/>
        </w:rPr>
        <w:t xml:space="preserve">% </w:t>
      </w:r>
      <w:r w:rsidR="00131A2E" w:rsidRPr="00131A2E">
        <w:rPr>
          <w:rFonts w:ascii="Myanmar Text" w:hAnsi="Myanmar Text" w:cs="Myanmar Text"/>
          <w:cs/>
          <w:lang w:val="x-none"/>
        </w:rPr>
        <w:t>စီတို့က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4F4A5D">
        <w:rPr>
          <w:rFonts w:ascii="Myanmar Text" w:hAnsi="Myanmar Text" w:cs="Myanmar Text" w:hint="cs"/>
          <w:cs/>
          <w:lang w:val="x-none"/>
        </w:rPr>
        <w:t>ဤ အစီရင်ခံစာ၏ အပိုင်း(၃) အပိုဒ်ခွဲ ၂.၁ တွင်ဖော်ပြထားခဲ့သည့်အတိုင်း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မဲပေးရန်ကြိုးစားခဲ့သော်လည်း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မဲရုံမှ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မဲပေးခွင့်အား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ငြင်းဆိုခဲ့သော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ကြောင့်၊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မဲစာရင်းတွင်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မိမိ</w:t>
      </w:r>
      <w:r w:rsid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မပါဝင်သောကြောင့်/မည်သို့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မဲစာရင်းသွင်းရမည်ကိုမသိသောကြောင့်၊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မသိပါနှင့်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မဖြေဆိုလို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တို့ကို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အသီးသီးဖြေဆို</w:t>
      </w:r>
      <w:r w:rsidR="00131A2E">
        <w:rPr>
          <w:rFonts w:ascii="Myanmar Text" w:hAnsi="Myanmar Text" w:cs="Myanmar Text"/>
          <w:lang w:val="x-none"/>
        </w:rPr>
        <w:t xml:space="preserve"> </w:t>
      </w:r>
      <w:r w:rsidR="00131A2E" w:rsidRPr="00131A2E">
        <w:rPr>
          <w:rFonts w:ascii="Myanmar Text" w:hAnsi="Myanmar Text" w:cs="Myanmar Text"/>
          <w:cs/>
          <w:lang w:val="x-none"/>
        </w:rPr>
        <w:t>ထားသည်ကိုတွေ့ရသည်။</w:t>
      </w:r>
      <w:r w:rsidR="00131A2E" w:rsidRPr="00131A2E">
        <w:rPr>
          <w:rFonts w:ascii="Myanmar Text" w:hAnsi="Myanmar Text" w:cs="Myanmar Text"/>
          <w:lang w:val="x-none"/>
        </w:rPr>
        <w:t xml:space="preserve"> </w:t>
      </w:r>
    </w:p>
    <w:p w14:paraId="5CCBC3A3" w14:textId="377D077F" w:rsidR="00D82237" w:rsidRDefault="00D82237" w:rsidP="00D82237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7C335F" wp14:editId="06B39F97">
            <wp:extent cx="5443238" cy="4103459"/>
            <wp:effectExtent l="0" t="0" r="508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/>
                    <a:stretch/>
                  </pic:blipFill>
                  <pic:spPr bwMode="auto">
                    <a:xfrm>
                      <a:off x="0" y="0"/>
                      <a:ext cx="5450731" cy="410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B9A0BD" w14:textId="7A1FAC20" w:rsidR="00D82237" w:rsidRDefault="00D82237" w:rsidP="00131A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9332DD">
        <w:rPr>
          <w:rFonts w:ascii="Myanmar Text" w:hAnsi="Myanmar Text" w:cs="Myanmar Text"/>
          <w:sz w:val="22"/>
          <w:szCs w:val="22"/>
          <w:cs/>
          <w:lang w:val="x-none"/>
        </w:rPr>
        <w:t>၃.၁၇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-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131A2E">
        <w:rPr>
          <w:rFonts w:ascii="Myanmar Text" w:hAnsi="Myanmar Text" w:cs="Myanmar Text"/>
          <w:sz w:val="22"/>
          <w:szCs w:val="22"/>
          <w:cs/>
          <w:lang w:val="x-none"/>
        </w:rPr>
        <w:t>မဲမပေးရသည့်</w:t>
      </w:r>
      <w:r w:rsidR="00131A2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131A2E">
        <w:rPr>
          <w:rFonts w:ascii="Myanmar Text" w:hAnsi="Myanmar Text" w:cs="Myanmar Text"/>
          <w:sz w:val="22"/>
          <w:szCs w:val="22"/>
          <w:cs/>
          <w:lang w:val="x-none"/>
        </w:rPr>
        <w:t>အကြောင်းရင်းများ</w:t>
      </w:r>
    </w:p>
    <w:p w14:paraId="3B011573" w14:textId="7EDADEE7" w:rsidR="00131A2E" w:rsidRDefault="00131A2E" w:rsidP="00EB320B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C3A78FB" w14:textId="4B960F6D" w:rsidR="009332DD" w:rsidRDefault="009332DD" w:rsidP="00EB320B">
      <w:pPr>
        <w:pStyle w:val="Heading3"/>
        <w:rPr>
          <w:b w:val="0"/>
          <w:bCs/>
          <w:szCs w:val="28"/>
          <w:lang w:val="x-none"/>
        </w:rPr>
      </w:pPr>
      <w:bookmarkStart w:id="47" w:name="_Toc60757124"/>
      <w:r>
        <w:rPr>
          <w:b w:val="0"/>
          <w:bCs/>
          <w:szCs w:val="28"/>
          <w:cs/>
          <w:lang w:val="x-none"/>
        </w:rPr>
        <w:t>၂.၄</w:t>
      </w:r>
      <w:r>
        <w:rPr>
          <w:b w:val="0"/>
          <w:bCs/>
          <w:szCs w:val="28"/>
          <w:lang w:val="x-none"/>
        </w:rPr>
        <w:t xml:space="preserve"> </w:t>
      </w:r>
      <w:r>
        <w:rPr>
          <w:b w:val="0"/>
          <w:bCs/>
          <w:szCs w:val="28"/>
          <w:cs/>
          <w:lang w:val="x-none"/>
        </w:rPr>
        <w:t>နိုင်ငံရေးနှင့်</w:t>
      </w:r>
      <w:r>
        <w:rPr>
          <w:b w:val="0"/>
          <w:bCs/>
          <w:szCs w:val="28"/>
          <w:lang w:val="x-none"/>
        </w:rPr>
        <w:t xml:space="preserve"> </w:t>
      </w:r>
      <w:r>
        <w:rPr>
          <w:b w:val="0"/>
          <w:bCs/>
          <w:szCs w:val="28"/>
          <w:cs/>
          <w:lang w:val="x-none"/>
        </w:rPr>
        <w:t>ရွေးကောက်ပွဲများတွင်</w:t>
      </w:r>
      <w:r>
        <w:rPr>
          <w:b w:val="0"/>
          <w:bCs/>
          <w:szCs w:val="28"/>
          <w:lang w:val="x-none"/>
        </w:rPr>
        <w:t xml:space="preserve"> </w:t>
      </w:r>
      <w:r>
        <w:rPr>
          <w:b w:val="0"/>
          <w:bCs/>
          <w:szCs w:val="28"/>
          <w:cs/>
          <w:lang w:val="x-none"/>
        </w:rPr>
        <w:t>ပါဝင်ရန်</w:t>
      </w:r>
      <w:r>
        <w:rPr>
          <w:b w:val="0"/>
          <w:bCs/>
          <w:szCs w:val="28"/>
          <w:lang w:val="x-none"/>
        </w:rPr>
        <w:t xml:space="preserve"> </w:t>
      </w:r>
      <w:r>
        <w:rPr>
          <w:b w:val="0"/>
          <w:bCs/>
          <w:szCs w:val="28"/>
          <w:cs/>
          <w:lang w:val="x-none"/>
        </w:rPr>
        <w:t>လိင်စိတ်ကွဲပြားသူများ၏</w:t>
      </w:r>
      <w:r>
        <w:rPr>
          <w:b w:val="0"/>
          <w:bCs/>
          <w:szCs w:val="28"/>
          <w:lang w:val="x-none"/>
        </w:rPr>
        <w:t xml:space="preserve"> </w:t>
      </w:r>
      <w:r>
        <w:rPr>
          <w:b w:val="0"/>
          <w:bCs/>
          <w:szCs w:val="28"/>
          <w:cs/>
          <w:lang w:val="x-none"/>
        </w:rPr>
        <w:t>စိတ်အားထက်သန်မှု</w:t>
      </w:r>
      <w:bookmarkEnd w:id="47"/>
      <w:r>
        <w:rPr>
          <w:b w:val="0"/>
          <w:bCs/>
          <w:szCs w:val="28"/>
          <w:lang w:val="x-none"/>
        </w:rPr>
        <w:t xml:space="preserve"> </w:t>
      </w:r>
    </w:p>
    <w:p w14:paraId="20B6EECE" w14:textId="478E9A81" w:rsidR="004F4A5D" w:rsidRDefault="009332DD" w:rsidP="004B32E7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cs/>
          <w:lang w:val="x-none"/>
        </w:rPr>
        <w:t>ပါဝင်ဖြေဆိုသူများအား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အခွင့်အရေးရခဲ့လျှင်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လွှတ်တော်ကိုယ်စားလှယ်လောင်း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တစ်ယောက်အဖြစ်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ရွေး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ကောက်ပွဲတွင်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ပါဝင်ယှဥ်ပြိုင်ရန်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ဆန္ဒရှိမရှိမေးမြန်းရာ</w:t>
      </w:r>
      <w:r>
        <w:rPr>
          <w:rFonts w:ascii="Myanmar Text" w:hAnsi="Myanmar Text" w:cs="Myanmar Text"/>
          <w:lang w:val="x-none"/>
        </w:rPr>
        <w:t xml:space="preserve"> - </w:t>
      </w:r>
      <w:r>
        <w:rPr>
          <w:rFonts w:ascii="Myanmar Text" w:hAnsi="Myanmar Text" w:cs="Myanmar Text"/>
          <w:cs/>
          <w:lang w:val="x-none"/>
        </w:rPr>
        <w:t>၃၆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ယှဥ်ပြိုင်လိုသည်ဟူ၍လည်းကောင်း၊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၄၇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မယှဥ်ပြိုင်လိုပါဟူ၍လည်းကောင်းဖြေဆိုထားပြီး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ကျန်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၁၃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မဖြေဆိုလိုပါဟုဖြေဆိုထားသည်ကိုတွေ့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44736E41" w14:textId="77777777" w:rsidR="004F4A5D" w:rsidRDefault="004F4A5D" w:rsidP="009332DD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noProof/>
          <w:sz w:val="22"/>
          <w:szCs w:val="22"/>
          <w:lang w:val="x-none"/>
        </w:rPr>
        <w:drawing>
          <wp:inline distT="0" distB="0" distL="0" distR="0" wp14:anchorId="08C881B2" wp14:editId="0ED153B6">
            <wp:extent cx="4261485" cy="3408045"/>
            <wp:effectExtent l="0" t="0" r="571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DC7E6" w14:textId="57ADF4A1" w:rsidR="009332DD" w:rsidRDefault="009332DD" w:rsidP="009332D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၃.၁</w:t>
      </w:r>
      <w:r w:rsidR="004F4A5D">
        <w:rPr>
          <w:rFonts w:ascii="Myanmar Text" w:hAnsi="Myanmar Text" w:cs="Myanmar Text" w:hint="cs"/>
          <w:sz w:val="22"/>
          <w:szCs w:val="22"/>
          <w:cs/>
          <w:lang w:val="x-none"/>
        </w:rPr>
        <w:t>၇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လွှတ်တော်ကိုယ်စားလှယ်လောင်းအဖြစ်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ပါဝင်ယှဥ်ပြိုင်လိုမှု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23FAAD1B" w14:textId="77777777" w:rsidR="009332DD" w:rsidRDefault="009332DD" w:rsidP="009332D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4DEB88A1" w14:textId="19802273" w:rsidR="009332DD" w:rsidRDefault="009332DD" w:rsidP="009332DD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ထို့နောက်ဆက်လက်ပြီး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အဘယ်ကြောင့်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ယှဥ်ပြိုင်လိုသည့်ဆန္ဒမရှိကြောင်း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ဆက်လက်ဆန်းစစ်မေးမြန်း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ရာတွင်</w:t>
      </w:r>
      <w:r>
        <w:rPr>
          <w:rFonts w:ascii="Myanmar Text" w:hAnsi="Myanmar Text" w:cs="Myanmar Text"/>
          <w:lang w:val="x-none"/>
        </w:rPr>
        <w:t xml:space="preserve"> - </w:t>
      </w:r>
      <w:r>
        <w:rPr>
          <w:rFonts w:ascii="Myanmar Text" w:hAnsi="Myanmar Text" w:cs="Myanmar Text"/>
          <w:cs/>
          <w:lang w:val="x-none"/>
        </w:rPr>
        <w:t>၃</w:t>
      </w:r>
      <w:r w:rsidR="004F4A5D">
        <w:rPr>
          <w:rFonts w:ascii="Myanmar Text" w:hAnsi="Myanmar Text" w:cs="Myanmar Text" w:hint="cs"/>
          <w:cs/>
          <w:lang w:val="x-none"/>
        </w:rPr>
        <w:t>၂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ပုဂ္ဂိုလ်ရေးရာတိုက်ခိုက်ခံရမည်ကိုစိုးသောကြောင့်ဟုလည်းကောင်း၊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၂၂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ခန့်တို့က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ထောက်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ခံဝန်းရံမည့်သူမရှိမည်စိုးသောကြောင့်ဟူ၍လည်းကောင်း၊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၂၁</w:t>
      </w:r>
      <w:r>
        <w:rPr>
          <w:rFonts w:ascii="Myanmar Text" w:hAnsi="Myanmar Text" w:cs="Myanmar Text"/>
          <w:lang w:val="en-US"/>
        </w:rPr>
        <w:t xml:space="preserve">%.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အနိုင်မရရှိမည်ကိုစိုးသောကြောင့်ဟူ၍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၁၂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မိမိ၏လိင်စိတ်ကွဲပြားမှုအကြောင်းအများထံ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သိရှိပေါက်ကြားသွားမည်စိုးသောကြောင့်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ဟူ၍လည်းကောင်း</w:t>
      </w:r>
      <w:r w:rsidR="004F4A5D">
        <w:rPr>
          <w:rFonts w:ascii="Myanmar Text" w:hAnsi="Myanmar Text" w:cs="Myanmar Text" w:hint="cs"/>
          <w:cs/>
          <w:lang w:val="x-none"/>
        </w:rPr>
        <w:t xml:space="preserve"> ၃၈ </w:t>
      </w:r>
      <w:r w:rsidR="004F4A5D">
        <w:rPr>
          <w:rFonts w:ascii="Myanmar Text" w:hAnsi="Myanmar Text" w:cs="Myanmar Text"/>
          <w:lang w:val="en-US"/>
        </w:rPr>
        <w:t xml:space="preserve">% </w:t>
      </w:r>
      <w:r w:rsidR="004F4A5D">
        <w:rPr>
          <w:rFonts w:ascii="Myanmar Text" w:hAnsi="Myanmar Text" w:cs="Myanmar Text" w:hint="cs"/>
          <w:cs/>
          <w:lang w:val="en-US"/>
        </w:rPr>
        <w:t xml:space="preserve">မှ အခြားအကြောင်းအရင်းများကြောင့်ဟူ၍ လည်းကောင်း </w:t>
      </w:r>
      <w:r>
        <w:rPr>
          <w:rFonts w:ascii="Myanmar Text" w:hAnsi="Myanmar Text" w:cs="Myanmar Text"/>
          <w:cs/>
          <w:lang w:val="x-none"/>
        </w:rPr>
        <w:t>ဖြေဆိုထားသည်ကို</w:t>
      </w:r>
      <w:r w:rsidR="004B32E7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တွေ့ရသည်။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62CFB1E8" w14:textId="2DD4A8D4" w:rsidR="009332DD" w:rsidRDefault="009332DD" w:rsidP="009332DD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အခြားအကြောင်းရင်းများ</w:t>
      </w:r>
      <w:r w:rsidR="00684C19">
        <w:rPr>
          <w:rFonts w:ascii="Myanmar Text" w:hAnsi="Myanmar Text" w:cs="Myanmar Text" w:hint="cs"/>
          <w:cs/>
          <w:lang w:val="x-none"/>
        </w:rPr>
        <w:t>တွင်</w:t>
      </w:r>
      <w:r>
        <w:rPr>
          <w:rFonts w:ascii="Myanmar Text" w:hAnsi="Myanmar Text" w:cs="Myanmar Text"/>
          <w:lang w:val="x-none"/>
        </w:rPr>
        <w:t xml:space="preserve"> - </w:t>
      </w:r>
      <w:r>
        <w:rPr>
          <w:rFonts w:ascii="Myanmar Text" w:hAnsi="Myanmar Text" w:cs="Myanmar Text"/>
          <w:cs/>
          <w:lang w:val="x-none"/>
        </w:rPr>
        <w:t>နိုင်ငံရေးပါတီများ၏လွှမ်းမိုးမှု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အောက်တွင်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ရုပ်သေးရုပ်တစ်ရုပ်အဖြစ်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ကြိုးဆွဲရာမကချင်သောကြောင့်၊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ကိုယ်စားလှယ်အဖြစ်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ဝင်ပြိုင်ပြီး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နေရာရ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ယူမည့်အစား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လူမှုရေးနှင့်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ပရဟိတလုပ်ငန်းများတွင်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လက်တွေ့ဝင်ရောက်အကျိုးပြုလုပ်ဆောင်ခြင်းအပေါ်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ပိုမိုအယုံအကြည်</w:t>
      </w:r>
      <w:r w:rsidR="004B32E7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ရှိသောကြောင့်၊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မိမိတွင်နိုင်ငံရေးအရည်အချင်းပြည့်ဝသည်ဟု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ယုံကြည်မှုမရှိသောကြောင့်၊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နိုင်ငံရေးလုပ်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ကိုင်လျှင်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ထောက်ခံသူရှိသကဲ့သို့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မထောက်ခံသူလည်းရှိသည်ဖြစ်ရာ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နိုင်ငံရေးလုပ်ပြီး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အမုန်းမခံချင်လိုသောကြောင့်၊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နိုင်ငံရေးသည်မိမိ၏ပုဂ္ဂိုလ်ရေးရာလုံခြုံရေးအပေါ်ထိခိုက်နိုင်သည်ကိုစိုးရိမ်သောကြောင့်</w:t>
      </w:r>
      <w:r>
        <w:rPr>
          <w:rFonts w:ascii="Myanmar Text" w:hAnsi="Myanmar Text" w:cs="Myanmar Text"/>
          <w:lang w:val="x-none"/>
        </w:rPr>
        <w:t xml:space="preserve"> - </w:t>
      </w:r>
      <w:r>
        <w:rPr>
          <w:rFonts w:ascii="Myanmar Text" w:hAnsi="Myanmar Text" w:cs="Myanmar Text"/>
          <w:cs/>
          <w:lang w:val="x-none"/>
        </w:rPr>
        <w:t>စသည်ဟူ၍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စိတ်ဝင်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စားဖွယ်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အသီးသီးဖြေဆိုထား</w:t>
      </w:r>
      <w:r w:rsidR="00684C19">
        <w:rPr>
          <w:rFonts w:ascii="Myanmar Text" w:hAnsi="Myanmar Text" w:cs="Myanmar Text" w:hint="cs"/>
          <w:cs/>
          <w:lang w:val="x-none"/>
        </w:rPr>
        <w:t>မှုများ ပါဝင်</w:t>
      </w:r>
      <w:r>
        <w:rPr>
          <w:rFonts w:ascii="Myanmar Text" w:hAnsi="Myanmar Text" w:cs="Myanmar Text"/>
          <w:cs/>
          <w:lang w:val="x-none"/>
        </w:rPr>
        <w:t>သည်ကိုတွေ့ရသည်။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0E9EEC43" w14:textId="75FC6058" w:rsidR="009332DD" w:rsidRPr="00122216" w:rsidRDefault="009332DD" w:rsidP="009332DD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မန္တလေးတိုင်းနှင့်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ရန်ကုန်တိုင်းတို့မှ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ပါဝင်ဖြေဆိုသူများသည်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လွှတ်တော်ကိုယ်စားလှယ်အဖြစ်ဝင်ရောက်ယှဥ်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ပြိုင်ရန်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စိတ်အားထက်သန်မှုမရှိကြောင်း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၎င်းတို့၏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ခံယူချက်များကို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အောက်ပါအတိုင်း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မျှဝေထားသည်။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0E9CEE98" w14:textId="77777777" w:rsidR="009332DD" w:rsidRPr="006C1112" w:rsidRDefault="009332DD" w:rsidP="009332DD">
      <w:pPr>
        <w:tabs>
          <w:tab w:val="center" w:pos="5230"/>
          <w:tab w:val="right" w:pos="10460"/>
        </w:tabs>
        <w:autoSpaceDE w:val="0"/>
        <w:autoSpaceDN w:val="0"/>
        <w:adjustRightInd w:val="0"/>
        <w:jc w:val="both"/>
        <w:rPr>
          <w:rFonts w:ascii="Myanmar Text" w:hAnsi="Myanmar Text" w:cs="Myanmar Text"/>
          <w:cs/>
          <w:lang w:val="x-none"/>
        </w:rPr>
      </w:pPr>
      <w:r>
        <w:rPr>
          <w:rFonts w:ascii="Myanmar Text" w:hAnsi="Myanmar Text" w:cs="Myanmar Text"/>
          <w:noProof/>
          <w:sz w:val="22"/>
          <w:szCs w:val="22"/>
          <w:lang w:val="x-non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9E1CE0" wp14:editId="75C69A5C">
                <wp:simplePos x="0" y="0"/>
                <wp:positionH relativeFrom="column">
                  <wp:posOffset>4445</wp:posOffset>
                </wp:positionH>
                <wp:positionV relativeFrom="paragraph">
                  <wp:posOffset>150194</wp:posOffset>
                </wp:positionV>
                <wp:extent cx="3089275" cy="1251284"/>
                <wp:effectExtent l="0" t="0" r="9525" b="1905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275" cy="125128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46657" w14:textId="77777777" w:rsidR="002C68DD" w:rsidRPr="00A243D6" w:rsidRDefault="002C68DD" w:rsidP="009332DD">
                            <w:pPr>
                              <w:jc w:val="both"/>
                              <w:rPr>
                                <w:i/>
                                <w:iCs/>
                                <w:lang w:val="x-none"/>
                              </w:rPr>
                            </w:pPr>
                            <w:r w:rsidRPr="00A243D6">
                              <w:rPr>
                                <w:i/>
                                <w:iCs/>
                                <w:lang w:val="x-none"/>
                              </w:rPr>
                              <w:t>"</w:t>
                            </w:r>
                            <w:proofErr w:type="spellStart"/>
                            <w:r w:rsidRPr="00A243D6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ဘယ်ပါတီထဲဝင်ပြီးတော့မ</w:t>
                            </w:r>
                            <w:proofErr w:type="spellEnd"/>
                            <w:r w:rsidRPr="00A243D6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ှ ရွေးကောက်ပွဲမှာ</w:t>
                            </w:r>
                            <w:r w:rsidRPr="00A243D6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A243D6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ဝင်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A243D6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မပြိုင်ချင်ဘူး။ သူတို့ကြိုးကိုင် ချယ်လှယ်သမျှကို လိုက်လုပ်ပေးနေရတဲ့ ရုပ်သေးမဖြစ်ချင်ဘူး။</w:t>
                            </w:r>
                            <w:r w:rsidRPr="00A243D6">
                              <w:rPr>
                                <w:rFonts w:hint="cs"/>
                                <w:i/>
                                <w:iCs/>
                                <w:cs/>
                                <w:lang w:val="x-none"/>
                              </w:rPr>
                              <w:t>”</w:t>
                            </w:r>
                          </w:p>
                          <w:p w14:paraId="6EA6E05C" w14:textId="77777777" w:rsidR="002C68DD" w:rsidRPr="00A243D6" w:rsidRDefault="002C68DD" w:rsidP="009332DD">
                            <w:pPr>
                              <w:jc w:val="right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A243D6">
                              <w:rPr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 w:rsidRPr="00A243D6">
                              <w:rPr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A243D6">
                              <w:rPr>
                                <w:b/>
                                <w:bCs/>
                                <w:lang w:val="en-US"/>
                              </w:rPr>
                              <w:t>MDY-0101</w:t>
                            </w:r>
                          </w:p>
                          <w:p w14:paraId="12FA1193" w14:textId="77777777" w:rsidR="002C68DD" w:rsidRDefault="002C68DD" w:rsidP="009332DD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E1CE0" id="Text Box 99" o:spid="_x0000_s1037" type="#_x0000_t202" style="position:absolute;left:0;text-align:left;margin-left:.35pt;margin-top:11.85pt;width:243.25pt;height:98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4B6bQIAAOoEAAAOAAAAZHJzL2Uyb0RvYy54bWysVFFv2jAQfp+0/2D5fSRQaAERKkbFNIm1&#10;lWDqs3EciGb7PNuQsF+/s5NQ2u1p2oux7y7f3X33HbP7WklyEtaVoDPa76WUCM0hL/U+o9+3q09j&#10;SpxnOmcStMjoWTh6P//4YVaZqRjAAWQuLEEQ7aaVyejBezNNEscPQjHXAyM0Oguwinl82n2SW1Yh&#10;upLJIE1vkwpsbixw4RxaHxonnUf8ohDcPxWFE57IjGJtPp42nrtwJvMZm+4tM4eSt2Wwf6hCsVJj&#10;0gvUA/OMHG35B5QquQUHhe9xUAkURclF7AG76afvutkcmBGxFyTHmQtN7v/B8sfTsyVlntHJhBLN&#10;FM5oK2pPPkNN0IT8VMZNMWxjMNDXaMc5d3aHxtB2XVgVfrEhgn5k+nxhN6BxNN6k48ngbkQJR19/&#10;MOoPxsOAk7x+bqzzXwQoEi4ZtTi+yCo7rZ1vQruQkM2BLPNVKWV8BMmIpbTkxHDYjHOh/TB+Lo/q&#10;G+SNHUWTtmNHM4qjMY87M1YTxReQYm1vkkhNqoze3ozSCPzGFyq7pN9Jxn+03V1FIbrUCBs4bbgL&#10;N1/v6mYGHa87yM9It4VGsM7wVYnwa+b8M7OoUGQYt84/4VFIwJqgvVFyAPvrb/YQj8JBLyUVKj6j&#10;7ueRWUGJ/KpRUpP+cBhWJD6Go7sBPuy1Z3ft0Ue1BOS5j/tteLyGeC+7a2FBveByLkJWdDHNMXdG&#10;fXdd+mYPcbm5WCxiEC6FYX6tN4YH6DDXQOu2fmHWtKrwKKhH6HaDTd+Jo4kNX2pYHD0UZVRO4Llh&#10;taUfFyrOt13+sLHX7xj1+hc1/w0AAP//AwBQSwMEFAAGAAgAAAAhAKUG8Y/dAAAABwEAAA8AAABk&#10;cnMvZG93bnJldi54bWxMjsFOwzAQRO9I/IO1SFwQdQiIRmmcClF6Q0JtUM9uso1D7HUUu23g61lO&#10;5TTamdHsK5aTs+KEY+g8KXiYJSCQat901Cr4rNb3GYgQNTXaekIF3xhgWV5fFTpv/Jk2eNrGVvAI&#10;hVwrMDEOuZShNuh0mPkBibODH52OfI6tbEZ95nFnZZokz9LpjviD0QO+Gqz77dEpqPq1+Vi9VXfT&#10;xv70dmdW7fvhS6nbm+llASLiFC9l+MNndCiZae+P1ARhFcy5pyB9ZOX0KZunIPZspEkGsizkf/7y&#10;FwAA//8DAFBLAQItABQABgAIAAAAIQC2gziS/gAAAOEBAAATAAAAAAAAAAAAAAAAAAAAAABbQ29u&#10;dGVudF9UeXBlc10ueG1sUEsBAi0AFAAGAAgAAAAhADj9If/WAAAAlAEAAAsAAAAAAAAAAAAAAAAA&#10;LwEAAF9yZWxzLy5yZWxzUEsBAi0AFAAGAAgAAAAhAKHjgHptAgAA6gQAAA4AAAAAAAAAAAAAAAAA&#10;LgIAAGRycy9lMm9Eb2MueG1sUEsBAi0AFAAGAAgAAAAhAKUG8Y/dAAAABwEAAA8AAAAAAAAAAAAA&#10;AAAAxwQAAGRycy9kb3ducmV2LnhtbFBLBQYAAAAABAAEAPMAAADRBQAAAAA=&#10;" fillcolor="#fff2cc [663]" strokeweight=".5pt">
                <v:textbox>
                  <w:txbxContent>
                    <w:p w14:paraId="09146657" w14:textId="77777777" w:rsidR="002C68DD" w:rsidRPr="00A243D6" w:rsidRDefault="002C68DD" w:rsidP="009332DD">
                      <w:pPr>
                        <w:jc w:val="both"/>
                        <w:rPr>
                          <w:i/>
                          <w:iCs/>
                          <w:lang w:val="x-none"/>
                        </w:rPr>
                      </w:pPr>
                      <w:r w:rsidRPr="00A243D6">
                        <w:rPr>
                          <w:i/>
                          <w:iCs/>
                          <w:lang w:val="x-none"/>
                        </w:rPr>
                        <w:t>"</w:t>
                      </w:r>
                      <w:proofErr w:type="spellStart"/>
                      <w:r w:rsidRPr="00A243D6">
                        <w:rPr>
                          <w:rFonts w:hint="cs"/>
                          <w:i/>
                          <w:iCs/>
                          <w:cs/>
                        </w:rPr>
                        <w:t>ဘယ်ပါတီထဲဝင်ပြီးတော့မ</w:t>
                      </w:r>
                      <w:proofErr w:type="spellEnd"/>
                      <w:r w:rsidRPr="00A243D6">
                        <w:rPr>
                          <w:rFonts w:hint="cs"/>
                          <w:i/>
                          <w:iCs/>
                          <w:cs/>
                        </w:rPr>
                        <w:t>ှ ရွေးကောက်ပွဲမှာ</w:t>
                      </w:r>
                      <w:r w:rsidRPr="00A243D6">
                        <w:rPr>
                          <w:i/>
                          <w:iCs/>
                        </w:rPr>
                        <w:t xml:space="preserve"> </w:t>
                      </w:r>
                      <w:r w:rsidRPr="00A243D6">
                        <w:rPr>
                          <w:rFonts w:hint="cs"/>
                          <w:i/>
                          <w:iCs/>
                          <w:cs/>
                        </w:rPr>
                        <w:t>ဝင်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Pr="00A243D6">
                        <w:rPr>
                          <w:rFonts w:hint="cs"/>
                          <w:i/>
                          <w:iCs/>
                          <w:cs/>
                        </w:rPr>
                        <w:t>မပြိုင်ချင်ဘူး။ သူတို့ကြိုးကိုင် ချယ်လှယ်သမျှကို လိုက်လုပ်ပေးနေရတဲ့ ရုပ်သေးမဖြစ်ချင်ဘူး။</w:t>
                      </w:r>
                      <w:r w:rsidRPr="00A243D6">
                        <w:rPr>
                          <w:rFonts w:hint="cs"/>
                          <w:i/>
                          <w:iCs/>
                          <w:cs/>
                          <w:lang w:val="x-none"/>
                        </w:rPr>
                        <w:t>”</w:t>
                      </w:r>
                    </w:p>
                    <w:p w14:paraId="6EA6E05C" w14:textId="77777777" w:rsidR="002C68DD" w:rsidRPr="00A243D6" w:rsidRDefault="002C68DD" w:rsidP="009332DD">
                      <w:pPr>
                        <w:jc w:val="right"/>
                        <w:rPr>
                          <w:b/>
                          <w:bCs/>
                          <w:lang w:val="en-US"/>
                        </w:rPr>
                      </w:pPr>
                      <w:r w:rsidRPr="00A243D6">
                        <w:rPr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 w:rsidRPr="00A243D6">
                        <w:rPr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A243D6">
                        <w:rPr>
                          <w:b/>
                          <w:bCs/>
                          <w:lang w:val="en-US"/>
                        </w:rPr>
                        <w:t>MDY-0101</w:t>
                      </w:r>
                    </w:p>
                    <w:p w14:paraId="12FA1193" w14:textId="77777777" w:rsidR="002C68DD" w:rsidRDefault="002C68DD" w:rsidP="009332DD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yanmar Text" w:hAnsi="Myanmar Text" w:cs="Myanmar Text"/>
          <w:noProof/>
          <w:sz w:val="22"/>
          <w:szCs w:val="22"/>
          <w:lang w:val="x-non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1CA538" wp14:editId="68FB4177">
                <wp:simplePos x="0" y="0"/>
                <wp:positionH relativeFrom="column">
                  <wp:posOffset>3287027</wp:posOffset>
                </wp:positionH>
                <wp:positionV relativeFrom="paragraph">
                  <wp:posOffset>-3843</wp:posOffset>
                </wp:positionV>
                <wp:extent cx="3239135" cy="1511166"/>
                <wp:effectExtent l="0" t="0" r="12065" b="1333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135" cy="151116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80FA76" w14:textId="77777777" w:rsidR="002C68DD" w:rsidRDefault="002C68DD" w:rsidP="009332DD">
                            <w:pPr>
                              <w:jc w:val="both"/>
                              <w:rPr>
                                <w:rFonts w:ascii="Myanmar Text" w:hAnsi="Myanmar Text" w:cs="Myanmar Text"/>
                                <w:lang w:val="x-non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နိုင်ငံရေးက အတိုက်အခိုက်တွေနဲ့ ပြည့်နေတဲ့ နေရာ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ပဲ။ ကိုယ်ကတော့ ကိုယ့်လူမှုအသိုင်းအဝိုင်းအတွက် လက်တွေ့အကျိုးရှိမယ့် လူမှုရေးလုပ်ငန်းတွေမှာပဲ ပါ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ဝင်ချင်တယ်။</w:t>
                            </w:r>
                            <w:r>
                              <w:t>”</w:t>
                            </w:r>
                          </w:p>
                          <w:p w14:paraId="55155456" w14:textId="77777777" w:rsidR="002C68DD" w:rsidRPr="00A243D6" w:rsidRDefault="002C68DD" w:rsidP="009332DD">
                            <w:pPr>
                              <w:jc w:val="right"/>
                              <w:rPr>
                                <w:b/>
                                <w:bCs/>
                                <w:cs/>
                                <w:lang w:val="en-US"/>
                              </w:rPr>
                            </w:pPr>
                            <w:r w:rsidRPr="00A243D6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 w:rsidRPr="00A243D6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A243D6"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>YGN-0703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CA538" id="Text Box 100" o:spid="_x0000_s1038" type="#_x0000_t202" style="position:absolute;left:0;text-align:left;margin-left:258.8pt;margin-top:-.3pt;width:255.05pt;height:11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ySbQIAAO0EAAAOAAAAZHJzL2Uyb0RvYy54bWysVFFP2zAQfp+0/2D5faRpaQcRKepATJMY&#10;IMHE89VxaDTb59luE/brOTtJKWxP015c++7y3d133/XsvNOK7aTzDZqS50cTzqQRWDXmqeQ/Hq4+&#10;nXDmA5gKFBpZ8mfp+fny44ez1hZyihtUlXSMQIwvWlvyTQi2yDIvNlKDP0IrDTlrdBoCPd1TVjlo&#10;CV2rbDqZLLIWXWUdCuk9WS97J18m/LqWItzWtZeBqZJTbSGdLp3reGbLMyieHNhNI4Yy4B+q0NAY&#10;SrqHuoQAbOuaP6B0Ixx6rMORQJ1hXTdCph6om3zyrpv7DViZeiFyvN3T5P8frLjZ3TnWVDS7CfFj&#10;QNOQHmQX2BfsWLQRQ631BQXeWwoNHTkoerR7MsbGu9rp+EstMfIT1vOe3wgnyDibzk7z2ZwzQb58&#10;nuf5YhFxstfPrfPhq0TN4qXkjgaYeIXdtQ996BgSs3lUTXXVKJUeUTTyQjm2Axo3CCFNWKTP1VZ/&#10;x6q3k2z6tqAgM8mjN5+MZqomyS8ipdreJFGGtSVfzOaTBPzGFyvbp18rED+H7g6iCF0Zgo2c9tzF&#10;W+jW3TCFkdg1Vs/Et8Nes96Kq4bwr8GHO3AkUqKYFi/c0lErpKJwuHG2Qff7b/YYT9ohL2ctib7k&#10;/tcWnORMfTOkqtP8+DhuSXoczz9P6eEOPetDj9nqCySic1pxK9I1xgc1XmuH+pH2cxWzkguMoNwl&#10;D+P1IvSrSPst5GqVgmgvLIRrc29FhI6Djbw+dI/g7CCLQIq6wXE9oHinjj42fmlwtQ1YN0k6keie&#10;1YF/2qk04GH/49IevlPU67/U8gUAAP//AwBQSwMEFAAGAAgAAAAhAEHbEuPgAAAACgEAAA8AAABk&#10;cnMvZG93bnJldi54bWxMj8FOwzAQRO9I/IO1SFxQaydAXYU4FVTkgNQLgQ/YxEsSNbaj2G0CX497&#10;gtNoNaOZt/luMQM70+R7ZxUkawGMbON0b1sFnx/lagvMB7QaB2dJwTd52BXXVzlm2s32nc5VaFks&#10;sT5DBV0IY8a5bzoy6NduJBu9LzcZDPGcWq4nnGO5GXgqxIYb7G1c6HCkfUfNsToZBeX2567HffUm&#10;ymMt55dlOrwmtVK3N8vzE7BAS/gLwwU/okMRmWp3stqzQcFjIjcxqmAV5eKLVEpgtYL0Xj4AL3L+&#10;/4XiFwAA//8DAFBLAQItABQABgAIAAAAIQC2gziS/gAAAOEBAAATAAAAAAAAAAAAAAAAAAAAAABb&#10;Q29udGVudF9UeXBlc10ueG1sUEsBAi0AFAAGAAgAAAAhADj9If/WAAAAlAEAAAsAAAAAAAAAAAAA&#10;AAAALwEAAF9yZWxzLy5yZWxzUEsBAi0AFAAGAAgAAAAhAAUnvJJtAgAA7QQAAA4AAAAAAAAAAAAA&#10;AAAALgIAAGRycy9lMm9Eb2MueG1sUEsBAi0AFAAGAAgAAAAhAEHbEuPgAAAACgEAAA8AAAAAAAAA&#10;AAAAAAAAxwQAAGRycy9kb3ducmV2LnhtbFBLBQYAAAAABAAEAPMAAADUBQAAAAA=&#10;" fillcolor="#e2efd9 [665]" strokeweight=".5pt">
                <v:textbox>
                  <w:txbxContent>
                    <w:p w14:paraId="1E80FA76" w14:textId="77777777" w:rsidR="002C68DD" w:rsidRDefault="002C68DD" w:rsidP="009332DD">
                      <w:pPr>
                        <w:jc w:val="both"/>
                        <w:rPr>
                          <w:rFonts w:ascii="Myanmar Text" w:hAnsi="Myanmar Text" w:cs="Myanmar Text"/>
                          <w:lang w:val="x-none"/>
                        </w:rPr>
                      </w:pPr>
                      <w:r>
                        <w:rPr>
                          <w:lang w:val="en-US"/>
                        </w:rPr>
                        <w:t>“</w:t>
                      </w:r>
                      <w:r>
                        <w:rPr>
                          <w:rFonts w:hint="cs"/>
                          <w:cs/>
                        </w:rPr>
                        <w:t>နိုင်ငံရေးက အတိုက်အခိုက်တွေနဲ့ ပြည့်နေတဲ့ နေရာ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ပဲ။ ကိုယ်ကတော့ ကိုယ့်လူမှုအသိုင်းအဝိုင်းအတွက် လက်တွေ့အကျိုးရှိမယ့် လူမှုရေးလုပ်ငန်းတွေမှာပဲ ပါ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ဝင်ချင်တယ်။</w:t>
                      </w:r>
                      <w:r>
                        <w:t>”</w:t>
                      </w:r>
                    </w:p>
                    <w:p w14:paraId="55155456" w14:textId="77777777" w:rsidR="002C68DD" w:rsidRPr="00A243D6" w:rsidRDefault="002C68DD" w:rsidP="009332DD">
                      <w:pPr>
                        <w:jc w:val="right"/>
                        <w:rPr>
                          <w:b/>
                          <w:bCs/>
                          <w:cs/>
                          <w:lang w:val="en-US"/>
                        </w:rPr>
                      </w:pPr>
                      <w:r w:rsidRPr="00A243D6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 w:rsidRPr="00A243D6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A243D6"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>YGN-0703</w:t>
                      </w:r>
                    </w:p>
                  </w:txbxContent>
                </v:textbox>
              </v:shape>
            </w:pict>
          </mc:Fallback>
        </mc:AlternateContent>
      </w:r>
    </w:p>
    <w:p w14:paraId="3579EC33" w14:textId="77777777" w:rsidR="009332DD" w:rsidRPr="00A243D6" w:rsidRDefault="009332DD" w:rsidP="009332DD">
      <w:pPr>
        <w:autoSpaceDE w:val="0"/>
        <w:autoSpaceDN w:val="0"/>
        <w:adjustRightInd w:val="0"/>
        <w:rPr>
          <w:rFonts w:ascii="Myanmar Text" w:hAnsi="Myanmar Text" w:cs="Myanmar Text"/>
          <w:lang w:val="x-none"/>
        </w:rPr>
      </w:pPr>
    </w:p>
    <w:p w14:paraId="21673619" w14:textId="77777777" w:rsidR="009332DD" w:rsidRDefault="009332DD" w:rsidP="009332DD">
      <w:pPr>
        <w:autoSpaceDE w:val="0"/>
        <w:autoSpaceDN w:val="0"/>
        <w:adjustRightInd w:val="0"/>
        <w:rPr>
          <w:rFonts w:ascii="Myanmar Text" w:hAnsi="Myanmar Text" w:cs="Myanmar Text"/>
          <w:sz w:val="22"/>
          <w:szCs w:val="22"/>
          <w:lang w:val="x-none"/>
        </w:rPr>
      </w:pPr>
    </w:p>
    <w:p w14:paraId="0F932132" w14:textId="77777777" w:rsidR="009332DD" w:rsidRDefault="009332DD" w:rsidP="009332DD">
      <w:pPr>
        <w:autoSpaceDE w:val="0"/>
        <w:autoSpaceDN w:val="0"/>
        <w:adjustRightInd w:val="0"/>
        <w:rPr>
          <w:rFonts w:ascii="Myanmar Text" w:hAnsi="Myanmar Text" w:cs="Myanmar Text"/>
          <w:sz w:val="22"/>
          <w:szCs w:val="22"/>
          <w:lang w:val="x-none"/>
        </w:rPr>
      </w:pPr>
    </w:p>
    <w:p w14:paraId="1A6D32EA" w14:textId="77777777" w:rsidR="009332DD" w:rsidRDefault="009332DD" w:rsidP="009332DD">
      <w:pPr>
        <w:autoSpaceDE w:val="0"/>
        <w:autoSpaceDN w:val="0"/>
        <w:adjustRightInd w:val="0"/>
        <w:rPr>
          <w:rFonts w:ascii="Myanmar Text" w:hAnsi="Myanmar Text" w:cs="Myanmar Text"/>
          <w:sz w:val="22"/>
          <w:szCs w:val="22"/>
          <w:lang w:val="x-none"/>
        </w:rPr>
      </w:pPr>
    </w:p>
    <w:p w14:paraId="3F06D368" w14:textId="77777777" w:rsidR="009332DD" w:rsidRDefault="009332DD" w:rsidP="009332DD">
      <w:pPr>
        <w:autoSpaceDE w:val="0"/>
        <w:autoSpaceDN w:val="0"/>
        <w:adjustRightInd w:val="0"/>
        <w:rPr>
          <w:rFonts w:ascii="Myanmar Text" w:hAnsi="Myanmar Text" w:cs="Myanmar Text"/>
          <w:sz w:val="22"/>
          <w:szCs w:val="22"/>
          <w:lang w:val="x-none"/>
        </w:rPr>
      </w:pPr>
    </w:p>
    <w:p w14:paraId="271F6173" w14:textId="77777777" w:rsidR="009332DD" w:rsidRDefault="009332DD" w:rsidP="009332DD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</w:p>
    <w:p w14:paraId="03E9205D" w14:textId="2DEA2108" w:rsidR="009332DD" w:rsidRPr="00CF311D" w:rsidRDefault="009332DD" w:rsidP="009332DD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/>
          <w:cs/>
          <w:lang w:val="x-none"/>
        </w:rPr>
        <w:t>ထို့နောက်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ပါဝင်ဖြေဆိုသူများအား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lang w:val="en-US"/>
        </w:rPr>
        <w:t xml:space="preserve">LGBTI </w:t>
      </w:r>
      <w:r>
        <w:rPr>
          <w:rFonts w:ascii="Myanmar Text" w:hAnsi="Myanmar Text" w:cs="Myanmar Text"/>
          <w:cs/>
          <w:lang w:val="x-none"/>
        </w:rPr>
        <w:t>အဖြစ်ပွင့်လင်းစွာဝန်ခံပြီး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လွှတ်တော်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ကိုယ်စား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လှယ်လောင်းအဖြစ်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ရွေးကောက်ပွဲတွင်ပါဝင်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ဝင်ရောက်ယှဥ်ပြိုင်ရန်ဆန္ဒရှိမရှိမေးမြန်းရာ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-</w:t>
      </w:r>
      <w:r>
        <w:rPr>
          <w:rFonts w:ascii="Myanmar Text" w:hAnsi="Myanmar Text" w:cs="Myanmar Text"/>
          <w:lang w:val="x-none"/>
        </w:rPr>
        <w:t xml:space="preserve"> </w:t>
      </w:r>
      <w:r w:rsidRPr="00CF311D">
        <w:rPr>
          <w:rFonts w:ascii="Myanmar Text" w:hAnsi="Myanmar Text" w:cs="Myanmar Text"/>
          <w:cs/>
          <w:lang w:val="x-none"/>
        </w:rPr>
        <w:t>၄</w:t>
      </w:r>
      <w:r w:rsidR="00F86930">
        <w:rPr>
          <w:rFonts w:ascii="Myanmar Text" w:hAnsi="Myanmar Text" w:cs="Myanmar Text"/>
          <w:cs/>
          <w:lang w:val="x-none"/>
        </w:rPr>
        <w:t>၇</w:t>
      </w:r>
      <w:r w:rsidRPr="00CF311D">
        <w:rPr>
          <w:rFonts w:ascii="Myanmar Text" w:hAnsi="Myanmar Text" w:cs="Myanmar Text"/>
          <w:lang w:val="en-US"/>
        </w:rPr>
        <w:t>%</w:t>
      </w:r>
      <w:r>
        <w:rPr>
          <w:rFonts w:ascii="Myanmar Text" w:hAnsi="Myanmar Text" w:cs="Myanmar Text"/>
          <w:lang w:val="en-US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ယှဥ်ပြိုင်လိုသည်</w:t>
      </w:r>
      <w:r w:rsidR="00F86930">
        <w:rPr>
          <w:rFonts w:ascii="Myanmar Text" w:hAnsi="Myanmar Text" w:cs="Myanmar Text"/>
          <w:cs/>
          <w:lang w:val="x-none"/>
        </w:rPr>
        <w:t>ဟူ၍</w:t>
      </w:r>
      <w:r w:rsidR="00F86930">
        <w:rPr>
          <w:rFonts w:ascii="Myanmar Text" w:hAnsi="Myanmar Text" w:cs="Myanmar Text"/>
          <w:lang w:val="x-none"/>
        </w:rPr>
        <w:t xml:space="preserve"> </w:t>
      </w:r>
      <w:r w:rsidR="00F86930">
        <w:rPr>
          <w:rFonts w:ascii="Myanmar Text" w:hAnsi="Myanmar Text" w:cs="Myanmar Text"/>
          <w:cs/>
          <w:lang w:val="x-none"/>
        </w:rPr>
        <w:t>ဖြေဆိုထားပြီး</w:t>
      </w:r>
      <w:r w:rsidR="00F86930">
        <w:rPr>
          <w:rFonts w:ascii="Myanmar Text" w:hAnsi="Myanmar Text" w:cs="Myanmar Text"/>
          <w:lang w:val="x-none"/>
        </w:rPr>
        <w:t xml:space="preserve"> </w:t>
      </w:r>
      <w:r w:rsidR="00F86930">
        <w:rPr>
          <w:rFonts w:ascii="Myanmar Text" w:hAnsi="Myanmar Text" w:cs="Myanmar Text"/>
          <w:cs/>
          <w:lang w:val="x-none"/>
        </w:rPr>
        <w:t>ကျန်</w:t>
      </w:r>
      <w:r w:rsidR="00F86930">
        <w:rPr>
          <w:rFonts w:ascii="Myanmar Text" w:hAnsi="Myanmar Text" w:cs="Myanmar Text"/>
          <w:lang w:val="x-none"/>
        </w:rPr>
        <w:t xml:space="preserve"> </w:t>
      </w:r>
      <w:r w:rsidR="00F86930">
        <w:rPr>
          <w:rFonts w:ascii="Myanmar Text" w:hAnsi="Myanmar Text" w:cs="Myanmar Text"/>
          <w:cs/>
          <w:lang w:val="x-none"/>
        </w:rPr>
        <w:t>၃၅</w:t>
      </w:r>
      <w:r w:rsidR="00F86930">
        <w:rPr>
          <w:rFonts w:ascii="Myanmar Text" w:hAnsi="Myanmar Text" w:cs="Myanmar Text"/>
          <w:lang w:val="en-US"/>
        </w:rPr>
        <w:t xml:space="preserve">% </w:t>
      </w:r>
      <w:r w:rsidR="00F86930">
        <w:rPr>
          <w:rFonts w:ascii="Myanmar Text" w:hAnsi="Myanmar Text" w:cs="Myanmar Text"/>
          <w:cs/>
          <w:lang w:val="x-none"/>
        </w:rPr>
        <w:t>တို့မှာ</w:t>
      </w:r>
      <w:r w:rsidR="00F86930">
        <w:rPr>
          <w:rFonts w:ascii="Myanmar Text" w:hAnsi="Myanmar Text" w:cs="Myanmar Text"/>
          <w:lang w:val="x-none"/>
        </w:rPr>
        <w:t xml:space="preserve"> </w:t>
      </w:r>
      <w:r w:rsidR="00F86930">
        <w:rPr>
          <w:rFonts w:ascii="Myanmar Text" w:hAnsi="Myanmar Text" w:cs="Myanmar Text"/>
          <w:cs/>
          <w:lang w:val="x-none"/>
        </w:rPr>
        <w:t>မယှဥ်ပြိုင်လိုပါဟု</w:t>
      </w:r>
      <w:r>
        <w:rPr>
          <w:rFonts w:ascii="Myanmar Text" w:hAnsi="Myanmar Text" w:cs="Myanmar Text"/>
          <w:cs/>
          <w:lang w:val="x-none"/>
        </w:rPr>
        <w:t>ဖြေဆိုထားသည်ကိုတွေ့ရသည်။</w:t>
      </w:r>
    </w:p>
    <w:p w14:paraId="218B52A0" w14:textId="1ABCB82E" w:rsidR="009332DD" w:rsidRDefault="00B8285B" w:rsidP="00B8285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14:paraId="733CB950" w14:textId="77777777" w:rsidR="004F4A5D" w:rsidRDefault="004F4A5D" w:rsidP="009332DD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noProof/>
          <w:sz w:val="22"/>
          <w:szCs w:val="22"/>
          <w:lang w:val="x-none"/>
        </w:rPr>
        <w:lastRenderedPageBreak/>
        <w:drawing>
          <wp:inline distT="0" distB="0" distL="0" distR="0" wp14:anchorId="7B8CE2BC" wp14:editId="3724596A">
            <wp:extent cx="3902075" cy="3121660"/>
            <wp:effectExtent l="0" t="0" r="3175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D787F" w14:textId="7FCFE2E0" w:rsidR="009332DD" w:rsidRPr="00CF311D" w:rsidRDefault="009332DD" w:rsidP="009332D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33C6D">
        <w:rPr>
          <w:rFonts w:ascii="Myanmar Text" w:hAnsi="Myanmar Text" w:cs="Myanmar Text"/>
          <w:sz w:val="22"/>
          <w:szCs w:val="22"/>
          <w:cs/>
          <w:lang w:val="x-none"/>
        </w:rPr>
        <w:t>၃.၁</w:t>
      </w:r>
      <w:r w:rsidR="004F4A5D">
        <w:rPr>
          <w:rFonts w:ascii="Myanmar Text" w:hAnsi="Myanmar Text" w:cs="Myanmar Text" w:hint="cs"/>
          <w:sz w:val="22"/>
          <w:szCs w:val="22"/>
          <w:cs/>
          <w:lang w:val="x-none"/>
        </w:rPr>
        <w:t>၈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လိင်စိတ်ကွဲပြားသူအဖြစ်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ဖွင့်ဟဝန်ခံထားသည့်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လွှတ်တော်ကိုယ်စားလှယ်လောင်းအဖြစ်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ပါဝင်ယှဥ်ပြိုင်လိုမှု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49349F11" w14:textId="77777777" w:rsidR="009332DD" w:rsidRPr="00EE767E" w:rsidRDefault="009332DD" w:rsidP="009332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02C71DA1" w14:textId="6FE36D90" w:rsidR="009332DD" w:rsidRDefault="009332DD" w:rsidP="009332DD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ထို့နောက်ဆက်လက်ပြီး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အဘယ်ကြောင့်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lang w:val="en-US"/>
        </w:rPr>
        <w:t xml:space="preserve">LGBTI </w:t>
      </w:r>
      <w:r>
        <w:rPr>
          <w:rFonts w:ascii="Myanmar Text" w:hAnsi="Myanmar Text" w:cs="Myanmar Text"/>
          <w:cs/>
          <w:lang w:val="x-none"/>
        </w:rPr>
        <w:t>လွှတ်တော်ကိုယ်စားလှယ်အဖြစ်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ယှဥ်ပြိုင်လို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သည့်ဆန္ဒမရှိ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ကြောင်းမေးမြန်းရာ</w:t>
      </w:r>
      <w:r w:rsidR="004F4A5D">
        <w:rPr>
          <w:rFonts w:ascii="Myanmar Text" w:hAnsi="Myanmar Text" w:cs="Myanmar Text" w:hint="cs"/>
          <w:cs/>
          <w:lang w:val="x-none"/>
        </w:rPr>
        <w:t>တွင်</w:t>
      </w:r>
      <w:r>
        <w:rPr>
          <w:rFonts w:ascii="Myanmar Text" w:hAnsi="Myanmar Text" w:cs="Myanmar Text"/>
          <w:lang w:val="x-none"/>
        </w:rPr>
        <w:t xml:space="preserve"> -</w:t>
      </w:r>
      <w:proofErr w:type="spellStart"/>
      <w:r>
        <w:rPr>
          <w:rFonts w:ascii="Myanmar Text" w:hAnsi="Myanmar Text" w:cs="Myanmar Text"/>
          <w:cs/>
          <w:lang w:val="x-none"/>
        </w:rPr>
        <w:t>ထောက်ခံဝန်းရံမည</w:t>
      </w:r>
      <w:proofErr w:type="spellEnd"/>
      <w:r>
        <w:rPr>
          <w:rFonts w:ascii="Myanmar Text" w:hAnsi="Myanmar Text" w:cs="Myanmar Text"/>
          <w:cs/>
          <w:lang w:val="x-none"/>
        </w:rPr>
        <w:t>့်သူမရှိမည်စိုးသောကြောင့်ဟု</w:t>
      </w:r>
      <w:r w:rsidR="004F4A5D">
        <w:rPr>
          <w:rFonts w:ascii="Myanmar Text" w:hAnsi="Myanmar Text" w:cs="Myanmar Text" w:hint="cs"/>
          <w:cs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လည်းကောင်း၊</w:t>
      </w:r>
      <w:r w:rsidR="004F4A5D">
        <w:rPr>
          <w:rFonts w:ascii="Myanmar Text" w:hAnsi="Myanmar Text" w:cs="Myanmar Text" w:hint="cs"/>
          <w:cs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အခြားသူများ/နိုင်ငံရေးသမားများမှ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လှောင်ပြောင်မည်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သို့မဟုတ်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ခွဲခြားဆက်ဆံမည်ကိုစိုးသောကြောင့်ဟုလည်း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ကောင်း၊</w:t>
      </w:r>
      <w:r w:rsidR="004F4A5D">
        <w:rPr>
          <w:rFonts w:ascii="Myanmar Text" w:hAnsi="Myanmar Text" w:cs="Myanmar Text" w:hint="cs"/>
          <w:cs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အနိုင်မရမည်ကိုစိုးသောကြောင့်ဟုလည်းကောင်း၊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ပုဒ်မ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၃၇၇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ဖြင့်အရေးယူခံ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ရမည်ကိုစိုးသောကြောင့်ဟုလည်းကောင်းဖြေဆိုထားကြသည်ကိုတွေ့ရသည်။အခြားအကြောင်းရင်း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များကြောင့်ဟုဖြေဆိုထားပြီး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၎င်းတို့တွင်</w:t>
      </w:r>
      <w:r>
        <w:rPr>
          <w:rFonts w:ascii="Myanmar Text" w:hAnsi="Myanmar Text" w:cs="Myanmar Text"/>
          <w:lang w:val="x-none"/>
        </w:rPr>
        <w:t xml:space="preserve"> - </w:t>
      </w:r>
      <w:r>
        <w:rPr>
          <w:rFonts w:ascii="Myanmar Text" w:hAnsi="Myanmar Text" w:cs="Myanmar Text"/>
          <w:cs/>
          <w:lang w:val="x-none"/>
        </w:rPr>
        <w:t>မိမိ၏ဦးဆောင်မှုကို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လူမှုအသိုင်းအဝိုင်းက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လက်မခံမည်ကိုစိုးသော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ကြောင့်၊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နေရာမပေးမည်စိုးသောကြောင့်၊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နိုင်ငံရေးသည်မိမိ၏ပုဂ္ဂိုလ်ရေးရာလုံခြုံမှု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အပေါ်ထိခိုက်လာမည်ကို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စိုးရိမ်သောကြောင့်</w:t>
      </w:r>
      <w:r>
        <w:rPr>
          <w:rFonts w:ascii="Myanmar Text" w:hAnsi="Myanmar Text" w:cs="Myanmar Text"/>
          <w:lang w:val="x-none"/>
        </w:rPr>
        <w:t xml:space="preserve"> - </w:t>
      </w:r>
      <w:r>
        <w:rPr>
          <w:rFonts w:ascii="Myanmar Text" w:hAnsi="Myanmar Text" w:cs="Myanmar Text"/>
          <w:cs/>
          <w:lang w:val="x-none"/>
        </w:rPr>
        <w:t>ဟူသည့်အကြောင်းပြချက်များပါဝင်သည်ကိုတွေ့ရသည်။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2BC863C9" w14:textId="77777777" w:rsidR="009332DD" w:rsidRDefault="009332DD" w:rsidP="009332D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x-none"/>
        </w:rPr>
        <w:drawing>
          <wp:inline distT="0" distB="0" distL="0" distR="0" wp14:anchorId="5C6B50FE" wp14:editId="1C0F031B">
            <wp:extent cx="5974638" cy="3476847"/>
            <wp:effectExtent l="0" t="0" r="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2" b="23104"/>
                    <a:stretch/>
                  </pic:blipFill>
                  <pic:spPr bwMode="auto">
                    <a:xfrm>
                      <a:off x="0" y="0"/>
                      <a:ext cx="5975350" cy="347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8D5A3" w14:textId="0DF69FE6" w:rsidR="009332DD" w:rsidRDefault="009332DD" w:rsidP="009332DD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33C6D">
        <w:rPr>
          <w:rFonts w:ascii="Myanmar Text" w:hAnsi="Myanmar Text" w:cs="Myanmar Text"/>
          <w:sz w:val="22"/>
          <w:szCs w:val="22"/>
          <w:cs/>
          <w:lang w:val="x-none"/>
        </w:rPr>
        <w:t>၃.</w:t>
      </w:r>
      <w:r w:rsidR="004F4A5D">
        <w:rPr>
          <w:rFonts w:ascii="Myanmar Text" w:hAnsi="Myanmar Text" w:cs="Myanmar Text" w:hint="cs"/>
          <w:sz w:val="22"/>
          <w:szCs w:val="22"/>
          <w:cs/>
          <w:lang w:val="x-none"/>
        </w:rPr>
        <w:t>၁၉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ရွေးကောက်ပွဲတွင်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လွှတ်တော်ကိုယ်စားလှယ်အဖြစ်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မယှဥ်ပြိုင်လိုသည့်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အကြောင်းရင်း</w:t>
      </w:r>
    </w:p>
    <w:p w14:paraId="0518A0DD" w14:textId="77777777" w:rsidR="009332DD" w:rsidRDefault="009332DD" w:rsidP="009332DD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</w:p>
    <w:p w14:paraId="584D205C" w14:textId="0661C446" w:rsidR="009332DD" w:rsidRPr="00F33C6D" w:rsidRDefault="00F33C6D" w:rsidP="00F33C6D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ထို့နောက်</w:t>
      </w:r>
      <w:r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ပါဝင်ဖြေဆိုသူများအား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၎င်းတို့အနေဖြင့်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မြန်မာနိုင်ငံ၏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ရွေးကောက်ပွဲများတွင်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မည်သည့်ပုံစံများ</w:t>
      </w:r>
      <w:r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ဖြင့်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ပါဝင်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လိုကြောင်းမေးမြန်း</w:t>
      </w:r>
      <w:r>
        <w:rPr>
          <w:rFonts w:ascii="Myanmar Text" w:hAnsi="Myanmar Text" w:cs="Myanmar Text"/>
          <w:cs/>
          <w:lang w:val="x-none"/>
        </w:rPr>
        <w:t>ခဲ့သည်။</w:t>
      </w:r>
      <w:r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ဖြေဆိုသူများအနက်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မဲပေးလိုသည်ကို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၇၁</w:t>
      </w:r>
      <w:r w:rsidR="009332DD">
        <w:rPr>
          <w:rFonts w:ascii="Myanmar Text" w:hAnsi="Myanmar Text" w:cs="Myanmar Text"/>
          <w:lang w:val="en-US"/>
        </w:rPr>
        <w:t xml:space="preserve">% </w:t>
      </w:r>
      <w:r w:rsidR="009332DD">
        <w:rPr>
          <w:rFonts w:ascii="Myanmar Text" w:hAnsi="Myanmar Text" w:cs="Myanmar Text"/>
          <w:cs/>
          <w:lang w:val="x-none"/>
        </w:rPr>
        <w:t>ကလည်းကောင်း၊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နိုင်ငံရေး</w:t>
      </w:r>
      <w:r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ပါတီတစ်ခုခုကိုထောက်ခံသူအဖြစ်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ဆောင်ရွက်ခြင်းကို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၂၉</w:t>
      </w:r>
      <w:r w:rsidR="009332DD">
        <w:rPr>
          <w:rFonts w:ascii="Myanmar Text" w:hAnsi="Myanmar Text" w:cs="Myanmar Text"/>
          <w:lang w:val="en-US"/>
        </w:rPr>
        <w:t xml:space="preserve">% </w:t>
      </w:r>
      <w:r w:rsidR="009332DD">
        <w:rPr>
          <w:rFonts w:ascii="Myanmar Text" w:hAnsi="Myanmar Text" w:cs="Myanmar Text"/>
          <w:cs/>
          <w:lang w:val="x-none"/>
        </w:rPr>
        <w:t>ကလည်းကောင်း၊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လွှတ်တော်အမတ်အဖြစ်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ဝင်ရောက်</w:t>
      </w:r>
      <w:r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ယှဥ်ပြိုင်ခြင်းကို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၂</w:t>
      </w:r>
      <w:r w:rsidR="00AD67F0">
        <w:rPr>
          <w:rFonts w:ascii="Myanmar Text" w:hAnsi="Myanmar Text" w:cs="Myanmar Text"/>
          <w:cs/>
          <w:lang w:val="x-none"/>
        </w:rPr>
        <w:t>၁</w:t>
      </w:r>
      <w:r w:rsidR="009332DD">
        <w:rPr>
          <w:rFonts w:ascii="Myanmar Text" w:hAnsi="Myanmar Text" w:cs="Myanmar Text"/>
          <w:lang w:val="en-US"/>
        </w:rPr>
        <w:t xml:space="preserve">% </w:t>
      </w:r>
      <w:r w:rsidR="009332DD">
        <w:rPr>
          <w:rFonts w:ascii="Myanmar Text" w:hAnsi="Myanmar Text" w:cs="Myanmar Text"/>
          <w:cs/>
          <w:lang w:val="x-none"/>
        </w:rPr>
        <w:t>ကလည်း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ကောင်း၊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နိုင်ငံရေးပါတီအဖွဲ့ဝင်အဖြစ်ဆောင်ရွက်ခြင်းကို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၈</w:t>
      </w:r>
      <w:r w:rsidR="009332DD">
        <w:rPr>
          <w:rFonts w:ascii="Myanmar Text" w:hAnsi="Myanmar Text" w:cs="Myanmar Text"/>
          <w:lang w:val="en-US"/>
        </w:rPr>
        <w:t xml:space="preserve">% </w:t>
      </w:r>
      <w:r w:rsidR="009332DD">
        <w:rPr>
          <w:rFonts w:ascii="Myanmar Text" w:hAnsi="Myanmar Text" w:cs="Myanmar Text"/>
          <w:cs/>
          <w:lang w:val="x-none"/>
        </w:rPr>
        <w:t>ကလည်းကောင်း၊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အခြားပုံစံများကို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AD67F0">
        <w:rPr>
          <w:rFonts w:ascii="Myanmar Text" w:hAnsi="Myanmar Text" w:cs="Myanmar Text"/>
          <w:cs/>
          <w:lang w:val="x-none"/>
        </w:rPr>
        <w:t>၅</w:t>
      </w:r>
      <w:r w:rsidR="009332DD">
        <w:rPr>
          <w:rFonts w:ascii="Myanmar Text" w:hAnsi="Myanmar Text" w:cs="Myanmar Text"/>
          <w:lang w:val="en-US"/>
        </w:rPr>
        <w:t xml:space="preserve">% </w:t>
      </w:r>
      <w:r w:rsidR="009332DD">
        <w:rPr>
          <w:rFonts w:ascii="Myanmar Text" w:hAnsi="Myanmar Text" w:cs="Myanmar Text"/>
          <w:cs/>
          <w:lang w:val="x-none"/>
        </w:rPr>
        <w:t>ကလည်း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ကောင်း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ရွေးချယ်ထားသည်ကို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>
        <w:rPr>
          <w:rFonts w:ascii="Myanmar Text" w:hAnsi="Myanmar Text" w:cs="Myanmar Text"/>
          <w:cs/>
          <w:lang w:val="x-none"/>
        </w:rPr>
        <w:t>တွေ့ရသည်။</w:t>
      </w:r>
      <w:r w:rsidR="009332DD">
        <w:rPr>
          <w:rFonts w:ascii="Myanmar Text" w:hAnsi="Myanmar Text" w:cs="Myanmar Text"/>
          <w:lang w:val="x-none"/>
        </w:rPr>
        <w:t xml:space="preserve"> </w:t>
      </w:r>
      <w:r w:rsidR="009332DD" w:rsidRPr="00D9772F">
        <w:rPr>
          <w:rFonts w:ascii="Myanmar Text" w:hAnsi="Myanmar Text" w:cs="Myanmar Text" w:hint="cs"/>
          <w:cs/>
          <w:lang w:val="x-none"/>
        </w:rPr>
        <w:t xml:space="preserve">ရွေးကောက်ပွဲတွင်ပါဝင်လိုသည့် </w:t>
      </w:r>
      <w:r w:rsidR="009332DD" w:rsidRPr="00D9772F">
        <w:rPr>
          <w:rFonts w:ascii="Myanmar Text" w:hAnsi="Myanmar Text" w:cs="Myanmar Text" w:hint="cs"/>
          <w:cs/>
          <w:lang w:val="en-US"/>
        </w:rPr>
        <w:t>အခြားပုံစံများတွင် အချို့က ရွေးကောက်ပွဲစောင့်ကြည့်လေ့လာသူ အဖြစ်လည်းကောင်း၊ အချို့က ရပ်/ကျေး ရွေးကောက်ပွဲ ကော်မရှင်နှင့် မဲရုံများတွင် စေတနာ့ဝန်ထမ်း အဖြစ် လည်းကောင်း မိမိတို့ ပါဝင်ဆောင်ရွက်လို</w:t>
      </w:r>
      <w:r>
        <w:rPr>
          <w:rFonts w:ascii="Myanmar Text" w:hAnsi="Myanmar Text" w:cs="Myanmar Text"/>
          <w:lang w:val="en-US"/>
        </w:rPr>
        <w:t xml:space="preserve"> </w:t>
      </w:r>
      <w:r w:rsidR="009332DD" w:rsidRPr="00D9772F">
        <w:rPr>
          <w:rFonts w:ascii="Myanmar Text" w:hAnsi="Myanmar Text" w:cs="Myanmar Text" w:hint="cs"/>
          <w:cs/>
          <w:lang w:val="en-US"/>
        </w:rPr>
        <w:t>ကြောင်း ဖြေကြားခဲ့သည်။</w:t>
      </w:r>
    </w:p>
    <w:p w14:paraId="21DF6069" w14:textId="77777777" w:rsidR="009332DD" w:rsidRPr="00C40E28" w:rsidRDefault="009332DD" w:rsidP="009332D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F6ECB1" wp14:editId="49E2F986">
            <wp:extent cx="4776107" cy="3577978"/>
            <wp:effectExtent l="0" t="0" r="0" b="381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4"/>
                    <a:stretch/>
                  </pic:blipFill>
                  <pic:spPr bwMode="auto">
                    <a:xfrm>
                      <a:off x="0" y="0"/>
                      <a:ext cx="4811497" cy="36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260B5" w14:textId="27FCEA8B" w:rsidR="009332DD" w:rsidRDefault="009332DD" w:rsidP="009332D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AD67F0">
        <w:rPr>
          <w:rFonts w:ascii="Myanmar Text" w:hAnsi="Myanmar Text" w:cs="Myanmar Text"/>
          <w:sz w:val="22"/>
          <w:szCs w:val="22"/>
          <w:cs/>
          <w:lang w:val="x-none"/>
        </w:rPr>
        <w:t>၃.၂</w:t>
      </w:r>
      <w:r w:rsidR="004F4A5D">
        <w:rPr>
          <w:rFonts w:ascii="Myanmar Text" w:hAnsi="Myanmar Text" w:cs="Myanmar Text" w:hint="cs"/>
          <w:sz w:val="22"/>
          <w:szCs w:val="22"/>
          <w:cs/>
          <w:lang w:val="x-none"/>
        </w:rPr>
        <w:t>၀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ရွေးကောက်ပွဲတွင်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ပါဝင်လိုသည့်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လုပ်ဆောင်ချက်ပုံစံများ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56DAB16C" w14:textId="7584F769" w:rsidR="009332DD" w:rsidRDefault="009332DD" w:rsidP="009332DD">
      <w:pPr>
        <w:rPr>
          <w:lang w:val="x-none"/>
        </w:rPr>
      </w:pPr>
    </w:p>
    <w:p w14:paraId="181CF46E" w14:textId="77777777" w:rsidR="009332DD" w:rsidRPr="009332DD" w:rsidRDefault="009332DD" w:rsidP="009332DD">
      <w:pPr>
        <w:rPr>
          <w:lang w:val="x-none"/>
        </w:rPr>
      </w:pPr>
    </w:p>
    <w:p w14:paraId="2DA65056" w14:textId="1DFAA895" w:rsidR="00EB320B" w:rsidRPr="00C9144D" w:rsidRDefault="009332DD" w:rsidP="00A919B0">
      <w:pPr>
        <w:pStyle w:val="Heading3"/>
        <w:jc w:val="both"/>
        <w:rPr>
          <w:b w:val="0"/>
          <w:bCs/>
          <w:szCs w:val="28"/>
          <w:cs/>
        </w:rPr>
      </w:pPr>
      <w:bookmarkStart w:id="48" w:name="_Toc60757125"/>
      <w:r w:rsidRPr="00C9144D">
        <w:rPr>
          <w:b w:val="0"/>
          <w:bCs/>
          <w:szCs w:val="28"/>
          <w:cs/>
          <w:lang w:val="x-none"/>
        </w:rPr>
        <w:t>၂</w:t>
      </w:r>
      <w:r w:rsidRPr="00C9144D">
        <w:rPr>
          <w:b w:val="0"/>
          <w:bCs/>
          <w:szCs w:val="28"/>
          <w:cs/>
        </w:rPr>
        <w:t>.</w:t>
      </w:r>
      <w:r w:rsidRPr="00C9144D">
        <w:rPr>
          <w:b w:val="0"/>
          <w:bCs/>
          <w:szCs w:val="28"/>
          <w:cs/>
          <w:lang w:val="x-none"/>
        </w:rPr>
        <w:t>၅</w:t>
      </w:r>
      <w:r w:rsidRPr="00C9144D">
        <w:rPr>
          <w:b w:val="0"/>
          <w:bCs/>
          <w:szCs w:val="28"/>
          <w:lang w:val="x-none"/>
        </w:rPr>
        <w:t xml:space="preserve"> </w:t>
      </w:r>
      <w:r w:rsidRPr="00C9144D">
        <w:rPr>
          <w:b w:val="0"/>
          <w:bCs/>
          <w:szCs w:val="28"/>
          <w:cs/>
        </w:rPr>
        <w:t>ရွေးကောက်ပွဲနှင့်</w:t>
      </w:r>
      <w:r w:rsidRPr="00C9144D">
        <w:rPr>
          <w:b w:val="0"/>
          <w:bCs/>
          <w:szCs w:val="28"/>
        </w:rPr>
        <w:t xml:space="preserve"> </w:t>
      </w:r>
      <w:r w:rsidRPr="00C9144D">
        <w:rPr>
          <w:b w:val="0"/>
          <w:bCs/>
          <w:szCs w:val="28"/>
          <w:cs/>
        </w:rPr>
        <w:t>နိုင်ငံရေး</w:t>
      </w:r>
      <w:r w:rsidRPr="00C9144D">
        <w:rPr>
          <w:b w:val="0"/>
          <w:bCs/>
          <w:szCs w:val="28"/>
        </w:rPr>
        <w:t xml:space="preserve"> </w:t>
      </w:r>
      <w:r w:rsidRPr="00C9144D">
        <w:rPr>
          <w:b w:val="0"/>
          <w:bCs/>
          <w:szCs w:val="28"/>
          <w:cs/>
        </w:rPr>
        <w:t>ကဏ္ဍများတွင်</w:t>
      </w:r>
      <w:r w:rsidRPr="00C9144D">
        <w:rPr>
          <w:b w:val="0"/>
          <w:bCs/>
          <w:szCs w:val="28"/>
        </w:rPr>
        <w:t xml:space="preserve"> </w:t>
      </w:r>
      <w:r w:rsidRPr="00C9144D">
        <w:rPr>
          <w:b w:val="0"/>
          <w:bCs/>
          <w:szCs w:val="28"/>
          <w:cs/>
        </w:rPr>
        <w:t>လိင်စိတ်ကွဲပြားသူများ</w:t>
      </w:r>
      <w:r w:rsidRPr="00C9144D">
        <w:rPr>
          <w:b w:val="0"/>
          <w:bCs/>
          <w:szCs w:val="28"/>
        </w:rPr>
        <w:t xml:space="preserve"> </w:t>
      </w:r>
      <w:r w:rsidRPr="00C9144D">
        <w:rPr>
          <w:b w:val="0"/>
          <w:bCs/>
          <w:szCs w:val="28"/>
          <w:cs/>
        </w:rPr>
        <w:t>ခွဲခြားဆက်ဆံခံရမှု</w:t>
      </w:r>
      <w:bookmarkEnd w:id="48"/>
      <w:r w:rsidR="00B56173" w:rsidRPr="00C9144D">
        <w:rPr>
          <w:rFonts w:hint="cs"/>
          <w:b w:val="0"/>
          <w:bCs/>
          <w:szCs w:val="28"/>
          <w:cs/>
        </w:rPr>
        <w:t>များ</w:t>
      </w:r>
      <w:r w:rsidR="00A919B0">
        <w:rPr>
          <w:b w:val="0"/>
          <w:bCs/>
          <w:szCs w:val="28"/>
        </w:rPr>
        <w:t xml:space="preserve"> </w:t>
      </w:r>
      <w:r w:rsidR="00B56173" w:rsidRPr="00C9144D">
        <w:rPr>
          <w:rFonts w:hint="cs"/>
          <w:b w:val="0"/>
          <w:bCs/>
          <w:szCs w:val="28"/>
          <w:cs/>
        </w:rPr>
        <w:t>အပေါ် သဘောထားအမြင်</w:t>
      </w:r>
    </w:p>
    <w:p w14:paraId="11BF712B" w14:textId="77777777" w:rsidR="00EB320B" w:rsidRPr="00131A2E" w:rsidRDefault="00EB320B" w:rsidP="00EB320B">
      <w:pPr>
        <w:autoSpaceDE w:val="0"/>
        <w:autoSpaceDN w:val="0"/>
        <w:adjustRightInd w:val="0"/>
        <w:rPr>
          <w:rFonts w:ascii="Times New Roman" w:hAnsi="Times New Roman" w:cs="Times New Roman"/>
          <w:lang w:val="x-none"/>
        </w:rPr>
      </w:pPr>
    </w:p>
    <w:p w14:paraId="2AF9941A" w14:textId="3193209D" w:rsidR="00D82237" w:rsidRPr="00732C51" w:rsidRDefault="002A03D8" w:rsidP="00732C51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ရွေးကောက်ပွဲနှင့်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နိုင်ငံရေးဆိုင်ရာ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ပါဝင်ပိုင်ခွင့်ကို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ပြည်တွင်း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နိုင်ငံတကာဥပဒေများအောက်တွင်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ပြဋ္ဌာန်း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ထားသော်လည်း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လိင်စိတ်ကွဲပြားသူလူမှုအသိုင်းအဝိုင်းများသည်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ယင်းကဏ္ဍများတွင်ပါဝင်ရာတွင်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အခက်အခဲစိန်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ခေါ်မှုများ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ဆက်လက်ကြုံတွေ့နေရဆဲဖြစ်သည်။</w:t>
      </w:r>
      <w:r>
        <w:rPr>
          <w:rFonts w:ascii="Myanmar Text" w:hAnsi="Myanmar Text" w:cs="Myanmar Text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ပါဝင်ဖြေဆိုသူများ</w:t>
      </w:r>
      <w:r w:rsidR="00131A2E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C9144D" w:rsidRPr="00684C19">
        <w:rPr>
          <w:rFonts w:ascii="Myanmar Text" w:hAnsi="Myanmar Text" w:cs="Myanmar Text" w:hint="cs"/>
          <w:highlight w:val="yellow"/>
          <w:cs/>
          <w:lang w:val="x-none"/>
        </w:rPr>
        <w:t>အများစုသည်</w:t>
      </w:r>
      <w:r w:rsidR="00131A2E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ရွေးကောက်ပွဲဆိုင်ရာနှင့်</w:t>
      </w:r>
      <w:r w:rsidR="00131A2E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နိုင်ငံရေး</w:t>
      </w:r>
      <w:r w:rsidR="00732C51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အခွင့်အရေးများကို</w:t>
      </w:r>
      <w:r w:rsidR="00131A2E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ကျင့်သုံးရာတွင်</w:t>
      </w:r>
      <w:r w:rsidR="00131A2E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လိင်စိတ်</w:t>
      </w:r>
      <w:r w:rsidR="00684C19">
        <w:rPr>
          <w:rFonts w:ascii="Myanmar Text" w:hAnsi="Myanmar Text" w:cs="Myanmar Text" w:hint="cs"/>
          <w:highlight w:val="yellow"/>
          <w:cs/>
          <w:lang w:val="x-none"/>
        </w:rPr>
        <w:t xml:space="preserve">တိမ်းညွှတ်မှူ၊ လိင်ဝိသေသခံယူမှူ နှင့် လိင်ဝိသေသဖော်ပြမှု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ကွဲပြားမှုကြောင့်</w:t>
      </w:r>
      <w:r w:rsidR="00131A2E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ခွဲခြားဆက်ဆံခံရသည်</w:t>
      </w:r>
      <w:r w:rsidR="00131A2E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သို့မဟုတ်</w:t>
      </w:r>
      <w:r w:rsidR="00131A2E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စော်ကား</w:t>
      </w:r>
      <w:r w:rsidR="00732C51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နှောင့်ယှက်</w:t>
      </w:r>
      <w:r w:rsidR="00C9144D" w:rsidRPr="00684C19">
        <w:rPr>
          <w:rFonts w:ascii="Myanmar Text" w:hAnsi="Myanmar Text" w:cs="Myanmar Text" w:hint="cs"/>
          <w:highlight w:val="yellow"/>
          <w:cs/>
          <w:lang w:val="x-none"/>
        </w:rPr>
        <w:t>ခြင်းကို မခံရ</w:t>
      </w:r>
      <w:r w:rsidR="00A919B0" w:rsidRPr="00684C19">
        <w:rPr>
          <w:rFonts w:ascii="Myanmar Text" w:hAnsi="Myanmar Text" w:cs="Myanmar Text"/>
          <w:highlight w:val="yellow"/>
          <w:cs/>
          <w:lang w:val="x-none"/>
        </w:rPr>
        <w:t>ဟုဖော်ပြထားသော်လည်း</w:t>
      </w:r>
      <w:r w:rsidR="00684C19">
        <w:rPr>
          <w:rFonts w:ascii="Myanmar Text" w:hAnsi="Myanmar Text" w:cs="Myanmar Text" w:hint="cs"/>
          <w:highlight w:val="yellow"/>
          <w:cs/>
          <w:lang w:val="x-none"/>
        </w:rPr>
        <w:t xml:space="preserve">  ဖြေဆိုသူ ၅ပုံ ၁ ပုံအောက်</w:t>
      </w:r>
      <w:r w:rsidR="00C9144D" w:rsidRPr="00684C19">
        <w:rPr>
          <w:rFonts w:ascii="Myanmar Text" w:hAnsi="Myanmar Text" w:cs="Myanmar Text"/>
          <w:highlight w:val="yellow"/>
          <w:cs/>
          <w:lang w:val="x-none"/>
        </w:rPr>
        <w:t xml:space="preserve"> </w:t>
      </w:r>
      <w:r w:rsidR="00684C19">
        <w:rPr>
          <w:rFonts w:ascii="Myanmar Text" w:hAnsi="Myanmar Text" w:cs="Myanmar Text" w:hint="cs"/>
          <w:highlight w:val="yellow"/>
          <w:cs/>
          <w:lang w:val="x-none"/>
        </w:rPr>
        <w:t>(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၁၇</w:t>
      </w:r>
      <w:r w:rsidR="00131A2E" w:rsidRPr="00684C19">
        <w:rPr>
          <w:rFonts w:ascii="Myanmar Text" w:hAnsi="Myanmar Text" w:cs="Myanmar Text"/>
          <w:highlight w:val="yellow"/>
          <w:lang w:val="en-US"/>
        </w:rPr>
        <w:t>%</w:t>
      </w:r>
      <w:r w:rsidR="00684C19">
        <w:rPr>
          <w:rFonts w:ascii="Myanmar Text" w:hAnsi="Myanmar Text" w:cs="Myanmar Text" w:hint="cs"/>
          <w:highlight w:val="yellow"/>
          <w:lang w:val="en-US"/>
        </w:rPr>
        <w:t>)</w:t>
      </w:r>
      <w:r w:rsidR="00131A2E" w:rsidRPr="00684C19">
        <w:rPr>
          <w:rFonts w:ascii="Myanmar Text" w:hAnsi="Myanmar Text" w:cs="Myanmar Text"/>
          <w:highlight w:val="yellow"/>
          <w:lang w:val="en-US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တို့က</w:t>
      </w:r>
      <w:r w:rsidR="00131A2E" w:rsidRPr="00684C19">
        <w:rPr>
          <w:rFonts w:ascii="Myanmar Text" w:hAnsi="Myanmar Text" w:cs="Myanmar Text"/>
          <w:highlight w:val="yellow"/>
          <w:lang w:val="x-none"/>
        </w:rPr>
        <w:t xml:space="preserve"> 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ခံစားရ</w:t>
      </w:r>
      <w:r w:rsidR="00C9144D" w:rsidRPr="00684C19">
        <w:rPr>
          <w:rFonts w:ascii="Myanmar Text" w:hAnsi="Myanmar Text" w:cs="Myanmar Text" w:hint="cs"/>
          <w:highlight w:val="yellow"/>
          <w:cs/>
          <w:lang w:val="x-none"/>
        </w:rPr>
        <w:t>ကြောင်း ဖြေ</w:t>
      </w:r>
      <w:r w:rsidR="00131A2E" w:rsidRPr="00684C19">
        <w:rPr>
          <w:rFonts w:ascii="Myanmar Text" w:hAnsi="Myanmar Text" w:cs="Myanmar Text"/>
          <w:highlight w:val="yellow"/>
          <w:cs/>
          <w:lang w:val="x-none"/>
        </w:rPr>
        <w:t>ဆိုထားသည်ကိုတွေ့ရသည်။</w:t>
      </w:r>
      <w:r w:rsidR="00131A2E">
        <w:rPr>
          <w:rFonts w:ascii="Myanmar Text" w:hAnsi="Myanmar Text" w:cs="Myanmar Text"/>
          <w:lang w:val="x-none"/>
        </w:rPr>
        <w:t xml:space="preserve"> </w:t>
      </w:r>
    </w:p>
    <w:p w14:paraId="6535205D" w14:textId="01DA6638" w:rsidR="00131A2E" w:rsidRDefault="00131A2E" w:rsidP="00131A2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94A251" wp14:editId="7121BAB2">
            <wp:extent cx="3923414" cy="3141650"/>
            <wp:effectExtent l="0" t="0" r="127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015" cy="314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781E7" w14:textId="63B6C852" w:rsidR="00131A2E" w:rsidRDefault="00131A2E" w:rsidP="00131A2E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76528B">
        <w:rPr>
          <w:rFonts w:ascii="Myanmar Text" w:hAnsi="Myanmar Text" w:cs="Myanmar Text"/>
          <w:sz w:val="22"/>
          <w:szCs w:val="22"/>
          <w:cs/>
          <w:lang w:val="x-none"/>
        </w:rPr>
        <w:t>၃.၂</w:t>
      </w:r>
      <w:r w:rsidR="005720BE">
        <w:rPr>
          <w:rFonts w:ascii="Myanmar Text" w:hAnsi="Myanmar Text" w:cs="Myanmar Text" w:hint="cs"/>
          <w:sz w:val="22"/>
          <w:szCs w:val="22"/>
          <w:cs/>
          <w:lang w:val="x-none"/>
        </w:rPr>
        <w:t>၁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ခွဲခြားဆက်ခံခံရသည်ဟု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ခံစားရမှု</w:t>
      </w:r>
    </w:p>
    <w:p w14:paraId="1BC8DE16" w14:textId="77777777" w:rsidR="00131A2E" w:rsidRPr="00131A2E" w:rsidRDefault="00131A2E" w:rsidP="009A35A7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en-US"/>
        </w:rPr>
      </w:pPr>
    </w:p>
    <w:p w14:paraId="6B3A7D24" w14:textId="7AB32226" w:rsidR="00487A5A" w:rsidRDefault="00487A5A" w:rsidP="00732C51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လိင်စိတ်တိမ်းညွတ်မှုနှင့်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လိင်ဝိသေသခံယူမှုတို့ကြောင့်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ခွဲခြားဆက်ဆံမှုများကြုံတွေ့ရသည်ဟု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ဖြေဆိုထား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သူများအနက်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 w:hint="cs"/>
          <w:cs/>
          <w:lang w:val="x-none"/>
        </w:rPr>
        <w:t>“</w:t>
      </w:r>
      <w:r>
        <w:rPr>
          <w:rFonts w:ascii="Myanmar Text" w:hAnsi="Myanmar Text" w:cs="Myanmar Text"/>
          <w:cs/>
          <w:lang w:val="x-none"/>
        </w:rPr>
        <w:t>စနောက်၊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လှောင်ပြောင်ခံရခြင်း</w:t>
      </w:r>
      <w:r>
        <w:rPr>
          <w:rFonts w:ascii="Myanmar Text" w:hAnsi="Myanmar Text" w:cs="Myanmar Text" w:hint="cs"/>
          <w:cs/>
          <w:lang w:val="x-none"/>
        </w:rPr>
        <w:t>”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အတွေ့ရအများဆုံး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ထိပါးနှောင့်ယှက်မှုများဖြစ်ပြီး၊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 w:hint="cs"/>
          <w:cs/>
          <w:lang w:val="x-none"/>
        </w:rPr>
        <w:t>“</w:t>
      </w:r>
      <w:r>
        <w:rPr>
          <w:rFonts w:ascii="Myanmar Text" w:hAnsi="Myanmar Text" w:cs="Myanmar Text"/>
          <w:cs/>
          <w:lang w:val="x-none"/>
        </w:rPr>
        <w:t>မှတ်ပုံ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တင်ပါ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ခံယူလိင်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မတူညီသောကြောင့်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ပြဿနာရှာခံရခြင်း</w:t>
      </w:r>
      <w:r>
        <w:rPr>
          <w:rFonts w:ascii="Myanmar Text" w:hAnsi="Myanmar Text" w:cs="Myanmar Text" w:hint="cs"/>
          <w:cs/>
          <w:lang w:val="x-none"/>
        </w:rPr>
        <w:t>”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ဒုတိယအများဆုံးဖြစ်ကာ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အခြားအ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ကြောင်းအရာများလည်းရှိခဲ့သည်။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ပါဝင်ဖြေဆိုသူများ၏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ဖြေကြားချက်အရ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အခြားသောအကြောင်းအရာများ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မိမိ၏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လိင်ဝိသေသခံယူမှုကြောင့်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အထင်မြင်သေးခံရခြင်း၊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လေးစားစွာဆက်ဆံမခံရခြင်းများ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ပါဝင်ကြောင်း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တွေ့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ရသည်။</w:t>
      </w:r>
    </w:p>
    <w:p w14:paraId="097B3855" w14:textId="6280F3E6" w:rsidR="00CC74B5" w:rsidRDefault="00CC74B5" w:rsidP="00CC74B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18CCF3" wp14:editId="020ACE62">
            <wp:extent cx="5519995" cy="4125433"/>
            <wp:effectExtent l="0" t="0" r="5080" b="254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/>
                    <a:stretch/>
                  </pic:blipFill>
                  <pic:spPr bwMode="auto">
                    <a:xfrm>
                      <a:off x="0" y="0"/>
                      <a:ext cx="5536222" cy="41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CD53E" w14:textId="282151EC" w:rsidR="00CC74B5" w:rsidRDefault="003665A4" w:rsidP="003665A4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487A5A">
        <w:rPr>
          <w:rFonts w:ascii="Myanmar Text" w:hAnsi="Myanmar Text" w:cs="Myanmar Text"/>
          <w:sz w:val="22"/>
          <w:szCs w:val="22"/>
          <w:cs/>
          <w:lang w:val="x-none"/>
        </w:rPr>
        <w:t>၃.၂</w:t>
      </w:r>
      <w:r w:rsidR="005720BE">
        <w:rPr>
          <w:rFonts w:ascii="Myanmar Text" w:hAnsi="Myanmar Text" w:cs="Myanmar Text" w:hint="cs"/>
          <w:sz w:val="22"/>
          <w:szCs w:val="22"/>
          <w:cs/>
          <w:lang w:val="x-none"/>
        </w:rPr>
        <w:t>၂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ပါဝင်ဖြေဆိုသူများကြုံတွေ့ရသော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အဖြစ်အပျက်များ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70F5AA5A" w14:textId="1B952C05" w:rsidR="003665A4" w:rsidRDefault="003665A4" w:rsidP="003665A4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</w:p>
    <w:p w14:paraId="44C66FE4" w14:textId="6E431689" w:rsidR="003665A4" w:rsidRPr="00F4126F" w:rsidRDefault="00F4126F" w:rsidP="00487A5A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/>
          <w:lang w:val="x-none"/>
        </w:rPr>
        <w:tab/>
      </w:r>
      <w:r>
        <w:rPr>
          <w:rFonts w:ascii="Myanmar Text" w:hAnsi="Myanmar Text" w:cs="Myanmar Text"/>
          <w:cs/>
          <w:lang w:val="x-none"/>
        </w:rPr>
        <w:t>ထို့နောက်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ယင်းအဖြစ်အပျက်များကြုံတွေ့ရသည့်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ပါဝင်ဖြေဆိုသူများအား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၎င်းတို့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သို့မဟုတ်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အခြားတစ်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ယောက်က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ယင်းခွဲခြားဆက်ဆံခံရခြင်း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အဖြစ်အပျက်ကို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တစ်နေရာရာသို့တိုင်တန်းခဲ့ခြင်းရှိမရှိမေးမြန်းရာ</w:t>
      </w:r>
      <w:r>
        <w:rPr>
          <w:rFonts w:ascii="Myanmar Text" w:hAnsi="Myanmar Text" w:cs="Myanmar Text"/>
          <w:lang w:val="x-none"/>
        </w:rPr>
        <w:t xml:space="preserve"> - </w:t>
      </w:r>
      <w:r w:rsidR="00487A5A">
        <w:rPr>
          <w:rFonts w:ascii="Myanmar Text" w:hAnsi="Myanmar Text" w:cs="Myanmar Text"/>
          <w:cs/>
          <w:lang w:val="x-none"/>
        </w:rPr>
        <w:t>အနည်း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ငယ်တို့ကသာ</w:t>
      </w:r>
      <w:r w:rsidR="00487A5A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မိမိကိုယ်တိုင်တိုင်ကြားခဲ့ကြောင်း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ဖြေဆိုထားပြီး၊</w:t>
      </w:r>
      <w:r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ကျန်အနည်းကယ်</w:t>
      </w:r>
      <w:r>
        <w:rPr>
          <w:rFonts w:ascii="Myanmar Text" w:hAnsi="Myanmar Text" w:cs="Myanmar Text"/>
          <w:cs/>
          <w:lang w:val="x-none"/>
        </w:rPr>
        <w:t>တို့မှာ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အခြားသူက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တိုင်ကြား</w:t>
      </w:r>
      <w:r w:rsidR="00487A5A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ခဲ့ခြင်း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သို့မဟုတ်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အခြားသူထံမှ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အကူအညီရယူခဲ့ခြင်း</w:t>
      </w:r>
      <w:r>
        <w:rPr>
          <w:rFonts w:ascii="Myanmar Text" w:hAnsi="Myanmar Text" w:cs="Myanmar Text"/>
          <w:cs/>
          <w:lang w:val="x-none"/>
        </w:rPr>
        <w:t>ဖြစ်ကြောင်း</w:t>
      </w:r>
      <w:r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ဖြေဆိုထားသည်။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သို့သော်လည်း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အများစုတို့မှာ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ဤမေးခွန်းကို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ပါဝင်ဖြေဆိုထားခြင်းမရှိသဖြင့်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ရာခိုင်နှုန်းအတော်နည်းပါးသည်ကို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သတိပြုရမည်ဖြစ်သည်။</w:t>
      </w:r>
      <w:r w:rsidR="00487A5A">
        <w:rPr>
          <w:rFonts w:ascii="Myanmar Text" w:hAnsi="Myanmar Text" w:cs="Myanmar Text"/>
          <w:lang w:val="x-none"/>
        </w:rPr>
        <w:t xml:space="preserve"> </w:t>
      </w:r>
    </w:p>
    <w:p w14:paraId="7DFBFCD9" w14:textId="78B65898" w:rsidR="00F4126F" w:rsidRDefault="00F4126F" w:rsidP="00F4126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B983A5" wp14:editId="7E663FE3">
            <wp:extent cx="3359422" cy="2690037"/>
            <wp:effectExtent l="0" t="0" r="6350" b="254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483" cy="270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94737" w14:textId="2AAD10C5" w:rsidR="00F4126F" w:rsidRDefault="00F4126F" w:rsidP="00F4126F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487A5A">
        <w:rPr>
          <w:rFonts w:ascii="Myanmar Text" w:hAnsi="Myanmar Text" w:cs="Myanmar Text"/>
          <w:sz w:val="22"/>
          <w:szCs w:val="22"/>
          <w:cs/>
          <w:lang w:val="x-none"/>
        </w:rPr>
        <w:t>၃.၂</w:t>
      </w:r>
      <w:r w:rsidR="005720BE">
        <w:rPr>
          <w:rFonts w:ascii="Myanmar Text" w:hAnsi="Myanmar Text" w:cs="Myanmar Text" w:hint="cs"/>
          <w:sz w:val="22"/>
          <w:szCs w:val="22"/>
          <w:cs/>
          <w:lang w:val="x-none"/>
        </w:rPr>
        <w:t>၃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ပါဝင်ဖြေဆိုသူများကြုံတွေ့ရသော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အဖြစ်အပျက်များကို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တိုင်ကြားခဲ့မှု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6FCAC154" w14:textId="50679B11" w:rsidR="00F4126F" w:rsidRDefault="00F4126F" w:rsidP="00F4126F">
      <w:pPr>
        <w:autoSpaceDE w:val="0"/>
        <w:autoSpaceDN w:val="0"/>
        <w:adjustRightInd w:val="0"/>
        <w:rPr>
          <w:rFonts w:ascii="Myanmar Text" w:hAnsi="Myanmar Text" w:cs="Myanmar Text"/>
          <w:sz w:val="22"/>
          <w:szCs w:val="22"/>
          <w:lang w:val="x-none"/>
        </w:rPr>
      </w:pPr>
    </w:p>
    <w:p w14:paraId="4C57EB7E" w14:textId="734B9FAE" w:rsidR="00487A5A" w:rsidRDefault="00EB320B" w:rsidP="003630CA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x-none"/>
        </w:rPr>
        <w:tab/>
      </w:r>
      <w:r w:rsidR="00500DF1">
        <w:rPr>
          <w:rFonts w:ascii="Myanmar Text" w:hAnsi="Myanmar Text" w:cs="Myanmar Text"/>
          <w:cs/>
          <w:lang w:val="x-none"/>
        </w:rPr>
        <w:t>ခွဲခြားဆက်ဆံခံရမှုများကို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တိုင်ကြားခြင်းမရှိသော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ပါဝင်ဖြေဆိုသူများအနက်</w:t>
      </w:r>
      <w:r w:rsidR="00487A5A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မတိုင်ကြားရသည့်အကြောင်း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487A5A">
        <w:rPr>
          <w:rFonts w:ascii="Myanmar Text" w:hAnsi="Myanmar Text" w:cs="Myanmar Text"/>
          <w:cs/>
          <w:lang w:val="x-none"/>
        </w:rPr>
        <w:t>အရင်းများတွင်</w:t>
      </w:r>
      <w:r w:rsidR="00487A5A">
        <w:rPr>
          <w:rFonts w:ascii="Myanmar Text" w:hAnsi="Myanmar Text" w:cs="Myanmar Text"/>
          <w:lang w:val="x-none"/>
        </w:rPr>
        <w:t xml:space="preserve"> - </w:t>
      </w:r>
      <w:r w:rsidR="00500DF1">
        <w:rPr>
          <w:rFonts w:ascii="Myanmar Text" w:hAnsi="Myanmar Text" w:cs="Myanmar Text"/>
          <w:cs/>
          <w:lang w:val="x-none"/>
        </w:rPr>
        <w:t>မလိုအပ်ပဲ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အများကအာရုံစိုက်မှုနှင့်အရှက်ကွဲမည်စိုးခြင်း၊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တိုင်ကြားသော်လည်း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မည်သည်မျှထူး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ခြားပြောင်းလဲသွားမည်ဟုမထင်ခြင်း၊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မည်သို့တိုင်ကြားရမည်ကို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မသိရှိခြင်း၊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အာဏာပိုင်များကို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အယုံအကြည်မရှိ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ခြင်း၊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အချိန်တိုင်းဖြစ်နေကျဖြစ်သည်/တိုင်ရန်အချိန်နှင့်အင်အားစိုက်ထုတ်ရသည်မှာမတန်ဟုယူဆခြင်း၊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ကျူးလွန်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သူမှ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ခြိမ်းခြောက်ချယ်လှယ်မည်ကို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စိုးရွံ့ခြင်းနှင့်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လွန်စွာနာကျင်/စိတ်ဒဏ်ရာရခဲ့ခြင်း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တို့အသီးသီး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ပါဝင်သည်။</w:t>
      </w:r>
      <w:r w:rsidR="00500DF1">
        <w:rPr>
          <w:rFonts w:ascii="Myanmar Text" w:hAnsi="Myanmar Text" w:cs="Myanmar Text"/>
          <w:lang w:val="x-none"/>
        </w:rPr>
        <w:t xml:space="preserve"> </w:t>
      </w:r>
    </w:p>
    <w:p w14:paraId="0A129551" w14:textId="77777777" w:rsidR="009332DD" w:rsidRPr="009332DD" w:rsidRDefault="009332DD" w:rsidP="009332DD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</w:p>
    <w:p w14:paraId="37E18493" w14:textId="5CB5134B" w:rsidR="00C40E28" w:rsidRPr="00512425" w:rsidRDefault="00A55458" w:rsidP="00512425">
      <w:pPr>
        <w:pStyle w:val="Heading3"/>
        <w:jc w:val="both"/>
        <w:rPr>
          <w:b w:val="0"/>
          <w:bCs/>
          <w:sz w:val="32"/>
          <w:szCs w:val="28"/>
          <w:lang w:val="x-none"/>
        </w:rPr>
      </w:pPr>
      <w:bookmarkStart w:id="49" w:name="_Toc60757126"/>
      <w:r>
        <w:rPr>
          <w:b w:val="0"/>
          <w:bCs/>
          <w:sz w:val="32"/>
          <w:szCs w:val="28"/>
          <w:cs/>
          <w:lang w:val="x-none"/>
        </w:rPr>
        <w:t>၂</w:t>
      </w:r>
      <w:r w:rsidRPr="00512425">
        <w:rPr>
          <w:b w:val="0"/>
          <w:bCs/>
          <w:sz w:val="32"/>
          <w:szCs w:val="28"/>
          <w:cs/>
        </w:rPr>
        <w:t>.</w:t>
      </w:r>
      <w:r w:rsidR="009332DD">
        <w:rPr>
          <w:b w:val="0"/>
          <w:bCs/>
          <w:sz w:val="32"/>
          <w:szCs w:val="28"/>
          <w:cs/>
          <w:lang w:val="x-none"/>
        </w:rPr>
        <w:t>၆</w:t>
      </w:r>
      <w:r w:rsidRPr="00512425">
        <w:rPr>
          <w:b w:val="0"/>
          <w:bCs/>
          <w:sz w:val="32"/>
          <w:szCs w:val="28"/>
        </w:rPr>
        <w:t xml:space="preserve"> </w:t>
      </w:r>
      <w:r w:rsidRPr="00512425">
        <w:rPr>
          <w:b w:val="0"/>
          <w:bCs/>
          <w:sz w:val="32"/>
          <w:szCs w:val="28"/>
          <w:cs/>
        </w:rPr>
        <w:t>လိင်စိတ်ကွဲပြားသူများအတွက်</w:t>
      </w:r>
      <w:r w:rsidRPr="00512425">
        <w:rPr>
          <w:b w:val="0"/>
          <w:bCs/>
          <w:sz w:val="32"/>
          <w:szCs w:val="28"/>
        </w:rPr>
        <w:t xml:space="preserve"> </w:t>
      </w:r>
      <w:r w:rsidRPr="00512425">
        <w:rPr>
          <w:b w:val="0"/>
          <w:bCs/>
          <w:sz w:val="32"/>
          <w:szCs w:val="28"/>
          <w:cs/>
        </w:rPr>
        <w:t>မြန်မာနိုင်ငံ၏ရွေးကောက်ပွဲလုပ်ငန်းစဥ်များ၏</w:t>
      </w:r>
      <w:r w:rsidRPr="00512425">
        <w:rPr>
          <w:b w:val="0"/>
          <w:bCs/>
          <w:sz w:val="32"/>
          <w:szCs w:val="28"/>
        </w:rPr>
        <w:t xml:space="preserve"> </w:t>
      </w:r>
      <w:r w:rsidR="00500DF1">
        <w:rPr>
          <w:b w:val="0"/>
          <w:bCs/>
          <w:sz w:val="32"/>
          <w:szCs w:val="28"/>
          <w:cs/>
          <w:lang w:val="x-none"/>
        </w:rPr>
        <w:t>ရယူလက်</w:t>
      </w:r>
      <w:r w:rsidR="00500DF1">
        <w:rPr>
          <w:b w:val="0"/>
          <w:bCs/>
          <w:sz w:val="32"/>
          <w:szCs w:val="28"/>
          <w:lang w:val="x-none"/>
        </w:rPr>
        <w:t xml:space="preserve"> </w:t>
      </w:r>
      <w:r w:rsidR="00500DF1">
        <w:rPr>
          <w:b w:val="0"/>
          <w:bCs/>
          <w:sz w:val="32"/>
          <w:szCs w:val="28"/>
          <w:cs/>
          <w:lang w:val="x-none"/>
        </w:rPr>
        <w:t>လှမ်းမှီရန်</w:t>
      </w:r>
      <w:r w:rsidR="00500DF1">
        <w:rPr>
          <w:b w:val="0"/>
          <w:bCs/>
          <w:sz w:val="32"/>
          <w:szCs w:val="28"/>
          <w:lang w:val="x-none"/>
        </w:rPr>
        <w:t xml:space="preserve"> </w:t>
      </w:r>
      <w:r>
        <w:rPr>
          <w:b w:val="0"/>
          <w:bCs/>
          <w:sz w:val="32"/>
          <w:szCs w:val="28"/>
          <w:cs/>
          <w:lang w:val="x-none"/>
        </w:rPr>
        <w:t>ခက်ခဲ/လွယ်ကူမှု</w:t>
      </w:r>
      <w:r w:rsidR="00500DF1">
        <w:rPr>
          <w:b w:val="0"/>
          <w:bCs/>
          <w:sz w:val="32"/>
          <w:szCs w:val="28"/>
          <w:cs/>
          <w:lang w:val="x-none"/>
        </w:rPr>
        <w:t>အဆင့်</w:t>
      </w:r>
      <w:bookmarkEnd w:id="49"/>
    </w:p>
    <w:p w14:paraId="7850CA2D" w14:textId="4E6925F2" w:rsidR="00512425" w:rsidRDefault="00512425" w:rsidP="00832828">
      <w:pPr>
        <w:autoSpaceDE w:val="0"/>
        <w:autoSpaceDN w:val="0"/>
        <w:adjustRightInd w:val="0"/>
        <w:rPr>
          <w:rFonts w:ascii="Myanmar Text" w:hAnsi="Myanmar Text" w:cs="Myanmar Text"/>
          <w:lang w:val="x-none"/>
        </w:rPr>
      </w:pPr>
    </w:p>
    <w:p w14:paraId="32E189A9" w14:textId="2F40538F" w:rsidR="00512425" w:rsidRPr="00A95564" w:rsidRDefault="00512425" w:rsidP="00A95564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ပါဝင်တက်ရောက်သူများအား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မြန်မာနိုင်ငံ၏ရွေးကောက်ပွဲလုပ်ငန်းစဥ်များတွင်၎င်းတို့၏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ရယူလက်လှမ်းမှီ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လွယ်မှုကို</w:t>
      </w:r>
      <w:r w:rsidR="00A919B0">
        <w:rPr>
          <w:rFonts w:ascii="Myanmar Text" w:hAnsi="Myanmar Text" w:cs="Myanmar Text"/>
          <w:lang w:val="x-none"/>
        </w:rPr>
        <w:t xml:space="preserve"> </w:t>
      </w:r>
      <w:r w:rsidR="00A919B0">
        <w:rPr>
          <w:rFonts w:ascii="Myanmar Text" w:hAnsi="Myanmar Text" w:cs="Myanmar Text" w:hint="cs"/>
          <w:cs/>
          <w:lang w:val="x-none"/>
        </w:rPr>
        <w:t>“</w:t>
      </w:r>
      <w:r w:rsidR="00A919B0">
        <w:rPr>
          <w:rFonts w:ascii="Myanmar Text" w:hAnsi="Myanmar Text" w:cs="Myanmar Text"/>
          <w:cs/>
          <w:lang w:val="x-none"/>
        </w:rPr>
        <w:t>အလွန်လွယ်ကူသည်</w:t>
      </w:r>
      <w:r w:rsidR="00A919B0">
        <w:rPr>
          <w:rFonts w:ascii="Myanmar Text" w:hAnsi="Myanmar Text" w:cs="Myanmar Text" w:hint="cs"/>
          <w:cs/>
          <w:lang w:val="x-none"/>
        </w:rPr>
        <w:t>”</w:t>
      </w:r>
      <w:r w:rsidR="00A919B0">
        <w:rPr>
          <w:rFonts w:ascii="Myanmar Text" w:hAnsi="Myanmar Text" w:cs="Myanmar Text"/>
          <w:lang w:val="x-none"/>
        </w:rPr>
        <w:t xml:space="preserve"> </w:t>
      </w:r>
      <w:r w:rsidR="00A919B0">
        <w:rPr>
          <w:rFonts w:ascii="Myanmar Text" w:hAnsi="Myanmar Text" w:cs="Myanmar Text"/>
          <w:cs/>
          <w:lang w:val="x-none"/>
        </w:rPr>
        <w:t>မှ</w:t>
      </w:r>
      <w:r w:rsidR="00A919B0">
        <w:rPr>
          <w:rFonts w:ascii="Myanmar Text" w:hAnsi="Myanmar Text" w:cs="Myanmar Text"/>
          <w:lang w:val="x-none"/>
        </w:rPr>
        <w:t xml:space="preserve"> </w:t>
      </w:r>
      <w:r w:rsidR="00A919B0">
        <w:rPr>
          <w:rFonts w:ascii="Myanmar Text" w:hAnsi="Myanmar Text" w:cs="Myanmar Text" w:hint="cs"/>
          <w:cs/>
          <w:lang w:val="x-none"/>
        </w:rPr>
        <w:t>“</w:t>
      </w:r>
      <w:r w:rsidR="00A919B0">
        <w:rPr>
          <w:rFonts w:ascii="Myanmar Text" w:hAnsi="Myanmar Text" w:cs="Myanmar Text"/>
          <w:cs/>
          <w:lang w:val="x-none"/>
        </w:rPr>
        <w:t>အလွန်ခက်ခဲသည်</w:t>
      </w:r>
      <w:r w:rsidR="00A919B0">
        <w:rPr>
          <w:rFonts w:ascii="Myanmar Text" w:hAnsi="Myanmar Text" w:cs="Myanmar Text" w:hint="cs"/>
          <w:cs/>
          <w:lang w:val="x-none"/>
        </w:rPr>
        <w:t>”</w:t>
      </w:r>
      <w:r w:rsidR="00A919B0">
        <w:rPr>
          <w:rFonts w:ascii="Myanmar Text" w:hAnsi="Myanmar Text" w:cs="Myanmar Text"/>
          <w:lang w:val="x-none"/>
        </w:rPr>
        <w:t xml:space="preserve"> </w:t>
      </w:r>
      <w:r w:rsidR="00A919B0">
        <w:rPr>
          <w:rFonts w:ascii="Myanmar Text" w:hAnsi="Myanmar Text" w:cs="Myanmar Text"/>
          <w:cs/>
          <w:lang w:val="x-none"/>
        </w:rPr>
        <w:t>အထိ</w:t>
      </w:r>
      <w:r w:rsidR="005720BE">
        <w:rPr>
          <w:rFonts w:ascii="Myanmar Text" w:hAnsi="Myanmar Text" w:cs="Myanmar Text" w:hint="cs"/>
          <w:cs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အဆင့်</w:t>
      </w:r>
      <w:r w:rsidR="005720BE">
        <w:rPr>
          <w:rFonts w:ascii="Myanmar Text" w:hAnsi="Myanmar Text" w:cs="Myanmar Text" w:hint="cs"/>
          <w:cs/>
          <w:lang w:val="x-none"/>
        </w:rPr>
        <w:t xml:space="preserve"> ၅ ဆင့်</w:t>
      </w:r>
      <w:r>
        <w:rPr>
          <w:rFonts w:ascii="Myanmar Text" w:hAnsi="Myanmar Text" w:cs="Myanmar Text"/>
          <w:cs/>
          <w:lang w:val="x-none"/>
        </w:rPr>
        <w:t>သတ်မှတ်ရွေးချယ်စေသည့်</w:t>
      </w:r>
      <w:r w:rsidR="00A919B0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နည်းလမ်းဖြင့်မေးမြန်းခဲ့ရာ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အောက်ပါအတိုင်းတွေ့ရှိရသည်။</w:t>
      </w:r>
      <w:r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ပါဝင်ဖြေဆိုသူများ၏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500DF1">
        <w:rPr>
          <w:rFonts w:ascii="Myanmar Text" w:hAnsi="Myanmar Text" w:cs="Myanmar Text"/>
          <w:cs/>
          <w:lang w:val="x-none"/>
        </w:rPr>
        <w:t>ဖြေကြားချက်များအရ</w:t>
      </w:r>
      <w:r w:rsidR="00500DF1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အများ</w:t>
      </w:r>
      <w:r w:rsidR="00A919B0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စုက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 w:hint="cs"/>
          <w:cs/>
          <w:lang w:val="x-none"/>
        </w:rPr>
        <w:t>“</w:t>
      </w:r>
      <w:r w:rsidR="00A95564">
        <w:rPr>
          <w:rFonts w:ascii="Myanmar Text" w:hAnsi="Myanmar Text" w:cs="Myanmar Text"/>
          <w:cs/>
          <w:lang w:val="x-none"/>
        </w:rPr>
        <w:t>အလွန်လွယ်ကူသည်</w:t>
      </w:r>
      <w:r w:rsidR="00A95564">
        <w:rPr>
          <w:rFonts w:ascii="Myanmar Text" w:hAnsi="Myanmar Text" w:cs="Myanmar Text" w:hint="cs"/>
          <w:cs/>
          <w:lang w:val="x-none"/>
        </w:rPr>
        <w:t>”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သို့မဟုတ်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 w:hint="cs"/>
          <w:cs/>
          <w:lang w:val="x-none"/>
        </w:rPr>
        <w:t>“</w:t>
      </w:r>
      <w:r w:rsidR="00A95564">
        <w:rPr>
          <w:rFonts w:ascii="Myanmar Text" w:hAnsi="Myanmar Text" w:cs="Myanmar Text"/>
          <w:cs/>
          <w:lang w:val="x-none"/>
        </w:rPr>
        <w:t>အတန်အသင့်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လွယ်ကူသည်</w:t>
      </w:r>
      <w:r w:rsidR="00A95564">
        <w:rPr>
          <w:rFonts w:ascii="Myanmar Text" w:hAnsi="Myanmar Text" w:cs="Myanmar Text" w:hint="cs"/>
          <w:cs/>
          <w:lang w:val="x-none"/>
        </w:rPr>
        <w:t>”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ဟုဖြေဆိုထားပြီး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ပျှမ်းမျှအားဖြင့်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အပြု</w:t>
      </w:r>
      <w:r w:rsidR="00A919B0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သဘောဆောင်သော်လည်း၊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 w:hint="cs"/>
          <w:cs/>
          <w:lang w:val="x-none"/>
        </w:rPr>
        <w:t>“</w:t>
      </w:r>
      <w:r w:rsidR="00A95564">
        <w:rPr>
          <w:rFonts w:ascii="Myanmar Text" w:hAnsi="Myanmar Text" w:cs="Myanmar Text"/>
          <w:cs/>
          <w:lang w:val="x-none"/>
        </w:rPr>
        <w:t>မည်သို့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မဲဆန္ဒရှင်မှတ်ပုံ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တင်ရမည်ကို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သိရှိခြင်း</w:t>
      </w:r>
      <w:r w:rsidR="00A95564">
        <w:rPr>
          <w:rFonts w:ascii="Myanmar Text" w:hAnsi="Myanmar Text" w:cs="Myanmar Text" w:hint="cs"/>
          <w:cs/>
          <w:lang w:val="x-none"/>
        </w:rPr>
        <w:t>”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အတွက်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၁၃</w:t>
      </w:r>
      <w:r w:rsidR="00A95564">
        <w:rPr>
          <w:rFonts w:ascii="Myanmar Text" w:hAnsi="Myanmar Text" w:cs="Myanmar Text"/>
          <w:lang w:val="en-US"/>
        </w:rPr>
        <w:t xml:space="preserve">% </w:t>
      </w:r>
      <w:r w:rsidR="00A95564">
        <w:rPr>
          <w:rFonts w:ascii="Myanmar Text" w:hAnsi="Myanmar Text" w:cs="Myanmar Text"/>
          <w:cs/>
          <w:lang w:val="x-none"/>
        </w:rPr>
        <w:t>တို့က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လည်းကောင်း၊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 w:hint="cs"/>
          <w:cs/>
          <w:lang w:val="x-none"/>
        </w:rPr>
        <w:t>“</w:t>
      </w:r>
      <w:r w:rsidR="00A95564">
        <w:rPr>
          <w:rFonts w:ascii="Myanmar Text" w:hAnsi="Myanmar Text" w:cs="Myanmar Text"/>
          <w:cs/>
          <w:lang w:val="x-none"/>
        </w:rPr>
        <w:t>မည်သည့်နေရာတွင်မဲပေးရမည်ကိုသိရှိခြင်း</w:t>
      </w:r>
      <w:r w:rsidR="00A95564">
        <w:rPr>
          <w:rFonts w:ascii="Myanmar Text" w:hAnsi="Myanmar Text" w:cs="Myanmar Text" w:hint="cs"/>
          <w:cs/>
          <w:lang w:val="x-none"/>
        </w:rPr>
        <w:t>”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အတွက်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၉</w:t>
      </w:r>
      <w:r w:rsidR="00A95564">
        <w:rPr>
          <w:rFonts w:ascii="Myanmar Text" w:hAnsi="Myanmar Text" w:cs="Myanmar Text"/>
          <w:lang w:val="en-US"/>
        </w:rPr>
        <w:t xml:space="preserve">% </w:t>
      </w:r>
      <w:r w:rsidR="00A95564">
        <w:rPr>
          <w:rFonts w:ascii="Myanmar Text" w:hAnsi="Myanmar Text" w:cs="Myanmar Text"/>
          <w:cs/>
          <w:lang w:val="x-none"/>
        </w:rPr>
        <w:t>ကလည်းကောင်း၊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 w:hint="cs"/>
          <w:cs/>
          <w:lang w:val="x-none"/>
        </w:rPr>
        <w:t>“</w:t>
      </w:r>
      <w:r w:rsidR="00A95564">
        <w:rPr>
          <w:rFonts w:ascii="Myanmar Text" w:hAnsi="Myanmar Text" w:cs="Myanmar Text"/>
          <w:cs/>
          <w:lang w:val="x-none"/>
        </w:rPr>
        <w:t>မည်သို့မဲပေးရမည်ကိုသိရှိခြင်း</w:t>
      </w:r>
      <w:r w:rsidR="00A95564">
        <w:rPr>
          <w:rFonts w:ascii="Myanmar Text" w:hAnsi="Myanmar Text" w:cs="Myanmar Text" w:hint="cs"/>
          <w:cs/>
          <w:lang w:val="x-none"/>
        </w:rPr>
        <w:t>”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lastRenderedPageBreak/>
        <w:t>အတွက်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၆</w:t>
      </w:r>
      <w:r w:rsidR="00A95564">
        <w:rPr>
          <w:rFonts w:ascii="Myanmar Text" w:hAnsi="Myanmar Text" w:cs="Myanmar Text"/>
          <w:lang w:val="en-US"/>
        </w:rPr>
        <w:t xml:space="preserve">% </w:t>
      </w:r>
      <w:r w:rsidR="00A95564">
        <w:rPr>
          <w:rFonts w:ascii="Myanmar Text" w:hAnsi="Myanmar Text" w:cs="Myanmar Text"/>
          <w:cs/>
          <w:lang w:val="x-none"/>
        </w:rPr>
        <w:t>ကလည်းကောင်း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 w:hint="cs"/>
          <w:cs/>
          <w:lang w:val="x-none"/>
        </w:rPr>
        <w:t>“</w:t>
      </w:r>
      <w:r w:rsidR="00A95564">
        <w:rPr>
          <w:rFonts w:ascii="Myanmar Text" w:hAnsi="Myanmar Text" w:cs="Myanmar Text"/>
          <w:cs/>
          <w:lang w:val="x-none"/>
        </w:rPr>
        <w:t>အလွန်ခက်ခဲ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သည်</w:t>
      </w:r>
      <w:r w:rsidR="00A95564">
        <w:rPr>
          <w:rFonts w:ascii="Myanmar Text" w:hAnsi="Myanmar Text" w:cs="Myanmar Text" w:hint="cs"/>
          <w:cs/>
          <w:lang w:val="x-none"/>
        </w:rPr>
        <w:t>”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နှင့်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 w:hint="cs"/>
          <w:cs/>
          <w:lang w:val="x-none"/>
        </w:rPr>
        <w:t>“</w:t>
      </w:r>
      <w:r w:rsidR="00A95564">
        <w:rPr>
          <w:rFonts w:ascii="Myanmar Text" w:hAnsi="Myanmar Text" w:cs="Myanmar Text"/>
          <w:cs/>
          <w:lang w:val="x-none"/>
        </w:rPr>
        <w:t>အတန်အသင့်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ခက်ခဲသည်</w:t>
      </w:r>
      <w:r w:rsidR="00A95564">
        <w:rPr>
          <w:rFonts w:ascii="Myanmar Text" w:hAnsi="Myanmar Text" w:cs="Myanmar Text" w:hint="cs"/>
          <w:cs/>
          <w:lang w:val="x-none"/>
        </w:rPr>
        <w:t>”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ဟုဖြေဆိုထားမှုများရှိသည်ကို</w:t>
      </w:r>
      <w:r w:rsidR="00A95564">
        <w:rPr>
          <w:rFonts w:ascii="Myanmar Text" w:hAnsi="Myanmar Text" w:cs="Myanmar Text"/>
          <w:lang w:val="x-none"/>
        </w:rPr>
        <w:t xml:space="preserve"> </w:t>
      </w:r>
      <w:r w:rsidR="00A95564">
        <w:rPr>
          <w:rFonts w:ascii="Myanmar Text" w:hAnsi="Myanmar Text" w:cs="Myanmar Text"/>
          <w:cs/>
          <w:lang w:val="x-none"/>
        </w:rPr>
        <w:t>သတိပြုရမည်ဖြစ်သည်။</w:t>
      </w:r>
      <w:r w:rsidR="00A95564">
        <w:rPr>
          <w:rFonts w:ascii="Myanmar Text" w:hAnsi="Myanmar Text" w:cs="Myanmar Text"/>
          <w:lang w:val="x-none"/>
        </w:rPr>
        <w:t xml:space="preserve"> </w:t>
      </w:r>
    </w:p>
    <w:p w14:paraId="4F576415" w14:textId="66A76227" w:rsidR="002C0C1D" w:rsidRDefault="002C0C1D" w:rsidP="00512425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6C2FDE79" w14:textId="404B368B" w:rsidR="005653A8" w:rsidRDefault="005653A8" w:rsidP="005653A8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805454" wp14:editId="30762A8D">
            <wp:extent cx="5975350" cy="4784725"/>
            <wp:effectExtent l="0" t="0" r="6350" b="31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78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BE7F" w14:textId="34340577" w:rsidR="005653A8" w:rsidRDefault="005653A8" w:rsidP="005653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A95564">
        <w:rPr>
          <w:rFonts w:ascii="Myanmar Text" w:hAnsi="Myanmar Text" w:cs="Myanmar Text"/>
          <w:sz w:val="22"/>
          <w:szCs w:val="22"/>
          <w:cs/>
          <w:lang w:val="x-none"/>
        </w:rPr>
        <w:t>၃.၂</w:t>
      </w:r>
      <w:r w:rsidR="005720BE">
        <w:rPr>
          <w:rFonts w:ascii="Myanmar Text" w:hAnsi="Myanmar Text" w:cs="Myanmar Text" w:hint="cs"/>
          <w:sz w:val="22"/>
          <w:szCs w:val="22"/>
          <w:cs/>
          <w:lang w:val="x-none"/>
        </w:rPr>
        <w:t>၄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ရွေးကောက်ပွဲလုပ်ငန်းစဥ်များသည်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လိင်စိတ်ကွဲပြားသူများအတွက်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ခက်ခဲလွယ်ကူမှု</w:t>
      </w:r>
    </w:p>
    <w:p w14:paraId="7D76CF65" w14:textId="77777777" w:rsidR="005653A8" w:rsidRDefault="005653A8" w:rsidP="005653A8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3E6D5AEB" w14:textId="61E2CC76" w:rsidR="002C0C1D" w:rsidRPr="00FB6FE7" w:rsidRDefault="00A55458" w:rsidP="00FB6FE7">
      <w:pPr>
        <w:pStyle w:val="Heading3"/>
        <w:rPr>
          <w:b w:val="0"/>
          <w:bCs/>
          <w:lang w:val="en-US"/>
        </w:rPr>
      </w:pPr>
      <w:bookmarkStart w:id="50" w:name="_Toc60757127"/>
      <w:r>
        <w:rPr>
          <w:b w:val="0"/>
          <w:bCs/>
          <w:sz w:val="32"/>
          <w:szCs w:val="28"/>
          <w:cs/>
          <w:lang w:val="x-none"/>
        </w:rPr>
        <w:t>၂</w:t>
      </w:r>
      <w:r w:rsidRPr="00FB6FE7">
        <w:rPr>
          <w:b w:val="0"/>
          <w:bCs/>
          <w:sz w:val="32"/>
          <w:szCs w:val="28"/>
          <w:cs/>
        </w:rPr>
        <w:t>.</w:t>
      </w:r>
      <w:r w:rsidR="00500DF1">
        <w:rPr>
          <w:b w:val="0"/>
          <w:bCs/>
          <w:sz w:val="32"/>
          <w:szCs w:val="28"/>
          <w:cs/>
          <w:lang w:val="x-none"/>
        </w:rPr>
        <w:t>၇</w:t>
      </w:r>
      <w:r w:rsidRPr="00FB6FE7">
        <w:rPr>
          <w:b w:val="0"/>
          <w:bCs/>
          <w:sz w:val="32"/>
          <w:szCs w:val="28"/>
        </w:rPr>
        <w:t xml:space="preserve"> </w:t>
      </w:r>
      <w:r w:rsidRPr="00FB6FE7">
        <w:rPr>
          <w:b w:val="0"/>
          <w:bCs/>
          <w:sz w:val="32"/>
          <w:szCs w:val="28"/>
          <w:cs/>
        </w:rPr>
        <w:t>နိုင်ငံရေးနှင့်</w:t>
      </w:r>
      <w:r w:rsidRPr="00FB6FE7">
        <w:rPr>
          <w:b w:val="0"/>
          <w:bCs/>
          <w:sz w:val="32"/>
          <w:szCs w:val="28"/>
        </w:rPr>
        <w:t xml:space="preserve"> </w:t>
      </w:r>
      <w:r w:rsidRPr="00FB6FE7">
        <w:rPr>
          <w:b w:val="0"/>
          <w:bCs/>
          <w:sz w:val="32"/>
          <w:szCs w:val="28"/>
          <w:cs/>
        </w:rPr>
        <w:t>ဒီမိုကရေစီအပေါ်</w:t>
      </w:r>
      <w:r w:rsidRPr="00FB6FE7">
        <w:rPr>
          <w:b w:val="0"/>
          <w:bCs/>
          <w:sz w:val="32"/>
          <w:szCs w:val="28"/>
        </w:rPr>
        <w:t xml:space="preserve"> </w:t>
      </w:r>
      <w:r w:rsidRPr="00FB6FE7">
        <w:rPr>
          <w:b w:val="0"/>
          <w:bCs/>
          <w:sz w:val="32"/>
          <w:szCs w:val="28"/>
          <w:cs/>
        </w:rPr>
        <w:t>လိင်စိတ်ကွဲပြားသူများ၏</w:t>
      </w:r>
      <w:r w:rsidRPr="00FB6FE7">
        <w:rPr>
          <w:b w:val="0"/>
          <w:bCs/>
          <w:sz w:val="32"/>
          <w:szCs w:val="28"/>
        </w:rPr>
        <w:t xml:space="preserve"> </w:t>
      </w:r>
      <w:r w:rsidRPr="00FB6FE7">
        <w:rPr>
          <w:b w:val="0"/>
          <w:bCs/>
          <w:sz w:val="32"/>
          <w:szCs w:val="28"/>
          <w:cs/>
        </w:rPr>
        <w:t>ယေဘုယျအမြင်သဘောထား</w:t>
      </w:r>
      <w:bookmarkEnd w:id="50"/>
      <w:r w:rsidR="00FB6FE7" w:rsidRPr="00FB6FE7">
        <w:rPr>
          <w:b w:val="0"/>
          <w:bCs/>
          <w:sz w:val="32"/>
          <w:szCs w:val="28"/>
        </w:rPr>
        <w:t xml:space="preserve"> </w:t>
      </w:r>
    </w:p>
    <w:p w14:paraId="3A0F70AC" w14:textId="77777777" w:rsidR="00BB5A84" w:rsidRDefault="00BB5A84" w:rsidP="00FB6FE7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71C73AB5" w14:textId="5C2D3916" w:rsidR="003C0C77" w:rsidRPr="00006AB3" w:rsidRDefault="00A95564" w:rsidP="00A95564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/>
          <w:cs/>
          <w:lang w:val="x-none"/>
        </w:rPr>
        <w:t>ပါဝင်ဖြေဆို</w:t>
      </w:r>
      <w:r w:rsidR="00C9144D">
        <w:rPr>
          <w:rFonts w:ascii="Myanmar Text" w:hAnsi="Myanmar Text" w:cs="Myanmar Text" w:hint="cs"/>
          <w:cs/>
          <w:lang w:val="x-none"/>
        </w:rPr>
        <w:t xml:space="preserve">သော </w:t>
      </w:r>
      <w:r w:rsidR="00C9144D">
        <w:rPr>
          <w:rFonts w:ascii="Myanmar Text" w:hAnsi="Myanmar Text" w:cs="Myanmar Text"/>
          <w:lang w:val="en-US"/>
        </w:rPr>
        <w:t>LGBTI</w:t>
      </w:r>
      <w:r>
        <w:rPr>
          <w:rFonts w:ascii="Myanmar Text" w:hAnsi="Myanmar Text" w:cs="Myanmar Text"/>
          <w:cs/>
          <w:lang w:val="x-none"/>
        </w:rPr>
        <w:t>များ</w:t>
      </w:r>
      <w:r w:rsidR="00C9144D">
        <w:rPr>
          <w:rFonts w:ascii="Myanmar Text" w:hAnsi="Myanmar Text" w:cs="Myanmar Text" w:hint="cs"/>
          <w:cs/>
          <w:lang w:val="en-US"/>
        </w:rPr>
        <w:t>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၅၈</w:t>
      </w:r>
      <w:r>
        <w:rPr>
          <w:rFonts w:ascii="Myanmar Text" w:hAnsi="Myanmar Text" w:cs="Myanmar Text"/>
          <w:lang w:val="en-US"/>
        </w:rPr>
        <w:t>%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မြန်မာနိုင်ငံ၏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ဒီမိုကရေစီပြုပြင်ပြောင်းလဲရေး</w:t>
      </w:r>
      <w:r w:rsidR="00A919B0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လမ်းကြောင်း</w:t>
      </w:r>
      <w:r w:rsidR="00A919B0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မှန်ကန်သောလမ်းကြောင်းပေါ်သို့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ရောက်နေသည်ဟုလည်းကောင်း၊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၂၄</w:t>
      </w:r>
      <w:r w:rsidR="00006AB3">
        <w:rPr>
          <w:rFonts w:ascii="Myanmar Text" w:hAnsi="Myanmar Text" w:cs="Myanmar Text"/>
          <w:lang w:val="en-US"/>
        </w:rPr>
        <w:t xml:space="preserve">% </w:t>
      </w:r>
      <w:r w:rsidR="00006AB3">
        <w:rPr>
          <w:rFonts w:ascii="Myanmar Text" w:hAnsi="Myanmar Text" w:cs="Myanmar Text"/>
          <w:cs/>
          <w:lang w:val="x-none"/>
        </w:rPr>
        <w:t>သည်</w:t>
      </w:r>
      <w:r w:rsidR="00006AB3"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မသေချာပါဟူ၍</w:t>
      </w:r>
      <w:r w:rsidR="00A919B0"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လည်း</w:t>
      </w:r>
      <w:r w:rsidR="00A919B0"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ကောင်း၊</w:t>
      </w:r>
      <w:r w:rsidR="00006AB3"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၁</w:t>
      </w:r>
      <w:r w:rsidR="005720BE">
        <w:rPr>
          <w:rFonts w:ascii="Myanmar Text" w:hAnsi="Myanmar Text" w:cs="Myanmar Text" w:hint="cs"/>
          <w:cs/>
          <w:lang w:val="x-none"/>
        </w:rPr>
        <w:t>၂</w:t>
      </w:r>
      <w:r w:rsidR="00006AB3">
        <w:rPr>
          <w:rFonts w:ascii="Myanmar Text" w:hAnsi="Myanmar Text" w:cs="Myanmar Text"/>
          <w:lang w:val="en-US"/>
        </w:rPr>
        <w:t xml:space="preserve">% </w:t>
      </w:r>
      <w:r w:rsidR="00006AB3">
        <w:rPr>
          <w:rFonts w:ascii="Myanmar Text" w:hAnsi="Myanmar Text" w:cs="Myanmar Text"/>
          <w:cs/>
          <w:lang w:val="x-none"/>
        </w:rPr>
        <w:t>သည်</w:t>
      </w:r>
      <w:r w:rsidR="00006AB3"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မည်သည့်ဘက်သို့ဦးတည်၍သွားနေသည်ကိုမသိပါဟူ၍လည်းကောင်း၊</w:t>
      </w:r>
      <w:r w:rsidR="00006AB3"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၃.၃</w:t>
      </w:r>
      <w:r w:rsidR="00006AB3">
        <w:rPr>
          <w:rFonts w:ascii="Myanmar Text" w:hAnsi="Myanmar Text" w:cs="Myanmar Text"/>
          <w:lang w:val="en-US"/>
        </w:rPr>
        <w:t xml:space="preserve">% </w:t>
      </w:r>
      <w:r w:rsidR="00006AB3">
        <w:rPr>
          <w:rFonts w:ascii="Myanmar Text" w:hAnsi="Myanmar Text" w:cs="Myanmar Text"/>
          <w:cs/>
          <w:lang w:val="x-none"/>
        </w:rPr>
        <w:t>တို့သည်</w:t>
      </w:r>
      <w:r w:rsidR="00006AB3"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လမ်းမှားပေါ်</w:t>
      </w:r>
      <w:r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သို့ရောက်နေ</w:t>
      </w:r>
      <w:r w:rsidR="00006AB3">
        <w:rPr>
          <w:rFonts w:ascii="Myanmar Text" w:hAnsi="Myanmar Text" w:cs="Myanmar Text"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သည်ဟူ၍လည်းကောင်း</w:t>
      </w:r>
      <w:r w:rsidR="005720BE">
        <w:rPr>
          <w:rFonts w:ascii="Myanmar Text" w:hAnsi="Myanmar Text" w:cs="Myanmar Text" w:hint="cs"/>
          <w:cs/>
          <w:lang w:val="x-none"/>
        </w:rPr>
        <w:t xml:space="preserve"> </w:t>
      </w:r>
      <w:r w:rsidR="00006AB3">
        <w:rPr>
          <w:rFonts w:ascii="Myanmar Text" w:hAnsi="Myanmar Text" w:cs="Myanmar Text"/>
          <w:cs/>
          <w:lang w:val="x-none"/>
        </w:rPr>
        <w:t>အသီးသီးဖြေဆိုထား</w:t>
      </w:r>
      <w:r>
        <w:rPr>
          <w:rFonts w:ascii="Myanmar Text" w:hAnsi="Myanmar Text" w:cs="Myanmar Text"/>
          <w:cs/>
          <w:lang w:val="x-none"/>
        </w:rPr>
        <w:t>သည်ကို</w:t>
      </w:r>
      <w:r w:rsidR="00A919B0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တွေ့ရသည်။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2333CE75" w14:textId="134C0B55" w:rsidR="00FD771F" w:rsidRDefault="00FD771F" w:rsidP="00FD771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63EACE" wp14:editId="0ED63B33">
            <wp:extent cx="3522847" cy="2820897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934" cy="283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B7EDD" w14:textId="0624CE11" w:rsidR="00FD771F" w:rsidRDefault="00FD771F" w:rsidP="00FD771F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A95564">
        <w:rPr>
          <w:rFonts w:ascii="Myanmar Text" w:hAnsi="Myanmar Text" w:cs="Myanmar Text"/>
          <w:sz w:val="22"/>
          <w:szCs w:val="22"/>
          <w:cs/>
          <w:lang w:val="x-none"/>
        </w:rPr>
        <w:t>၃.၂</w:t>
      </w:r>
      <w:r w:rsidR="005720BE">
        <w:rPr>
          <w:rFonts w:ascii="Myanmar Text" w:hAnsi="Myanmar Text" w:cs="Myanmar Text" w:hint="cs"/>
          <w:sz w:val="22"/>
          <w:szCs w:val="22"/>
          <w:cs/>
          <w:lang w:val="x-none"/>
        </w:rPr>
        <w:t>၅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</w:t>
      </w:r>
      <w:r w:rsidR="00006AB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06AB3">
        <w:rPr>
          <w:rFonts w:ascii="Myanmar Text" w:hAnsi="Myanmar Text" w:cs="Myanmar Text"/>
          <w:sz w:val="22"/>
          <w:szCs w:val="22"/>
          <w:cs/>
          <w:lang w:val="x-none"/>
        </w:rPr>
        <w:t>မြန်မာ့ဒီမိုကရေစီပြုပြင်ပြောင်းလဲရေးအပေါ်</w:t>
      </w:r>
      <w:r w:rsidR="00006AB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06AB3"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ပါဝင်ဖြေဆိုသူများ၏</w:t>
      </w:r>
      <w:r w:rsidR="00006AB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06AB3">
        <w:rPr>
          <w:rFonts w:ascii="Myanmar Text" w:hAnsi="Myanmar Text" w:cs="Myanmar Text"/>
          <w:sz w:val="22"/>
          <w:szCs w:val="22"/>
          <w:cs/>
          <w:lang w:val="x-none"/>
        </w:rPr>
        <w:t>အမြင်</w:t>
      </w:r>
      <w:r w:rsidR="00006AB3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4617504F" w14:textId="0770D3E0" w:rsidR="006E33FD" w:rsidRDefault="006E33FD" w:rsidP="006E33FD">
      <w:pPr>
        <w:autoSpaceDE w:val="0"/>
        <w:autoSpaceDN w:val="0"/>
        <w:adjustRightInd w:val="0"/>
        <w:rPr>
          <w:rFonts w:ascii="Myanmar Text" w:hAnsi="Myanmar Text" w:cs="Myanmar Text"/>
          <w:sz w:val="22"/>
          <w:szCs w:val="22"/>
          <w:lang w:val="x-none"/>
        </w:rPr>
      </w:pPr>
    </w:p>
    <w:p w14:paraId="68F89617" w14:textId="2B75EE82" w:rsidR="006E33FD" w:rsidRPr="006E33FD" w:rsidRDefault="00A55458" w:rsidP="006E33FD">
      <w:pPr>
        <w:pStyle w:val="Heading3"/>
        <w:jc w:val="both"/>
        <w:rPr>
          <w:b w:val="0"/>
          <w:bCs/>
          <w:sz w:val="32"/>
          <w:szCs w:val="28"/>
        </w:rPr>
      </w:pPr>
      <w:bookmarkStart w:id="51" w:name="_Toc60757128"/>
      <w:r>
        <w:rPr>
          <w:b w:val="0"/>
          <w:bCs/>
          <w:sz w:val="32"/>
          <w:szCs w:val="28"/>
          <w:cs/>
          <w:lang w:val="x-none"/>
        </w:rPr>
        <w:t>၂</w:t>
      </w:r>
      <w:r w:rsidRPr="006E33FD">
        <w:rPr>
          <w:b w:val="0"/>
          <w:bCs/>
          <w:sz w:val="32"/>
          <w:szCs w:val="28"/>
          <w:cs/>
        </w:rPr>
        <w:t>.</w:t>
      </w:r>
      <w:r w:rsidR="00500DF1">
        <w:rPr>
          <w:b w:val="0"/>
          <w:bCs/>
          <w:sz w:val="32"/>
          <w:szCs w:val="28"/>
          <w:cs/>
          <w:lang w:val="x-none"/>
        </w:rPr>
        <w:t>၈</w:t>
      </w:r>
      <w:r w:rsidRPr="006E33FD">
        <w:rPr>
          <w:b w:val="0"/>
          <w:bCs/>
          <w:sz w:val="32"/>
          <w:szCs w:val="28"/>
        </w:rPr>
        <w:t xml:space="preserve"> </w:t>
      </w:r>
      <w:r w:rsidRPr="006E33FD">
        <w:rPr>
          <w:b w:val="0"/>
          <w:bCs/>
          <w:sz w:val="32"/>
          <w:szCs w:val="28"/>
          <w:cs/>
        </w:rPr>
        <w:t>နိုင်ငံရေးနှင့်ပြည်သူ့ရေးရာများတွင်</w:t>
      </w:r>
      <w:r w:rsidRPr="006E33FD">
        <w:rPr>
          <w:b w:val="0"/>
          <w:bCs/>
          <w:sz w:val="32"/>
          <w:szCs w:val="28"/>
        </w:rPr>
        <w:t xml:space="preserve"> </w:t>
      </w:r>
      <w:r w:rsidRPr="006E33FD">
        <w:rPr>
          <w:b w:val="0"/>
          <w:bCs/>
          <w:sz w:val="32"/>
          <w:szCs w:val="28"/>
          <w:cs/>
        </w:rPr>
        <w:t>လိင်စိတ်ကွဲပြားသူများအကျုံးဝင်ပါဝင်နိုင်</w:t>
      </w:r>
      <w:r>
        <w:rPr>
          <w:b w:val="0"/>
          <w:bCs/>
          <w:sz w:val="32"/>
          <w:szCs w:val="28"/>
          <w:cs/>
          <w:lang w:val="x-none"/>
        </w:rPr>
        <w:t>မှု</w:t>
      </w:r>
      <w:r w:rsidRPr="006E33FD">
        <w:rPr>
          <w:b w:val="0"/>
          <w:bCs/>
          <w:sz w:val="32"/>
          <w:szCs w:val="28"/>
          <w:cs/>
        </w:rPr>
        <w:t>အပေါ်</w:t>
      </w:r>
      <w:r w:rsidRPr="006E33FD">
        <w:rPr>
          <w:b w:val="0"/>
          <w:bCs/>
          <w:sz w:val="32"/>
          <w:szCs w:val="28"/>
        </w:rPr>
        <w:t xml:space="preserve"> </w:t>
      </w:r>
      <w:r>
        <w:rPr>
          <w:b w:val="0"/>
          <w:bCs/>
          <w:sz w:val="32"/>
          <w:szCs w:val="28"/>
          <w:cs/>
          <w:lang w:val="x-none"/>
        </w:rPr>
        <w:t>သဘောထားအမြင်</w:t>
      </w:r>
      <w:bookmarkEnd w:id="51"/>
    </w:p>
    <w:p w14:paraId="40CFC4E4" w14:textId="4BC2B725" w:rsidR="00BB5A84" w:rsidRDefault="00A362C7" w:rsidP="00E064C5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x-none"/>
        </w:rPr>
        <w:tab/>
      </w:r>
    </w:p>
    <w:p w14:paraId="52D5D5EF" w14:textId="23C63811" w:rsidR="00E064C5" w:rsidRDefault="00A362C7" w:rsidP="00455201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x-none"/>
        </w:rPr>
        <w:tab/>
      </w:r>
      <w:r w:rsidR="00E064C5">
        <w:rPr>
          <w:rFonts w:ascii="Myanmar Text" w:hAnsi="Myanmar Text" w:cs="Myanmar Text"/>
          <w:cs/>
          <w:lang w:val="x-none"/>
        </w:rPr>
        <w:t>မြန်မာနိုင်ငံရှိ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နိုင်ငံရေးပါတီများသည်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လိင်စိတ်ကွဲပြားသူများအကြောင်း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မည်မျှအတိုင်းအတာအထိ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၎င်းတို့</w:t>
      </w:r>
      <w:r w:rsidR="00455201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၏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ကြေညာစာတမ်းများ၊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ရွေးကောက်ပွဲကတိ</w:t>
      </w:r>
      <w:r w:rsidR="00F66A13">
        <w:rPr>
          <w:rFonts w:ascii="Myanmar Text" w:hAnsi="Myanmar Text" w:cs="Myanmar Text"/>
          <w:cs/>
          <w:lang w:val="x-none"/>
        </w:rPr>
        <w:t>က</w:t>
      </w:r>
      <w:r w:rsidR="00E064C5">
        <w:rPr>
          <w:rFonts w:ascii="Myanmar Text" w:hAnsi="Myanmar Text" w:cs="Myanmar Text"/>
          <w:cs/>
          <w:lang w:val="x-none"/>
        </w:rPr>
        <w:t>ဝတ်ပြုကြေညာချက်များနှင့်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မူဝါဒများတွင်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ထည့်သွင်းသည်ဟုထင်</w:t>
      </w:r>
      <w:r w:rsidR="00455201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ပါသနည်းဟု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မေးမြန်</w:t>
      </w:r>
      <w:r w:rsidR="00455201">
        <w:rPr>
          <w:rFonts w:ascii="Myanmar Text" w:hAnsi="Myanmar Text" w:cs="Myanmar Text"/>
          <w:cs/>
          <w:lang w:val="x-none"/>
        </w:rPr>
        <w:t>းခဲ့သည်။</w:t>
      </w:r>
      <w:r w:rsidR="00455201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၄</w:t>
      </w:r>
      <w:r w:rsidR="00E064C5">
        <w:rPr>
          <w:rFonts w:ascii="Myanmar Text" w:hAnsi="Myanmar Text" w:cs="Myanmar Text"/>
          <w:lang w:val="en-US"/>
        </w:rPr>
        <w:t xml:space="preserve">% </w:t>
      </w:r>
      <w:r w:rsidR="00E064C5">
        <w:rPr>
          <w:rFonts w:ascii="Myanmar Text" w:hAnsi="Myanmar Text" w:cs="Myanmar Text"/>
          <w:cs/>
          <w:lang w:val="x-none"/>
        </w:rPr>
        <w:t>တို့ကသာ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အလွန်ပမာဏကြီးကြီးမားမားထည့်သွင်းထားသည်ဟုလည်းကောင်း၊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5720BE">
        <w:rPr>
          <w:rFonts w:ascii="Myanmar Text" w:hAnsi="Myanmar Text" w:cs="Myanmar Text" w:hint="cs"/>
          <w:cs/>
          <w:lang w:val="x-none"/>
        </w:rPr>
        <w:t>၆</w:t>
      </w:r>
      <w:r w:rsidR="00E064C5">
        <w:rPr>
          <w:rFonts w:ascii="Myanmar Text" w:hAnsi="Myanmar Text" w:cs="Myanmar Text"/>
          <w:lang w:val="en-US"/>
        </w:rPr>
        <w:t xml:space="preserve">% </w:t>
      </w:r>
      <w:r w:rsidR="00E064C5">
        <w:rPr>
          <w:rFonts w:ascii="Myanmar Text" w:hAnsi="Myanmar Text" w:cs="Myanmar Text"/>
          <w:cs/>
          <w:lang w:val="x-none"/>
        </w:rPr>
        <w:t>တို့က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ပမာဏကြီးကြီးမားမားထည့်သွင်းထားသည်ဟုလည်းကောင်း၊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၁၈</w:t>
      </w:r>
      <w:r w:rsidR="00E064C5">
        <w:rPr>
          <w:rFonts w:ascii="Myanmar Text" w:hAnsi="Myanmar Text" w:cs="Myanmar Text"/>
          <w:lang w:val="en-US"/>
        </w:rPr>
        <w:t xml:space="preserve">% </w:t>
      </w:r>
      <w:r w:rsidR="00E064C5">
        <w:rPr>
          <w:rFonts w:ascii="Myanmar Text" w:hAnsi="Myanmar Text" w:cs="Myanmar Text"/>
          <w:cs/>
          <w:lang w:val="x-none"/>
        </w:rPr>
        <w:t>တို့က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အတန်အသင့်ပမာဏ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တစ်ခုအထိထည့်သွင်းထားသည်ဟုလည်းကောင်း၊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၂၈</w:t>
      </w:r>
      <w:r w:rsidR="00E064C5">
        <w:rPr>
          <w:rFonts w:ascii="Myanmar Text" w:hAnsi="Myanmar Text" w:cs="Myanmar Text"/>
          <w:lang w:val="en-US"/>
        </w:rPr>
        <w:t xml:space="preserve">% </w:t>
      </w:r>
      <w:r w:rsidR="00E064C5">
        <w:rPr>
          <w:rFonts w:ascii="Myanmar Text" w:hAnsi="Myanmar Text" w:cs="Myanmar Text"/>
          <w:cs/>
          <w:lang w:val="x-none"/>
        </w:rPr>
        <w:t>တို့မှာ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ပမာဏအနည်းငယ်သာထည့်သွင်းထားသည်ဟု</w:t>
      </w:r>
      <w:r w:rsidR="00E064C5">
        <w:rPr>
          <w:rFonts w:ascii="Myanmar Text" w:hAnsi="Myanmar Text" w:cs="Myanmar Text"/>
          <w:lang w:val="x-none"/>
        </w:rPr>
        <w:t xml:space="preserve"> </w:t>
      </w:r>
      <w:r w:rsidR="00E064C5">
        <w:rPr>
          <w:rFonts w:ascii="Myanmar Text" w:hAnsi="Myanmar Text" w:cs="Myanmar Text"/>
          <w:cs/>
          <w:lang w:val="x-none"/>
        </w:rPr>
        <w:t>လည်းကောင်း</w:t>
      </w:r>
      <w:r w:rsidR="00E064C5">
        <w:rPr>
          <w:rFonts w:ascii="Myanmar Text" w:hAnsi="Myanmar Text" w:cs="Myanmar Text"/>
          <w:lang w:val="x-none"/>
        </w:rPr>
        <w:t xml:space="preserve">  </w:t>
      </w:r>
      <w:r w:rsidR="00E064C5">
        <w:rPr>
          <w:rFonts w:ascii="Myanmar Text" w:hAnsi="Myanmar Text" w:cs="Myanmar Text"/>
          <w:cs/>
          <w:lang w:val="x-none"/>
        </w:rPr>
        <w:t>၎င်းတို့၏အမြင်ကိုဖော်ပြထား</w:t>
      </w:r>
      <w:r w:rsidR="00BB5A84">
        <w:rPr>
          <w:rFonts w:ascii="Myanmar Text" w:hAnsi="Myanmar Text" w:cs="Myanmar Text"/>
          <w:cs/>
          <w:lang w:val="x-none"/>
        </w:rPr>
        <w:t>သည်။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ကျန်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၁</w:t>
      </w:r>
      <w:r w:rsidR="005720BE">
        <w:rPr>
          <w:rFonts w:ascii="Myanmar Text" w:hAnsi="Myanmar Text" w:cs="Myanmar Text" w:hint="cs"/>
          <w:cs/>
          <w:lang w:val="x-none"/>
        </w:rPr>
        <w:t>၈</w:t>
      </w:r>
      <w:r w:rsidR="00BB5A84">
        <w:rPr>
          <w:rFonts w:ascii="Myanmar Text" w:hAnsi="Myanmar Text" w:cs="Myanmar Text"/>
          <w:lang w:val="en-US"/>
        </w:rPr>
        <w:t xml:space="preserve">% </w:t>
      </w:r>
      <w:r w:rsidR="00BB5A84">
        <w:rPr>
          <w:rFonts w:ascii="Myanmar Text" w:hAnsi="Myanmar Text" w:cs="Myanmar Text"/>
          <w:cs/>
          <w:lang w:val="x-none"/>
        </w:rPr>
        <w:t>တို့မှာ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လုံးဝထည့်သွင်းထားခြင်းမရှိ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နှင့်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၂၄</w:t>
      </w:r>
      <w:r w:rsidR="00BB5A84">
        <w:rPr>
          <w:rFonts w:ascii="Myanmar Text" w:hAnsi="Myanmar Text" w:cs="Myanmar Text"/>
          <w:lang w:val="en-US"/>
        </w:rPr>
        <w:t xml:space="preserve">% </w:t>
      </w:r>
      <w:r w:rsidR="00BB5A84">
        <w:rPr>
          <w:rFonts w:ascii="Myanmar Text" w:hAnsi="Myanmar Text" w:cs="Myanmar Text"/>
          <w:cs/>
          <w:lang w:val="x-none"/>
        </w:rPr>
        <w:t>တို့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မှာ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မသေချာပါဟု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ဖြေဆိုထားကြသည်ကိုတွေ့ရပြီး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ကျန်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၂.၆</w:t>
      </w:r>
      <w:r w:rsidR="00BB5A84">
        <w:rPr>
          <w:rFonts w:ascii="Myanmar Text" w:hAnsi="Myanmar Text" w:cs="Myanmar Text"/>
          <w:lang w:val="en-US"/>
        </w:rPr>
        <w:t xml:space="preserve">% </w:t>
      </w:r>
      <w:r w:rsidR="00BB5A84">
        <w:rPr>
          <w:rFonts w:ascii="Myanmar Text" w:hAnsi="Myanmar Text" w:cs="Myanmar Text"/>
          <w:cs/>
          <w:lang w:val="x-none"/>
        </w:rPr>
        <w:t>မှာ</w:t>
      </w:r>
      <w:r w:rsidR="00BB5A84">
        <w:rPr>
          <w:rFonts w:ascii="Myanmar Text" w:hAnsi="Myanmar Text" w:cs="Myanmar Text"/>
          <w:lang w:val="x-none"/>
        </w:rPr>
        <w:t xml:space="preserve"> </w:t>
      </w:r>
      <w:r w:rsidR="00BB5A84">
        <w:rPr>
          <w:rFonts w:ascii="Myanmar Text" w:hAnsi="Myanmar Text" w:cs="Myanmar Text"/>
          <w:cs/>
          <w:lang w:val="x-none"/>
        </w:rPr>
        <w:t>မဖြေဆိုထားပါ။</w:t>
      </w:r>
      <w:r w:rsidR="00BB5A84">
        <w:rPr>
          <w:rFonts w:ascii="Myanmar Text" w:hAnsi="Myanmar Text" w:cs="Myanmar Text"/>
          <w:lang w:val="x-none"/>
        </w:rPr>
        <w:t xml:space="preserve"> </w:t>
      </w:r>
    </w:p>
    <w:p w14:paraId="784A7516" w14:textId="1DC8E6EA" w:rsidR="00455201" w:rsidRPr="00455201" w:rsidRDefault="00455201" w:rsidP="00455201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x-none"/>
        </w:rPr>
        <w:tab/>
      </w:r>
      <w:r>
        <w:rPr>
          <w:rFonts w:ascii="Myanmar Text" w:hAnsi="Myanmar Text" w:cs="Myanmar Text"/>
          <w:cs/>
          <w:lang w:val="x-none"/>
        </w:rPr>
        <w:t>နိုင်ငံရေးပါတီများအနေဖြင့်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၎င်းတို့၏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ကြေညာစာတမ်းများတွင်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လိင်စိတ်ကွဲပြားသူများအကြောင်း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ထည့်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သွင်းဖော်ပြထားသော်လည်း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လိင်စိတ်ကွဲပြားသူများမှ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ကြေညာစာတမ်းများတွင်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ပါဝင်သော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သတင်းအချက်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အလက်များအားမသိရှိနေသည်ကို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ကြည့်ခြင်းအားဖြင့်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နိုင်ငံရေးပါတီများ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၎င်းတို့၏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ကြေညာစာတမ်းများကို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စိတ်ကွဲပြားသူနှင့်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အခြားလူနည်းစုများအပါအဝင်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အကျုံးဝင်စွာ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အများပြည်သူသိရှိအောင်</w:t>
      </w:r>
      <w:r>
        <w:rPr>
          <w:rFonts w:ascii="Myanmar Text" w:hAnsi="Myanmar Text" w:cs="Myanmar Text"/>
          <w:lang w:val="x-none"/>
        </w:rPr>
        <w:t xml:space="preserve"> </w:t>
      </w:r>
      <w:r w:rsidR="00A919B0">
        <w:rPr>
          <w:rFonts w:ascii="Myanmar Text" w:hAnsi="Myanmar Text" w:cs="Myanmar Text"/>
          <w:cs/>
          <w:lang w:val="x-none"/>
        </w:rPr>
        <w:t>သတင်းအချက်အလက်</w:t>
      </w:r>
      <w:r w:rsidR="00A919B0">
        <w:rPr>
          <w:rFonts w:ascii="Myanmar Text" w:hAnsi="Myanmar Text" w:cs="Myanmar Text"/>
          <w:lang w:val="x-none"/>
        </w:rPr>
        <w:t xml:space="preserve"> </w:t>
      </w:r>
      <w:r w:rsidR="00A919B0">
        <w:rPr>
          <w:rFonts w:ascii="Myanmar Text" w:hAnsi="Myanmar Text" w:cs="Myanmar Text"/>
          <w:cs/>
          <w:lang w:val="x-none"/>
        </w:rPr>
        <w:t>မျှဝေ</w:t>
      </w:r>
      <w:r>
        <w:rPr>
          <w:rFonts w:ascii="Myanmar Text" w:hAnsi="Myanmar Text" w:cs="Myanmar Text"/>
          <w:cs/>
          <w:lang w:val="x-none"/>
        </w:rPr>
        <w:t>ဖြန့်ဝေရေး</w:t>
      </w:r>
      <w:r>
        <w:rPr>
          <w:rFonts w:ascii="Myanmar Text" w:hAnsi="Myanmar Text" w:cs="Myanmar Text"/>
          <w:lang w:val="x-none"/>
        </w:rPr>
        <w:t xml:space="preserve"> </w:t>
      </w:r>
      <w:r w:rsidR="00A919B0">
        <w:rPr>
          <w:rFonts w:ascii="Myanmar Text" w:hAnsi="Myanmar Text" w:cs="Myanmar Text"/>
          <w:cs/>
          <w:lang w:val="x-none"/>
        </w:rPr>
        <w:t>လုပ်ဆောင်</w:t>
      </w:r>
      <w:r>
        <w:rPr>
          <w:rFonts w:ascii="Myanmar Text" w:hAnsi="Myanmar Text" w:cs="Myanmar Text"/>
          <w:cs/>
          <w:lang w:val="x-none"/>
        </w:rPr>
        <w:t>ချက်များမှာ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သိသာထင်ရှားစွာအားနည်းနေသေး‌ကြောင်း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မှတ်ချက်ချနိုင်သည်။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04989AD0" w14:textId="5684EC7D" w:rsidR="00BB5A84" w:rsidRDefault="00BB5A84" w:rsidP="00BB5A84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0AE24D" wp14:editId="74496FEF">
            <wp:extent cx="3282215" cy="2628211"/>
            <wp:effectExtent l="0" t="0" r="0" b="127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128" cy="266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7D42F" w14:textId="6E3C6E34" w:rsidR="00BB5A84" w:rsidRDefault="00BB5A84" w:rsidP="00BB5A84">
      <w:pPr>
        <w:autoSpaceDE w:val="0"/>
        <w:autoSpaceDN w:val="0"/>
        <w:adjustRightInd w:val="0"/>
        <w:jc w:val="center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455201">
        <w:rPr>
          <w:rFonts w:ascii="Myanmar Text" w:hAnsi="Myanmar Text" w:cs="Myanmar Text"/>
          <w:sz w:val="22"/>
          <w:szCs w:val="22"/>
          <w:cs/>
          <w:lang w:val="x-none"/>
        </w:rPr>
        <w:t>၃.၂</w:t>
      </w:r>
      <w:r w:rsidR="005720BE">
        <w:rPr>
          <w:rFonts w:ascii="Myanmar Text" w:hAnsi="Myanmar Text" w:cs="Myanmar Text" w:hint="cs"/>
          <w:sz w:val="22"/>
          <w:szCs w:val="22"/>
          <w:cs/>
          <w:lang w:val="x-none"/>
        </w:rPr>
        <w:t>၆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မြန်မာနိုင်ငံရှိနိုင်ငံရေးပါတီများမှ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လိင်စိတ်ကွဲပြားသူများအကြောင်း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ထည့်သွင်းဖော်ပြသည့်အပေါ်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ပါဝင်ဖြေဆိုသူများ၏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အမြင်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35BD169D" w14:textId="321953DC" w:rsidR="00BB5A84" w:rsidRDefault="00BB5A84" w:rsidP="00BB5A84">
      <w:pPr>
        <w:autoSpaceDE w:val="0"/>
        <w:autoSpaceDN w:val="0"/>
        <w:adjustRightInd w:val="0"/>
        <w:rPr>
          <w:rFonts w:ascii="Myanmar Text" w:hAnsi="Myanmar Text" w:cs="Myanmar Text"/>
          <w:sz w:val="22"/>
          <w:szCs w:val="22"/>
          <w:lang w:val="x-none"/>
        </w:rPr>
      </w:pPr>
    </w:p>
    <w:p w14:paraId="10B2FC10" w14:textId="2101FE96" w:rsidR="00BB5A84" w:rsidRPr="00107B47" w:rsidRDefault="00BB5A84" w:rsidP="003168B8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/>
          <w:cs/>
          <w:lang w:val="x-none"/>
        </w:rPr>
        <w:t>မြန်မာနိုင်ငံရှိနိုင်ငံရေးပါတီများသည်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လိင်စိတ်ကွဲပြားသူများ၏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အကျုံးဝင်ပါဝင်နိုင်မှုနှင့်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ခွဲခြားမဆက်ဆံမှု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တို့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မည်မျှအတိုင်းအတာအထိ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အကောင်အထည်ဖော်သည်ဟု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သင်ထင်ပါသနည်းဟုမေးမြန်းရာတွင်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-</w:t>
      </w:r>
      <w:r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၄</w:t>
      </w:r>
      <w:r w:rsidR="00875D02">
        <w:rPr>
          <w:rFonts w:ascii="Myanmar Text" w:hAnsi="Myanmar Text" w:cs="Myanmar Text"/>
          <w:lang w:val="x-none"/>
        </w:rPr>
        <w:t>%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တို့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သည်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အလွန်ပမာဏကြီးကြီးမားမားဟုလည်းကောင်း၊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၉</w:t>
      </w:r>
      <w:r w:rsidR="005720BE">
        <w:rPr>
          <w:rFonts w:ascii="Myanmar Text" w:hAnsi="Myanmar Text" w:cs="Myanmar Text" w:hint="cs"/>
          <w:cs/>
          <w:lang w:val="x-none"/>
        </w:rPr>
        <w:t>.၁</w:t>
      </w:r>
      <w:r w:rsidR="00107B47">
        <w:rPr>
          <w:rFonts w:ascii="Myanmar Text" w:hAnsi="Myanmar Text" w:cs="Myanmar Text"/>
          <w:lang w:val="en-US"/>
        </w:rPr>
        <w:t xml:space="preserve">% </w:t>
      </w:r>
      <w:r w:rsidR="00107B47">
        <w:rPr>
          <w:rFonts w:ascii="Myanmar Text" w:hAnsi="Myanmar Text" w:cs="Myanmar Text"/>
          <w:cs/>
          <w:lang w:val="x-none"/>
        </w:rPr>
        <w:t>တို့သည်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ပမာဏကြီးကြီးမားမားဟုလည်းကောင်း၊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၁၉</w:t>
      </w:r>
      <w:r w:rsidR="00107B47">
        <w:rPr>
          <w:rFonts w:ascii="Myanmar Text" w:hAnsi="Myanmar Text" w:cs="Myanmar Text"/>
          <w:lang w:val="en-US"/>
        </w:rPr>
        <w:t xml:space="preserve">% </w:t>
      </w:r>
      <w:r w:rsidR="00107B47">
        <w:rPr>
          <w:rFonts w:ascii="Myanmar Text" w:hAnsi="Myanmar Text" w:cs="Myanmar Text"/>
          <w:cs/>
          <w:lang w:val="x-none"/>
        </w:rPr>
        <w:t>တို့သည်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အတန်အသင့်ပမာဏဟုလည်းကောင်း၊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၂၉</w:t>
      </w:r>
      <w:r w:rsidR="00107B47">
        <w:rPr>
          <w:rFonts w:ascii="Myanmar Text" w:hAnsi="Myanmar Text" w:cs="Myanmar Text"/>
          <w:lang w:val="en-US"/>
        </w:rPr>
        <w:t xml:space="preserve">% </w:t>
      </w:r>
      <w:r w:rsidR="00107B47">
        <w:rPr>
          <w:rFonts w:ascii="Myanmar Text" w:hAnsi="Myanmar Text" w:cs="Myanmar Text"/>
          <w:cs/>
          <w:lang w:val="x-none"/>
        </w:rPr>
        <w:t>တို့သည်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ပမာဏအနည်းငယ်ဟုလည်းကောင်း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ဖြေဆိုထား</w:t>
      </w:r>
      <w:r w:rsidR="00A50EB2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ကြသည်။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ကျန်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၁၄</w:t>
      </w:r>
      <w:r w:rsidR="00107B47">
        <w:rPr>
          <w:rFonts w:ascii="Myanmar Text" w:hAnsi="Myanmar Text" w:cs="Myanmar Text"/>
          <w:lang w:val="en-US"/>
        </w:rPr>
        <w:t xml:space="preserve">% </w:t>
      </w:r>
      <w:r w:rsidR="00107B47">
        <w:rPr>
          <w:rFonts w:ascii="Myanmar Text" w:hAnsi="Myanmar Text" w:cs="Myanmar Text"/>
          <w:cs/>
          <w:lang w:val="x-none"/>
        </w:rPr>
        <w:t>တို့က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အကောင်အထည်မဖော်ဟုလည်းကောင်း၊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၂၀</w:t>
      </w:r>
      <w:r w:rsidR="00107B47">
        <w:rPr>
          <w:rFonts w:ascii="Myanmar Text" w:hAnsi="Myanmar Text" w:cs="Myanmar Text"/>
          <w:lang w:val="en-US"/>
        </w:rPr>
        <w:t xml:space="preserve">% </w:t>
      </w:r>
      <w:r w:rsidR="00107B47">
        <w:rPr>
          <w:rFonts w:ascii="Myanmar Text" w:hAnsi="Myanmar Text" w:cs="Myanmar Text"/>
          <w:cs/>
          <w:lang w:val="x-none"/>
        </w:rPr>
        <w:t>တို့ကမသေချာပါဟု</w:t>
      </w:r>
      <w:r w:rsidR="00107B47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လည်းကောင်း</w:t>
      </w:r>
      <w:r w:rsidR="00A50EB2">
        <w:rPr>
          <w:rFonts w:ascii="Myanmar Text" w:hAnsi="Myanmar Text" w:cs="Myanmar Text"/>
          <w:lang w:val="x-none"/>
        </w:rPr>
        <w:t xml:space="preserve"> </w:t>
      </w:r>
      <w:r w:rsidR="00107B47">
        <w:rPr>
          <w:rFonts w:ascii="Myanmar Text" w:hAnsi="Myanmar Text" w:cs="Myanmar Text"/>
          <w:cs/>
          <w:lang w:val="x-none"/>
        </w:rPr>
        <w:t>ဖြေဆိုထားကြ</w:t>
      </w:r>
      <w:r w:rsidR="005720BE">
        <w:rPr>
          <w:rFonts w:ascii="Myanmar Text" w:hAnsi="Myanmar Text" w:cs="Myanmar Text" w:hint="cs"/>
          <w:cs/>
          <w:lang w:val="x-none"/>
        </w:rPr>
        <w:t>ပါသည်။</w:t>
      </w:r>
    </w:p>
    <w:p w14:paraId="707304DE" w14:textId="18860023" w:rsidR="00BB5A84" w:rsidRDefault="00BB5A84" w:rsidP="00BB5A84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E4D95A" wp14:editId="1A5390C0">
            <wp:extent cx="3426594" cy="2743824"/>
            <wp:effectExtent l="0" t="0" r="254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95" cy="277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EBB2D" w14:textId="18C5CB58" w:rsidR="00BB5A84" w:rsidRDefault="00C53AFB" w:rsidP="00A50EB2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A50EB2">
        <w:rPr>
          <w:rFonts w:ascii="Myanmar Text" w:hAnsi="Myanmar Text" w:cs="Myanmar Text"/>
          <w:sz w:val="22"/>
          <w:szCs w:val="22"/>
          <w:cs/>
          <w:lang w:val="x-none"/>
        </w:rPr>
        <w:t>၃.၂</w:t>
      </w:r>
      <w:r w:rsidR="005720BE">
        <w:rPr>
          <w:rFonts w:ascii="Myanmar Text" w:hAnsi="Myanmar Text" w:cs="Myanmar Text" w:hint="cs"/>
          <w:sz w:val="22"/>
          <w:szCs w:val="22"/>
          <w:cs/>
          <w:lang w:val="x-none"/>
        </w:rPr>
        <w:t>၇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မြန်မာနိုင်ငံရှိနိုင်ငံရေးပါတီများမှ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လိင်စိတ်ကွဲပြားသူများဆိုင်ရာ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အကျုံးဝင်ပါဝင်မှုအား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အကောင်အထည်ဖော်မှုအပေါ်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ပါဝင်ဖြေဆိုသူများ၏အမြင်</w:t>
      </w:r>
    </w:p>
    <w:p w14:paraId="6D1F4333" w14:textId="77777777" w:rsidR="00C53AFB" w:rsidRDefault="00C53AFB" w:rsidP="00BB5A8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00CAE53" w14:textId="2044858E" w:rsidR="0018381A" w:rsidRDefault="00107B47" w:rsidP="00A50EB2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လွန်ခဲ့သောငါးနှစ်တာကာလအတွင်း</w:t>
      </w:r>
      <w:r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လိင်စိတ်</w:t>
      </w:r>
      <w:r w:rsidR="00C53AFB">
        <w:rPr>
          <w:rFonts w:ascii="Myanmar Text" w:hAnsi="Myanmar Text" w:cs="Myanmar Text"/>
          <w:cs/>
          <w:lang w:val="x-none"/>
        </w:rPr>
        <w:t>တိမ်းညွတ်မှု၊လိင်ဝိသေသခံယူမှု/ဖော်ပြမှု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ကွဲပြားသူ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lang w:val="en-US"/>
        </w:rPr>
        <w:t xml:space="preserve">(LGBTI) </w:t>
      </w:r>
      <w:r w:rsidR="00C53AFB">
        <w:rPr>
          <w:rFonts w:ascii="Myanmar Text" w:hAnsi="Myanmar Text" w:cs="Myanmar Text"/>
          <w:cs/>
          <w:lang w:val="x-none"/>
        </w:rPr>
        <w:t>များ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အပေါ်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ခွဲခြားဆက်ဆံမှုများ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တိုးလားခြင်း၊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လျော့သွားခြင်းအပေါ်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ပါဝင်ဖြေဆိုသူများ၏အမြင်ကိုမေးမြန်းရာ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-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၄</w:t>
      </w:r>
      <w:r w:rsidR="00A50EB2">
        <w:rPr>
          <w:rFonts w:ascii="Myanmar Text" w:hAnsi="Myanmar Text" w:cs="Myanmar Text"/>
          <w:cs/>
          <w:lang w:val="x-none"/>
        </w:rPr>
        <w:t>၄</w:t>
      </w:r>
      <w:r w:rsidR="00C27D33">
        <w:rPr>
          <w:rFonts w:ascii="Myanmar Text" w:hAnsi="Myanmar Text" w:cs="Myanmar Text"/>
          <w:lang w:val="en-US"/>
        </w:rPr>
        <w:t xml:space="preserve">% </w:t>
      </w:r>
      <w:r w:rsidR="00C27D33">
        <w:rPr>
          <w:rFonts w:ascii="Myanmar Text" w:hAnsi="Myanmar Text" w:cs="Myanmar Text"/>
          <w:cs/>
          <w:lang w:val="x-none"/>
        </w:rPr>
        <w:t>တို့က</w:t>
      </w:r>
      <w:r w:rsidR="00D66641">
        <w:rPr>
          <w:rFonts w:ascii="Myanmar Text" w:hAnsi="Myanmar Text" w:cs="Myanmar Text"/>
          <w:lang w:val="x-none"/>
        </w:rPr>
        <w:t xml:space="preserve"> </w:t>
      </w:r>
      <w:r w:rsidR="00D66641">
        <w:rPr>
          <w:rFonts w:ascii="Myanmar Text" w:hAnsi="Myanmar Text" w:cs="Myanmar Text"/>
          <w:cs/>
          <w:lang w:val="x-none"/>
        </w:rPr>
        <w:t>ခွဲခြားဆက်ဆံမှုများနှင့်အပြုသဘောမဆောင်သောအယူအစွဲများ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အနည်းငယ်လျော့သွားသည်ဟုလည်း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ကောင်း၊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၈</w:t>
      </w:r>
      <w:r w:rsidR="00C27D33">
        <w:rPr>
          <w:rFonts w:ascii="Myanmar Text" w:hAnsi="Myanmar Text" w:cs="Myanmar Text"/>
          <w:lang w:val="en-US"/>
        </w:rPr>
        <w:t xml:space="preserve">% </w:t>
      </w:r>
      <w:r w:rsidR="00C27D33">
        <w:rPr>
          <w:rFonts w:ascii="Myanmar Text" w:hAnsi="Myanmar Text" w:cs="Myanmar Text"/>
          <w:cs/>
          <w:lang w:val="x-none"/>
        </w:rPr>
        <w:t>တို့က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အများအပြားလျော့သွားသည်ဟုလည်း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ကောင်းအကောင်းဘက်မှဖြေဆိုထားကြပြီး၊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၁၇</w:t>
      </w:r>
      <w:r w:rsidR="00C27D33">
        <w:rPr>
          <w:rFonts w:ascii="Myanmar Text" w:hAnsi="Myanmar Text" w:cs="Myanmar Text"/>
          <w:lang w:val="en-US"/>
        </w:rPr>
        <w:t xml:space="preserve">% </w:t>
      </w:r>
      <w:r w:rsidR="00C27D33">
        <w:rPr>
          <w:rFonts w:ascii="Myanmar Text" w:hAnsi="Myanmar Text" w:cs="Myanmar Text"/>
          <w:cs/>
          <w:lang w:val="x-none"/>
        </w:rPr>
        <w:lastRenderedPageBreak/>
        <w:t>တို့က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အများအပြားတိုးလာသည်ဟုလည်းကောင်း၊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A50EB2">
        <w:rPr>
          <w:rFonts w:ascii="Myanmar Text" w:hAnsi="Myanmar Text" w:cs="Myanmar Text"/>
          <w:cs/>
          <w:lang w:val="x-none"/>
        </w:rPr>
        <w:t>၁၀</w:t>
      </w:r>
      <w:r w:rsidR="00C27D33">
        <w:rPr>
          <w:rFonts w:ascii="Myanmar Text" w:hAnsi="Myanmar Text" w:cs="Myanmar Text"/>
          <w:lang w:val="en-US"/>
        </w:rPr>
        <w:t xml:space="preserve">% </w:t>
      </w:r>
      <w:r w:rsidR="00C27D33">
        <w:rPr>
          <w:rFonts w:ascii="Myanmar Text" w:hAnsi="Myanmar Text" w:cs="Myanmar Text"/>
          <w:cs/>
          <w:lang w:val="x-none"/>
        </w:rPr>
        <w:t>တို့က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အနည်းငယ်တိုးလာသည်ဟု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လည်းကောင်းနှင့်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A50EB2">
        <w:rPr>
          <w:rFonts w:ascii="Myanmar Text" w:hAnsi="Myanmar Text" w:cs="Myanmar Text"/>
          <w:cs/>
          <w:lang w:val="x-none"/>
        </w:rPr>
        <w:t>၉</w:t>
      </w:r>
      <w:r w:rsidR="00C27D33">
        <w:rPr>
          <w:rFonts w:ascii="Myanmar Text" w:hAnsi="Myanmar Text" w:cs="Myanmar Text"/>
          <w:lang w:val="en-US"/>
        </w:rPr>
        <w:t xml:space="preserve">% </w:t>
      </w:r>
      <w:r w:rsidR="00C27D33">
        <w:rPr>
          <w:rFonts w:ascii="Myanmar Text" w:hAnsi="Myanmar Text" w:cs="Myanmar Text"/>
          <w:cs/>
          <w:lang w:val="x-none"/>
        </w:rPr>
        <w:t>တို့က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မတိုးမလျော့အတူတူပင်ဖြစ်သည်ဟုလည်း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ကောင်းအဆိုးဘက်မှဖြေဆိုထားကြကာ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A50EB2">
        <w:rPr>
          <w:rFonts w:ascii="Myanmar Text" w:hAnsi="Myanmar Text" w:cs="Myanmar Text"/>
          <w:cs/>
          <w:lang w:val="x-none"/>
        </w:rPr>
        <w:t>၇</w:t>
      </w:r>
      <w:r w:rsidR="00C27D33">
        <w:rPr>
          <w:rFonts w:ascii="Myanmar Text" w:hAnsi="Myanmar Text" w:cs="Myanmar Text"/>
          <w:lang w:val="en-US"/>
        </w:rPr>
        <w:t xml:space="preserve">%. </w:t>
      </w:r>
      <w:r w:rsidR="00C27D33">
        <w:rPr>
          <w:rFonts w:ascii="Myanmar Text" w:hAnsi="Myanmar Text" w:cs="Myanmar Text"/>
          <w:cs/>
          <w:lang w:val="x-none"/>
        </w:rPr>
        <w:t>တို့သည်</w:t>
      </w:r>
      <w:r w:rsidR="00C27D33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မသေချာ</w:t>
      </w:r>
      <w:r w:rsidR="00D66641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ပါဟု</w:t>
      </w:r>
      <w:r w:rsidR="00D66641">
        <w:rPr>
          <w:rFonts w:ascii="Myanmar Text" w:hAnsi="Myanmar Text" w:cs="Myanmar Text"/>
          <w:lang w:val="x-none"/>
        </w:rPr>
        <w:t xml:space="preserve"> </w:t>
      </w:r>
      <w:r w:rsidR="00C27D33">
        <w:rPr>
          <w:rFonts w:ascii="Myanmar Text" w:hAnsi="Myanmar Text" w:cs="Myanmar Text"/>
          <w:cs/>
          <w:lang w:val="x-none"/>
        </w:rPr>
        <w:t>ဖြေဆိုထားကြသည်။</w:t>
      </w:r>
      <w:r w:rsidR="00C27D33">
        <w:rPr>
          <w:rFonts w:ascii="Myanmar Text" w:hAnsi="Myanmar Text" w:cs="Myanmar Text"/>
          <w:lang w:val="x-none"/>
        </w:rPr>
        <w:t xml:space="preserve">  </w:t>
      </w:r>
    </w:p>
    <w:p w14:paraId="6508A753" w14:textId="34BCCCDD" w:rsidR="00C27D33" w:rsidRDefault="00C27D33" w:rsidP="00A50EB2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ဖြေဆိုသူအားလုံး၏ထက်ဝက်ကျော်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၅၂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တို့မှ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ခွဲခြားဆက်ဆံမှုလျော့နည်းသွား</w:t>
      </w:r>
      <w:r w:rsidR="00A50EB2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သည့်ဘက်ကို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ဖြေဆို</w:t>
      </w:r>
      <w:r w:rsidR="00D66641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ထားကြောင်းတွေ့ရသဖြင့်</w:t>
      </w:r>
      <w:r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လိင်စိတ်တိမ်းညွတ်မှု၊လိင်ဝိသေသခံယူမှု/ဖော်ပြမှုကွဲပြားသူ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lang w:val="en-US"/>
        </w:rPr>
        <w:t xml:space="preserve">(LGBTI) </w:t>
      </w:r>
      <w:r w:rsidR="00C53AFB">
        <w:rPr>
          <w:rFonts w:ascii="Myanmar Text" w:hAnsi="Myanmar Text" w:cs="Myanmar Text"/>
          <w:cs/>
          <w:lang w:val="x-none"/>
        </w:rPr>
        <w:t>များ</w:t>
      </w:r>
      <w:r w:rsidR="00C53AFB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အပေါ်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ခွဲခြား</w:t>
      </w:r>
      <w:r w:rsidR="00D66641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ဆက်ဆံမှုများမှာ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လွန်ခဲ့သောငါးနှစ်အတွင်း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လျော့နည်းသွားကြောင်း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ယေဘုယျ</w:t>
      </w:r>
      <w:r w:rsidR="00A50EB2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ကောက်နှုတ်ချက်ချနိုင်သည်။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4A0C15D9" w14:textId="1A5DD4E4" w:rsidR="004F416E" w:rsidRPr="00C27D33" w:rsidRDefault="004F416E" w:rsidP="00A50EB2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BCF663" wp14:editId="1844F95A">
            <wp:extent cx="4672808" cy="2957208"/>
            <wp:effectExtent l="0" t="0" r="127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2" b="11525"/>
                    <a:stretch/>
                  </pic:blipFill>
                  <pic:spPr bwMode="auto">
                    <a:xfrm>
                      <a:off x="0" y="0"/>
                      <a:ext cx="4771027" cy="301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F2EB3" w14:textId="77777777" w:rsidR="004F416E" w:rsidRDefault="004F416E" w:rsidP="00C53AFB">
      <w:pPr>
        <w:autoSpaceDE w:val="0"/>
        <w:autoSpaceDN w:val="0"/>
        <w:adjustRightInd w:val="0"/>
        <w:jc w:val="center"/>
        <w:rPr>
          <w:rFonts w:ascii="Times New Roman" w:hAnsi="Times New Roman"/>
          <w:noProof/>
        </w:rPr>
      </w:pPr>
    </w:p>
    <w:p w14:paraId="5270D3D8" w14:textId="0025794D" w:rsidR="00107B47" w:rsidRDefault="00107B47" w:rsidP="00C53AF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684907A" w14:textId="685056BC" w:rsidR="00C53AFB" w:rsidRDefault="00C53AFB" w:rsidP="00C53A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x-none"/>
        </w:rPr>
      </w:pPr>
      <w:r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A50EB2">
        <w:rPr>
          <w:rFonts w:ascii="Myanmar Text" w:hAnsi="Myanmar Text" w:cs="Myanmar Text"/>
          <w:sz w:val="22"/>
          <w:szCs w:val="22"/>
          <w:cs/>
          <w:lang w:val="x-none"/>
        </w:rPr>
        <w:t>၃.၂</w:t>
      </w:r>
      <w:r w:rsidR="0018381A">
        <w:rPr>
          <w:rFonts w:ascii="Myanmar Text" w:hAnsi="Myanmar Text" w:cs="Myanmar Text" w:hint="cs"/>
          <w:sz w:val="22"/>
          <w:szCs w:val="22"/>
          <w:cs/>
          <w:lang w:val="x-none"/>
        </w:rPr>
        <w:t>၈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လွန်ခဲ့သော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ငါးနှစ်ကာလအတွင်း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လိင်စိတ်ကွဲပြားသူများအပေါ်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ခွဲခြားဆက်ဆံမှု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အလျော့အတိုးအပေါ်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ပါဝင်ဖြေဆိုသူများ၏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အမြင်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2DC62E1A" w14:textId="7DD551AC" w:rsidR="00A50EB2" w:rsidRDefault="00A50EB2" w:rsidP="00A50EB2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x-none"/>
        </w:rPr>
      </w:pPr>
    </w:p>
    <w:p w14:paraId="2980E740" w14:textId="047C4767" w:rsidR="00C53AFB" w:rsidRDefault="00C53AFB" w:rsidP="00A50EB2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မြန်မာနိုင်ငံရှိ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နိုင်ငံရေးလှုပ်ရှားမှု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ဖြစ်စဥ်များသည်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lang w:val="en-US"/>
        </w:rPr>
        <w:t xml:space="preserve">LGBTI </w:t>
      </w:r>
      <w:r>
        <w:rPr>
          <w:rFonts w:ascii="Myanmar Text" w:hAnsi="Myanmar Text" w:cs="Myanmar Text"/>
          <w:cs/>
          <w:lang w:val="x-none"/>
        </w:rPr>
        <w:t>များအတွက်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တရားမျှတ၍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၎င်း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တို့ကိုယ်တိုင်အကျုံးဝင်ပါဝင်နိုင်မှုရှိသည်ဟု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ခံစားမိပါသလားဟုမေးမြန်းရာတွင်</w:t>
      </w:r>
      <w:r>
        <w:rPr>
          <w:rFonts w:ascii="Myanmar Text" w:hAnsi="Myanmar Text" w:cs="Myanmar Text"/>
          <w:lang w:val="x-none"/>
        </w:rPr>
        <w:t xml:space="preserve"> - </w:t>
      </w:r>
      <w:r>
        <w:rPr>
          <w:rFonts w:ascii="Myanmar Text" w:hAnsi="Myanmar Text" w:cs="Myanmar Text"/>
          <w:cs/>
          <w:lang w:val="x-none"/>
        </w:rPr>
        <w:t>ပါဝင်ဖြေဆိုသူများ၏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၄</w:t>
      </w:r>
      <w:r w:rsidR="004F416E">
        <w:rPr>
          <w:rFonts w:ascii="Myanmar Text" w:hAnsi="Myanmar Text" w:cs="Myanmar Text" w:hint="cs"/>
          <w:cs/>
          <w:lang w:val="x-none"/>
        </w:rPr>
        <w:t>၆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ခံစားမိပါသည်ဟုဖြေဆိုထားသည်ကိုတွေ့ရပြီး၊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၂၉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မခံစားမိပါဟုဖြေဆိုထားသည်ကိုတွေ့ရသည်။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၂</w:t>
      </w:r>
      <w:r w:rsidR="00A50EB2">
        <w:rPr>
          <w:rFonts w:ascii="Myanmar Text" w:hAnsi="Myanmar Text" w:cs="Myanmar Text"/>
          <w:cs/>
          <w:lang w:val="x-none"/>
        </w:rPr>
        <w:t>၂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မဖြေဆိုလိုပါဟုဖော်ပြထားပြီး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ကျန်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၃</w:t>
      </w:r>
      <w:r w:rsidR="004F416E">
        <w:rPr>
          <w:rFonts w:ascii="Myanmar Text" w:hAnsi="Myanmar Text" w:cs="Myanmar Text" w:hint="cs"/>
          <w:cs/>
          <w:lang w:val="x-none"/>
        </w:rPr>
        <w:t>.၃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မဖြေဆိုထားပါ။</w:t>
      </w:r>
      <w:r>
        <w:rPr>
          <w:rFonts w:ascii="Myanmar Text" w:hAnsi="Myanmar Text" w:cs="Myanmar Text"/>
          <w:lang w:val="x-none"/>
        </w:rPr>
        <w:t xml:space="preserve"> </w:t>
      </w:r>
    </w:p>
    <w:p w14:paraId="05A1B74C" w14:textId="166019DD" w:rsidR="00C53AFB" w:rsidRDefault="00C53AFB" w:rsidP="00C53AF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77D7E0" wp14:editId="6005A3B9">
            <wp:extent cx="3593592" cy="2877546"/>
            <wp:effectExtent l="0" t="0" r="635" b="571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273" cy="289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18918" w14:textId="62288E66" w:rsidR="00C53AFB" w:rsidRPr="001850FC" w:rsidRDefault="00C53AFB" w:rsidP="00C53A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28769D">
        <w:rPr>
          <w:rFonts w:ascii="Myanmar Text" w:hAnsi="Myanmar Text" w:cs="Myanmar Text"/>
          <w:sz w:val="22"/>
          <w:szCs w:val="22"/>
          <w:cs/>
          <w:lang w:val="x-none"/>
        </w:rPr>
        <w:t>၃.၃၀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မြန်မာနိုင်ငံရှိ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နိုင်ငံရေးလှုပ်ရှားမှု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ဖြစ်စဥ်များ၏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လိင်စိတ်ကွဲပြားသူများအတွက်တရားမျှတပြီး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အကျုံးဝင်ပါဝင်နိုင်မှုအနေအထားအပေါ်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ပါဝင်ဖြေဆိုသူများ၏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အမြင်</w:t>
      </w:r>
    </w:p>
    <w:p w14:paraId="5DF5372E" w14:textId="77777777" w:rsidR="00C53AFB" w:rsidRDefault="00C53AFB" w:rsidP="00C53AF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0019716E" w14:textId="144657D4" w:rsidR="005366CE" w:rsidRDefault="00F07C17" w:rsidP="008A49CA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 w:hint="cs"/>
          <w:noProof/>
          <w:lang w:val="x-none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99BDB62" wp14:editId="46EA6CEE">
                <wp:simplePos x="0" y="0"/>
                <wp:positionH relativeFrom="column">
                  <wp:posOffset>1210177</wp:posOffset>
                </wp:positionH>
                <wp:positionV relativeFrom="paragraph">
                  <wp:posOffset>1670585</wp:posOffset>
                </wp:positionV>
                <wp:extent cx="4581525" cy="1540510"/>
                <wp:effectExtent l="0" t="0" r="15875" b="8890"/>
                <wp:wrapTight wrapText="bothSides">
                  <wp:wrapPolygon edited="0">
                    <wp:start x="0" y="0"/>
                    <wp:lineTo x="0" y="21547"/>
                    <wp:lineTo x="21615" y="21547"/>
                    <wp:lineTo x="21615" y="0"/>
                    <wp:lineTo x="0" y="0"/>
                  </wp:wrapPolygon>
                </wp:wrapTight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15405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D73E4" w14:textId="0431CBB7" w:rsidR="002C68DD" w:rsidRPr="00D27DB6" w:rsidRDefault="002C68DD" w:rsidP="00D27DB6">
                            <w:pPr>
                              <w:jc w:val="both"/>
                              <w:rPr>
                                <w:i/>
                                <w:iCs/>
                                <w:lang w:val="x-none"/>
                              </w:rPr>
                            </w:pPr>
                            <w:r w:rsidRPr="00D27DB6">
                              <w:rPr>
                                <w:i/>
                                <w:iCs/>
                                <w:lang w:val="en-US"/>
                              </w:rPr>
                              <w:t>“</w:t>
                            </w:r>
                            <w:r w:rsidRPr="00D27DB6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 xml:space="preserve">အမျိုးသားအဆင့် လူငယ်မူဝါဒရေးရာမှာ </w:t>
                            </w:r>
                            <w:r w:rsidRPr="00D27DB6">
                              <w:rPr>
                                <w:i/>
                                <w:iCs/>
                                <w:lang w:val="en-US"/>
                              </w:rPr>
                              <w:t xml:space="preserve">LGBT </w:t>
                            </w:r>
                            <w:r w:rsidRPr="00D27DB6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လူငယ်တွေရဲ့ အကြောင်းကို စတင်ဖော်ပြလာပါ</w:t>
                            </w:r>
                            <w:r w:rsidRPr="00D27DB6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D27DB6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 xml:space="preserve">တယ်။ </w:t>
                            </w:r>
                            <w:r w:rsidRPr="00D27DB6">
                              <w:rPr>
                                <w:i/>
                                <w:iCs/>
                                <w:lang w:val="en-US"/>
                              </w:rPr>
                              <w:t xml:space="preserve">LGBT </w:t>
                            </w:r>
                            <w:r w:rsidRPr="00D27DB6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တွေ နိုင်ငံရေးမှာ အတိုင်းအတာ တစ်ခုအထိ ပါဝင်ကြနိုင်လိမ့်မယ်လို့ ယုံကြည်</w:t>
                            </w:r>
                            <w:r w:rsidRPr="00D27DB6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D27DB6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တယ်။ အရင်ကထက်စာရင် ပိုပြီး တန်းတူ ဆက်</w:t>
                            </w:r>
                            <w:r w:rsidRPr="00D27DB6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D27DB6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ဆံခံလာရတယ်လို့ ခံစားရပါတယ်။</w:t>
                            </w:r>
                            <w:r w:rsidRPr="00D27DB6">
                              <w:rPr>
                                <w:i/>
                                <w:iCs/>
                                <w:lang w:val="en-US"/>
                              </w:rPr>
                              <w:t>”</w:t>
                            </w:r>
                          </w:p>
                          <w:p w14:paraId="0A4A8781" w14:textId="45C4964C" w:rsidR="002C68DD" w:rsidRPr="00D27DB6" w:rsidRDefault="002C68DD" w:rsidP="00D27DB6">
                            <w:pPr>
                              <w:jc w:val="right"/>
                              <w:rPr>
                                <w:b/>
                                <w:bCs/>
                                <w:cs/>
                                <w:lang w:val="en-US"/>
                              </w:rPr>
                            </w:pPr>
                            <w:r w:rsidRPr="00D27DB6">
                              <w:rPr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 w:rsidRPr="00D27DB6">
                              <w:rPr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D27DB6">
                              <w:rPr>
                                <w:b/>
                                <w:bCs/>
                                <w:lang w:val="en-US"/>
                              </w:rPr>
                              <w:t>YGN-0403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BDB62" id="Text Box 101" o:spid="_x0000_s1039" type="#_x0000_t202" style="position:absolute;left:0;text-align:left;margin-left:95.3pt;margin-top:131.55pt;width:360.75pt;height:121.3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5XjbgIAAO0EAAAOAAAAZHJzL2Uyb0RvYy54bWysVMlu2zAQvRfoPxC8N5JcK3WNyIGbIEWB&#10;NAmQFDnTFBULpTgsSVtKvz6PlO0s7anohZ5Ns7x545PTodNsq5xvyVS8OMo5U0ZS3ZqHiv+4u/gw&#10;48wHYWqhyaiKPyrPTxfv3530dq4mtCZdK8eQxPh5byu+DsHOs8zLteqEPyKrDJwNuU4EqO4hq53o&#10;kb3T2STPj7OeXG0dSeU9rOejky9S/qZRMlw3jVeB6Yqjt5Bel95VfLPFiZg/OGHXrdy1If6hi060&#10;BkUPqc5FEGzj2j9Sda105KkJR5K6jJqmlSrNgGmK/M00t2thVZoF4Hh7gMn/v7TyanvjWFtjd3nB&#10;mREdlnSnhsC+0MCiDQj11s8ReGsRGgY4EL23exjj4EPjuviLkRj8wPrxgG9MJ2GclrOinJScSfiK&#10;cpqXRdpA9vy5dT58VdSxKFTcYYEJV7G99AGtIHQfEqt50m190WqdlEgadaYd2wqsW0ipTCjT53rT&#10;fad6tIM2+W7xMIMeo3m2N6NEol/MlAq+KqIN6yt+/LHMU+JXvtjZofxKC/kzohTzPbcJTRsYI6Yj&#10;dlEKw2oYt3AAdkX1I/B2NHLWW3nRIv+l8OFGOJAUEOPwwjWeRhOaop3E2Zrc77/ZYzy4Ay9nPUhf&#10;cf9rI5ziTH8zYNXnYjqNV5KUaflpAsW99KxeesymOyMADd6guyTG+KD3YuOou8d9LmNVuISRqF3x&#10;sBfPwniKuG+plssUhLuwIlyaWytj6rjYiOvdcC+c3dEigFFXtD8PMX/DjjE2fmlouQnUtIk6EegR&#10;1R3+uKm0nt39x6N9qaeo53+pxRMAAAD//wMAUEsDBBQABgAIAAAAIQD7kUar4QAAAAsBAAAPAAAA&#10;ZHJzL2Rvd25yZXYueG1sTI/LTsMwEEX3SPyDNUhsELWT0kBDnApVggVFAgof4MaTB43HUey24e8Z&#10;VrCbqzm6c6ZYTa4XRxxD50lDMlMgkCpvO2o0fH48Xt+BCNGQNb0n1PCNAVbl+VlhcutP9I7HbWwE&#10;l1DIjYY2xiGXMlQtOhNmfkDiXe1HZyLHsZF2NCcud71MlcqkMx3xhdYMuG6x2m8PTsP8ya3fbipV&#10;X9Wv4Ys2TbYPL89aX15MD/cgIk7xD4ZffVaHkp12/kA2iJ7zUmWMakizeQKCiWWS8rDTsFCLW5Bl&#10;If//UP4AAAD//wMAUEsBAi0AFAAGAAgAAAAhALaDOJL+AAAA4QEAABMAAAAAAAAAAAAAAAAAAAAA&#10;AFtDb250ZW50X1R5cGVzXS54bWxQSwECLQAUAAYACAAAACEAOP0h/9YAAACUAQAACwAAAAAAAAAA&#10;AAAAAAAvAQAAX3JlbHMvLnJlbHNQSwECLQAUAAYACAAAACEA9NuV424CAADtBAAADgAAAAAAAAAA&#10;AAAAAAAuAgAAZHJzL2Uyb0RvYy54bWxQSwECLQAUAAYACAAAACEA+5FGq+EAAAALAQAADwAAAAAA&#10;AAAAAAAAAADIBAAAZHJzL2Rvd25yZXYueG1sUEsFBgAAAAAEAAQA8wAAANYFAAAAAA==&#10;" fillcolor="#deeaf6 [664]" strokeweight=".5pt">
                <v:textbox>
                  <w:txbxContent>
                    <w:p w14:paraId="3CDD73E4" w14:textId="0431CBB7" w:rsidR="002C68DD" w:rsidRPr="00D27DB6" w:rsidRDefault="002C68DD" w:rsidP="00D27DB6">
                      <w:pPr>
                        <w:jc w:val="both"/>
                        <w:rPr>
                          <w:i/>
                          <w:iCs/>
                          <w:lang w:val="x-none"/>
                        </w:rPr>
                      </w:pPr>
                      <w:r w:rsidRPr="00D27DB6">
                        <w:rPr>
                          <w:i/>
                          <w:iCs/>
                          <w:lang w:val="en-US"/>
                        </w:rPr>
                        <w:t>“</w:t>
                      </w:r>
                      <w:r w:rsidRPr="00D27DB6">
                        <w:rPr>
                          <w:rFonts w:hint="cs"/>
                          <w:i/>
                          <w:iCs/>
                          <w:cs/>
                        </w:rPr>
                        <w:t xml:space="preserve">အမျိုးသားအဆင့် လူငယ်မူဝါဒရေးရာမှာ </w:t>
                      </w:r>
                      <w:r w:rsidRPr="00D27DB6">
                        <w:rPr>
                          <w:i/>
                          <w:iCs/>
                          <w:lang w:val="en-US"/>
                        </w:rPr>
                        <w:t xml:space="preserve">LGBT </w:t>
                      </w:r>
                      <w:r w:rsidRPr="00D27DB6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လူငယ်တွေရဲ့ အကြောင်းကို စတင်ဖော်ပြလာပါ</w:t>
                      </w:r>
                      <w:r w:rsidRPr="00D27DB6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D27DB6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 xml:space="preserve">တယ်။ </w:t>
                      </w:r>
                      <w:r w:rsidRPr="00D27DB6">
                        <w:rPr>
                          <w:i/>
                          <w:iCs/>
                          <w:lang w:val="en-US"/>
                        </w:rPr>
                        <w:t xml:space="preserve">LGBT </w:t>
                      </w:r>
                      <w:r w:rsidRPr="00D27DB6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တွေ နိုင်ငံရေးမှာ အတိုင်းအတာ တစ်ခုအထိ ပါဝင်ကြနိုင်လိမ့်မယ်လို့ ယုံကြည်</w:t>
                      </w:r>
                      <w:r w:rsidRPr="00D27DB6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D27DB6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တယ်။ အရင်ကထက်စာရင် ပိုပြီး တန်းတူ ဆက်</w:t>
                      </w:r>
                      <w:r w:rsidRPr="00D27DB6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D27DB6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ဆံခံလာရတယ်လို့ ခံစားရပါတယ်။</w:t>
                      </w:r>
                      <w:r w:rsidRPr="00D27DB6">
                        <w:rPr>
                          <w:i/>
                          <w:iCs/>
                          <w:lang w:val="en-US"/>
                        </w:rPr>
                        <w:t>”</w:t>
                      </w:r>
                    </w:p>
                    <w:p w14:paraId="0A4A8781" w14:textId="45C4964C" w:rsidR="002C68DD" w:rsidRPr="00D27DB6" w:rsidRDefault="002C68DD" w:rsidP="00D27DB6">
                      <w:pPr>
                        <w:jc w:val="right"/>
                        <w:rPr>
                          <w:b/>
                          <w:bCs/>
                          <w:cs/>
                          <w:lang w:val="en-US"/>
                        </w:rPr>
                      </w:pPr>
                      <w:r w:rsidRPr="00D27DB6">
                        <w:rPr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 w:rsidRPr="00D27DB6">
                        <w:rPr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D27DB6">
                        <w:rPr>
                          <w:b/>
                          <w:bCs/>
                          <w:lang w:val="en-US"/>
                        </w:rPr>
                        <w:t>YGN-0403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53AFB">
        <w:rPr>
          <w:rFonts w:ascii="Myanmar Text" w:hAnsi="Myanmar Text" w:cs="Myanmar Text"/>
          <w:cs/>
          <w:lang w:val="x-none"/>
        </w:rPr>
        <w:t>မြန်မာနိုင်ငံရှိ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နိုင်ငံရေးလှုပ်ရှားမှု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ဖြစ်စဥ်များအနေဖြင့်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လိင်စိတ်ကွဲပြားသူ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lang w:val="en-US"/>
        </w:rPr>
        <w:t xml:space="preserve">LGBTI </w:t>
      </w:r>
      <w:r w:rsidR="00C53AFB">
        <w:rPr>
          <w:rFonts w:ascii="Myanmar Text" w:hAnsi="Myanmar Text" w:cs="Myanmar Text"/>
          <w:cs/>
          <w:lang w:val="x-none"/>
        </w:rPr>
        <w:t>များအတွက်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တရားမျှတ၍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၎င်းတို့ကိုယ်တိုင်အကျုံးဝင်ပါဝင်နိုင်မှုရှိသည်ဟု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အဘယ်ကြောင့်ခံစားမိကြောင်း</w:t>
      </w:r>
      <w:r w:rsidR="00C53AFB">
        <w:rPr>
          <w:rFonts w:ascii="Myanmar Text" w:hAnsi="Myanmar Text" w:cs="Myanmar Text"/>
          <w:lang w:val="x-none"/>
        </w:rPr>
        <w:t xml:space="preserve"> </w:t>
      </w:r>
      <w:r w:rsidR="00C53AFB">
        <w:rPr>
          <w:rFonts w:ascii="Myanmar Text" w:hAnsi="Myanmar Text" w:cs="Myanmar Text"/>
          <w:cs/>
          <w:lang w:val="x-none"/>
        </w:rPr>
        <w:t>ဆက်လက်မေးမြန်းရာတွင်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အများ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စုက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နိုင်ငံတော်၏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မူဝါဒများတွင်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လိင်စိတ်ကွဲပြားသူများအကြောင်း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စတင်ထည့်သွင်းပြဋ္ဌာန်းလာခြင်း၊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လူထုအမြင်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များ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အနည်းငယ်စတင်ပြောင်းလဲလာခြင်း၊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နိုင်ငံရေးပါတီများအနေဖြင့်လည်း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၎င်းတို့၏ကြေညာချက်များတွင်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လိင်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စိတ်ကွဲပြားသူများအကြောင်း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စိတ်ဝင်စားစွာထည့်သွင်းလုပ်ဆောင်လာခြင်း</w:t>
      </w:r>
      <w:r w:rsidR="005366CE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lang w:val="x-none"/>
        </w:rPr>
        <w:t xml:space="preserve">- </w:t>
      </w:r>
      <w:r w:rsidR="005366CE">
        <w:rPr>
          <w:rFonts w:ascii="Myanmar Text" w:hAnsi="Myanmar Text" w:cs="Myanmar Text"/>
          <w:cs/>
          <w:lang w:val="x-none"/>
        </w:rPr>
        <w:t>စသည်တို့ကြောင့်ဟု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ဖြေဆိုထားသည်</w:t>
      </w:r>
      <w:r w:rsidR="005366CE">
        <w:rPr>
          <w:rFonts w:ascii="Myanmar Text" w:hAnsi="Myanmar Text" w:cs="Myanmar Text"/>
          <w:lang w:val="x-none"/>
        </w:rPr>
        <w:t xml:space="preserve"> </w:t>
      </w:r>
      <w:r w:rsidR="005366CE">
        <w:rPr>
          <w:rFonts w:ascii="Myanmar Text" w:hAnsi="Myanmar Text" w:cs="Myanmar Text"/>
          <w:cs/>
          <w:lang w:val="x-none"/>
        </w:rPr>
        <w:t>ကိုတွေ့ရသည်။</w:t>
      </w:r>
      <w:r w:rsidR="005366CE">
        <w:rPr>
          <w:rFonts w:ascii="Myanmar Text" w:hAnsi="Myanmar Text" w:cs="Myanmar Text"/>
          <w:lang w:val="x-none"/>
        </w:rPr>
        <w:t xml:space="preserve"> </w:t>
      </w:r>
    </w:p>
    <w:p w14:paraId="4482FD2C" w14:textId="48287BB1" w:rsidR="00D27DB6" w:rsidRDefault="00D27DB6" w:rsidP="00D27DB6">
      <w:pPr>
        <w:autoSpaceDE w:val="0"/>
        <w:autoSpaceDN w:val="0"/>
        <w:adjustRightInd w:val="0"/>
        <w:jc w:val="both"/>
        <w:rPr>
          <w:rFonts w:ascii="Myanmar Text" w:hAnsi="Myanmar Text" w:cs="Myanmar Text"/>
          <w:lang w:val="en-US"/>
        </w:rPr>
      </w:pPr>
    </w:p>
    <w:p w14:paraId="4B17DD53" w14:textId="24C03C88" w:rsidR="00AE337C" w:rsidRDefault="00AE337C" w:rsidP="00C53AFB">
      <w:pPr>
        <w:autoSpaceDE w:val="0"/>
        <w:autoSpaceDN w:val="0"/>
        <w:adjustRightInd w:val="0"/>
        <w:rPr>
          <w:rFonts w:ascii="Myanmar Text" w:hAnsi="Myanmar Text" w:cs="Myanmar Text"/>
          <w:lang w:val="en-US"/>
        </w:rPr>
      </w:pPr>
    </w:p>
    <w:p w14:paraId="2DFDCAD7" w14:textId="7C5B6076" w:rsidR="00AE337C" w:rsidRDefault="00AE337C" w:rsidP="00C53AFB">
      <w:pPr>
        <w:autoSpaceDE w:val="0"/>
        <w:autoSpaceDN w:val="0"/>
        <w:adjustRightInd w:val="0"/>
        <w:rPr>
          <w:rFonts w:ascii="Myanmar Text" w:hAnsi="Myanmar Text" w:cs="Myanmar Text"/>
          <w:lang w:val="en-US"/>
        </w:rPr>
      </w:pPr>
    </w:p>
    <w:p w14:paraId="58907E36" w14:textId="77777777" w:rsidR="00AE337C" w:rsidRPr="00AE337C" w:rsidRDefault="00AE337C" w:rsidP="00C53AFB">
      <w:pPr>
        <w:autoSpaceDE w:val="0"/>
        <w:autoSpaceDN w:val="0"/>
        <w:adjustRightInd w:val="0"/>
        <w:rPr>
          <w:rFonts w:ascii="Myanmar Text" w:hAnsi="Myanmar Text" w:cs="Myanmar Text"/>
          <w:lang w:val="en-US"/>
        </w:rPr>
      </w:pPr>
    </w:p>
    <w:p w14:paraId="7002A1B4" w14:textId="77777777" w:rsidR="00A702C9" w:rsidRDefault="00A702C9" w:rsidP="00A702C9">
      <w:pPr>
        <w:autoSpaceDE w:val="0"/>
        <w:autoSpaceDN w:val="0"/>
        <w:adjustRightInd w:val="0"/>
        <w:spacing w:line="400" w:lineRule="atLeast"/>
        <w:jc w:val="both"/>
        <w:rPr>
          <w:rFonts w:ascii="Myanmar Text" w:hAnsi="Myanmar Text" w:cs="Myanmar Text"/>
          <w:lang w:val="x-none"/>
        </w:rPr>
      </w:pPr>
    </w:p>
    <w:p w14:paraId="77C4A287" w14:textId="1F34F564" w:rsidR="00B3742C" w:rsidRDefault="00AE337C" w:rsidP="00F07C17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မြန်မာနိုင်ငံရှိ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နိုင်ငံရေးလှုပ်ရှားမှု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ဖြစ်စဥ်များအနေဖြင့်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lang w:val="en-US"/>
        </w:rPr>
        <w:t xml:space="preserve">LGBTI </w:t>
      </w:r>
      <w:r>
        <w:rPr>
          <w:rFonts w:ascii="Myanmar Text" w:hAnsi="Myanmar Text" w:cs="Myanmar Text"/>
          <w:cs/>
          <w:lang w:val="x-none"/>
        </w:rPr>
        <w:t>များအတွက်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တရားမျှတ၍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၎င်းတို့ကိုယ်တိုင်အကျုံးဝင်ပါဝင်နိုင်မှုရှိသည်ဟု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အဘယ်ကြောင့်မခံစားမိကြောင်း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ဆက်လက်မေးမြန်းရာတွင်</w:t>
      </w:r>
      <w:r>
        <w:rPr>
          <w:rFonts w:ascii="Myanmar Text" w:hAnsi="Myanmar Text" w:cs="Myanmar Text"/>
          <w:lang w:val="x-none"/>
        </w:rPr>
        <w:t xml:space="preserve"> </w:t>
      </w:r>
      <w:r w:rsidR="00A702C9">
        <w:rPr>
          <w:rFonts w:ascii="Myanmar Text" w:hAnsi="Myanmar Text" w:cs="Myanmar Text"/>
          <w:cs/>
          <w:lang w:val="x-none"/>
        </w:rPr>
        <w:t>ပါ</w:t>
      </w:r>
      <w:r w:rsidR="00A702C9">
        <w:rPr>
          <w:rFonts w:ascii="Myanmar Text" w:hAnsi="Myanmar Text" w:cs="Myanmar Text"/>
          <w:lang w:val="x-none"/>
        </w:rPr>
        <w:t xml:space="preserve"> </w:t>
      </w:r>
      <w:r w:rsidR="00A702C9">
        <w:rPr>
          <w:rFonts w:ascii="Myanmar Text" w:hAnsi="Myanmar Text" w:cs="Myanmar Text"/>
          <w:cs/>
          <w:lang w:val="x-none"/>
        </w:rPr>
        <w:t>ဝင်ဖြေဆိုသူ</w:t>
      </w:r>
      <w:r w:rsidR="00A702C9">
        <w:rPr>
          <w:rFonts w:ascii="Myanmar Text" w:hAnsi="Myanmar Text" w:cs="Myanmar Text"/>
          <w:lang w:val="x-none"/>
        </w:rPr>
        <w:t xml:space="preserve"> </w:t>
      </w:r>
      <w:r w:rsidR="00A702C9">
        <w:rPr>
          <w:rFonts w:ascii="Myanmar Text" w:hAnsi="Myanmar Text" w:cs="Myanmar Text"/>
          <w:lang w:val="en-US"/>
        </w:rPr>
        <w:t xml:space="preserve">LGBTI </w:t>
      </w:r>
      <w:r w:rsidR="00A702C9">
        <w:rPr>
          <w:rFonts w:ascii="Myanmar Text" w:hAnsi="Myanmar Text" w:cs="Myanmar Text"/>
          <w:cs/>
          <w:lang w:val="x-none"/>
        </w:rPr>
        <w:t>များ၏ဖြေကြားမှုများကို</w:t>
      </w:r>
      <w:r w:rsidR="00A702C9">
        <w:rPr>
          <w:rFonts w:ascii="Myanmar Text" w:hAnsi="Myanmar Text" w:cs="Myanmar Text"/>
          <w:lang w:val="x-none"/>
        </w:rPr>
        <w:t xml:space="preserve"> </w:t>
      </w:r>
      <w:r w:rsidR="00A702C9">
        <w:rPr>
          <w:rFonts w:ascii="Myanmar Text" w:hAnsi="Myanmar Text" w:cs="Myanmar Text"/>
          <w:cs/>
          <w:lang w:val="x-none"/>
        </w:rPr>
        <w:t>အောက်ပါအတိုင်းတွေ့ရသည်။</w:t>
      </w:r>
      <w:r w:rsidR="00A702C9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lang w:val="x-none"/>
        </w:rPr>
        <w:t xml:space="preserve"> </w:t>
      </w:r>
    </w:p>
    <w:p w14:paraId="1A95B366" w14:textId="329D1703" w:rsidR="000A014F" w:rsidRDefault="000A014F" w:rsidP="000A014F">
      <w:pPr>
        <w:autoSpaceDE w:val="0"/>
        <w:autoSpaceDN w:val="0"/>
        <w:adjustRightInd w:val="0"/>
        <w:spacing w:line="400" w:lineRule="atLeast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AEC404" wp14:editId="277B0163">
                <wp:simplePos x="0" y="0"/>
                <wp:positionH relativeFrom="column">
                  <wp:posOffset>3450657</wp:posOffset>
                </wp:positionH>
                <wp:positionV relativeFrom="paragraph">
                  <wp:posOffset>1137</wp:posOffset>
                </wp:positionV>
                <wp:extent cx="3177540" cy="2078990"/>
                <wp:effectExtent l="0" t="0" r="10160" b="1651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540" cy="20789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42D3FD" w14:textId="33AB9710" w:rsidR="002C68DD" w:rsidRDefault="002C68DD" w:rsidP="000A014F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“LGBT </w:t>
                            </w:r>
                            <w:r>
                              <w:rPr>
                                <w:rFonts w:hint="cs"/>
                                <w:cs/>
                                <w:lang w:val="en-US"/>
                              </w:rPr>
                              <w:t>တွေကလည်းလူတွေပဲလေ။ ကိုယ်တွေ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  <w:lang w:val="en-US"/>
                              </w:rPr>
                              <w:t>လည်း တခြား ယောကျာ်း မိန်းမတွေလို တန်းတူအ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  <w:lang w:val="en-US"/>
                              </w:rPr>
                              <w:t>ခွင့်အရေးရသင့်တာပေါ့။ ဒါပေမယ့်ကိုယ်တွေ လုံးဝ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  <w:lang w:val="en-US"/>
                              </w:rPr>
                              <w:t>မှမရဘူး။ တို့တွေ ဖိနှိပ်ခံရတယ် ခွဲခြားဆက်ဆံခံရ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  <w:lang w:val="en-US"/>
                              </w:rPr>
                              <w:t>တယ်။ ဖိနှိပ်ခွဲခြားမှုတွေရှိနေလို့ နိုင်ငံရေးထဲဘယ်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  <w:lang w:val="en-US"/>
                              </w:rPr>
                              <w:t>ဝင်ပါလို့ရမတုန်း။</w:t>
                            </w:r>
                            <w:r>
                              <w:rPr>
                                <w:lang w:val="en-US"/>
                              </w:rPr>
                              <w:t>”</w:t>
                            </w:r>
                          </w:p>
                          <w:p w14:paraId="1EF95FA0" w14:textId="1E873F2D" w:rsidR="002C68DD" w:rsidRPr="000A014F" w:rsidRDefault="002C68DD" w:rsidP="000A014F">
                            <w:pPr>
                              <w:jc w:val="right"/>
                              <w:rPr>
                                <w:b/>
                                <w:bCs/>
                                <w:cs/>
                                <w:lang w:val="en-US"/>
                              </w:rPr>
                            </w:pPr>
                            <w:r w:rsidRPr="000A014F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 w:rsidRPr="000A014F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0A014F"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>YGN-0703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EC404" id="Text Box 105" o:spid="_x0000_s1040" type="#_x0000_t202" style="position:absolute;left:0;text-align:left;margin-left:271.7pt;margin-top:.1pt;width:250.2pt;height:163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kibwIAAO0EAAAOAAAAZHJzL2Uyb0RvYy54bWysVFtP2zAUfp+0/2D5fSQtLS0VKepATJMY&#10;IMHEs+s4NJrj49luE/br99lpymV7mvbinlvO5Tvf6dl512i2U87XZAo+Oso5U0ZSWZungn9/uPo0&#10;58wHYUqhyaiCPyvPz5cfP5y1dqHGtCFdKseQxPhFawu+CcEusszLjWqEPyKrDJwVuUYEqO4pK51o&#10;kb3R2TjPT7KWXGkdSeU9rJe9ky9T/qpSMtxWlVeB6YKjt5Bel951fLPlmVg8OWE3tdy3If6hi0bU&#10;BkUPqS5FEGzr6j9SNbV05KkKR5KajKqqlirNgGlG+btp7jfCqjQLwPH2AJP/f2nlze7OsbrE7vIp&#10;Z0Y0WNKD6gL7TB2LNiDUWr9A4L1FaOjgQPRg9zDGwbvKNfEXIzH4gfXzAd+YTsJ4PJrNphO4JHzj&#10;fDY/PU0byF4+t86HL4oaFoWCOyww4Sp21z6gFYQOIbGaJ12XV7XWSYmkURfasZ3AuoWUyoRJ+lxv&#10;m29U9nbQJt8vHmbQozfPBzNKJPrFTKngmyLasLbgJ8fTPCV+44udHcqvtZA/Ikox30ub0LSBMWLa&#10;Yxel0K27fgvjAdg1lc/A21HPWW/lVY3818KHO+FAUuCIwwu3eCpNaIr2Emcbcr/+Zo/x4A68nLUg&#10;fcH9z61wijP91YBVp6NJXE9IymQ6G0Nxrz3r1x6zbS4IQI9w4lYmMcYHPYiVo+YR97mKVeESRqJ2&#10;wcMgXoT+FHHfUq1WKQh3YUW4NvdWxtRxsRHXh+5ROLunRQCjbmg4D7F4x44+Nn5paLUNVNWJOhHo&#10;HtU9/riptJ79/cejfa2nqJd/qeVvAAAA//8DAFBLAwQUAAYACAAAACEAFrzyZeAAAAAJAQAADwAA&#10;AGRycy9kb3ducmV2LnhtbEyPwU7DMBBE70j8g7VIXBB1SEJBIZsKUXpDQm2qnt3YjUPsdRS7beDr&#10;cU9wHM1o5k25mKxhJzX6zhHCwywBpqhxsqMWYVuv7p+B+SBICuNIIXwrD4vq+qoUhXRnWqvTJrQs&#10;lpAvBIIOYSg4941WVviZGxRF7+BGK0KUY8vlKM6x3BqeJsmcW9FRXNBiUG9aNf3maBHqfqU/l+/1&#10;3bQ2P73Z6WX7cfhCvL2ZXl+ABTWFvzBc8CM6VJFp744kPTMIj3mWxyhCCuxiJ3kWr+wRsvRpDrwq&#10;+f8H1S8AAAD//wMAUEsBAi0AFAAGAAgAAAAhALaDOJL+AAAA4QEAABMAAAAAAAAAAAAAAAAAAAAA&#10;AFtDb250ZW50X1R5cGVzXS54bWxQSwECLQAUAAYACAAAACEAOP0h/9YAAACUAQAACwAAAAAAAAAA&#10;AAAAAAAvAQAAX3JlbHMvLnJlbHNQSwECLQAUAAYACAAAACEAQlzZIm8CAADtBAAADgAAAAAAAAAA&#10;AAAAAAAuAgAAZHJzL2Uyb0RvYy54bWxQSwECLQAUAAYACAAAACEAFrzyZeAAAAAJAQAADwAAAAAA&#10;AAAAAAAAAADJBAAAZHJzL2Rvd25yZXYueG1sUEsFBgAAAAAEAAQA8wAAANYFAAAAAA==&#10;" fillcolor="#fff2cc [663]" strokeweight=".5pt">
                <v:textbox>
                  <w:txbxContent>
                    <w:p w14:paraId="2F42D3FD" w14:textId="33AB9710" w:rsidR="002C68DD" w:rsidRDefault="002C68DD" w:rsidP="000A014F">
                      <w:pPr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“LGBT </w:t>
                      </w:r>
                      <w:r>
                        <w:rPr>
                          <w:rFonts w:hint="cs"/>
                          <w:cs/>
                          <w:lang w:val="en-US"/>
                        </w:rPr>
                        <w:t>တွေကလည်းလူတွေပဲလေ။ ကိုယ်တွေ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  <w:lang w:val="en-US"/>
                        </w:rPr>
                        <w:t>လည်း တခြား ယောကျာ်း မိန်းမတွေလို တန်းတူအ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  <w:lang w:val="en-US"/>
                        </w:rPr>
                        <w:t>ခွင့်အရေးရသင့်တာပေါ့။ ဒါပေမယ့်ကိုယ်တွေ လုံးဝ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  <w:lang w:val="en-US"/>
                        </w:rPr>
                        <w:t>မှမရဘူး။ တို့တွေ ဖိနှိပ်ခံရတယ် ခွဲခြားဆက်ဆံခံရ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  <w:lang w:val="en-US"/>
                        </w:rPr>
                        <w:t>တယ်။ ဖိနှိပ်ခွဲခြားမှုတွေရှိနေလို့ နိုင်ငံရေးထဲဘယ်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  <w:lang w:val="en-US"/>
                        </w:rPr>
                        <w:t>ဝင်ပါလို့ရမတုန်း။</w:t>
                      </w:r>
                      <w:r>
                        <w:rPr>
                          <w:lang w:val="en-US"/>
                        </w:rPr>
                        <w:t>”</w:t>
                      </w:r>
                    </w:p>
                    <w:p w14:paraId="1EF95FA0" w14:textId="1E873F2D" w:rsidR="002C68DD" w:rsidRPr="000A014F" w:rsidRDefault="002C68DD" w:rsidP="000A014F">
                      <w:pPr>
                        <w:jc w:val="right"/>
                        <w:rPr>
                          <w:b/>
                          <w:bCs/>
                          <w:cs/>
                          <w:lang w:val="en-US"/>
                        </w:rPr>
                      </w:pPr>
                      <w:r w:rsidRPr="000A014F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 w:rsidRPr="000A014F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0A014F"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>YGN-0703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yanmar Text" w:hAnsi="Myanmar Text" w:cs="Myanmar Text"/>
          <w:noProof/>
          <w:lang w:val="x-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02B8B7" wp14:editId="79309C6F">
                <wp:simplePos x="0" y="0"/>
                <wp:positionH relativeFrom="column">
                  <wp:posOffset>4812</wp:posOffset>
                </wp:positionH>
                <wp:positionV relativeFrom="paragraph">
                  <wp:posOffset>1136</wp:posOffset>
                </wp:positionV>
                <wp:extent cx="3272589" cy="2079057"/>
                <wp:effectExtent l="0" t="0" r="17145" b="1651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589" cy="207905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5E713A" w14:textId="44B78411" w:rsidR="002C68DD" w:rsidRPr="000A014F" w:rsidRDefault="002C68DD" w:rsidP="000A014F">
                            <w:pPr>
                              <w:jc w:val="both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0A014F">
                              <w:rPr>
                                <w:i/>
                                <w:iCs/>
                                <w:lang w:val="en-US"/>
                              </w:rPr>
                              <w:t>“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 xml:space="preserve">မြန်မာပြည်က အရမ်းရှေးရိုးစွဲကြီးတဲ့နိုင်ငံဖြစ်လို့ </w:t>
                            </w:r>
                            <w:r w:rsidRPr="000A014F">
                              <w:rPr>
                                <w:i/>
                                <w:iCs/>
                                <w:lang w:val="en-US"/>
                              </w:rPr>
                              <w:t xml:space="preserve">LGBT 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တွေကို လုံးဝ လက်မခံနိုင်ကြပါဘူး။ နိုင်ငံရေး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လှုပ်ရှားမှုတွေထဲကို ပါဝင်နိုင်ဖို့ရာကျ လှောင်ပြောင်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ခံရတာတွေ အစွဲတွေနဲ့ မုန်းတီးခံရတာတွေရှိနေ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 xml:space="preserve">တယ်။ </w:t>
                            </w:r>
                            <w:r w:rsidRPr="000A014F">
                              <w:rPr>
                                <w:i/>
                                <w:iCs/>
                                <w:lang w:val="en-US"/>
                              </w:rPr>
                              <w:t>LGBT 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တွေကိုယ်တိုင်ကိုက နိုင်ငံရေးကို အဲ့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လောက်အထိ စိတ်မဝင်စားကြဘူး။</w:t>
                            </w:r>
                            <w:r w:rsidRPr="000A014F">
                              <w:rPr>
                                <w:i/>
                                <w:iCs/>
                                <w:lang w:val="en-US"/>
                              </w:rPr>
                              <w:t>”</w:t>
                            </w:r>
                          </w:p>
                          <w:p w14:paraId="353DABE0" w14:textId="104464EC" w:rsidR="002C68DD" w:rsidRPr="000A014F" w:rsidRDefault="002C68DD" w:rsidP="000A014F">
                            <w:pPr>
                              <w:jc w:val="right"/>
                              <w:rPr>
                                <w:b/>
                                <w:bCs/>
                                <w:cs/>
                                <w:lang w:val="en-US"/>
                              </w:rPr>
                            </w:pPr>
                            <w:r w:rsidRPr="000A014F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 w:rsidRPr="000A014F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0A014F"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>MDY-0103</w:t>
                            </w:r>
                            <w:r w:rsidRPr="000A014F">
                              <w:rPr>
                                <w:rFonts w:hint="cs"/>
                                <w:b/>
                                <w:bCs/>
                                <w:cs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B8B7" id="Text Box 104" o:spid="_x0000_s1041" type="#_x0000_t202" style="position:absolute;left:0;text-align:left;margin-left:.4pt;margin-top:.1pt;width:257.7pt;height:163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6fbwIAAO0EAAAOAAAAZHJzL2Uyb0RvYy54bWysVFFP2zAQfp+0/2D5fSQtLYWKFHUgpkkM&#10;kGDi2XUcGs3xebbbhv36fXaSUtiepr249t3lu7vvvuv5RdtotlXO12QKPjrKOVNGUlmb54J/f7z+&#10;dMqZD8KUQpNRBX9Rnl8sPn4439m5GtOadKkcA4jx850t+DoEO88yL9eqEf6IrDJwVuQaEfB0z1np&#10;xA7ojc7GeX6S7ciV1pFU3sN61Tn5IuFXlZLhrqq8CkwXHLWFdLp0ruKZLc7F/NkJu65lX4b4hyoa&#10;URsk3UNdiSDYxtV/QDW1dOSpCkeSmoyqqpYq9YBuRvm7bh7WwqrUC8jxdk+T/3+w8nZ771hdYnb5&#10;hDMjGgzpUbWBfaaWRRsY2lk/R+CDRWho4UD0YPcwxsbbyjXxFy0x+MH1y57fCCdhPB7PxtPTM84k&#10;fON8dpZPZxEne/3cOh++KGpYvBTcYYCJV7G98aELHUJiNk+6Lq9rrdMjikZdase2AuMWUioTTtLn&#10;etN8o7KzQzZ5P3iYIY/OfDqYUU2SX0RKtb1Jog3bFfzkeJon4De+WNk+/UoL+aPv7iAK6NoANnLa&#10;cRdvoV213RSOB2JXVL6Ab0edZr2V1zXwb4QP98JBpKAYixfucFSaUBT1N87W5H79zR7joR14OdtB&#10;9AX3PzfCKc70VwNVnY0mk7gl6TGZzsZ4uEPP6tBjNs0lgegRVtzKdI3xQQ/XylHzhP1cxqxwCSOR&#10;u+BhuF6GbhWx31ItlykIe2FFuDEPVkboONjI62P7JJztZRGgqFsa1kPM36mji41fGlpuAlV1kk4k&#10;umO15x87lQbc739c2sN3inr9l1r8BgAA//8DAFBLAwQUAAYACAAAACEAm9l+o9sAAAAFAQAADwAA&#10;AGRycy9kb3ducmV2LnhtbEzOwU6EMBAG4LuJ79CMiRfjFjCyG2TY6EYOJl5EH6DQEcjSlrTdBX16&#10;x5PeZvJP/vnK/WomcSYfRmcR0k0Cgmzn9Gh7hI/3+nYHIkRltZqcJYQvCrCvLi9KVWi32Dc6N7EX&#10;XGJDoRCGGOdCytANZFTYuJksZ5/OGxV59b3UXi1cbiaZJUkujRotfxjUTIeBumNzMgj17vtmVIfm&#10;JamP7XZ5Wv3rc9oiXl+tjw8gIq3x7xh++UyHik2tO1kdxITA7oiQgeDsPs15aBHusm0Osirlf331&#10;AwAA//8DAFBLAQItABQABgAIAAAAIQC2gziS/gAAAOEBAAATAAAAAAAAAAAAAAAAAAAAAABbQ29u&#10;dGVudF9UeXBlc10ueG1sUEsBAi0AFAAGAAgAAAAhADj9If/WAAAAlAEAAAsAAAAAAAAAAAAAAAAA&#10;LwEAAF9yZWxzLy5yZWxzUEsBAi0AFAAGAAgAAAAhAJq13p9vAgAA7QQAAA4AAAAAAAAAAAAAAAAA&#10;LgIAAGRycy9lMm9Eb2MueG1sUEsBAi0AFAAGAAgAAAAhAJvZfqPbAAAABQEAAA8AAAAAAAAAAAAA&#10;AAAAyQQAAGRycy9kb3ducmV2LnhtbFBLBQYAAAAABAAEAPMAAADRBQAAAAA=&#10;" fillcolor="#e2efd9 [665]" strokeweight=".5pt">
                <v:textbox>
                  <w:txbxContent>
                    <w:p w14:paraId="0E5E713A" w14:textId="44B78411" w:rsidR="002C68DD" w:rsidRPr="000A014F" w:rsidRDefault="002C68DD" w:rsidP="000A014F">
                      <w:pPr>
                        <w:jc w:val="both"/>
                        <w:rPr>
                          <w:i/>
                          <w:iCs/>
                          <w:lang w:val="en-US"/>
                        </w:rPr>
                      </w:pPr>
                      <w:r w:rsidRPr="000A014F">
                        <w:rPr>
                          <w:i/>
                          <w:iCs/>
                          <w:lang w:val="en-US"/>
                        </w:rPr>
                        <w:t>“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</w:rPr>
                        <w:t xml:space="preserve">မြန်မာပြည်က အရမ်းရှေးရိုးစွဲကြီးတဲ့နိုင်ငံဖြစ်လို့ </w:t>
                      </w:r>
                      <w:r w:rsidRPr="000A014F">
                        <w:rPr>
                          <w:i/>
                          <w:iCs/>
                          <w:lang w:val="en-US"/>
                        </w:rPr>
                        <w:t xml:space="preserve">LGBT 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တွေကို လုံးဝ လက်မခံနိုင်ကြပါဘူး။ နိုင်ငံရေး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လှုပ်ရှားမှုတွေထဲကို ပါဝင်နိုင်ဖို့ရာကျ လှောင်ပြောင်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ခံရတာတွေ အစွဲတွေနဲ့ မုန်းတီးခံရတာတွေရှိနေ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 xml:space="preserve">တယ်။ </w:t>
                      </w:r>
                      <w:r w:rsidRPr="000A014F">
                        <w:rPr>
                          <w:i/>
                          <w:iCs/>
                          <w:lang w:val="en-US"/>
                        </w:rPr>
                        <w:t>LGBT 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တွေကိုယ်တိုင်ကိုက နိုင်ငံရေးကို အဲ့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လောက်အထိ စိတ်မဝင်စားကြဘူး။</w:t>
                      </w:r>
                      <w:r w:rsidRPr="000A014F">
                        <w:rPr>
                          <w:i/>
                          <w:iCs/>
                          <w:lang w:val="en-US"/>
                        </w:rPr>
                        <w:t>”</w:t>
                      </w:r>
                    </w:p>
                    <w:p w14:paraId="353DABE0" w14:textId="104464EC" w:rsidR="002C68DD" w:rsidRPr="000A014F" w:rsidRDefault="002C68DD" w:rsidP="000A014F">
                      <w:pPr>
                        <w:jc w:val="right"/>
                        <w:rPr>
                          <w:b/>
                          <w:bCs/>
                          <w:cs/>
                          <w:lang w:val="en-US"/>
                        </w:rPr>
                      </w:pPr>
                      <w:r w:rsidRPr="000A014F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 w:rsidRPr="000A014F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0A014F"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>MDY-0103</w:t>
                      </w:r>
                      <w:r w:rsidRPr="000A014F">
                        <w:rPr>
                          <w:rFonts w:hint="cs"/>
                          <w:b/>
                          <w:bCs/>
                          <w:cs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682A55E" w14:textId="5C17D7FE" w:rsidR="00C240C5" w:rsidRDefault="00C240C5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x-none"/>
        </w:rPr>
      </w:pPr>
    </w:p>
    <w:p w14:paraId="3D9B09F0" w14:textId="6B1031CB" w:rsidR="00C240C5" w:rsidRDefault="00C240C5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x-none"/>
        </w:rPr>
      </w:pPr>
    </w:p>
    <w:p w14:paraId="6753319A" w14:textId="391E093B" w:rsidR="005C3643" w:rsidRDefault="005C3643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5054E87C" w14:textId="266D62C6" w:rsidR="005661F5" w:rsidRDefault="005661F5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4D730279" w14:textId="7B857EA6" w:rsidR="000A014F" w:rsidRDefault="000A014F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431C344D" w14:textId="25F7BF7B" w:rsidR="000A014F" w:rsidRDefault="000A014F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4688B617" w14:textId="2A1C7240" w:rsidR="000A014F" w:rsidRDefault="000A014F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388E6050" w14:textId="2057C417" w:rsidR="000A014F" w:rsidRDefault="003A0AB3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 w:hint="cs"/>
          <w:noProof/>
          <w:lang w:val="x-non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4AE378" wp14:editId="41967105">
                <wp:simplePos x="0" y="0"/>
                <wp:positionH relativeFrom="column">
                  <wp:posOffset>591820</wp:posOffset>
                </wp:positionH>
                <wp:positionV relativeFrom="paragraph">
                  <wp:posOffset>23053</wp:posOffset>
                </wp:positionV>
                <wp:extent cx="5476240" cy="1510665"/>
                <wp:effectExtent l="0" t="0" r="10160" b="13335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240" cy="1510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99688" w14:textId="38D3D1F9" w:rsidR="002C68DD" w:rsidRPr="000A014F" w:rsidRDefault="002C68DD" w:rsidP="000A014F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0A014F">
                              <w:rPr>
                                <w:i/>
                                <w:iCs/>
                                <w:lang w:val="en-US"/>
                              </w:rPr>
                              <w:t>“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 xml:space="preserve">တချို့ပါတီတွေကဆို သူတို့ အနိုင်ရလို့ရှိရင် </w:t>
                            </w:r>
                            <w:r w:rsidRPr="000A014F">
                              <w:rPr>
                                <w:i/>
                                <w:iCs/>
                                <w:lang w:val="en-US"/>
                              </w:rPr>
                              <w:t xml:space="preserve">LGBT 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 xml:space="preserve">တွေကို လက်ခံမှာမဟုတ်ဘူးဆိုတာကို ဒေသတွင်းမှာ ကြေညာချက်ထုတ်တာတွေရှိတယ်။ ရာဇသတ်ကြီး ပုဒ်မ၃၇၇ရှိနေတာက </w:t>
                            </w:r>
                            <w:r w:rsidRPr="000A014F">
                              <w:rPr>
                                <w:i/>
                                <w:iCs/>
                                <w:lang w:val="en-US"/>
                              </w:rPr>
                              <w:t xml:space="preserve">LGBTI </w:t>
                            </w:r>
                            <w:r w:rsidRPr="000A014F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တွေအပေါ် လူမှုရေးပိုင်းဆိုင်ရာတွေ ဌာနဆိုင်ရာတွေမှာ ခွဲခြားဆက်ဆံခံရမှုတွေကို ဆိုးဆိုးရွားရွား ဖြစ်စေတယ်။</w:t>
                            </w:r>
                            <w:r w:rsidRPr="000A014F">
                              <w:rPr>
                                <w:i/>
                                <w:iCs/>
                                <w:lang w:val="en-US"/>
                              </w:rPr>
                              <w:t>”</w:t>
                            </w:r>
                          </w:p>
                          <w:p w14:paraId="34C0C7EF" w14:textId="77777777" w:rsidR="002C68DD" w:rsidRPr="000A014F" w:rsidRDefault="002C68DD" w:rsidP="000A014F">
                            <w:pPr>
                              <w:jc w:val="right"/>
                              <w:rPr>
                                <w:b/>
                                <w:bCs/>
                                <w:cs/>
                                <w:lang w:val="en-US"/>
                              </w:rPr>
                            </w:pPr>
                            <w:r w:rsidRPr="000A014F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 w:rsidRPr="000A014F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0A014F"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>YGN-0402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AE378" id="Text Box 106" o:spid="_x0000_s1042" type="#_x0000_t202" style="position:absolute;margin-left:46.6pt;margin-top:1.8pt;width:431.2pt;height:118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6gbYgIAANIEAAAOAAAAZHJzL2Uyb0RvYy54bWysVMFuGjEQvVfqP1i+N7tQICliiWiiVJXS&#10;JBKpcjZeL6zq9bi2YTf9+j57gZC0p6oXM555+8bzZobZZddotlPO12QKPjjLOVNGUlmbdcG/P958&#10;uODMB2FKocmogj8rzy/n79/NWjtVQ9qQLpVjIDF+2tqCb0Kw0yzzcqMa4c/IKoNgRa4RAVe3zkon&#10;WrA3Ohvm+SRryZXWkVTew3vdB/k88VeVkuG+qrwKTBccbwvpdOlcxTObz8R07YTd1HL/DPEPr2hE&#10;bZD0SHUtgmBbV/9B1dTSkacqnElqMqqqWqpUA6oZ5G+qWW6EVakWiOPtUSb//2jl3e7BsbpE7/IJ&#10;Z0Y0aNKj6gL7TB2LPijUWj8FcGkBDR0CQB/8Hs5YeFe5Jv6iJIY4tH4+6hvpJJzj0flkOEJIIjYY&#10;g30yjjzZy+fW+fBFUcOiUXCHBiZdxe7Whx56gMRsnnRd3tRap0scGnWlHdsJtHu1HqRP9bb5RmXv&#10;uxjneWo6UqYZi/D0gFdM2rC24JOP4zwxvIrF9C85tJA/9iWcoMCuDWijcL1A0QrdquulHh3UW1H5&#10;DFEd9YPprbypwX8rfHgQDpMIsbBd4R5HpQmPor3F2Ybcr7/5Ix4DgihnLSa74P7nVjjFmf5qMDqf&#10;BqPYg5Auo/H5EBd3GlmdRsy2uSKoOcAeW5nMiA/6YFaOmics4SJmRUgYidwFDwfzKvT7hiWWarFI&#10;IAy/FeHWLK2M1LF7UdfH7kk4u+99wNjc0WEHxPTNCPTY+KWhxTZQVaf5iEL3qu71x+KkBu+XPG7m&#10;6T2hXv6K5r8BAAD//wMAUEsDBBQABgAIAAAAIQCN7ZYH3wAAAAgBAAAPAAAAZHJzL2Rvd25yZXYu&#10;eG1sTI9PS8NAEMXvgt9hGcFLsZs/prQxmyKCp4pgFfS4TcZkaXY27G6b+O0dT/b2hvd47zfVdraD&#10;OKMPxpGCdJmAQGpca6hT8PH+fLcGEaKmVg+OUMEPBtjW11eVLls30Rue97ETXEKh1Ar6GMdSytD0&#10;aHVYuhGJvW/nrY58+k62Xk9cbgeZJclKWm2IF3o94lOPzXF/sgoMJkcz+Rf7uXhN1/nC7fzXzit1&#10;ezM/PoCIOMf/MPzhMzrUzHRwJ2qDGBRs8oyTCvIVCLY3RcHioCC7TwuQdSUvH6h/AQAA//8DAFBL&#10;AQItABQABgAIAAAAIQC2gziS/gAAAOEBAAATAAAAAAAAAAAAAAAAAAAAAABbQ29udGVudF9UeXBl&#10;c10ueG1sUEsBAi0AFAAGAAgAAAAhADj9If/WAAAAlAEAAAsAAAAAAAAAAAAAAAAALwEAAF9yZWxz&#10;Ly5yZWxzUEsBAi0AFAAGAAgAAAAhAMUrqBtiAgAA0gQAAA4AAAAAAAAAAAAAAAAALgIAAGRycy9l&#10;Mm9Eb2MueG1sUEsBAi0AFAAGAAgAAAAhAI3tlgffAAAACAEAAA8AAAAAAAAAAAAAAAAAvAQAAGRy&#10;cy9kb3ducmV2LnhtbFBLBQYAAAAABAAEAPMAAADIBQAAAAA=&#10;" fillcolor="#d8d8d8 [2732]" strokeweight=".5pt">
                <v:textbox>
                  <w:txbxContent>
                    <w:p w14:paraId="73699688" w14:textId="38D3D1F9" w:rsidR="002C68DD" w:rsidRPr="000A014F" w:rsidRDefault="002C68DD" w:rsidP="000A014F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0A014F">
                        <w:rPr>
                          <w:i/>
                          <w:iCs/>
                          <w:lang w:val="en-US"/>
                        </w:rPr>
                        <w:t>“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 xml:space="preserve">တချို့ပါတီတွေကဆို သူတို့ အနိုင်ရလို့ရှိရင် </w:t>
                      </w:r>
                      <w:r w:rsidRPr="000A014F">
                        <w:rPr>
                          <w:i/>
                          <w:iCs/>
                          <w:lang w:val="en-US"/>
                        </w:rPr>
                        <w:t xml:space="preserve">LGBT 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 xml:space="preserve">တွေကို လက်ခံမှာမဟုတ်ဘူးဆိုတာကို ဒေသတွင်းမှာ ကြေညာချက်ထုတ်တာတွေရှိတယ်။ ရာဇသတ်ကြီး ပုဒ်မ၃၇၇ရှိနေတာက </w:t>
                      </w:r>
                      <w:r w:rsidRPr="000A014F">
                        <w:rPr>
                          <w:i/>
                          <w:iCs/>
                          <w:lang w:val="en-US"/>
                        </w:rPr>
                        <w:t xml:space="preserve">LGBTI </w:t>
                      </w:r>
                      <w:r w:rsidRPr="000A014F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တွေအပေါ် လူမှုရေးပိုင်းဆိုင်ရာတွေ ဌာနဆိုင်ရာတွေမှာ ခွဲခြားဆက်ဆံခံရမှုတွေကို ဆိုးဆိုးရွားရွား ဖြစ်စေတယ်။</w:t>
                      </w:r>
                      <w:r w:rsidRPr="000A014F">
                        <w:rPr>
                          <w:i/>
                          <w:iCs/>
                          <w:lang w:val="en-US"/>
                        </w:rPr>
                        <w:t>”</w:t>
                      </w:r>
                    </w:p>
                    <w:p w14:paraId="34C0C7EF" w14:textId="77777777" w:rsidR="002C68DD" w:rsidRPr="000A014F" w:rsidRDefault="002C68DD" w:rsidP="000A014F">
                      <w:pPr>
                        <w:jc w:val="right"/>
                        <w:rPr>
                          <w:b/>
                          <w:bCs/>
                          <w:cs/>
                          <w:lang w:val="en-US"/>
                        </w:rPr>
                      </w:pPr>
                      <w:r w:rsidRPr="000A014F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 w:rsidRPr="000A014F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0A014F"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>YGN-0402</w:t>
                      </w:r>
                    </w:p>
                  </w:txbxContent>
                </v:textbox>
              </v:shape>
            </w:pict>
          </mc:Fallback>
        </mc:AlternateContent>
      </w:r>
    </w:p>
    <w:p w14:paraId="631F4A1C" w14:textId="7895B349" w:rsidR="000A014F" w:rsidRDefault="000A014F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220BE30B" w14:textId="4D9BFD7E" w:rsidR="000A014F" w:rsidRDefault="000A014F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7458ACB4" w14:textId="08E65EBE" w:rsidR="00B3742C" w:rsidRDefault="00B3742C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08CD617D" w14:textId="7DC280A6" w:rsidR="00B3742C" w:rsidRDefault="00B3742C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29CE6B00" w14:textId="77777777" w:rsidR="00B3742C" w:rsidRPr="005C3643" w:rsidRDefault="00B3742C" w:rsidP="00BB5A84">
      <w:pPr>
        <w:autoSpaceDE w:val="0"/>
        <w:autoSpaceDN w:val="0"/>
        <w:adjustRightInd w:val="0"/>
        <w:spacing w:line="400" w:lineRule="atLeast"/>
        <w:rPr>
          <w:rFonts w:ascii="Myanmar Text" w:hAnsi="Myanmar Text" w:cs="Myanmar Text"/>
          <w:lang w:val="en-US"/>
        </w:rPr>
      </w:pPr>
    </w:p>
    <w:p w14:paraId="45B061E8" w14:textId="69949E8C" w:rsidR="00C240C5" w:rsidRPr="001850FC" w:rsidRDefault="00A55458" w:rsidP="001850FC">
      <w:pPr>
        <w:pStyle w:val="Heading3"/>
        <w:jc w:val="both"/>
        <w:rPr>
          <w:rFonts w:ascii="Times New Roman" w:hAnsi="Times New Roman" w:cs="Times New Roman"/>
          <w:b w:val="0"/>
          <w:bCs/>
          <w:szCs w:val="28"/>
          <w:lang w:val="en-US"/>
        </w:rPr>
      </w:pPr>
      <w:bookmarkStart w:id="52" w:name="_Toc60757129"/>
      <w:r>
        <w:rPr>
          <w:b w:val="0"/>
          <w:bCs/>
          <w:szCs w:val="28"/>
          <w:cs/>
          <w:lang w:val="x-none"/>
        </w:rPr>
        <w:t>၂</w:t>
      </w:r>
      <w:r w:rsidRPr="001850FC">
        <w:rPr>
          <w:b w:val="0"/>
          <w:bCs/>
          <w:szCs w:val="28"/>
          <w:cs/>
        </w:rPr>
        <w:t>.</w:t>
      </w:r>
      <w:r w:rsidR="00500DF1">
        <w:rPr>
          <w:b w:val="0"/>
          <w:bCs/>
          <w:szCs w:val="28"/>
          <w:cs/>
          <w:lang w:val="x-none"/>
        </w:rPr>
        <w:t>၉</w:t>
      </w:r>
      <w:r w:rsidRPr="001850FC">
        <w:rPr>
          <w:b w:val="0"/>
          <w:bCs/>
          <w:szCs w:val="28"/>
        </w:rPr>
        <w:t xml:space="preserve"> </w:t>
      </w:r>
      <w:r w:rsidRPr="001850FC">
        <w:rPr>
          <w:b w:val="0"/>
          <w:bCs/>
          <w:szCs w:val="28"/>
          <w:cs/>
        </w:rPr>
        <w:t>နိုင်ငံရေးကဏ္ဍတွင်</w:t>
      </w:r>
      <w:r>
        <w:rPr>
          <w:b w:val="0"/>
          <w:bCs/>
          <w:szCs w:val="28"/>
        </w:rPr>
        <w:t xml:space="preserve"> </w:t>
      </w:r>
      <w:r w:rsidRPr="001850FC">
        <w:rPr>
          <w:b w:val="0"/>
          <w:bCs/>
          <w:szCs w:val="28"/>
          <w:cs/>
        </w:rPr>
        <w:t>လိင်စိတ်တိမ်းညွတ်မှု၊</w:t>
      </w:r>
      <w:r w:rsidRPr="001850FC">
        <w:rPr>
          <w:b w:val="0"/>
          <w:bCs/>
          <w:szCs w:val="28"/>
        </w:rPr>
        <w:t xml:space="preserve"> </w:t>
      </w:r>
      <w:r w:rsidRPr="001850FC">
        <w:rPr>
          <w:b w:val="0"/>
          <w:bCs/>
          <w:szCs w:val="28"/>
          <w:cs/>
        </w:rPr>
        <w:t>လိင်ဝိသေသခံယူမှု/ဖော်ပြမှု</w:t>
      </w:r>
      <w:r w:rsidRPr="001850FC">
        <w:rPr>
          <w:b w:val="0"/>
          <w:bCs/>
          <w:szCs w:val="28"/>
        </w:rPr>
        <w:t xml:space="preserve"> </w:t>
      </w:r>
      <w:r w:rsidRPr="001850FC">
        <w:rPr>
          <w:b w:val="0"/>
          <w:bCs/>
          <w:szCs w:val="28"/>
          <w:cs/>
        </w:rPr>
        <w:t>ကွဲပြားသူ</w:t>
      </w:r>
      <w:r w:rsidRPr="001850FC">
        <w:rPr>
          <w:b w:val="0"/>
          <w:bCs/>
          <w:szCs w:val="28"/>
          <w:lang w:val="en-US"/>
        </w:rPr>
        <w:t xml:space="preserve"> </w:t>
      </w:r>
      <w:r w:rsidRPr="001850FC">
        <w:rPr>
          <w:szCs w:val="28"/>
          <w:lang w:val="en-US"/>
        </w:rPr>
        <w:t>(LGBTI)</w:t>
      </w:r>
      <w:r w:rsidRPr="001850FC">
        <w:rPr>
          <w:b w:val="0"/>
          <w:bCs/>
          <w:szCs w:val="28"/>
          <w:lang w:val="en-US"/>
        </w:rPr>
        <w:t xml:space="preserve"> </w:t>
      </w:r>
      <w:r w:rsidRPr="001850FC">
        <w:rPr>
          <w:b w:val="0"/>
          <w:bCs/>
          <w:szCs w:val="28"/>
          <w:cs/>
        </w:rPr>
        <w:t>များအတွက်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  <w:cs/>
          <w:lang w:val="x-none"/>
        </w:rPr>
        <w:t>လိုအပ်သည့်</w:t>
      </w:r>
      <w:r w:rsidRPr="001850FC">
        <w:rPr>
          <w:b w:val="0"/>
          <w:bCs/>
          <w:szCs w:val="28"/>
        </w:rPr>
        <w:t xml:space="preserve"> </w:t>
      </w:r>
      <w:r w:rsidRPr="001850FC">
        <w:rPr>
          <w:b w:val="0"/>
          <w:bCs/>
          <w:szCs w:val="28"/>
          <w:cs/>
        </w:rPr>
        <w:t>ဦးစားပေးဆောင်ရွက်မှုများ</w:t>
      </w:r>
      <w:bookmarkEnd w:id="52"/>
      <w:r w:rsidR="00F53070" w:rsidRPr="001850FC">
        <w:rPr>
          <w:b w:val="0"/>
          <w:bCs/>
          <w:szCs w:val="28"/>
        </w:rPr>
        <w:t xml:space="preserve"> </w:t>
      </w:r>
    </w:p>
    <w:p w14:paraId="4D90DB42" w14:textId="796395A1" w:rsidR="001850FC" w:rsidRPr="001850FC" w:rsidRDefault="001850FC" w:rsidP="00F07C17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လိင်စိတ်တိမ်းညွတ်မှု၊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လိင်ဝိသေသခံယူမှု/ဖော်ပြမှု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ကွဲပြားသူ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lang w:val="en-US"/>
        </w:rPr>
        <w:t xml:space="preserve">LGBTI </w:t>
      </w:r>
      <w:r>
        <w:rPr>
          <w:rFonts w:ascii="Myanmar Text" w:hAnsi="Myanmar Text" w:cs="Myanmar Text"/>
          <w:cs/>
          <w:lang w:val="x-none"/>
        </w:rPr>
        <w:t>များ၏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အခွင့်အရေးနှင့်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တန်းတူညီမျှ</w:t>
      </w:r>
      <w:r w:rsidR="00F07C17">
        <w:rPr>
          <w:rFonts w:ascii="Myanmar Text" w:hAnsi="Myanmar Text" w:cs="Myanmar Text"/>
          <w:cs/>
          <w:lang w:val="x-none"/>
        </w:rPr>
        <w:t>မှု</w:t>
      </w:r>
      <w:r w:rsidR="00F07C17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တို့အတွက်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တရားဥပဒေနှင့်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မူဝါဒများရှိရန်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အရေးပါမှုအပေါ်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ပါဝင်ဖြေဆိုသူများ၏အမြင်ကိုမေးမြန်းရာ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-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၆၁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အလွန်အရေးကြီးသည်ဟုလည်းကောင်း၊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 w:rsidR="00F07C17">
        <w:rPr>
          <w:rFonts w:ascii="Myanmar Text" w:hAnsi="Myanmar Text" w:cs="Myanmar Text"/>
          <w:cs/>
          <w:lang w:val="x-none"/>
        </w:rPr>
        <w:t>၃၀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အရေးကြီးသည်ဟုလည်းကောင်း</w:t>
      </w:r>
      <w:r w:rsidR="00F07C17">
        <w:rPr>
          <w:rFonts w:ascii="Myanmar Text" w:hAnsi="Myanmar Text" w:cs="Myanmar Text"/>
          <w:lang w:val="x-none"/>
        </w:rPr>
        <w:t xml:space="preserve"> </w:t>
      </w:r>
      <w:r w:rsidR="00F07C17">
        <w:rPr>
          <w:rFonts w:ascii="Myanmar Text" w:hAnsi="Myanmar Text" w:cs="Myanmar Text"/>
          <w:cs/>
          <w:lang w:val="x-none"/>
        </w:rPr>
        <w:t>အပြုသဘော</w:t>
      </w:r>
      <w:r w:rsidR="00F07C17">
        <w:rPr>
          <w:rFonts w:ascii="Myanmar Text" w:hAnsi="Myanmar Text" w:cs="Myanmar Text"/>
          <w:lang w:val="x-none"/>
        </w:rPr>
        <w:t xml:space="preserve"> </w:t>
      </w:r>
      <w:r w:rsidR="00F07C17">
        <w:rPr>
          <w:rFonts w:ascii="Myanmar Text" w:hAnsi="Myanmar Text" w:cs="Myanmar Text"/>
          <w:cs/>
          <w:lang w:val="x-none"/>
        </w:rPr>
        <w:t>ဆောင်သည့်ဘက်မှ</w:t>
      </w:r>
      <w:r w:rsidR="00F07C17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ဖြေဆိုထားသည်။</w:t>
      </w:r>
      <w:r>
        <w:rPr>
          <w:rFonts w:ascii="Myanmar Text" w:hAnsi="Myanmar Text" w:cs="Myanmar Text"/>
          <w:lang w:val="x-none"/>
        </w:rPr>
        <w:t xml:space="preserve"> </w:t>
      </w:r>
      <w:r w:rsidR="00F07C17">
        <w:rPr>
          <w:rFonts w:ascii="Myanmar Text" w:hAnsi="Myanmar Text" w:cs="Myanmar Text"/>
          <w:cs/>
          <w:lang w:val="x-none"/>
        </w:rPr>
        <w:t>၃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အရေးမကြီးသော်လည်း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လျစ်လျူရှုထားရမည့်အရာမဟုတ်ဟု</w:t>
      </w:r>
      <w:r w:rsidR="00F07C17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၀.၄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အရေးမကြီးဟု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ကျန်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၃.၃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တို့မှာ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မသေချာပါဖြေဆိုထားပြီး၂.၆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တို့က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ဖြေဆိုထားခြင်းမရှိပါ။</w:t>
      </w:r>
      <w:r>
        <w:rPr>
          <w:rFonts w:ascii="Myanmar Text" w:hAnsi="Myanmar Text" w:cs="Myanmar Text"/>
          <w:lang w:val="x-none"/>
        </w:rPr>
        <w:t xml:space="preserve"> </w:t>
      </w:r>
    </w:p>
    <w:p w14:paraId="76A6DA3E" w14:textId="19C356BE" w:rsidR="001850FC" w:rsidRDefault="001850FC" w:rsidP="001850F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18E8C3" wp14:editId="69A3493C">
            <wp:extent cx="3594847" cy="2877178"/>
            <wp:effectExtent l="0" t="0" r="0" b="635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44" cy="289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F7455" w14:textId="3A978883" w:rsidR="001850FC" w:rsidRDefault="001850FC" w:rsidP="001850FC">
      <w:pPr>
        <w:autoSpaceDE w:val="0"/>
        <w:autoSpaceDN w:val="0"/>
        <w:adjustRightInd w:val="0"/>
        <w:spacing w:line="400" w:lineRule="atLeast"/>
        <w:jc w:val="center"/>
        <w:rPr>
          <w:rFonts w:ascii="Times New Roman" w:hAnsi="Times New Roman" w:cs="Times New Roman"/>
        </w:rPr>
      </w:pP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07C17">
        <w:rPr>
          <w:rFonts w:ascii="Myanmar Text" w:hAnsi="Myanmar Text" w:cs="Myanmar Text"/>
          <w:sz w:val="22"/>
          <w:szCs w:val="22"/>
          <w:cs/>
          <w:lang w:val="x-none"/>
        </w:rPr>
        <w:t>၃.၃</w:t>
      </w:r>
      <w:r w:rsidR="0018381A">
        <w:rPr>
          <w:rFonts w:ascii="Myanmar Text" w:hAnsi="Myanmar Text" w:cs="Myanmar Text" w:hint="cs"/>
          <w:sz w:val="22"/>
          <w:szCs w:val="22"/>
          <w:cs/>
          <w:lang w:val="en-US"/>
        </w:rPr>
        <w:t>၀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lang w:val="en-US"/>
        </w:rPr>
        <w:t xml:space="preserve">LGBTI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များအတွက်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တရားဥပဒေနှင့်မူဝါဒများထားရှိရန်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အရေးကြီးမှုအပေါ်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ပါဝင်ဖြေဆိုသူများ၏အမြင်</w:t>
      </w:r>
    </w:p>
    <w:p w14:paraId="4F0E8E28" w14:textId="77777777" w:rsidR="001850FC" w:rsidRDefault="001850FC" w:rsidP="00F53070">
      <w:pPr>
        <w:autoSpaceDE w:val="0"/>
        <w:autoSpaceDN w:val="0"/>
        <w:adjustRightInd w:val="0"/>
        <w:jc w:val="both"/>
        <w:rPr>
          <w:rFonts w:ascii="Times New Roman" w:hAnsi="Times New Roman" w:cs="Myanmar Text"/>
          <w:lang w:val="x-none"/>
        </w:rPr>
      </w:pPr>
    </w:p>
    <w:p w14:paraId="7EF9932F" w14:textId="77777777" w:rsidR="001850FC" w:rsidRDefault="001850FC" w:rsidP="00F53070">
      <w:pPr>
        <w:autoSpaceDE w:val="0"/>
        <w:autoSpaceDN w:val="0"/>
        <w:adjustRightInd w:val="0"/>
        <w:jc w:val="both"/>
        <w:rPr>
          <w:rFonts w:ascii="Times New Roman" w:hAnsi="Times New Roman" w:cs="Myanmar Text"/>
          <w:lang w:val="x-none"/>
        </w:rPr>
      </w:pPr>
    </w:p>
    <w:p w14:paraId="2913F8E0" w14:textId="3C111F44" w:rsidR="00BB5A84" w:rsidRPr="000864C9" w:rsidRDefault="00203616" w:rsidP="000864C9">
      <w:pPr>
        <w:autoSpaceDE w:val="0"/>
        <w:autoSpaceDN w:val="0"/>
        <w:adjustRightInd w:val="0"/>
        <w:ind w:firstLine="720"/>
        <w:jc w:val="both"/>
        <w:rPr>
          <w:rFonts w:ascii="Myanmar Text" w:hAnsi="Myanmar Text" w:cs="Myanmar Text"/>
          <w:lang w:val="en-US"/>
        </w:rPr>
      </w:pPr>
      <w:r>
        <w:rPr>
          <w:rFonts w:ascii="Myanmar Text" w:hAnsi="Myanmar Text" w:cs="Myanmar Text"/>
          <w:cs/>
          <w:lang w:val="x-none"/>
        </w:rPr>
        <w:t>ပါဝင်ဖြေဆိုသူများ</w:t>
      </w:r>
      <w:r w:rsidR="0018381A">
        <w:rPr>
          <w:rFonts w:ascii="Myanmar Text" w:hAnsi="Myanmar Text" w:cs="Myanmar Text" w:hint="cs"/>
          <w:cs/>
          <w:lang w:val="x-none"/>
        </w:rPr>
        <w:t>အား</w:t>
      </w:r>
      <w:r w:rsidR="004B1ACD" w:rsidRPr="004B1ACD">
        <w:rPr>
          <w:rFonts w:ascii="Myanmar Text" w:hAnsi="Myanmar Text" w:cs="Myanmar Text"/>
          <w:cs/>
          <w:lang w:val="x-none"/>
        </w:rPr>
        <w:t xml:space="preserve"> </w:t>
      </w:r>
      <w:r w:rsidR="004B1ACD">
        <w:rPr>
          <w:rFonts w:ascii="Myanmar Text" w:hAnsi="Myanmar Text" w:cs="Myanmar Text"/>
          <w:cs/>
          <w:lang w:val="x-none"/>
        </w:rPr>
        <w:t>နိုင်ငံရေးသမားများအနေဖြင့်</w:t>
      </w:r>
      <w:r w:rsidR="004B1ACD">
        <w:rPr>
          <w:rFonts w:ascii="Myanmar Text" w:hAnsi="Myanmar Text" w:cs="Myanmar Text"/>
          <w:lang w:val="x-none"/>
        </w:rPr>
        <w:t xml:space="preserve"> </w:t>
      </w:r>
      <w:r w:rsidR="004B1ACD">
        <w:rPr>
          <w:rFonts w:ascii="Myanmar Text" w:hAnsi="Myanmar Text" w:cs="Myanmar Text"/>
          <w:lang w:val="en-US"/>
        </w:rPr>
        <w:t xml:space="preserve">LGBTI </w:t>
      </w:r>
      <w:r w:rsidR="004B1ACD">
        <w:rPr>
          <w:rFonts w:ascii="Myanmar Text" w:hAnsi="Myanmar Text" w:cs="Myanmar Text"/>
          <w:cs/>
          <w:lang w:val="x-none"/>
        </w:rPr>
        <w:t>များနှင့်</w:t>
      </w:r>
      <w:r w:rsidR="004B1ACD">
        <w:rPr>
          <w:rFonts w:ascii="Myanmar Text" w:hAnsi="Myanmar Text" w:cs="Myanmar Text"/>
          <w:lang w:val="x-none"/>
        </w:rPr>
        <w:t xml:space="preserve"> </w:t>
      </w:r>
      <w:r w:rsidR="004B1ACD">
        <w:rPr>
          <w:rFonts w:ascii="Myanmar Text" w:hAnsi="Myanmar Text" w:cs="Myanmar Text"/>
          <w:cs/>
          <w:lang w:val="x-none"/>
        </w:rPr>
        <w:t>သက်ဆိုင်သည့်</w:t>
      </w:r>
      <w:r w:rsidR="004B1ACD">
        <w:rPr>
          <w:rFonts w:ascii="Myanmar Text" w:hAnsi="Myanmar Text" w:cs="Myanmar Text"/>
          <w:lang w:val="x-none"/>
        </w:rPr>
        <w:t xml:space="preserve"> </w:t>
      </w:r>
      <w:r w:rsidR="004B1ACD">
        <w:rPr>
          <w:rFonts w:ascii="Myanmar Text" w:hAnsi="Myanmar Text" w:cs="Myanmar Text"/>
          <w:cs/>
          <w:lang w:val="x-none"/>
        </w:rPr>
        <w:t>မည်သည့်</w:t>
      </w:r>
      <w:r w:rsidR="004B1ACD">
        <w:rPr>
          <w:rFonts w:ascii="Myanmar Text" w:hAnsi="Myanmar Text" w:cs="Myanmar Text"/>
          <w:lang w:val="x-none"/>
        </w:rPr>
        <w:t xml:space="preserve"> </w:t>
      </w:r>
      <w:r w:rsidR="004B1ACD">
        <w:rPr>
          <w:rFonts w:ascii="Myanmar Text" w:hAnsi="Myanmar Text" w:cs="Myanmar Text"/>
          <w:cs/>
          <w:lang w:val="x-none"/>
        </w:rPr>
        <w:t>အခန်း</w:t>
      </w:r>
      <w:r w:rsidR="004B1ACD">
        <w:rPr>
          <w:rFonts w:ascii="Myanmar Text" w:hAnsi="Myanmar Text" w:cs="Myanmar Text"/>
          <w:lang w:val="x-none"/>
        </w:rPr>
        <w:t xml:space="preserve"> </w:t>
      </w:r>
      <w:r w:rsidR="004B1ACD">
        <w:rPr>
          <w:rFonts w:ascii="Myanmar Text" w:hAnsi="Myanmar Text" w:cs="Myanmar Text"/>
          <w:cs/>
          <w:lang w:val="x-none"/>
        </w:rPr>
        <w:t>ကဏ္ဍ၊</w:t>
      </w:r>
      <w:r w:rsidR="004B1ACD">
        <w:rPr>
          <w:rFonts w:ascii="Myanmar Text" w:hAnsi="Myanmar Text" w:cs="Myanmar Text"/>
          <w:lang w:val="x-none"/>
        </w:rPr>
        <w:t xml:space="preserve"> </w:t>
      </w:r>
      <w:r w:rsidR="004B1ACD">
        <w:rPr>
          <w:rFonts w:ascii="Myanmar Text" w:hAnsi="Myanmar Text" w:cs="Myanmar Text"/>
          <w:cs/>
          <w:lang w:val="x-none"/>
        </w:rPr>
        <w:t>အကြောင်းအရာများကို</w:t>
      </w:r>
      <w:r w:rsidR="004B1ACD">
        <w:rPr>
          <w:rFonts w:ascii="Myanmar Text" w:hAnsi="Myanmar Text" w:cs="Myanmar Text"/>
          <w:lang w:val="x-none"/>
        </w:rPr>
        <w:t xml:space="preserve"> </w:t>
      </w:r>
      <w:r w:rsidR="004B1ACD">
        <w:rPr>
          <w:rFonts w:ascii="Myanmar Text" w:hAnsi="Myanmar Text" w:cs="Myanmar Text"/>
          <w:cs/>
          <w:lang w:val="x-none"/>
        </w:rPr>
        <w:t>ဦးစားပေးဆောင်ရွက်သင့်ကြောင်းကို</w:t>
      </w:r>
      <w:r w:rsidR="0018381A">
        <w:rPr>
          <w:rFonts w:ascii="Myanmar Text" w:hAnsi="Myanmar Text" w:cs="Myanmar Text" w:hint="cs"/>
          <w:cs/>
          <w:lang w:val="x-none"/>
        </w:rPr>
        <w:t xml:space="preserve"> မိမိကြိုက်နှစ်သက်ရာကို ရွေးချယ်ခြင်း </w:t>
      </w:r>
      <w:r w:rsidR="0018381A">
        <w:rPr>
          <w:rFonts w:ascii="Myanmar Text" w:hAnsi="Myanmar Text" w:cs="Myanmar Text"/>
          <w:lang w:val="en-US"/>
        </w:rPr>
        <w:t xml:space="preserve">(multiple-choice) </w:t>
      </w:r>
      <w:r w:rsidR="0018381A">
        <w:rPr>
          <w:rFonts w:ascii="Myanmar Text" w:hAnsi="Myanmar Text" w:cs="Myanmar Text" w:hint="cs"/>
          <w:cs/>
          <w:lang w:val="en-US"/>
        </w:rPr>
        <w:t>ပုံစံဖြင့်</w:t>
      </w:r>
      <w:r w:rsidR="004B1ACD">
        <w:rPr>
          <w:rFonts w:ascii="Myanmar Text" w:hAnsi="Myanmar Text" w:cs="Myanmar Text"/>
          <w:cs/>
          <w:lang w:val="x-none"/>
        </w:rPr>
        <w:t>မေးမြန်းခဲ့ရာ</w:t>
      </w:r>
      <w:r w:rsidR="0018381A">
        <w:rPr>
          <w:rFonts w:ascii="Myanmar Text" w:hAnsi="Myanmar Text" w:cs="Myanmar Text" w:hint="cs"/>
          <w:cs/>
          <w:lang w:val="en-US"/>
        </w:rPr>
        <w:t xml:space="preserve"> </w:t>
      </w:r>
      <w:r>
        <w:rPr>
          <w:rFonts w:ascii="Myanmar Text" w:hAnsi="Myanmar Text" w:cs="Myanmar Text"/>
          <w:lang w:val="x-none"/>
        </w:rPr>
        <w:t xml:space="preserve"> </w:t>
      </w:r>
      <w:r w:rsidR="00933448">
        <w:rPr>
          <w:rFonts w:ascii="Myanmar Text" w:hAnsi="Myanmar Text" w:cs="Myanmar Text"/>
          <w:cs/>
          <w:lang w:val="x-none"/>
        </w:rPr>
        <w:t>လူ့အခွင့်အရေးချိုးဖောက်မှုများ</w:t>
      </w:r>
      <w:r w:rsidR="00F07C17">
        <w:rPr>
          <w:rFonts w:ascii="Myanmar Text" w:hAnsi="Myanmar Text" w:cs="Myanmar Text"/>
          <w:cs/>
          <w:lang w:val="x-none"/>
        </w:rPr>
        <w:t>အားကိုင်တွယ်ဖြေရှင်းပေးခြင်း</w:t>
      </w:r>
      <w:r w:rsidR="00F07C17">
        <w:rPr>
          <w:rFonts w:ascii="Myanmar Text" w:hAnsi="Myanmar Text" w:cs="Myanmar Text"/>
          <w:lang w:val="x-none"/>
        </w:rPr>
        <w:t xml:space="preserve"> </w:t>
      </w:r>
      <w:r w:rsidR="00933448">
        <w:rPr>
          <w:rFonts w:ascii="Myanmar Text" w:hAnsi="Myanmar Text" w:cs="Myanmar Text"/>
          <w:cs/>
          <w:lang w:val="x-none"/>
        </w:rPr>
        <w:t>ကို</w:t>
      </w:r>
      <w:r w:rsidR="00933448">
        <w:rPr>
          <w:rFonts w:ascii="Myanmar Text" w:hAnsi="Myanmar Text" w:cs="Myanmar Text"/>
          <w:lang w:val="x-none"/>
        </w:rPr>
        <w:t xml:space="preserve"> </w:t>
      </w:r>
      <w:r w:rsidR="0018381A">
        <w:rPr>
          <w:rFonts w:ascii="Myanmar Text" w:hAnsi="Myanmar Text" w:cs="Myanmar Text"/>
          <w:lang w:val="en-US"/>
        </w:rPr>
        <w:t>70</w:t>
      </w:r>
      <w:r w:rsidR="00933448"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 w:rsidR="004B1ACD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၅၉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ဥပဒေနှင့်မူဝါဒများကို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ပြန်လည်ပြင်ဆင်ခြင်း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(၃၇၇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ပယ်ဖျက်ခြင်း၊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ရဲအက်ဖျက်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သိမ်းခြင်းစသည်)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ကိုလည်းကောင်း၊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၄</w:t>
      </w:r>
      <w:r w:rsidR="0018381A">
        <w:rPr>
          <w:rFonts w:ascii="Myanmar Text" w:hAnsi="Myanmar Text" w:cs="Myanmar Text" w:hint="cs"/>
          <w:cs/>
          <w:lang w:val="en-US"/>
        </w:rPr>
        <w:t>၅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တရားရေးကဏ္ဍတွင်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တန်းတူညီမျှမှုအတွက်ကိုလည်းကောင်း၊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၄</w:t>
      </w:r>
      <w:r w:rsidR="00F07C17">
        <w:rPr>
          <w:rFonts w:ascii="Myanmar Text" w:hAnsi="Myanmar Text" w:cs="Myanmar Text"/>
          <w:cs/>
          <w:lang w:val="x-none"/>
        </w:rPr>
        <w:t>၄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lastRenderedPageBreak/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ပညာရေး</w:t>
      </w:r>
      <w:r w:rsidR="004B1ACD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ကဏ္ဍတွင်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ခွဲခြား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ဆက်ဆံခြင်းကိုလည်းကောင်း၊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၄၀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လူမှုရေးနှင့်နိုင်ငံရေးကဏ္ဍများ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ခွဲခြားဆက်ဆံခြင်းနှင့်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ဖယ်ကြဥ်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ခြင်းများကိုလည်းကောင်း၊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၄၀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စီးပွားရေးကဏ္ဍတွင်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တန်းတူမညီမျှမှုများ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ကိုလည်းကောင်း၊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၃၈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ကျန်းမာရေးကဏ္ဍတွင်းပြဿနာရပ်များကိုလည်းကောင်း၊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၃</w:t>
      </w:r>
      <w:r w:rsidR="00F07C17">
        <w:rPr>
          <w:rFonts w:ascii="Myanmar Text" w:hAnsi="Myanmar Text" w:cs="Myanmar Text"/>
          <w:cs/>
          <w:lang w:val="x-none"/>
        </w:rPr>
        <w:t>၅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အမုန်းစကားနှင့်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ဘာသာရေးကဏ္ဍများတွင်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ခွဲခြားဆက်ဆံခြင်းများကိုလည်းကောင်း၊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၃၂</w:t>
      </w:r>
      <w:r>
        <w:rPr>
          <w:rFonts w:ascii="Myanmar Text" w:hAnsi="Myanmar Text" w:cs="Myanmar Text"/>
          <w:lang w:val="en-US"/>
        </w:rPr>
        <w:t xml:space="preserve">% </w:t>
      </w:r>
      <w:r>
        <w:rPr>
          <w:rFonts w:ascii="Myanmar Text" w:hAnsi="Myanmar Text" w:cs="Myanmar Text"/>
          <w:cs/>
          <w:lang w:val="x-none"/>
        </w:rPr>
        <w:t>က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ဖွံ့ဖြိုးတိုးတက်မှုပိုင်းဆိုင်ရာကိစ္စရပ်</w:t>
      </w:r>
      <w:r w:rsidR="00F07C17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များကိုလည်းကောင်း</w:t>
      </w:r>
      <w:r w:rsidR="000864C9">
        <w:rPr>
          <w:rFonts w:ascii="Myanmar Text" w:hAnsi="Myanmar Text" w:cs="Myanmar Text"/>
          <w:lang w:val="en-US"/>
        </w:rPr>
        <w:t xml:space="preserve"> </w:t>
      </w:r>
      <w:bookmarkStart w:id="53" w:name="_Hlk57416791"/>
      <w:r w:rsidR="000864C9" w:rsidRPr="003F5AA5">
        <w:rPr>
          <w:rFonts w:ascii="Myanmar Text" w:hAnsi="Myanmar Text" w:cs="Myanmar Text" w:hint="cs"/>
          <w:cs/>
          <w:lang w:val="x-none"/>
        </w:rPr>
        <w:t>အခြားကဏ္ဍများကို</w:t>
      </w:r>
      <w:bookmarkEnd w:id="53"/>
      <w:r w:rsidR="000864C9" w:rsidRPr="003F5AA5">
        <w:rPr>
          <w:rFonts w:ascii="Myanmar Text" w:hAnsi="Myanmar Text" w:cs="Myanmar Text"/>
          <w:lang w:val="en-US"/>
        </w:rPr>
        <w:t xml:space="preserve"> </w:t>
      </w:r>
      <w:r w:rsidR="001406FB">
        <w:rPr>
          <w:rFonts w:ascii="Myanmar Text" w:hAnsi="Myanmar Text" w:cs="Myanmar Text" w:hint="cs"/>
          <w:cs/>
          <w:lang w:val="en-US"/>
        </w:rPr>
        <w:t>၃.၆</w:t>
      </w:r>
      <w:r w:rsidR="000864C9" w:rsidRPr="003F5AA5">
        <w:rPr>
          <w:rFonts w:ascii="Myanmar Text" w:hAnsi="Myanmar Text" w:cs="Myanmar Text"/>
          <w:lang w:val="en-US"/>
        </w:rPr>
        <w:t xml:space="preserve">% </w:t>
      </w:r>
      <w:r w:rsidR="000864C9" w:rsidRPr="003F5AA5">
        <w:rPr>
          <w:rFonts w:ascii="Myanmar Text" w:hAnsi="Myanmar Text" w:cs="Myanmar Text" w:hint="cs"/>
          <w:cs/>
          <w:lang w:val="en-US"/>
        </w:rPr>
        <w:t>မှလည်းကောင်း</w:t>
      </w:r>
      <w:r w:rsidR="000864C9" w:rsidRPr="003F5AA5">
        <w:rPr>
          <w:rFonts w:ascii="Myanmar Text" w:hAnsi="Myanmar Text" w:cs="Myanmar Text"/>
          <w:lang w:val="x-none"/>
        </w:rPr>
        <w:t xml:space="preserve"> - </w:t>
      </w:r>
      <w:r w:rsidR="000864C9" w:rsidRPr="003F5AA5">
        <w:rPr>
          <w:rFonts w:ascii="Myanmar Text" w:hAnsi="Myanmar Text" w:cs="Myanmar Text"/>
          <w:cs/>
          <w:lang w:val="x-none"/>
        </w:rPr>
        <w:t>ဦးစားပေးဆောင်ရွက်သင့်ဟုဖော်ပြထား</w:t>
      </w:r>
      <w:r w:rsidR="004B1ACD">
        <w:rPr>
          <w:rFonts w:ascii="Myanmar Text" w:hAnsi="Myanmar Text" w:cs="Myanmar Text"/>
          <w:lang w:val="x-none"/>
        </w:rPr>
        <w:t xml:space="preserve"> </w:t>
      </w:r>
      <w:r w:rsidR="000864C9" w:rsidRPr="003F5AA5">
        <w:rPr>
          <w:rFonts w:ascii="Myanmar Text" w:hAnsi="Myanmar Text" w:cs="Myanmar Text"/>
          <w:cs/>
          <w:lang w:val="x-none"/>
        </w:rPr>
        <w:t>ကြသည်။</w:t>
      </w:r>
      <w:r w:rsidR="000864C9" w:rsidRPr="003F5AA5">
        <w:rPr>
          <w:rFonts w:ascii="Myanmar Text" w:hAnsi="Myanmar Text" w:cs="Myanmar Text"/>
          <w:lang w:val="x-none"/>
        </w:rPr>
        <w:t xml:space="preserve"> </w:t>
      </w:r>
      <w:r w:rsidR="000864C9" w:rsidRPr="003F5AA5">
        <w:rPr>
          <w:rFonts w:ascii="Myanmar Text" w:hAnsi="Myanmar Text" w:cs="Myanmar Text" w:hint="cs"/>
          <w:cs/>
          <w:lang w:val="x-none"/>
        </w:rPr>
        <w:t>သုတေသန ဆန်းစစ်မှု</w:t>
      </w:r>
      <w:r w:rsidR="000864C9">
        <w:rPr>
          <w:rFonts w:ascii="Myanmar Text" w:hAnsi="Myanmar Text" w:cs="Myanmar Text"/>
          <w:lang w:val="en-US"/>
        </w:rPr>
        <w:t xml:space="preserve"> </w:t>
      </w:r>
      <w:r w:rsidR="000864C9" w:rsidRPr="003F5AA5">
        <w:rPr>
          <w:rFonts w:ascii="Myanmar Text" w:hAnsi="Myanmar Text" w:cs="Myanmar Text" w:hint="cs"/>
          <w:cs/>
          <w:lang w:val="x-none"/>
        </w:rPr>
        <w:t xml:space="preserve">တွင် ပါဝင်ခဲ့ကြသူတို့၏ </w:t>
      </w:r>
      <w:r w:rsidR="000864C9" w:rsidRPr="003F5AA5">
        <w:rPr>
          <w:rFonts w:ascii="Myanmar Text" w:hAnsi="Myanmar Text" w:cs="Myanmar Text" w:hint="cs"/>
          <w:cs/>
          <w:lang w:val="en-US"/>
        </w:rPr>
        <w:t xml:space="preserve">ဖြေကြားမှုများအရ နိုင်ငံရေးသမားများအနေနှင့် </w:t>
      </w:r>
      <w:r w:rsidR="000864C9" w:rsidRPr="003F5AA5">
        <w:rPr>
          <w:rFonts w:ascii="Myanmar Text" w:hAnsi="Myanmar Text" w:cs="Myanmar Text"/>
          <w:cs/>
          <w:lang w:val="x-none"/>
        </w:rPr>
        <w:t>အခြား ကဏ္ဍ</w:t>
      </w:r>
      <w:r w:rsidR="00F07C17">
        <w:rPr>
          <w:rFonts w:ascii="Myanmar Text" w:hAnsi="Myanmar Text" w:cs="Myanmar Text"/>
          <w:lang w:val="x-none"/>
        </w:rPr>
        <w:t xml:space="preserve"> </w:t>
      </w:r>
      <w:r w:rsidR="000864C9" w:rsidRPr="003F5AA5">
        <w:rPr>
          <w:rFonts w:ascii="Myanmar Text" w:hAnsi="Myanmar Text" w:cs="Myanmar Text"/>
          <w:cs/>
          <w:lang w:val="x-none"/>
        </w:rPr>
        <w:t>များ</w:t>
      </w:r>
      <w:r w:rsidR="000864C9" w:rsidRPr="003F5AA5">
        <w:rPr>
          <w:rFonts w:ascii="Myanmar Text" w:hAnsi="Myanmar Text" w:cs="Myanmar Text" w:hint="cs"/>
          <w:cs/>
          <w:lang w:val="x-none"/>
        </w:rPr>
        <w:t xml:space="preserve">ဖြစ်ကြသည့် </w:t>
      </w:r>
      <w:r w:rsidR="000864C9" w:rsidRPr="003F5AA5">
        <w:rPr>
          <w:rFonts w:ascii="Myanmar Text" w:hAnsi="Myanmar Text" w:cs="Myanmar Text"/>
          <w:lang w:val="en-US"/>
        </w:rPr>
        <w:t xml:space="preserve">LGBTI </w:t>
      </w:r>
      <w:r w:rsidR="000864C9" w:rsidRPr="003F5AA5">
        <w:rPr>
          <w:rFonts w:ascii="Myanmar Text" w:hAnsi="Myanmar Text" w:cs="Myanmar Text" w:hint="cs"/>
          <w:cs/>
          <w:lang w:val="en-US"/>
        </w:rPr>
        <w:t>တို့၏ လူမှုရေးဆိုင်ရာ တရားမျှတမှုရရှိစေရေး</w:t>
      </w:r>
      <w:r w:rsidR="001406FB">
        <w:rPr>
          <w:rFonts w:ascii="Myanmar Text" w:hAnsi="Myanmar Text" w:cs="Myanmar Text" w:hint="cs"/>
          <w:cs/>
          <w:lang w:val="en-US"/>
        </w:rPr>
        <w:t>နှင့်</w:t>
      </w:r>
      <w:r w:rsidR="000864C9" w:rsidRPr="003F5AA5">
        <w:rPr>
          <w:rFonts w:ascii="Myanmar Text" w:hAnsi="Myanmar Text" w:cs="Myanmar Text" w:hint="cs"/>
          <w:cs/>
          <w:lang w:val="en-US"/>
        </w:rPr>
        <w:t xml:space="preserve"> အမျိုးသားအဆင့် လူငယ်မူဝါဒရေးရာ လက်တွေ့ အသက်ဝင်လာရေးတို့ကို ဆောင်ရွက်သင့်ကြောင်း ဖြေကြားခဲ့သည်။</w:t>
      </w:r>
    </w:p>
    <w:p w14:paraId="1A79B5FC" w14:textId="2A005949" w:rsidR="00933448" w:rsidRDefault="00933448" w:rsidP="00933448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85DCF0" wp14:editId="42509F69">
            <wp:extent cx="5974080" cy="47752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40AD8" w14:textId="77DD558E" w:rsidR="00FD771F" w:rsidRPr="00FB5ED9" w:rsidRDefault="00933448" w:rsidP="00FB5E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1850FC">
        <w:rPr>
          <w:rFonts w:ascii="Myanmar Text" w:hAnsi="Myanmar Text" w:cs="Myanmar Text"/>
          <w:sz w:val="22"/>
          <w:szCs w:val="22"/>
          <w:cs/>
          <w:lang w:val="x-none"/>
        </w:rPr>
        <w:t>ပုံ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1406FB">
        <w:rPr>
          <w:rFonts w:ascii="Myanmar Text" w:hAnsi="Myanmar Text" w:cs="Myanmar Text" w:hint="cs"/>
          <w:sz w:val="22"/>
          <w:szCs w:val="22"/>
          <w:cs/>
          <w:lang w:val="x-none"/>
        </w:rPr>
        <w:t>၃.၃၁</w:t>
      </w:r>
      <w:r w:rsidRPr="001850FC"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>
        <w:rPr>
          <w:rFonts w:ascii="Myanmar Text" w:hAnsi="Myanmar Text" w:cs="Myanmar Text"/>
          <w:sz w:val="22"/>
          <w:szCs w:val="22"/>
          <w:lang w:val="en-US"/>
        </w:rPr>
        <w:t xml:space="preserve">LGBTI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များအတွက်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ဦးစားပေးဆောင်ရွက်သင့်သည့်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အခန်းကဏ္ဍများအပေါ်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ပါဝင်ဖြေဆိုသူများ၏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အမြင်</w:t>
      </w:r>
    </w:p>
    <w:p w14:paraId="1F8BEB18" w14:textId="71EFD4C5" w:rsidR="003C0C77" w:rsidRDefault="003C0C77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5BF40176" w14:textId="533EE853" w:rsidR="009360A9" w:rsidRPr="002D20C3" w:rsidRDefault="00453FDA" w:rsidP="00453FDA">
      <w:pPr>
        <w:autoSpaceDE w:val="0"/>
        <w:autoSpaceDN w:val="0"/>
        <w:adjustRightInd w:val="0"/>
        <w:jc w:val="both"/>
        <w:rPr>
          <w:rFonts w:ascii="Pyidaungsu" w:hAnsi="Pyidaungsu" w:cs="Pyidaungsu"/>
          <w:lang w:val="x-none"/>
        </w:rPr>
      </w:pPr>
      <w:r w:rsidRPr="003F5AA5">
        <w:rPr>
          <w:rFonts w:ascii="Pyidaungsu" w:hAnsi="Pyidaungsu" w:cs="Pyidaungsu"/>
          <w:cs/>
          <w:lang w:val="x-none"/>
        </w:rPr>
        <w:t>လိင်စိတ်ကွဲပြားသူများအနေဖြင့် နိုင်ငံရေးတွင် ပိုမိုစိတ်ဝင်စားလာစေရန် နှင့် ပိုမိုပါဝင်လာစေရန် လုပ်ဆောင်</w:t>
      </w:r>
      <w:r>
        <w:rPr>
          <w:rFonts w:ascii="Pyidaungsu" w:hAnsi="Pyidaungsu" w:cs="Pyidaungsu"/>
          <w:lang w:val="en-US"/>
        </w:rPr>
        <w:t xml:space="preserve"> </w:t>
      </w:r>
      <w:r w:rsidRPr="003F5AA5">
        <w:rPr>
          <w:rFonts w:ascii="Pyidaungsu" w:hAnsi="Pyidaungsu" w:cs="Pyidaungsu"/>
          <w:cs/>
          <w:lang w:val="x-none"/>
        </w:rPr>
        <w:t>သင့်သည့် အရာများနှင့် ပတ်သတ်၍ မေးမြန်းခဲ့ရာ ရန်ကုန်၊ ပုသိမ်နှင့် မြင်းခြံတို့မှ</w:t>
      </w:r>
      <w:r w:rsidRPr="003F5AA5">
        <w:rPr>
          <w:rFonts w:ascii="Pyidaungsu" w:hAnsi="Pyidaungsu" w:cs="Pyidaungsu" w:hint="cs"/>
          <w:cs/>
          <w:lang w:val="x-none"/>
        </w:rPr>
        <w:t xml:space="preserve"> ပါဝင်ဖြေဆိုသူတို့မှ</w:t>
      </w:r>
      <w:r w:rsidRPr="003F5AA5">
        <w:rPr>
          <w:rFonts w:ascii="Pyidaungsu" w:hAnsi="Pyidaungsu" w:cs="Pyidaungsu"/>
          <w:cs/>
          <w:lang w:val="x-none"/>
        </w:rPr>
        <w:t xml:space="preserve"> ၎င်းတို့၏ ထင်မြင်ယူဆချက်များကို အောက်ပါအတိုင်း ဖြေကြားခဲ့ပါသည်။</w:t>
      </w:r>
      <w:r w:rsidRPr="002D20C3">
        <w:rPr>
          <w:rFonts w:ascii="Pyidaungsu" w:hAnsi="Pyidaungsu" w:cs="Pyidaungsu"/>
          <w:cs/>
          <w:lang w:val="x-none"/>
        </w:rPr>
        <w:t xml:space="preserve"> </w:t>
      </w:r>
    </w:p>
    <w:p w14:paraId="18C2808E" w14:textId="3671D10B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6403405E" w14:textId="50989EE0" w:rsidR="00453FDA" w:rsidRDefault="00453FDA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0D6F4900" w14:textId="11BC395A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007350E4" w14:textId="0C5E3CE8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19BBE565" w14:textId="33F686C1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5D1033DA" w14:textId="08F474EE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54327EB8" w14:textId="25B12249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60DEEED6" w14:textId="04A0AC51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5C90FD3D" w14:textId="177D087D" w:rsidR="000864C9" w:rsidRDefault="000C531B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Myanmar Text" w:hAnsi="Myanmar Text" w:cs="Myanmar Text"/>
          <w:noProof/>
          <w:lang w:val="x-non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85DE1D" wp14:editId="4F1A8C48">
                <wp:simplePos x="0" y="0"/>
                <wp:positionH relativeFrom="column">
                  <wp:posOffset>3508902</wp:posOffset>
                </wp:positionH>
                <wp:positionV relativeFrom="paragraph">
                  <wp:posOffset>46166</wp:posOffset>
                </wp:positionV>
                <wp:extent cx="3436219" cy="2117558"/>
                <wp:effectExtent l="0" t="0" r="18415" b="1651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219" cy="211755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ECA16" w14:textId="5F14354A" w:rsidR="002C68DD" w:rsidRPr="00B775BE" w:rsidRDefault="002C68DD" w:rsidP="009360A9">
                            <w:pPr>
                              <w:jc w:val="both"/>
                              <w:rPr>
                                <w:rFonts w:cs="Myanmar Text"/>
                                <w:i/>
                                <w:iCs/>
                                <w:lang w:val="en-US"/>
                              </w:rPr>
                            </w:pPr>
                            <w:r w:rsidRPr="00B775BE">
                              <w:rPr>
                                <w:i/>
                                <w:iCs/>
                                <w:lang w:val="en-US"/>
                              </w:rPr>
                              <w:t>“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>မဲနိုင်တဲ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>့ ပါ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>တီက လူအခွင့်အရေးကို လေးစားချင်တယ်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>။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 xml:space="preserve">  </w:t>
                            </w:r>
                            <w:r w:rsidRPr="00B775BE">
                              <w:rPr>
                                <w:i/>
                                <w:iCs/>
                                <w:lang w:val="en-US"/>
                              </w:rPr>
                              <w:t xml:space="preserve">LGBT 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 xml:space="preserve">တွေရဲ့ 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>စီးပွားရေးကို မြင့်တင်ပေးစေလို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 xml:space="preserve">ပါတယ်။ 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 xml:space="preserve">   </w:t>
                            </w:r>
                            <w:r w:rsidRPr="00B775BE">
                              <w:rPr>
                                <w:i/>
                                <w:iCs/>
                                <w:lang w:val="en-US"/>
                              </w:rPr>
                              <w:t>LGBT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>တွေ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>အတွက် အစိုးရရုံးများဖွင့်ပေးပြီး နိုင်ငံရေး/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>ကျန်းမာရေးဗဟုသုတများ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>သင်တန်းများပေးစေလိ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>ုပါ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 xml:space="preserve">တယ်။ 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 xml:space="preserve"> လူမှုကွန်ယက်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 xml:space="preserve">စာမျက်နှာ တွေမှာလည်း 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 xml:space="preserve">    </w:t>
                            </w:r>
                            <w:r w:rsidRPr="00B775BE">
                              <w:rPr>
                                <w:i/>
                                <w:iCs/>
                                <w:lang w:val="en-US"/>
                              </w:rPr>
                              <w:t xml:space="preserve">LGBT 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>တွေကို ကျား/မ တန်းတူဆက်ဆံစေချင်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>ပါ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cs/>
                                <w:lang w:val="en-US"/>
                              </w:rPr>
                              <w:t>တယ်</w:t>
                            </w:r>
                            <w:r w:rsidRPr="00B775BE">
                              <w:rPr>
                                <w:rFonts w:cs="Myanmar Text" w:hint="cs"/>
                                <w:i/>
                                <w:iCs/>
                                <w:cs/>
                                <w:lang w:val="en-US"/>
                              </w:rPr>
                              <w:t>။</w:t>
                            </w:r>
                            <w:r w:rsidRPr="00B775BE">
                              <w:rPr>
                                <w:rFonts w:cs="Myanmar Text"/>
                                <w:i/>
                                <w:iCs/>
                                <w:lang w:val="en-US"/>
                              </w:rPr>
                              <w:t>”</w:t>
                            </w:r>
                          </w:p>
                          <w:p w14:paraId="54A48D07" w14:textId="74EAE097" w:rsidR="002C68DD" w:rsidRPr="009360A9" w:rsidRDefault="002C68DD" w:rsidP="009360A9">
                            <w:pPr>
                              <w:jc w:val="right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>HP-0101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5DE1D" id="Text Box 107" o:spid="_x0000_s1043" type="#_x0000_t202" style="position:absolute;left:0;text-align:left;margin-left:276.3pt;margin-top:3.65pt;width:270.55pt;height:16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w5NbwIAAO0EAAAOAAAAZHJzL2Uyb0RvYy54bWysVE1v2zAMvQ/YfxB0X23nq2kQp8hSdBiQ&#10;tQWSoWdFlhNjkqhJSuzu14+S7TTtdhp2USSSfiQfHzO/bZQkJ2FdBTqn2VVKidAcikrvc/p9e/9p&#10;SonzTBdMghY5fRGO3i4+fpjXZiYGcABZCEsQRLtZbXJ68N7MksTxg1DMXYERGp0lWMU8Pu0+KSyr&#10;EV3JZJCmk6QGWxgLXDiH1rvWSRcRvywF949l6YQnMqdYm4+njecunMlizmZ7y8yh4l0Z7B+qUKzS&#10;mPQMdcc8I0db/QGlKm7BQemvOKgEyrLiIvaA3WTpu242B2ZE7AXJceZMk/t/sPzh9GRJVeDs0mtK&#10;NFM4pK1oPPkMDQk2ZKg2boaBG4OhvkEHRvd2h8bQeFNaFX6xJYJ+5PrlzG+A42gcjoaTQXZDCUff&#10;IMuux+NpwElePzfW+S8CFAmXnFocYOSVndbOt6F9SMjmQFbFfSVlfATRiJW05MRw3Ixzof0ofi6P&#10;6hsUrR1lk3aDRzPKozVPezNWE+UXkGJtb5JITeqcTobjNAK/8YXKzul3kvEfXXcXUYguNcIGTlvu&#10;ws03u6adwrgndgfFC/JtodWsM/y+Qvw1c/6JWRQpUoyL5x/xKCVgUdDdKDmA/fU3e4hH7aCXkhpF&#10;n1P388isoER+1aiqm2w0ClsSH6Px9QAf9tKzu/Too1oBEp3hihseryHey/5aWlDPuJ/LkBVdTHPM&#10;nVPfX1e+XUXcby6WyxiEe2GYX+uN4QE6DDbwum2emTWdLDwq6gH69WCzd+poY8OXGpZHD2UVpROI&#10;blnt+MedigPu9j8s7eU7Rr3+Sy1+AwAA//8DAFBLAwQUAAYACAAAACEATMlp9eEAAAAKAQAADwAA&#10;AGRycy9kb3ducmV2LnhtbEyPzU7DMBCE70i8g7VIXBC1aegPIZsKUXqrhNpUPbuJG4fY6yh228DT&#10;457gOJrRzDfZYrCGnVXvG0cITyMBTFHpqoZqhF2xepwD80FSJY0jhfCtPCzy25tMppW70Eadt6Fm&#10;sYR8KhF0CF3KuS+1stKPXKcoekfXWxmi7Gte9fISy63hYyGm3MqG4oKWnXrXqmy3J4tQtCv9ufwo&#10;HoaN+WnNXi/r9fEL8f5ueHsFFtQQ/sJwxY/okEemgztR5ZlBmEzG0xhFmCXArr54SWbADgjJs5gD&#10;zzP+/0L+CwAA//8DAFBLAQItABQABgAIAAAAIQC2gziS/gAAAOEBAAATAAAAAAAAAAAAAAAAAAAA&#10;AABbQ29udGVudF9UeXBlc10ueG1sUEsBAi0AFAAGAAgAAAAhADj9If/WAAAAlAEAAAsAAAAAAAAA&#10;AAAAAAAALwEAAF9yZWxzLy5yZWxzUEsBAi0AFAAGAAgAAAAhAOSzDk1vAgAA7QQAAA4AAAAAAAAA&#10;AAAAAAAALgIAAGRycy9lMm9Eb2MueG1sUEsBAi0AFAAGAAgAAAAhAEzJafXhAAAACgEAAA8AAAAA&#10;AAAAAAAAAAAAyQQAAGRycy9kb3ducmV2LnhtbFBLBQYAAAAABAAEAPMAAADXBQAAAAA=&#10;" fillcolor="#fff2cc [663]" strokeweight=".5pt">
                <v:textbox>
                  <w:txbxContent>
                    <w:p w14:paraId="149ECA16" w14:textId="5F14354A" w:rsidR="002C68DD" w:rsidRPr="00B775BE" w:rsidRDefault="002C68DD" w:rsidP="009360A9">
                      <w:pPr>
                        <w:jc w:val="both"/>
                        <w:rPr>
                          <w:rFonts w:cs="Myanmar Text"/>
                          <w:i/>
                          <w:iCs/>
                          <w:lang w:val="en-US"/>
                        </w:rPr>
                      </w:pPr>
                      <w:r w:rsidRPr="00B775BE">
                        <w:rPr>
                          <w:i/>
                          <w:iCs/>
                          <w:lang w:val="en-US"/>
                        </w:rPr>
                        <w:t>“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>မဲနိုင်တဲ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>့ ပါ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>တီက လူအခွင့်အရေးကို လေးစားချင်တယ်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>။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 xml:space="preserve">  </w:t>
                      </w:r>
                      <w:r w:rsidRPr="00B775BE">
                        <w:rPr>
                          <w:i/>
                          <w:iCs/>
                          <w:lang w:val="en-US"/>
                        </w:rPr>
                        <w:t xml:space="preserve">LGBT 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 xml:space="preserve">တွေရဲ့ 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>စီးပွားရေးကို မြင့်တင်ပေးစေလို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 xml:space="preserve">ပါတယ်။ 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 xml:space="preserve">   </w:t>
                      </w:r>
                      <w:r w:rsidRPr="00B775BE">
                        <w:rPr>
                          <w:i/>
                          <w:iCs/>
                          <w:lang w:val="en-US"/>
                        </w:rPr>
                        <w:t>LGBT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>တွေ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>အတွက် အစိုးရရုံးများဖွင့်ပေးပြီး နိုင်ငံရေး/</w:t>
                      </w:r>
                      <w:r w:rsidRPr="00B775BE">
                        <w:rPr>
                          <w:rFonts w:cs="Myanmar Text"/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>ကျန်းမာရေးဗဟုသုတများ</w:t>
                      </w:r>
                      <w:r w:rsidRPr="00B775BE">
                        <w:rPr>
                          <w:rFonts w:cs="Myanmar Text"/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>သင်တန်းများပေးစေလိ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>ုပါ</w:t>
                      </w:r>
                      <w:r w:rsidRPr="00B775BE">
                        <w:rPr>
                          <w:rFonts w:cs="Myanmar Text"/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 xml:space="preserve">တယ်။ 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 xml:space="preserve"> လူမှုကွန်ယက်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 xml:space="preserve">စာမျက်နှာ တွေမှာလည်း 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 xml:space="preserve">    </w:t>
                      </w:r>
                      <w:r w:rsidRPr="00B775BE">
                        <w:rPr>
                          <w:i/>
                          <w:iCs/>
                          <w:lang w:val="en-US"/>
                        </w:rPr>
                        <w:t xml:space="preserve">LGBT 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>တွေကို ကျား/မ တန်းတူဆက်ဆံစေချင်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>ပါ</w:t>
                      </w:r>
                      <w:r w:rsidRPr="00B775BE">
                        <w:rPr>
                          <w:rFonts w:cs="Myanmar Text"/>
                          <w:i/>
                          <w:iCs/>
                          <w:cs/>
                          <w:lang w:val="en-US"/>
                        </w:rPr>
                        <w:t>တယ်</w:t>
                      </w:r>
                      <w:r w:rsidRPr="00B775BE">
                        <w:rPr>
                          <w:rFonts w:cs="Myanmar Text" w:hint="cs"/>
                          <w:i/>
                          <w:iCs/>
                          <w:cs/>
                          <w:lang w:val="en-US"/>
                        </w:rPr>
                        <w:t>။</w:t>
                      </w:r>
                      <w:r w:rsidRPr="00B775BE">
                        <w:rPr>
                          <w:rFonts w:cs="Myanmar Text"/>
                          <w:i/>
                          <w:iCs/>
                          <w:lang w:val="en-US"/>
                        </w:rPr>
                        <w:t>”</w:t>
                      </w:r>
                    </w:p>
                    <w:p w14:paraId="54A48D07" w14:textId="74EAE097" w:rsidR="002C68DD" w:rsidRPr="009360A9" w:rsidRDefault="002C68DD" w:rsidP="009360A9">
                      <w:pPr>
                        <w:jc w:val="right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>HP-0101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yanmar Text" w:hAnsi="Myanmar Text" w:cs="Myanmar Text"/>
          <w:noProof/>
          <w:lang w:val="x-non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839D170" wp14:editId="1A6B8E2F">
                <wp:simplePos x="0" y="0"/>
                <wp:positionH relativeFrom="column">
                  <wp:posOffset>119461</wp:posOffset>
                </wp:positionH>
                <wp:positionV relativeFrom="paragraph">
                  <wp:posOffset>-58893</wp:posOffset>
                </wp:positionV>
                <wp:extent cx="3137535" cy="2329180"/>
                <wp:effectExtent l="0" t="0" r="12065" b="762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7535" cy="2329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A708C3" w14:textId="0F702D4E" w:rsidR="002C68DD" w:rsidRPr="00B775BE" w:rsidRDefault="002C68DD" w:rsidP="009360A9">
                            <w:pPr>
                              <w:jc w:val="both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B775BE">
                              <w:rPr>
                                <w:i/>
                                <w:iCs/>
                                <w:lang w:val="en-US"/>
                              </w:rPr>
                              <w:t>“</w:t>
                            </w:r>
                            <w:r w:rsidRPr="00B775BE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အစိုးရအနေနဲ့  ဖိနှိပ်ပြီး ခွဲခြားဆက်ဆံတဲ့ ဥပဒေ</w:t>
                            </w:r>
                            <w:r w:rsidRPr="00B775B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B775BE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 xml:space="preserve">တွေကို ဖျက်သိမ်းပြီး </w:t>
                            </w:r>
                            <w:r w:rsidRPr="00B775BE">
                              <w:rPr>
                                <w:i/>
                                <w:iCs/>
                                <w:lang w:val="en-US"/>
                              </w:rPr>
                              <w:t xml:space="preserve">LGBT </w:t>
                            </w:r>
                            <w:r w:rsidRPr="00B775BE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တွေကြုံတွေ့နေရတဲ့ မှတ်ပုံတင်ပြသနာကို ဖြေရှင်းဖို့ရာတွေ ဆောင်ရွက်</w:t>
                            </w:r>
                            <w:r w:rsidRPr="00B775BE"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B775BE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 xml:space="preserve">သင့်ပါတယ်။ </w:t>
                            </w:r>
                            <w:r w:rsidRPr="00B775BE">
                              <w:rPr>
                                <w:i/>
                                <w:iCs/>
                                <w:lang w:val="en-US"/>
                              </w:rPr>
                              <w:t xml:space="preserve">LGBT </w:t>
                            </w:r>
                            <w:r w:rsidRPr="00B775BE">
                              <w:rPr>
                                <w:rFonts w:hint="cs"/>
                                <w:i/>
                                <w:iCs/>
                                <w:cs/>
                                <w:lang w:val="en-US"/>
                              </w:rPr>
                              <w:t>တွေကို ခွဲခြားဆက်ဆံဖို့ရာ အားပေးအားမြှောက်ပြုနေတဲ့ ဖျော်ဖြေရေး လုပ်ငန်းတွေ မီဒီယာတွေကို ဒီထက်ပိုထိရောက်စွာ အရေးယူပေးသင့်ပါတယ်။</w:t>
                            </w:r>
                            <w:r w:rsidRPr="00B775BE">
                              <w:rPr>
                                <w:i/>
                                <w:iCs/>
                                <w:lang w:val="en-US"/>
                              </w:rPr>
                              <w:t>”</w:t>
                            </w:r>
                          </w:p>
                          <w:p w14:paraId="12F47C09" w14:textId="146DAEB6" w:rsidR="002C68DD" w:rsidRPr="009360A9" w:rsidRDefault="002C68DD" w:rsidP="009360A9">
                            <w:pPr>
                              <w:jc w:val="right"/>
                              <w:rPr>
                                <w:b/>
                                <w:bCs/>
                                <w:cs/>
                                <w:lang w:val="en-US"/>
                              </w:rPr>
                            </w:pPr>
                            <w:r w:rsidRPr="009360A9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 w:rsidRPr="009360A9"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9360A9"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>YGN-0403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9D170" id="Text Box 86" o:spid="_x0000_s1044" type="#_x0000_t202" style="position:absolute;left:0;text-align:left;margin-left:9.4pt;margin-top:-4.65pt;width:247.05pt;height:183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ntcAIAAOsEAAAOAAAAZHJzL2Uyb0RvYy54bWysVFtP2zAUfp+0/2D5faRpaSkVKepATJMY&#10;IMHEs+s4bTTHx7PdJuzX77PTC7A9TXtxzy3n8p3v9OKyazTbKudrMgXPTwacKSOprM2q4N+fbj5N&#10;OfNBmFJoMqrgL8rzy/nHDxetnakhrUmXyjEkMX7W2oKvQ7CzLPNyrRrhT8gqA2dFrhEBqltlpRMt&#10;sjc6Gw4Gk6wlV1pHUnkP63Xv5POUv6qUDPdV5VVguuDoLaTXpXcZ32x+IWYrJ+y6lrs2xD900Yja&#10;oOgh1bUIgm1c/UeqppaOPFXhRFKTUVXVUqUZME0+eDfN41pYlWYBON4eYPL/L6282z44VpcFn044&#10;M6LBjp5UF9hn6hhMwKe1foawR4vA0MGOPe/tHsY4dle5Jv5iIAY/kH45oBuzSRhH+ehsPBpzJuEb&#10;jobn+TThnx0/t86HL4oaFoWCO6wvoSq2tz6gFYTuQ2I1T7oub2qtkxIpo660Y1uBZQsplQmT9Lne&#10;NN+o7O0gzWC3dphBjt483ZtRIpEvZkoF3xTRhrUFn4zGg5T4jS92dii/1EL+iCjFfMc2oWkDY8S0&#10;xy5KoVt2aQf5AfAllS/A21HPWG/lTY38t8KHB+FAUUCMswv3eCpNaIp2Emdrcr/+Zo/xYA68nLWg&#10;fMH9z41wijP91YBT5/npabyRpJyOz4ZQ3GvP8rXHbJorAtA5DtzKJMb4oPdi5ah5xnUuYlW4hJGo&#10;XfCwF69Cf4i4bqkWixSEq7Ai3JpHK2PquNiI61P3LJzd0SKAUXe0Pw4xe8eOPjZ+aWixCVTViToR&#10;6B7VHf64qLSe3fXHk32tp6jjf9T8NwAAAP//AwBQSwMEFAAGAAgAAAAhALlq9i7fAAAACQEAAA8A&#10;AABkcnMvZG93bnJldi54bWxMj0FPg0AUhO8m/ofNM/Fi2oU2WIosjTZyMPEi+gMe7Aqk7FvCbgv6&#10;632e9DiZycw3+WGxg7iYyfeOFMTrCIShxumeWgUf7+UqBeEDksbBkVHwZTwciuurHDPtZnozlyq0&#10;gkvIZ6igC2HMpPRNZyz6tRsNsffpJouB5dRKPeHM5XaQmyi6lxZ74oUOR3PsTHOqzlZBmX7f9Xis&#10;XqLyVO/mp2V6fY5rpW5vlscHEMEs4S8Mv/iMDgUz1e5M2ouBdcrkQcFqvwXBfhJv9iBqBdtkl4As&#10;cvn/QfEDAAD//wMAUEsBAi0AFAAGAAgAAAAhALaDOJL+AAAA4QEAABMAAAAAAAAAAAAAAAAAAAAA&#10;AFtDb250ZW50X1R5cGVzXS54bWxQSwECLQAUAAYACAAAACEAOP0h/9YAAACUAQAACwAAAAAAAAAA&#10;AAAAAAAvAQAAX3JlbHMvLnJlbHNQSwECLQAUAAYACAAAACEARmpZ7XACAADrBAAADgAAAAAAAAAA&#10;AAAAAAAuAgAAZHJzL2Uyb0RvYy54bWxQSwECLQAUAAYACAAAACEAuWr2Lt8AAAAJAQAADwAAAAAA&#10;AAAAAAAAAADKBAAAZHJzL2Rvd25yZXYueG1sUEsFBgAAAAAEAAQA8wAAANYFAAAAAA==&#10;" fillcolor="#e2efd9 [665]" strokeweight=".5pt">
                <v:textbox>
                  <w:txbxContent>
                    <w:p w14:paraId="0DA708C3" w14:textId="0F702D4E" w:rsidR="002C68DD" w:rsidRPr="00B775BE" w:rsidRDefault="002C68DD" w:rsidP="009360A9">
                      <w:pPr>
                        <w:jc w:val="both"/>
                        <w:rPr>
                          <w:i/>
                          <w:iCs/>
                          <w:lang w:val="en-US"/>
                        </w:rPr>
                      </w:pPr>
                      <w:r w:rsidRPr="00B775BE">
                        <w:rPr>
                          <w:i/>
                          <w:iCs/>
                          <w:lang w:val="en-US"/>
                        </w:rPr>
                        <w:t>“</w:t>
                      </w:r>
                      <w:r w:rsidRPr="00B775BE">
                        <w:rPr>
                          <w:rFonts w:hint="cs"/>
                          <w:i/>
                          <w:iCs/>
                          <w:cs/>
                        </w:rPr>
                        <w:t>အစိုးရအနေနဲ့  ဖိနှိပ်ပြီး ခွဲခြားဆက်ဆံတဲ့ ဥပဒေ</w:t>
                      </w:r>
                      <w:r w:rsidRPr="00B775BE">
                        <w:rPr>
                          <w:i/>
                          <w:iCs/>
                        </w:rPr>
                        <w:t xml:space="preserve"> </w:t>
                      </w:r>
                      <w:r w:rsidRPr="00B775BE">
                        <w:rPr>
                          <w:rFonts w:hint="cs"/>
                          <w:i/>
                          <w:iCs/>
                          <w:cs/>
                        </w:rPr>
                        <w:t xml:space="preserve">တွေကို ဖျက်သိမ်းပြီး </w:t>
                      </w:r>
                      <w:r w:rsidRPr="00B775BE">
                        <w:rPr>
                          <w:i/>
                          <w:iCs/>
                          <w:lang w:val="en-US"/>
                        </w:rPr>
                        <w:t xml:space="preserve">LGBT </w:t>
                      </w:r>
                      <w:r w:rsidRPr="00B775BE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တွေကြုံတွေ့နေရတဲ့ မှတ်ပုံတင်ပြသနာကို ဖြေရှင်းဖို့ရာတွေ ဆောင်ရွက်</w:t>
                      </w:r>
                      <w:r w:rsidRPr="00B775BE"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B775BE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 xml:space="preserve">သင့်ပါတယ်။ </w:t>
                      </w:r>
                      <w:r w:rsidRPr="00B775BE">
                        <w:rPr>
                          <w:i/>
                          <w:iCs/>
                          <w:lang w:val="en-US"/>
                        </w:rPr>
                        <w:t xml:space="preserve">LGBT </w:t>
                      </w:r>
                      <w:r w:rsidRPr="00B775BE">
                        <w:rPr>
                          <w:rFonts w:hint="cs"/>
                          <w:i/>
                          <w:iCs/>
                          <w:cs/>
                          <w:lang w:val="en-US"/>
                        </w:rPr>
                        <w:t>တွေကို ခွဲခြားဆက်ဆံဖို့ရာ အားပေးအားမြှောက်ပြုနေတဲ့ ဖျော်ဖြေရေး လုပ်ငန်းတွေ မီဒီယာတွေကို ဒီထက်ပိုထိရောက်စွာ အရေးယူပေးသင့်ပါတယ်။</w:t>
                      </w:r>
                      <w:r w:rsidRPr="00B775BE">
                        <w:rPr>
                          <w:i/>
                          <w:iCs/>
                          <w:lang w:val="en-US"/>
                        </w:rPr>
                        <w:t>”</w:t>
                      </w:r>
                    </w:p>
                    <w:p w14:paraId="12F47C09" w14:textId="146DAEB6" w:rsidR="002C68DD" w:rsidRPr="009360A9" w:rsidRDefault="002C68DD" w:rsidP="009360A9">
                      <w:pPr>
                        <w:jc w:val="right"/>
                        <w:rPr>
                          <w:b/>
                          <w:bCs/>
                          <w:cs/>
                          <w:lang w:val="en-US"/>
                        </w:rPr>
                      </w:pPr>
                      <w:r w:rsidRPr="009360A9"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 w:rsidRPr="009360A9"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 w:rsidRPr="009360A9"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>YGN-0403</w:t>
                      </w:r>
                    </w:p>
                  </w:txbxContent>
                </v:textbox>
              </v:shape>
            </w:pict>
          </mc:Fallback>
        </mc:AlternateContent>
      </w:r>
    </w:p>
    <w:p w14:paraId="337D043B" w14:textId="015C53B2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5D8BF4EC" w14:textId="79CD2E69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77783552" w14:textId="59A27470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4859CB06" w14:textId="37CE72F5" w:rsidR="000864C9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061CE950" w14:textId="77777777" w:rsidR="000864C9" w:rsidRPr="00FD771F" w:rsidRDefault="000864C9" w:rsidP="00FB6F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p w14:paraId="1C50B7C1" w14:textId="2A8D841A" w:rsidR="008624C9" w:rsidRDefault="008624C9" w:rsidP="008624C9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5C2142E1" w14:textId="77698088" w:rsidR="008624C9" w:rsidRDefault="008624C9" w:rsidP="008624C9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Times New Roman" w:hAnsi="Times New Roman" w:cs="Times New Roman"/>
          <w:lang w:val="en-US"/>
        </w:rPr>
      </w:pPr>
    </w:p>
    <w:p w14:paraId="5DDE2D98" w14:textId="7DD9FBDA" w:rsidR="009360A9" w:rsidRDefault="009360A9" w:rsidP="008624C9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Times New Roman" w:hAnsi="Times New Roman" w:cs="Times New Roman"/>
          <w:lang w:val="en-US"/>
        </w:rPr>
      </w:pPr>
    </w:p>
    <w:p w14:paraId="60145D5D" w14:textId="4DA95A59" w:rsidR="009360A9" w:rsidRDefault="009360A9" w:rsidP="008624C9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Times New Roman" w:hAnsi="Times New Roman" w:cs="Times New Roman"/>
          <w:lang w:val="en-US"/>
        </w:rPr>
      </w:pPr>
    </w:p>
    <w:p w14:paraId="4D5847E3" w14:textId="3E2A7A64" w:rsidR="009360A9" w:rsidRDefault="009360A9" w:rsidP="008624C9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Times New Roman" w:hAnsi="Times New Roman" w:cs="Times New Roman"/>
          <w:lang w:val="en-US"/>
        </w:rPr>
      </w:pPr>
    </w:p>
    <w:p w14:paraId="4EF650B5" w14:textId="74FBE0E5" w:rsidR="009360A9" w:rsidRDefault="000C531B" w:rsidP="008624C9">
      <w:pPr>
        <w:autoSpaceDE w:val="0"/>
        <w:autoSpaceDN w:val="0"/>
        <w:adjustRightInd w:val="0"/>
        <w:spacing w:line="400" w:lineRule="atLeast"/>
        <w:ind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Myanmar Text" w:hAnsi="Myanmar Text" w:cs="Myanmar Text"/>
          <w:noProof/>
          <w:lang w:val="x-non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26B8D7" wp14:editId="2CA72B0E">
                <wp:simplePos x="0" y="0"/>
                <wp:positionH relativeFrom="column">
                  <wp:posOffset>1203284</wp:posOffset>
                </wp:positionH>
                <wp:positionV relativeFrom="paragraph">
                  <wp:posOffset>198120</wp:posOffset>
                </wp:positionV>
                <wp:extent cx="4351020" cy="1524000"/>
                <wp:effectExtent l="0" t="0" r="17780" b="1270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1524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E2E843" w14:textId="50151E41" w:rsidR="002C68DD" w:rsidRPr="00E26D09" w:rsidRDefault="002C68DD" w:rsidP="00E26D09">
                            <w:pPr>
                              <w:jc w:val="both"/>
                              <w:rPr>
                                <w:rFonts w:cs="Myanmar Text"/>
                                <w:i/>
                                <w:iCs/>
                              </w:rPr>
                            </w:pPr>
                            <w:r w:rsidRPr="00E26D09">
                              <w:rPr>
                                <w:i/>
                                <w:iCs/>
                              </w:rPr>
                              <w:t xml:space="preserve">“LGBT 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>တွေ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  <w:cs/>
                              </w:rPr>
                              <w:t xml:space="preserve"> နိုင်ငံရေး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 xml:space="preserve">မှာ 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  <w:cs/>
                              </w:rPr>
                              <w:t xml:space="preserve"> စိတ်ပါ၀င်စားလာစေ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 xml:space="preserve">ဖို့ရာက </w:t>
                            </w:r>
                            <w:r w:rsidRPr="00E26D09">
                              <w:rPr>
                                <w:i/>
                                <w:iCs/>
                              </w:rPr>
                              <w:t>LGBT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>တွေနဲ့ ပတ်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</w:rPr>
                              <w:t xml:space="preserve"> 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 xml:space="preserve">သတ်တဲ့ 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  <w:cs/>
                              </w:rPr>
                              <w:t>လူအခွင့်အရေး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 xml:space="preserve">တွေရရှိပြီး 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  <w:cs/>
                              </w:rPr>
                              <w:t xml:space="preserve"> ခွဲခြားဆက်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>ဆံမှုတွေ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  <w:cs/>
                              </w:rPr>
                              <w:t>ကို ပပျောက်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</w:rPr>
                              <w:t xml:space="preserve"> 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  <w:cs/>
                              </w:rPr>
                              <w:t>အောင် ဥပဒေ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>တွေရဲ့ အကာအကွယ်ပေးမှု လိုအပ်ပါတယ်။</w:t>
                            </w:r>
                            <w:r>
                              <w:rPr>
                                <w:rFonts w:cs="Myanmar Text"/>
                                <w:i/>
                                <w:i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cs="Myanmar Text"/>
                                <w:i/>
                                <w:iCs/>
                                <w:cs/>
                                <w:lang w:val="x-none"/>
                              </w:rPr>
                              <w:t>နောက်</w:t>
                            </w:r>
                            <w:r>
                              <w:rPr>
                                <w:rFonts w:cs="Myanmar Text"/>
                                <w:i/>
                                <w:iCs/>
                                <w:lang w:val="x-none"/>
                              </w:rPr>
                              <w:t xml:space="preserve"> </w:t>
                            </w:r>
                            <w:r w:rsidRPr="00E26D09">
                              <w:rPr>
                                <w:i/>
                                <w:iCs/>
                                <w:lang w:val="x-none"/>
                              </w:rPr>
                              <w:t>L</w:t>
                            </w:r>
                            <w:r w:rsidRPr="00E26D09">
                              <w:rPr>
                                <w:i/>
                                <w:iCs/>
                              </w:rPr>
                              <w:t>GBT</w:t>
                            </w:r>
                            <w:r>
                              <w:rPr>
                                <w:rFonts w:cs="Myanmar Text"/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hAnsi="Myanmar Text" w:cs="Myanmar Text"/>
                                <w:i/>
                                <w:iCs/>
                                <w:cs/>
                                <w:lang w:val="x-none"/>
                              </w:rPr>
                              <w:t>အ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  <w:cs/>
                              </w:rPr>
                              <w:t>မတ်လောင်း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>တွေ</w:t>
                            </w:r>
                            <w:r>
                              <w:rPr>
                                <w:rFonts w:cs="Myanmar Text"/>
                                <w:i/>
                                <w:iCs/>
                                <w:cs/>
                                <w:lang w:val="x-none"/>
                              </w:rPr>
                              <w:t>ပေါ်ပေါက်လာဖို့ကိုလည်း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  <w:cs/>
                              </w:rPr>
                              <w:t xml:space="preserve"> မျှော်လင့်မိပါ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>တယ်။</w:t>
                            </w:r>
                            <w:r w:rsidRPr="00E26D09">
                              <w:rPr>
                                <w:rFonts w:cs="Myanmar Text"/>
                                <w:i/>
                                <w:iCs/>
                              </w:rPr>
                              <w:t>”</w:t>
                            </w:r>
                            <w:r w:rsidRPr="00E26D09">
                              <w:rPr>
                                <w:rFonts w:cs="Myanmar Text" w:hint="cs"/>
                                <w:i/>
                                <w:iCs/>
                                <w:cs/>
                              </w:rPr>
                              <w:t xml:space="preserve"> </w:t>
                            </w:r>
                          </w:p>
                          <w:p w14:paraId="33A5665A" w14:textId="2CF2E07E" w:rsidR="002C68DD" w:rsidRPr="00E26D09" w:rsidRDefault="002C68DD" w:rsidP="00E26D09">
                            <w:pPr>
                              <w:jc w:val="right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  <w:lang w:val="x-none"/>
                              </w:rPr>
                              <w:t>ပါဝင်ဖြေဆိုသူအမှတ်</w:t>
                            </w:r>
                            <w:r>
                              <w:rPr>
                                <w:rFonts w:ascii="Myanmar Text" w:hAnsi="Myanmar Text" w:cs="Myanmar Text"/>
                                <w:b/>
                                <w:b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hAnsi="Myanmar Text" w:cs="Myanmar Text"/>
                                <w:b/>
                                <w:bCs/>
                                <w:lang w:val="en-US"/>
                              </w:rPr>
                              <w:t>MDY-1602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6B8D7" id="Text Box 108" o:spid="_x0000_s1045" type="#_x0000_t202" style="position:absolute;left:0;text-align:left;margin-left:94.75pt;margin-top:15.6pt;width:342.6pt;height:12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6jbwIAAO0EAAAOAAAAZHJzL2Uyb0RvYy54bWysVE1v2zAMvQ/YfxB0X+2kSdsZdYqsRYcB&#10;XVugHXpWZLkxJouapMTufn2f5Dj92E7DLopE0o/k42NOz/pWs61yviFT8slBzpkykqrGPJb8x/3l&#10;pxPOfBCmEpqMKvmT8vxs8fHDaWcLNaU16Uo5BhDji86WfB2CLbLMy7VqhT8gqwycNblWBDzdY1Y5&#10;0QG91dk0z4+yjlxlHUnlPawXg5MvEn5dKxlu6tqrwHTJUVtIp0vnKp7Z4lQUj07YdSN3ZYh/qKIV&#10;jUHSPdSFCIJtXPMHVNtIR57qcCCpzaiuG6lSD+hmkr/r5m4trEq9gBxv9zT5/wcrr7e3jjUVZpdj&#10;VEa0GNK96gP7Qj2LNjDUWV8g8M4iNPRwIHq0exhj433t2viLlhj84Pppz2+EkzDODueTfAqXhG8y&#10;n87yPE0ge/ncOh++KmpZvJTcYYCJV7G98gGlIHQMidk86aa6bLROjygada4d2wqMW0ipTJinz/Wm&#10;/U7VYIdshrSigBnyGMwnoxkpkvwiUkr4Jok2rCv50eE8T8BvfLGyffqVFvJnZCnivZSJlzYwRk4H&#10;7uIt9Kt+mMLxSOyKqifw7WjQrLfysgH+lfDhVjiIFDxi8cINjloTiqLdjbM1ud9/s8d4aAdezjqI&#10;vuT+10Y4xZn+ZqCqz5PZLG5Jeszmx3FW7rVn9dpjNu05gegJVtzKdI3xQY/X2lH7gP1cxqxwCSOR&#10;u+RhvJ6HYRWx31ItlykIe2FFuDJ3VkboONjI633/IJzdySJAUdc0roco3qljiI1fGlpuAtVNkk4k&#10;emB1xz92Ko1nt/9xaV+/U9TLv9TiGQAA//8DAFBLAwQUAAYACAAAACEAU/KBHeAAAAAKAQAADwAA&#10;AGRycy9kb3ducmV2LnhtbEyPy07DMBBF90j9B2sqsUHUaShNmsapUCVYUCSg8AFuPHnQeBzFbhv+&#10;nmEFyztzdeZMvhltJ844+NaRgvksAoFUOtNSreDz4/E2BeGDJqM7R6jgGz1sislVrjPjLvSO532o&#10;BUPIZ1pBE0KfSenLBq32M9cj8a5yg9WB41BLM+gLw20n4yhaSqtb4guN7nHbYHncn6yCuye7fVuU&#10;UXVTvfov2tXLo395Vup6Oj6sQQQcw18ZfvVZHQp2OrgTGS86zunqnqsMm8cguJAmiwTEQUGc8EQW&#10;ufz/QvEDAAD//wMAUEsBAi0AFAAGAAgAAAAhALaDOJL+AAAA4QEAABMAAAAAAAAAAAAAAAAAAAAA&#10;AFtDb250ZW50X1R5cGVzXS54bWxQSwECLQAUAAYACAAAACEAOP0h/9YAAACUAQAACwAAAAAAAAAA&#10;AAAAAAAvAQAAX3JlbHMvLnJlbHNQSwECLQAUAAYACAAAACEACLZuo28CAADtBAAADgAAAAAAAAAA&#10;AAAAAAAuAgAAZHJzL2Uyb0RvYy54bWxQSwECLQAUAAYACAAAACEAU/KBHeAAAAAKAQAADwAAAAAA&#10;AAAAAAAAAADJBAAAZHJzL2Rvd25yZXYueG1sUEsFBgAAAAAEAAQA8wAAANYFAAAAAA==&#10;" fillcolor="#deeaf6 [664]" strokeweight=".5pt">
                <v:textbox>
                  <w:txbxContent>
                    <w:p w14:paraId="4AE2E843" w14:textId="50151E41" w:rsidR="002C68DD" w:rsidRPr="00E26D09" w:rsidRDefault="002C68DD" w:rsidP="00E26D09">
                      <w:pPr>
                        <w:jc w:val="both"/>
                        <w:rPr>
                          <w:rFonts w:cs="Myanmar Text"/>
                          <w:i/>
                          <w:iCs/>
                        </w:rPr>
                      </w:pPr>
                      <w:r w:rsidRPr="00E26D09">
                        <w:rPr>
                          <w:i/>
                          <w:iCs/>
                        </w:rPr>
                        <w:t xml:space="preserve">“LGBT 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>တွေ</w:t>
                      </w:r>
                      <w:r w:rsidRPr="00E26D09">
                        <w:rPr>
                          <w:rFonts w:cs="Myanmar Text"/>
                          <w:i/>
                          <w:iCs/>
                          <w:cs/>
                        </w:rPr>
                        <w:t xml:space="preserve"> နိုင်ငံရေး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 xml:space="preserve">မှာ </w:t>
                      </w:r>
                      <w:r w:rsidRPr="00E26D09">
                        <w:rPr>
                          <w:rFonts w:cs="Myanmar Text"/>
                          <w:i/>
                          <w:iCs/>
                          <w:cs/>
                        </w:rPr>
                        <w:t xml:space="preserve"> စိတ်ပါ၀င်စားလာစေ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 xml:space="preserve">ဖို့ရာက </w:t>
                      </w:r>
                      <w:r w:rsidRPr="00E26D09">
                        <w:rPr>
                          <w:i/>
                          <w:iCs/>
                        </w:rPr>
                        <w:t>LGBT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>တွေနဲ့ ပတ်</w:t>
                      </w:r>
                      <w:r w:rsidRPr="00E26D09">
                        <w:rPr>
                          <w:rFonts w:cs="Myanmar Text"/>
                          <w:i/>
                          <w:iCs/>
                        </w:rPr>
                        <w:t xml:space="preserve"> 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 xml:space="preserve">သတ်တဲ့ </w:t>
                      </w:r>
                      <w:r w:rsidRPr="00E26D09">
                        <w:rPr>
                          <w:rFonts w:cs="Myanmar Text"/>
                          <w:i/>
                          <w:iCs/>
                          <w:cs/>
                        </w:rPr>
                        <w:t>လူအခွင့်အရေး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 xml:space="preserve">တွေရရှိပြီး </w:t>
                      </w:r>
                      <w:r w:rsidRPr="00E26D09">
                        <w:rPr>
                          <w:rFonts w:cs="Myanmar Text"/>
                          <w:i/>
                          <w:iCs/>
                          <w:cs/>
                        </w:rPr>
                        <w:t xml:space="preserve"> ခွဲခြားဆက်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>ဆံမှုတွေ</w:t>
                      </w:r>
                      <w:r w:rsidRPr="00E26D09">
                        <w:rPr>
                          <w:rFonts w:cs="Myanmar Text"/>
                          <w:i/>
                          <w:iCs/>
                          <w:cs/>
                        </w:rPr>
                        <w:t>ကို ပပျောက်</w:t>
                      </w:r>
                      <w:r w:rsidRPr="00E26D09">
                        <w:rPr>
                          <w:rFonts w:cs="Myanmar Text"/>
                          <w:i/>
                          <w:iCs/>
                        </w:rPr>
                        <w:t xml:space="preserve"> </w:t>
                      </w:r>
                      <w:r w:rsidRPr="00E26D09">
                        <w:rPr>
                          <w:rFonts w:cs="Myanmar Text"/>
                          <w:i/>
                          <w:iCs/>
                          <w:cs/>
                        </w:rPr>
                        <w:t>အောင် ဥပဒေ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>တွေရဲ့ အကာအကွယ်ပေးမှု လိုအပ်ပါတယ်။</w:t>
                      </w:r>
                      <w:r>
                        <w:rPr>
                          <w:rFonts w:cs="Myanmar Text"/>
                          <w:i/>
                          <w:iCs/>
                          <w:lang w:val="x-none"/>
                        </w:rPr>
                        <w:t xml:space="preserve"> </w:t>
                      </w:r>
                      <w:r>
                        <w:rPr>
                          <w:rFonts w:cs="Myanmar Text"/>
                          <w:i/>
                          <w:iCs/>
                          <w:cs/>
                          <w:lang w:val="x-none"/>
                        </w:rPr>
                        <w:t>နောက်</w:t>
                      </w:r>
                      <w:r>
                        <w:rPr>
                          <w:rFonts w:cs="Myanmar Text"/>
                          <w:i/>
                          <w:iCs/>
                          <w:lang w:val="x-none"/>
                        </w:rPr>
                        <w:t xml:space="preserve"> </w:t>
                      </w:r>
                      <w:r w:rsidRPr="00E26D09">
                        <w:rPr>
                          <w:i/>
                          <w:iCs/>
                          <w:lang w:val="x-none"/>
                        </w:rPr>
                        <w:t>L</w:t>
                      </w:r>
                      <w:r w:rsidRPr="00E26D09">
                        <w:rPr>
                          <w:i/>
                          <w:iCs/>
                        </w:rPr>
                        <w:t>GBT</w:t>
                      </w:r>
                      <w:r>
                        <w:rPr>
                          <w:rFonts w:cs="Myanmar Text"/>
                          <w:i/>
                          <w:i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Myanmar Text" w:hAnsi="Myanmar Text" w:cs="Myanmar Text"/>
                          <w:i/>
                          <w:iCs/>
                          <w:cs/>
                          <w:lang w:val="x-none"/>
                        </w:rPr>
                        <w:t>အ</w:t>
                      </w:r>
                      <w:r w:rsidRPr="00E26D09">
                        <w:rPr>
                          <w:rFonts w:cs="Myanmar Text"/>
                          <w:i/>
                          <w:iCs/>
                          <w:cs/>
                        </w:rPr>
                        <w:t>မတ်လောင်း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>တွေ</w:t>
                      </w:r>
                      <w:r>
                        <w:rPr>
                          <w:rFonts w:cs="Myanmar Text"/>
                          <w:i/>
                          <w:iCs/>
                          <w:cs/>
                          <w:lang w:val="x-none"/>
                        </w:rPr>
                        <w:t>ပေါ်ပေါက်လာဖို့ကိုလည်း</w:t>
                      </w:r>
                      <w:r w:rsidRPr="00E26D09">
                        <w:rPr>
                          <w:rFonts w:cs="Myanmar Text"/>
                          <w:i/>
                          <w:iCs/>
                          <w:cs/>
                        </w:rPr>
                        <w:t xml:space="preserve"> မျှော်လင့်မိပါ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>တယ်။</w:t>
                      </w:r>
                      <w:r w:rsidRPr="00E26D09">
                        <w:rPr>
                          <w:rFonts w:cs="Myanmar Text"/>
                          <w:i/>
                          <w:iCs/>
                        </w:rPr>
                        <w:t>”</w:t>
                      </w:r>
                      <w:r w:rsidRPr="00E26D09">
                        <w:rPr>
                          <w:rFonts w:cs="Myanmar Text" w:hint="cs"/>
                          <w:i/>
                          <w:iCs/>
                          <w:cs/>
                        </w:rPr>
                        <w:t xml:space="preserve"> </w:t>
                      </w:r>
                    </w:p>
                    <w:p w14:paraId="33A5665A" w14:textId="2CF2E07E" w:rsidR="002C68DD" w:rsidRPr="00E26D09" w:rsidRDefault="002C68DD" w:rsidP="00E26D09">
                      <w:pPr>
                        <w:jc w:val="right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Myanmar Text" w:hAnsi="Myanmar Text" w:cs="Myanmar Text"/>
                          <w:b/>
                          <w:bCs/>
                          <w:cs/>
                          <w:lang w:val="x-none"/>
                        </w:rPr>
                        <w:t>ပါဝင်ဖြေဆိုသူအမှတ်</w:t>
                      </w:r>
                      <w:r>
                        <w:rPr>
                          <w:rFonts w:ascii="Myanmar Text" w:hAnsi="Myanmar Text" w:cs="Myanmar Text"/>
                          <w:b/>
                          <w:b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Myanmar Text" w:hAnsi="Myanmar Text" w:cs="Myanmar Text"/>
                          <w:b/>
                          <w:bCs/>
                          <w:lang w:val="en-US"/>
                        </w:rPr>
                        <w:t>MDY-1602</w:t>
                      </w:r>
                    </w:p>
                  </w:txbxContent>
                </v:textbox>
              </v:shape>
            </w:pict>
          </mc:Fallback>
        </mc:AlternateContent>
      </w:r>
    </w:p>
    <w:p w14:paraId="07538987" w14:textId="4368D285" w:rsidR="00447126" w:rsidRDefault="00447126" w:rsidP="003E084B">
      <w:pPr>
        <w:pStyle w:val="Heading1"/>
        <w:rPr>
          <w:b w:val="0"/>
          <w:bCs/>
        </w:rPr>
      </w:pPr>
    </w:p>
    <w:p w14:paraId="55BC3B1E" w14:textId="3134D8D3" w:rsidR="003E084B" w:rsidRDefault="003E084B" w:rsidP="003E084B"/>
    <w:p w14:paraId="536ED1D8" w14:textId="77777777" w:rsidR="003E084B" w:rsidRPr="003E084B" w:rsidRDefault="003E084B" w:rsidP="003E084B"/>
    <w:p w14:paraId="470DE463" w14:textId="77777777" w:rsidR="00F07C17" w:rsidRDefault="00F07C17" w:rsidP="00F07C17">
      <w:pPr>
        <w:pStyle w:val="Heading1"/>
        <w:rPr>
          <w:b w:val="0"/>
          <w:bCs/>
        </w:rPr>
      </w:pPr>
    </w:p>
    <w:p w14:paraId="336B3FAE" w14:textId="7AE1E4A7" w:rsidR="0025061D" w:rsidRPr="00962CEB" w:rsidRDefault="00933448" w:rsidP="00962CEB">
      <w:pPr>
        <w:pStyle w:val="Heading1"/>
        <w:jc w:val="center"/>
        <w:rPr>
          <w:b w:val="0"/>
          <w:bCs/>
        </w:rPr>
      </w:pPr>
      <w:bookmarkStart w:id="54" w:name="_Toc60757130"/>
      <w:r w:rsidRPr="00565EFB">
        <w:rPr>
          <w:b w:val="0"/>
          <w:bCs/>
          <w:cs/>
        </w:rPr>
        <w:t>နိဂုံး</w:t>
      </w:r>
      <w:bookmarkEnd w:id="54"/>
    </w:p>
    <w:p w14:paraId="4549CB78" w14:textId="77777777" w:rsidR="009360A9" w:rsidRDefault="00565EFB" w:rsidP="000977D1">
      <w:r>
        <w:tab/>
      </w:r>
    </w:p>
    <w:p w14:paraId="1557E15B" w14:textId="3B1E25A2" w:rsidR="00683457" w:rsidRDefault="00683457" w:rsidP="00683457">
      <w:pPr>
        <w:ind w:firstLine="720"/>
        <w:jc w:val="both"/>
        <w:rPr>
          <w:rFonts w:ascii="Pyidaungsu" w:hAnsi="Pyidaungsu" w:cs="Pyidaungsu"/>
          <w:lang w:val="x-none"/>
        </w:rPr>
      </w:pPr>
      <w:r w:rsidRPr="00F6536F">
        <w:rPr>
          <w:rFonts w:ascii="Pyidaungsu" w:hAnsi="Pyidaungsu" w:cs="Pyidaungsu"/>
          <w:cs/>
        </w:rPr>
        <w:t xml:space="preserve">ဒီမိုကရေစီစနစ်ကို ကျင့်သုံးသောနိုင်ငံများတွင် အများပြည်သူ၏ သဘောဆန္ဒထားကို ထင်ဟပ်စေမည့် လွတ်လပ်၍ တရားမျှတသော ရွေးကောက်ပွဲများ ပုံမှန်ကျင်းပနိုင်ရေးသည် အင်မတန်မှ အရေးကြီးလှပါသည်။ ပွင့်လင်းမြင်သာလွတ်လပ်သည့် ရွေးကောက်ပွဲတွင် </w:t>
      </w:r>
      <w:r w:rsidR="00170A52">
        <w:rPr>
          <w:rFonts w:ascii="Pyidaungsu" w:hAnsi="Pyidaungsu" w:cs="Myanmar Text"/>
          <w:cs/>
          <w:lang w:val="x-none"/>
        </w:rPr>
        <w:t>ဒီမိုကရေစီနည်းလမ်း</w:t>
      </w:r>
      <w:r w:rsidRPr="00F6536F">
        <w:rPr>
          <w:rFonts w:ascii="Pyidaungsu" w:hAnsi="Pyidaungsu" w:cs="Pyidaungsu"/>
        </w:rPr>
        <w:t xml:space="preserve"> </w:t>
      </w:r>
      <w:r w:rsidRPr="00F6536F">
        <w:rPr>
          <w:rFonts w:ascii="Pyidaungsu" w:hAnsi="Pyidaungsu" w:cs="Pyidaungsu"/>
          <w:cs/>
        </w:rPr>
        <w:t>ကျသည့် လူအများပါဝင်ဆောင်ရွက်နိုင်</w:t>
      </w:r>
      <w:r w:rsidR="00170A52">
        <w:rPr>
          <w:rFonts w:ascii="Pyidaungsu" w:hAnsi="Pyidaungsu" w:cs="Pyidaungsu"/>
        </w:rPr>
        <w:t xml:space="preserve"> </w:t>
      </w:r>
      <w:r w:rsidRPr="00F6536F">
        <w:rPr>
          <w:rFonts w:ascii="Pyidaungsu" w:hAnsi="Pyidaungsu" w:cs="Pyidaungsu"/>
          <w:cs/>
        </w:rPr>
        <w:t>ခွင့်ရှိခြင်းသည် အစိုးရတစ်ခုရရှိပိုင်ခွင့်နှင့် နိုင်ငံရေးဆိုင်ရာ အခွင့်အရေးများကို လေးစားခြင်းတို့ဖြစ်သည်။</w:t>
      </w:r>
      <w:r w:rsidR="00EC2AF3">
        <w:rPr>
          <w:rFonts w:ascii="Pyidaungsu" w:hAnsi="Pyidaungsu" w:cs="Pyidaungsu" w:hint="cs"/>
          <w:cs/>
        </w:rPr>
        <w:t xml:space="preserve"> </w:t>
      </w:r>
      <w:r w:rsidR="004F416E" w:rsidRPr="004F416E">
        <w:rPr>
          <w:rFonts w:ascii="Pyidaungsu" w:hAnsi="Pyidaungsu" w:cs="Pyidaungsu" w:hint="cs"/>
          <w:cs/>
        </w:rPr>
        <w:t>အားလုံးအကျုံးဝင်ပါဝင်နိုင်</w:t>
      </w:r>
      <w:r w:rsidR="004F416E">
        <w:rPr>
          <w:rFonts w:ascii="Pyidaungsu" w:hAnsi="Pyidaungsu" w:cs="Pyidaungsu" w:hint="cs"/>
          <w:cs/>
        </w:rPr>
        <w:t>မှုရှိစေ</w:t>
      </w:r>
      <w:r w:rsidR="00EC2AF3">
        <w:rPr>
          <w:rFonts w:ascii="Pyidaungsu" w:hAnsi="Pyidaungsu" w:cs="Pyidaungsu" w:hint="cs"/>
          <w:cs/>
        </w:rPr>
        <w:t>ရန်</w:t>
      </w:r>
      <w:r w:rsidR="004F416E">
        <w:rPr>
          <w:rFonts w:ascii="Pyidaungsu" w:hAnsi="Pyidaungsu" w:cs="Pyidaungsu" w:hint="cs"/>
          <w:cs/>
        </w:rPr>
        <w:t>နှင့် ခွဲခြားဆက်ဆံမှု ကင်းရှင်းစေ</w:t>
      </w:r>
      <w:r w:rsidR="00EC2AF3">
        <w:rPr>
          <w:rFonts w:ascii="Pyidaungsu" w:hAnsi="Pyidaungsu" w:cs="Pyidaungsu" w:hint="cs"/>
          <w:cs/>
        </w:rPr>
        <w:t>ရန်</w:t>
      </w:r>
      <w:r w:rsidR="00CC07B2">
        <w:rPr>
          <w:rFonts w:ascii="Pyidaungsu" w:hAnsi="Pyidaungsu" w:cs="Pyidaungsu" w:hint="cs"/>
          <w:cs/>
        </w:rPr>
        <w:t xml:space="preserve"> တို့</w:t>
      </w:r>
      <w:r w:rsidR="00EC2AF3">
        <w:rPr>
          <w:rFonts w:ascii="Pyidaungsu" w:hAnsi="Pyidaungsu" w:cs="Pyidaungsu" w:hint="cs"/>
          <w:cs/>
        </w:rPr>
        <w:t xml:space="preserve"> အတွက် နိုင်ငံ၏ အဓိက ဆုံးဖြတ်ချက်ချရာသည့် နေရာများတွင် လူများစုဝင်များနှင့် လူနည်းစုဝင်များ တန်းတူညီမျှစွာ ကိုယ်စားပြုနိုင်ခြင်းမှာ မရှိမဖြစ်အရေးကြီးလှပါသည်။ </w:t>
      </w:r>
    </w:p>
    <w:p w14:paraId="676D2D15" w14:textId="42099D58" w:rsidR="00683457" w:rsidRDefault="00683457" w:rsidP="0013580B">
      <w:pPr>
        <w:jc w:val="both"/>
        <w:rPr>
          <w:rFonts w:ascii="Pyidaungsu" w:hAnsi="Pyidaungsu" w:cs="Pyidaungsu"/>
          <w:lang w:val="en-US"/>
        </w:rPr>
      </w:pPr>
      <w:r>
        <w:rPr>
          <w:rFonts w:ascii="Pyidaungsu" w:hAnsi="Pyidaungsu" w:cs="Pyidaungsu" w:hint="cs"/>
          <w:cs/>
          <w:lang w:val="x-none"/>
        </w:rPr>
        <w:t xml:space="preserve"> </w:t>
      </w:r>
      <w:r>
        <w:rPr>
          <w:rFonts w:ascii="Pyidaungsu" w:hAnsi="Pyidaungsu" w:cs="Pyidaungsu"/>
          <w:lang w:val="x-none"/>
        </w:rPr>
        <w:tab/>
      </w:r>
      <w:r>
        <w:rPr>
          <w:rFonts w:ascii="Pyidaungsu" w:hAnsi="Pyidaungsu" w:cs="Pyidaungsu" w:hint="cs"/>
          <w:cs/>
          <w:lang w:val="x-none"/>
        </w:rPr>
        <w:t xml:space="preserve">ဆန်းစစ်လေ့လာချက်အရ ယခု စစ်တမ်းတွင် ပါဝင်ခဲ့သော </w:t>
      </w:r>
      <w:r>
        <w:rPr>
          <w:rFonts w:ascii="Pyidaungsu" w:hAnsi="Pyidaungsu" w:cs="Pyidaungsu"/>
          <w:lang w:val="en-US"/>
        </w:rPr>
        <w:t>LGBTI</w:t>
      </w:r>
      <w:r>
        <w:rPr>
          <w:rFonts w:ascii="Pyidaungsu" w:hAnsi="Pyidaungsu" w:cs="Pyidaungsu" w:hint="cs"/>
          <w:cs/>
          <w:lang w:val="en-US"/>
        </w:rPr>
        <w:t xml:space="preserve"> နိုင်ငံရေးကို အနည်းငယ်သာ စိတ်ဝင်စား</w:t>
      </w:r>
      <w:r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သူများနှင့် လုံးဝ စိတ်မဝင်စားသူ အများအပြားရှိနေကြသေးသော်လည်း အများစုမှာ</w:t>
      </w:r>
      <w:r w:rsidR="00EC2AF3">
        <w:rPr>
          <w:rFonts w:ascii="Pyidaungsu" w:hAnsi="Pyidaungsu" w:cs="Pyidaungsu" w:hint="cs"/>
          <w:cs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စိတ်</w:t>
      </w:r>
      <w:r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 xml:space="preserve">ဝင်စားကြသည်ကိုတွေ့ရသည်။ ထို့အပြင် ယခင်က ကျင်းပပြုလုပ်ခဲ့သော ၂၀၁၅ အထွေထွေရွေးကောက်ပွဲတွင် </w:t>
      </w:r>
      <w:r w:rsidR="0013580B">
        <w:rPr>
          <w:rFonts w:ascii="Pyidaungsu" w:hAnsi="Pyidaungsu" w:cs="Myanmar Text"/>
          <w:cs/>
          <w:lang w:val="x-none"/>
        </w:rPr>
        <w:t>ဤ</w:t>
      </w:r>
      <w:r w:rsidR="0013580B">
        <w:rPr>
          <w:rFonts w:ascii="Pyidaungsu" w:hAnsi="Pyidaungsu" w:cs="Myanmar Text"/>
          <w:lang w:val="x-none"/>
        </w:rPr>
        <w:t xml:space="preserve"> </w:t>
      </w:r>
      <w:r w:rsidR="0013580B">
        <w:rPr>
          <w:rFonts w:ascii="Pyidaungsu" w:hAnsi="Pyidaungsu" w:cs="Myanmar Text"/>
          <w:cs/>
          <w:lang w:val="x-none"/>
        </w:rPr>
        <w:t>လေ့လာချက်တွင်ပါဝင်ဖြေဆိုခဲ့သူ</w:t>
      </w:r>
      <w:r w:rsidR="0013580B">
        <w:rPr>
          <w:rFonts w:ascii="Pyidaungsu" w:hAnsi="Pyidaungsu" w:cs="Myanmar Text"/>
          <w:lang w:val="x-none"/>
        </w:rPr>
        <w:t xml:space="preserve"> </w:t>
      </w:r>
      <w:r w:rsidR="0013580B">
        <w:rPr>
          <w:rFonts w:ascii="Pyidaungsu" w:hAnsi="Pyidaungsu" w:cs="Myanmar Text"/>
          <w:cs/>
          <w:lang w:val="x-none"/>
        </w:rPr>
        <w:t>လိင်စိတ်ကွဲပြားသူများ၏</w:t>
      </w:r>
      <w:r w:rsidR="0013580B">
        <w:rPr>
          <w:rFonts w:ascii="Pyidaungsu" w:hAnsi="Pyidaungsu" w:cs="Myanmar Text"/>
          <w:lang w:val="x-none"/>
        </w:rPr>
        <w:t xml:space="preserve"> </w:t>
      </w:r>
      <w:r w:rsidR="0013580B">
        <w:rPr>
          <w:rFonts w:ascii="Pyidaungsu" w:hAnsi="Pyidaungsu" w:cs="Myanmar Text"/>
          <w:cs/>
          <w:lang w:val="x-none"/>
        </w:rPr>
        <w:t>၄</w:t>
      </w:r>
      <w:r w:rsidR="001406FB">
        <w:rPr>
          <w:rFonts w:ascii="Pyidaungsu" w:hAnsi="Pyidaungsu" w:cs="Myanmar Text" w:hint="cs"/>
          <w:cs/>
          <w:lang w:val="x-none"/>
        </w:rPr>
        <w:t>၁</w:t>
      </w:r>
      <w:r w:rsidR="0013580B">
        <w:rPr>
          <w:rFonts w:ascii="Pyidaungsu" w:hAnsi="Pyidaungsu" w:cs="Myanmar Text"/>
          <w:lang w:val="en-US"/>
        </w:rPr>
        <w:t xml:space="preserve">% </w:t>
      </w:r>
      <w:r w:rsidR="0013580B">
        <w:rPr>
          <w:rFonts w:ascii="Pyidaungsu" w:hAnsi="Pyidaungsu" w:cs="Myanmar Text"/>
          <w:cs/>
          <w:lang w:val="x-none"/>
        </w:rPr>
        <w:t>သာမဲပေးခဲ့ရာမှ</w:t>
      </w:r>
      <w:r w:rsidR="0013580B">
        <w:rPr>
          <w:rFonts w:ascii="Pyidaungsu" w:hAnsi="Pyidaungsu" w:cs="Myanmar Text"/>
          <w:lang w:val="x-none"/>
        </w:rPr>
        <w:t xml:space="preserve"> </w:t>
      </w:r>
      <w:r w:rsidR="0013580B">
        <w:rPr>
          <w:rFonts w:ascii="Pyidaungsu" w:hAnsi="Pyidaungsu" w:cs="Myanmar Text"/>
          <w:cs/>
          <w:lang w:val="x-none"/>
        </w:rPr>
        <w:t>၂၀၂၀</w:t>
      </w:r>
      <w:r w:rsidR="0013580B">
        <w:rPr>
          <w:rFonts w:ascii="Pyidaungsu" w:hAnsi="Pyidaungsu" w:cs="Myanmar Text"/>
          <w:lang w:val="x-none"/>
        </w:rPr>
        <w:t xml:space="preserve"> </w:t>
      </w:r>
      <w:r w:rsidR="0013580B">
        <w:rPr>
          <w:rFonts w:ascii="Pyidaungsu" w:hAnsi="Pyidaungsu" w:cs="Myanmar Text"/>
          <w:cs/>
          <w:lang w:val="x-none"/>
        </w:rPr>
        <w:t>ပြည့်နှစ်ရွေးကောက်ပွဲ</w:t>
      </w:r>
      <w:r w:rsidR="0013580B">
        <w:rPr>
          <w:rFonts w:ascii="Pyidaungsu" w:hAnsi="Pyidaungsu" w:cs="Myanmar Text"/>
          <w:lang w:val="x-none"/>
        </w:rPr>
        <w:t xml:space="preserve"> </w:t>
      </w:r>
      <w:r w:rsidR="0013580B">
        <w:rPr>
          <w:rFonts w:ascii="Pyidaungsu" w:hAnsi="Pyidaungsu" w:cs="Myanmar Text"/>
          <w:cs/>
          <w:lang w:val="x-none"/>
        </w:rPr>
        <w:t>တွင်</w:t>
      </w:r>
      <w:r w:rsidR="0013580B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Pyidaungsu" w:hint="cs"/>
          <w:cs/>
          <w:lang w:val="en-US"/>
        </w:rPr>
        <w:t xml:space="preserve"> ၉</w:t>
      </w:r>
      <w:r w:rsidR="001406FB">
        <w:rPr>
          <w:rFonts w:ascii="Pyidaungsu" w:hAnsi="Pyidaungsu" w:cs="Pyidaungsu" w:hint="cs"/>
          <w:cs/>
          <w:lang w:val="en-US"/>
        </w:rPr>
        <w:t>၈</w:t>
      </w:r>
      <w:r>
        <w:rPr>
          <w:rFonts w:ascii="Pyidaungsu" w:hAnsi="Pyidaungsu" w:cs="Pyidaungsu" w:hint="cs"/>
          <w:cs/>
          <w:lang w:val="en-US"/>
        </w:rPr>
        <w:t xml:space="preserve"> </w:t>
      </w:r>
      <w:r>
        <w:rPr>
          <w:rFonts w:ascii="Pyidaungsu" w:hAnsi="Pyidaungsu" w:cs="Pyidaungsu"/>
          <w:lang w:val="en-US"/>
        </w:rPr>
        <w:t xml:space="preserve">% </w:t>
      </w:r>
      <w:r>
        <w:rPr>
          <w:rFonts w:ascii="Pyidaungsu" w:hAnsi="Pyidaungsu" w:cs="Pyidaungsu" w:hint="cs"/>
          <w:cs/>
          <w:lang w:val="en-US"/>
        </w:rPr>
        <w:t>အထိ မဲပေးသူ အရေအတွက်များ</w:t>
      </w:r>
      <w:r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 xml:space="preserve">ပြားလာခြင်းသည် </w:t>
      </w:r>
      <w:r>
        <w:rPr>
          <w:rFonts w:ascii="Pyidaungsu" w:hAnsi="Pyidaungsu" w:cs="Pyidaungsu"/>
          <w:lang w:val="en-US"/>
        </w:rPr>
        <w:t xml:space="preserve">LGBTI </w:t>
      </w:r>
      <w:r>
        <w:rPr>
          <w:rFonts w:ascii="Pyidaungsu" w:hAnsi="Pyidaungsu" w:cs="Pyidaungsu" w:hint="cs"/>
          <w:cs/>
          <w:lang w:val="en-US"/>
        </w:rPr>
        <w:t>များသည် ယခင်ကထက် ရွေးကောက်ပွဲ အပေါ် ပိုမိုစိတ်ဝင်စားလာလျက်ရှိကြောင်း</w:t>
      </w:r>
      <w:r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 xml:space="preserve">ပြသနေသည်။  ပိုပိုစိတ်ဝင်စားဖွယ်ကောင်းသည်မှာ ယခုဆန်းစစ်မှုတွင် ပါဝင်ဖြေကြားသူအများစုသည် အသက် ၁၈ နှစ်မှ ၃၅ နှစ်အတွင်းရှိ လူငယ်များဖြစ်ကြပြီး ၎င်းတို့ရရှိခဲ့သော </w:t>
      </w:r>
      <w:r w:rsidRPr="00210CB9">
        <w:rPr>
          <w:rFonts w:ascii="Pyidaungsu" w:hAnsi="Pyidaungsu" w:cs="Pyidaungsu"/>
          <w:cs/>
          <w:lang w:val="en-US"/>
        </w:rPr>
        <w:t>ပြည်သူ့နီတိနှင့်မဲဆန္ဒရှင်ဆိုင်ရာအသိပညာ</w:t>
      </w:r>
      <w:r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ဗဟုသုတအမျိုးအားရွေးချယ်မှုအရ အများစုမှာ ပထမအကြိမ်မဲပေးသူ</w:t>
      </w:r>
      <w:r w:rsidR="0013580B"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 xml:space="preserve">များဖြစ်ကြောင်းကို တွေ့ရသည်။ </w:t>
      </w:r>
    </w:p>
    <w:p w14:paraId="62677457" w14:textId="500435B2" w:rsidR="00683457" w:rsidRDefault="00683457" w:rsidP="00683457">
      <w:pPr>
        <w:ind w:firstLine="720"/>
        <w:jc w:val="both"/>
        <w:rPr>
          <w:rFonts w:ascii="Pyidaungsu" w:hAnsi="Pyidaungsu" w:cs="Pyidaungsu"/>
          <w:lang w:val="en-US"/>
        </w:rPr>
      </w:pPr>
      <w:r>
        <w:rPr>
          <w:rFonts w:ascii="Pyidaungsu" w:hAnsi="Pyidaungsu" w:cs="Pyidaungsu" w:hint="cs"/>
          <w:cs/>
          <w:lang w:val="en-US"/>
        </w:rPr>
        <w:t xml:space="preserve"> ပါဝင်ဖြေဆိုကြသော </w:t>
      </w:r>
      <w:r>
        <w:rPr>
          <w:rFonts w:ascii="Pyidaungsu" w:hAnsi="Pyidaungsu" w:cs="Pyidaungsu"/>
          <w:lang w:val="en-US"/>
        </w:rPr>
        <w:t xml:space="preserve">LGBTI </w:t>
      </w:r>
      <w:r>
        <w:rPr>
          <w:rFonts w:ascii="Pyidaungsu" w:hAnsi="Pyidaungsu" w:cs="Pyidaungsu" w:hint="cs"/>
          <w:cs/>
          <w:lang w:val="en-US"/>
        </w:rPr>
        <w:t xml:space="preserve">အများစုမှာ </w:t>
      </w:r>
      <w:r w:rsidRPr="006E398C">
        <w:rPr>
          <w:rFonts w:ascii="Pyidaungsu" w:hAnsi="Pyidaungsu" w:cs="Pyidaungsu"/>
          <w:cs/>
          <w:lang w:val="en-US"/>
        </w:rPr>
        <w:t>ရွေးကောက်ပွဲဆိုင်ရာနှင့် နိုင်ငံရေးအခွင့်အရေးများကို ကျင့်သုံးရာ</w:t>
      </w:r>
      <w:r w:rsidR="004E77F9">
        <w:rPr>
          <w:rFonts w:ascii="Pyidaungsu" w:hAnsi="Pyidaungsu" w:cs="Pyidaungsu"/>
          <w:lang w:val="en-US"/>
        </w:rPr>
        <w:t xml:space="preserve"> </w:t>
      </w:r>
      <w:r w:rsidRPr="006E398C">
        <w:rPr>
          <w:rFonts w:ascii="Pyidaungsu" w:hAnsi="Pyidaungsu" w:cs="Pyidaungsu"/>
          <w:cs/>
          <w:lang w:val="en-US"/>
        </w:rPr>
        <w:t>တွင် လိင်စိတ်ကွဲပြားမှုကြောင့်</w:t>
      </w:r>
      <w:r w:rsidR="004E77F9">
        <w:rPr>
          <w:rFonts w:ascii="Pyidaungsu" w:hAnsi="Pyidaungsu" w:cs="Pyidaungsu"/>
          <w:lang w:val="en-US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သိသာထင်ရှားသော</w:t>
      </w:r>
      <w:r w:rsidRPr="006E398C">
        <w:rPr>
          <w:rFonts w:ascii="Pyidaungsu" w:hAnsi="Pyidaungsu" w:cs="Pyidaungsu"/>
          <w:cs/>
          <w:lang w:val="en-US"/>
        </w:rPr>
        <w:t xml:space="preserve"> ခွဲခြားဆက်ဆံ</w:t>
      </w:r>
      <w:r>
        <w:rPr>
          <w:rFonts w:ascii="Pyidaungsu" w:hAnsi="Pyidaungsu" w:cs="Pyidaungsu" w:hint="cs"/>
          <w:cs/>
          <w:lang w:val="en-US"/>
        </w:rPr>
        <w:t>ခြင်းမ</w:t>
      </w:r>
      <w:r w:rsidRPr="006E398C">
        <w:rPr>
          <w:rFonts w:ascii="Pyidaungsu" w:hAnsi="Pyidaungsu" w:cs="Pyidaungsu"/>
          <w:cs/>
          <w:lang w:val="en-US"/>
        </w:rPr>
        <w:t>ခံရ</w:t>
      </w:r>
      <w:r>
        <w:rPr>
          <w:rFonts w:ascii="Pyidaungsu" w:hAnsi="Pyidaungsu" w:cs="Pyidaungsu" w:hint="cs"/>
          <w:cs/>
          <w:lang w:val="en-US"/>
        </w:rPr>
        <w:t xml:space="preserve">ကြောင်းနှင့် </w:t>
      </w:r>
      <w:r w:rsidRPr="006E398C">
        <w:rPr>
          <w:rFonts w:ascii="Pyidaungsu" w:hAnsi="Pyidaungsu" w:cs="Pyidaungsu"/>
          <w:cs/>
          <w:lang w:val="en-US"/>
        </w:rPr>
        <w:t>ရွေးကောက်ပွဲလုပ်ငန်းစဥ်</w:t>
      </w:r>
      <w:r w:rsidR="004E77F9">
        <w:rPr>
          <w:rFonts w:ascii="Pyidaungsu" w:hAnsi="Pyidaungsu" w:cs="Pyidaungsu"/>
          <w:lang w:val="en-US"/>
        </w:rPr>
        <w:t xml:space="preserve"> </w:t>
      </w:r>
      <w:r w:rsidRPr="006E398C">
        <w:rPr>
          <w:rFonts w:ascii="Pyidaungsu" w:hAnsi="Pyidaungsu" w:cs="Pyidaungsu"/>
          <w:cs/>
          <w:lang w:val="en-US"/>
        </w:rPr>
        <w:t>များ</w:t>
      </w:r>
      <w:r>
        <w:rPr>
          <w:rFonts w:ascii="Pyidaungsu" w:hAnsi="Pyidaungsu" w:cs="Pyidaungsu" w:hint="cs"/>
          <w:cs/>
          <w:lang w:val="en-US"/>
        </w:rPr>
        <w:t xml:space="preserve"> </w:t>
      </w:r>
      <w:r w:rsidRPr="006E398C">
        <w:rPr>
          <w:rFonts w:ascii="Pyidaungsu" w:hAnsi="Pyidaungsu" w:cs="Pyidaungsu"/>
          <w:cs/>
          <w:lang w:val="en-US"/>
        </w:rPr>
        <w:t>ရယူလက်လှမ်းမှီ</w:t>
      </w:r>
      <w:r>
        <w:rPr>
          <w:rFonts w:ascii="Pyidaungsu" w:hAnsi="Pyidaungsu" w:cs="Pyidaungsu" w:hint="cs"/>
          <w:cs/>
          <w:lang w:val="en-US"/>
        </w:rPr>
        <w:t xml:space="preserve">ရန် လွယ်ကူကြောင်းသိခဲ့ရသည်။ ဖြေကြားမှုများအရ </w:t>
      </w:r>
      <w:r w:rsidRPr="00FA792F">
        <w:rPr>
          <w:rFonts w:ascii="Pyidaungsu" w:hAnsi="Pyidaungsu" w:cs="Pyidaungsu"/>
          <w:cs/>
          <w:lang w:val="en-US"/>
        </w:rPr>
        <w:t>လွန်ခဲ့သောငါးနှစ်တာကာလအတွင်</w:t>
      </w:r>
      <w:r>
        <w:rPr>
          <w:rFonts w:ascii="Pyidaungsu" w:hAnsi="Pyidaungsu" w:cs="Pyidaungsu" w:hint="cs"/>
          <w:cs/>
          <w:lang w:val="en-US"/>
        </w:rPr>
        <w:t xml:space="preserve">း </w:t>
      </w:r>
      <w:r>
        <w:rPr>
          <w:rFonts w:ascii="Pyidaungsu" w:hAnsi="Pyidaungsu" w:cs="Pyidaungsu"/>
          <w:lang w:val="en-US"/>
        </w:rPr>
        <w:t xml:space="preserve">LGBTI </w:t>
      </w:r>
      <w:r>
        <w:rPr>
          <w:rFonts w:ascii="Pyidaungsu" w:hAnsi="Pyidaungsu" w:cs="Pyidaungsu" w:hint="cs"/>
          <w:cs/>
          <w:lang w:val="en-US"/>
        </w:rPr>
        <w:t xml:space="preserve">အများစု </w:t>
      </w:r>
      <w:r w:rsidRPr="00FA792F">
        <w:rPr>
          <w:rFonts w:ascii="Pyidaungsu" w:hAnsi="Pyidaungsu" w:cs="Pyidaungsu"/>
          <w:cs/>
          <w:lang w:val="en-US"/>
        </w:rPr>
        <w:t>အပေါ် ခွဲခြားဆက်ဆံမှုများ</w:t>
      </w:r>
      <w:r>
        <w:rPr>
          <w:rFonts w:ascii="Pyidaungsu" w:hAnsi="Pyidaungsu" w:cs="Pyidaungsu" w:hint="cs"/>
          <w:cs/>
          <w:lang w:val="en-US"/>
        </w:rPr>
        <w:t xml:space="preserve"> </w:t>
      </w:r>
      <w:r w:rsidRPr="00FA792F">
        <w:rPr>
          <w:rFonts w:ascii="Pyidaungsu" w:hAnsi="Pyidaungsu" w:cs="Pyidaungsu"/>
          <w:cs/>
          <w:lang w:val="en-US"/>
        </w:rPr>
        <w:t>အနည်းငယ်လျော့သွား</w:t>
      </w:r>
      <w:r>
        <w:rPr>
          <w:rFonts w:ascii="Pyidaungsu" w:hAnsi="Pyidaungsu" w:cs="Pyidaungsu" w:hint="cs"/>
          <w:cs/>
          <w:lang w:val="en-US"/>
        </w:rPr>
        <w:t xml:space="preserve">ကြောင်းသိခဲ့ရသည်။ </w:t>
      </w:r>
    </w:p>
    <w:p w14:paraId="6655C64F" w14:textId="4D1C4B91" w:rsidR="004E77F9" w:rsidRDefault="00683457" w:rsidP="004E77F9">
      <w:pPr>
        <w:ind w:firstLine="720"/>
        <w:jc w:val="both"/>
        <w:rPr>
          <w:rFonts w:ascii="Pyidaungsu" w:hAnsi="Pyidaungsu" w:cs="Pyidaungsu"/>
          <w:lang w:val="x-none"/>
        </w:rPr>
      </w:pPr>
      <w:r>
        <w:rPr>
          <w:rFonts w:ascii="Pyidaungsu" w:hAnsi="Pyidaungsu" w:cs="Pyidaungsu" w:hint="cs"/>
          <w:cs/>
          <w:lang w:val="en-US"/>
        </w:rPr>
        <w:lastRenderedPageBreak/>
        <w:t>သို့သော်လည်း</w:t>
      </w:r>
      <w:r w:rsidR="004E77F9">
        <w:rPr>
          <w:rFonts w:ascii="Pyidaungsu" w:hAnsi="Pyidaungsu" w:cs="Pyidaungsu"/>
          <w:lang w:val="en-US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လီယွန်စောင့်ကြည့်လေ့လာရေးမစ်ရှင်မှ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တွေ့ရှိချက်များအရ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ယင်းသို့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အလုံးစုံ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ခြောက်ပစ်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ကင်းသဲလဲစင်မဟုတ်ကြောင်းတွေ့ရသည်။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မွေးရာပါလိင်နှင့်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ခံယူလိင်ထပ်တူကျမှုမရှိသည့်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လိင်စိတ်ကွဲပြားသူများ၊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အထူးသဖြင့်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ဆန့်ကျင်ဘက်လိင်သို့ပြောင်းလဲဝတ်ဆင်နေထိုင်သူ</w:t>
      </w:r>
      <w:r w:rsidR="00B34775">
        <w:rPr>
          <w:rFonts w:ascii="Pyidaungsu" w:hAnsi="Pyidaungsu" w:cs="Myanmar Text" w:hint="cs"/>
          <w:cs/>
          <w:lang w:val="x-none"/>
        </w:rPr>
        <w:t xml:space="preserve"> အချို့ </w:t>
      </w:r>
      <w:r w:rsidR="004E77F9">
        <w:rPr>
          <w:rFonts w:ascii="Pyidaungsu" w:hAnsi="Pyidaungsu" w:cs="Myanmar Text"/>
          <w:cs/>
          <w:lang w:val="x-none"/>
        </w:rPr>
        <w:t>သည်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ခွဲခြားဆက်ဆံခံကြရပြီး၊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ရွေးကောက်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ပွဲလေ့လာစောင့်ကြည့်ခြင်းအပါအဝင်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ရွေးကောက်ပွဲဆိုင်ရာ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လုပ်ငန်းများတွင်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တက်ကြွစွာပါဝင်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အကျိုးပြုနိုင်ခြင်း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မ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ရှိဘဲ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ကန့်သတ်ခံရကြောင်းဆိုသည်။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ထို့အပြင်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လိင်စိတ်ကွဲပြားသူများ</w:t>
      </w:r>
      <w:r w:rsidR="004E77F9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နိုင်ငံရေးနှင့် ပြည်သူ့နီတိဆိုင်ရာ လုပ်ဆောင်မှု</w:t>
      </w:r>
      <w:r w:rsidR="004E77F9"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များတွင် ပါဝင်နိုင်မှုနှင့် အမျိူးမျိုးသော နိုင်ငံရေးလှုပ်ရှားမှုများတွင် ပါဝင်နိုင်မှု</w:t>
      </w:r>
      <w:r w:rsidR="004E77F9">
        <w:rPr>
          <w:rFonts w:ascii="Pyidaungsu" w:hAnsi="Pyidaungsu" w:cs="Myanmar Text"/>
          <w:cs/>
          <w:lang w:val="x-none"/>
        </w:rPr>
        <w:t>တို့မှာ</w:t>
      </w:r>
      <w:r>
        <w:rPr>
          <w:rFonts w:ascii="Pyidaungsu" w:hAnsi="Pyidaungsu" w:cs="Pyidaungsu" w:hint="cs"/>
          <w:cs/>
          <w:lang w:val="en-US"/>
        </w:rPr>
        <w:t xml:space="preserve"> အင်မတန်မှ</w:t>
      </w:r>
      <w:r w:rsidR="004E77F9"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နည်းပါးလျက်ရှိ</w:t>
      </w:r>
      <w:r w:rsidR="004E77F9"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သေးကြောင်းတွေ့ရသည်။</w:t>
      </w:r>
      <w:r w:rsidR="004E77F9">
        <w:rPr>
          <w:rFonts w:ascii="Pyidaungsu" w:hAnsi="Pyidaungsu" w:cs="Pyidaungsu"/>
          <w:lang w:val="en-US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လိင်စိတ်ကွဲပြားမှုကို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ရာဇဝတ်မှုအဖြစ်သတ်မှတ်ပြီး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ခွဲခြားဖိနှိပ်ခံရနိုင်သည့်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အန္တရာယ်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များ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အပြင်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လူမှုအသိုင်းအဝိုင်းမှ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သတ်မှတ်တည်ဆောက်ထားသော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လိင်နှင့်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ကျား/မရေးရာ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စံသတ်မှတ်ချက်များ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နှင့်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ပုံစံခွက်များသည်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မြန်မာနိုင်ငံရှိ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လိင်စိတ်ကွဲပြားသူများ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ကြုံတွေ့ရသည့်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ကဏ္ဍပေါင်းစုံမှစပ်ယှက်သက်ရောက်ခံ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ရသော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ခွဲခြားဆက်ဆံခံရမှုများကို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အဆမတန်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ဆိုးရွားစေသည်။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လိင်စိတ်ကွဲပြားသူများသည်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လိင်တူချစ်သူများကို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မုန်းတီးခြင်း၊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လိင်တူလိင်ကွဲချစ်သူများကို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မုန်းတီးခြင်း၊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ဆန့်ကျင်ဘက်လိင်သို့ပြောင်းလဲခံယူနေထိုင်သူများအား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မုန်း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တီးခြင်း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စသည်တို့ကိုခံစားကြရပြီး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လူမှုအသိုင်းအဝိုင်းတွင်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ခေါင်းဆောင်မှုကဏ္ဍ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သို့မဟုတ်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အရေးပါသောအခန်း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ကဏ္ဍမှ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မပါဝင်ထိုက်သူများဟု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လွဲမှားစွာသတ်မှတ်ခံကြရသည်။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ဤလေ့လာချက်တွင်ပါရှိသော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လိင်စိတ်ကွဲပြားသူ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များသည်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နိုင်ငံတစ်ဝှမ်းအားဖြင့်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နိုင်ငံရေးကဏ္ဍတွင်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လွတ်လပ်စွာနှင့်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တက်ကြွစွာပါဝင်နိုင်ရေးအပေါ်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အတိုင်းအတာ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တစ်ခုအထိရှိသော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အတားအဆီးအကန့်အသတ်များကြုံတွေ့ရကြောင်းတွေ့ရှိချက်က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ယင်းအချက်ကို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ပိုမိုခိုင်မာစေ</w:t>
      </w:r>
      <w:r w:rsidR="004E77F9">
        <w:rPr>
          <w:rFonts w:ascii="Pyidaungsu" w:hAnsi="Pyidaungsu" w:cs="Myanmar Text"/>
          <w:lang w:val="x-none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သည်။</w:t>
      </w:r>
      <w:r w:rsidR="004E77F9">
        <w:rPr>
          <w:rFonts w:ascii="Pyidaungsu" w:hAnsi="Pyidaungsu" w:cs="Myanmar Text"/>
          <w:lang w:val="x-none"/>
        </w:rPr>
        <w:t xml:space="preserve"> </w:t>
      </w:r>
    </w:p>
    <w:p w14:paraId="35E71528" w14:textId="48B6BADA" w:rsidR="00683457" w:rsidRPr="004E77F9" w:rsidRDefault="00683457" w:rsidP="004E77F9">
      <w:pPr>
        <w:ind w:firstLine="720"/>
        <w:jc w:val="both"/>
        <w:rPr>
          <w:rFonts w:ascii="Pyidaungsu" w:hAnsi="Pyidaungsu" w:cs="Pyidaungsu"/>
          <w:lang w:val="en-US"/>
        </w:rPr>
      </w:pPr>
      <w:r>
        <w:rPr>
          <w:rFonts w:ascii="Pyidaungsu" w:hAnsi="Pyidaungsu" w:cs="Pyidaungsu" w:hint="cs"/>
          <w:cs/>
          <w:lang w:val="en-US"/>
        </w:rPr>
        <w:t>ထို့အပြင်</w:t>
      </w:r>
      <w:r w:rsidR="004E77F9">
        <w:rPr>
          <w:rFonts w:ascii="Pyidaungsu" w:hAnsi="Pyidaungsu" w:cs="Pyidaungsu"/>
          <w:lang w:val="en-US"/>
        </w:rPr>
        <w:t xml:space="preserve"> </w:t>
      </w:r>
      <w:r w:rsidR="004E77F9">
        <w:rPr>
          <w:rFonts w:ascii="Pyidaungsu" w:hAnsi="Pyidaungsu" w:cs="Myanmar Text"/>
          <w:cs/>
          <w:lang w:val="x-none"/>
        </w:rPr>
        <w:t>လိင်စိတ်ကွဲပြားသူ</w:t>
      </w:r>
      <w:r w:rsidR="004E77F9">
        <w:rPr>
          <w:rFonts w:ascii="Pyidaungsu" w:hAnsi="Pyidaungsu" w:cs="Myanmar Text"/>
          <w:lang w:val="x-none"/>
        </w:rPr>
        <w:t xml:space="preserve"> </w:t>
      </w:r>
      <w:r>
        <w:rPr>
          <w:rFonts w:ascii="Pyidaungsu" w:hAnsi="Pyidaungsu" w:cs="Pyidaungsu"/>
          <w:lang w:val="en-US"/>
        </w:rPr>
        <w:t xml:space="preserve">LGBTI </w:t>
      </w:r>
      <w:r>
        <w:rPr>
          <w:rFonts w:ascii="Pyidaungsu" w:hAnsi="Pyidaungsu" w:cs="Pyidaungsu" w:hint="cs"/>
          <w:cs/>
          <w:lang w:val="en-US"/>
        </w:rPr>
        <w:t>အများစုမှာ ပုဂ္ဂိုလ်ရေးဆိုင်ရာ အတိုက်အခိုက်ခံရမည်နှင့် မိမိတို့၏ လိင်စိတ်ကွဲပြားမှုအကြောင်းကို အများက သိရှိပေါက်ကြားမည်စိုးသောကြောင့် လွှတ်တော်အသီးသီးတွင် အမတ်</w:t>
      </w:r>
      <w:r w:rsidR="004E77F9"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 xml:space="preserve">လောင်းအဖြစ် ပါဝင်မယှဉ်ပြိုင်လိုကြလိုကြောင်းဖြေကြားထားရာ မြန်မာနိုင်ငံတွင် ရှေးရိုးစွဲဆန်မှုများ၊ </w:t>
      </w:r>
      <w:r>
        <w:rPr>
          <w:rFonts w:ascii="Pyidaungsu" w:hAnsi="Pyidaungsu" w:cs="Pyidaungsu"/>
          <w:lang w:val="en-US"/>
        </w:rPr>
        <w:t xml:space="preserve">LGBTI </w:t>
      </w:r>
      <w:r>
        <w:rPr>
          <w:rFonts w:ascii="Pyidaungsu" w:hAnsi="Pyidaungsu" w:cs="Pyidaungsu" w:hint="cs"/>
          <w:cs/>
          <w:lang w:val="en-US"/>
        </w:rPr>
        <w:t>များ</w:t>
      </w:r>
      <w:r w:rsidR="004E77F9"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အပေါ်မုန်းတီမှုများ၊ လိင်စိတ်ကွဲပြား သူများသည် ဦးဆောင်ဦးရွက် မပြုထိုက်သူများနှင့် စံနမူနာမယူထိုက်သူများ အဖြစ် လူအများမှ ထင်မြင်လျက်ရှိ</w:t>
      </w:r>
      <w:r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 xml:space="preserve">နေကြောင်းသိရသည်။ ထင်ရှားသော သာဓက မှာ ရွေးကောက်ပွဲတွင် </w:t>
      </w:r>
      <w:r w:rsidRPr="00FD6D63">
        <w:rPr>
          <w:rFonts w:ascii="Pyidaungsu" w:hAnsi="Pyidaungsu" w:cs="Pyidaungsu"/>
          <w:cs/>
          <w:lang w:val="en-US"/>
        </w:rPr>
        <w:t xml:space="preserve">မိကိုယ်ကိုမိမိ </w:t>
      </w:r>
      <w:r w:rsidRPr="00FD6D63">
        <w:rPr>
          <w:rFonts w:ascii="Pyidaungsu" w:hAnsi="Pyidaungsu" w:cs="Pyidaungsu"/>
          <w:lang w:val="en-US"/>
        </w:rPr>
        <w:t xml:space="preserve">LGBTI </w:t>
      </w:r>
      <w:r w:rsidRPr="00FD6D63">
        <w:rPr>
          <w:rFonts w:ascii="Pyidaungsu" w:hAnsi="Pyidaungsu" w:cs="Pyidaungsu"/>
          <w:cs/>
          <w:lang w:val="en-US"/>
        </w:rPr>
        <w:t>ဖြစ်ကြောင်းကို အတိအလင်းထုတ်ဖော်ပြောကြား၍ ဝင်ရောက်ယှဉ်ပြိုင်ခဲ့သ</w:t>
      </w:r>
      <w:r>
        <w:rPr>
          <w:rFonts w:ascii="Pyidaungsu" w:hAnsi="Pyidaungsu" w:cs="Pyidaungsu" w:hint="cs"/>
          <w:cs/>
          <w:lang w:val="en-US"/>
        </w:rPr>
        <w:t xml:space="preserve">ည့် </w:t>
      </w:r>
      <w:r w:rsidRPr="00FD6D63">
        <w:rPr>
          <w:rFonts w:ascii="Pyidaungsu" w:hAnsi="Pyidaungsu" w:cs="Pyidaungsu"/>
          <w:cs/>
          <w:lang w:val="en-US"/>
        </w:rPr>
        <w:t>ပြည်သူ့ရှေ့ဆောင်ပါတီ (</w:t>
      </w:r>
      <w:r w:rsidRPr="00FD6D63">
        <w:rPr>
          <w:rFonts w:ascii="Pyidaungsu" w:hAnsi="Pyidaungsu" w:cs="Pyidaungsu"/>
          <w:lang w:val="en-US"/>
        </w:rPr>
        <w:t>PPP)</w:t>
      </w:r>
      <w:r w:rsidRPr="00FD6D63">
        <w:rPr>
          <w:rFonts w:ascii="Pyidaungsu" w:hAnsi="Pyidaungsu" w:cs="Pyidaungsu"/>
          <w:cs/>
          <w:lang w:val="en-US"/>
        </w:rPr>
        <w:t>မှ ဦးမျိုးမင်းထွန်း</w:t>
      </w:r>
      <w:r>
        <w:rPr>
          <w:rFonts w:ascii="Pyidaungsu" w:hAnsi="Pyidaungsu" w:cs="Pyidaungsu" w:hint="cs"/>
          <w:cs/>
          <w:lang w:val="en-US"/>
        </w:rPr>
        <w:t>အား ၎င်း၏ လိင်စိတ်ခံယူမှုနှင့် ပတ်သတ်၍ လူအများမှ ထိုးနှက်လှောင်ပြောင်ခဲ့ခြင်း</w:t>
      </w:r>
      <w:r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 xml:space="preserve">ပင်ဖြစ်သည်။ </w:t>
      </w:r>
    </w:p>
    <w:p w14:paraId="68EF4EBF" w14:textId="3E2112FA" w:rsidR="00F07C17" w:rsidRPr="007E5D59" w:rsidRDefault="004411A6" w:rsidP="00F17CC5">
      <w:pPr>
        <w:ind w:firstLine="720"/>
        <w:jc w:val="both"/>
        <w:rPr>
          <w:rFonts w:ascii="Pyidaungsu" w:hAnsi="Pyidaungsu" w:cs="Pyidaungsu"/>
          <w:lang w:val="en-US"/>
        </w:rPr>
      </w:pPr>
      <w:r>
        <w:rPr>
          <w:rFonts w:ascii="Pyidaungsu" w:hAnsi="Pyidaungsu" w:cs="Pyidaungsu" w:hint="cs"/>
          <w:cs/>
          <w:lang w:val="en-US"/>
        </w:rPr>
        <w:t xml:space="preserve">မည်သို့ပင်ဆိုစေကာမူ  ၂၀၂၀ အထွေထွေရွေးကောက်ပွဲတွင် ယခင်ကထက် </w:t>
      </w:r>
      <w:r>
        <w:rPr>
          <w:rFonts w:ascii="Pyidaungsu" w:hAnsi="Pyidaungsu" w:cs="Pyidaungsu"/>
          <w:lang w:val="en-US"/>
        </w:rPr>
        <w:t>LGBTI</w:t>
      </w:r>
      <w:r>
        <w:rPr>
          <w:rFonts w:ascii="Pyidaungsu" w:hAnsi="Pyidaungsu" w:cs="Pyidaungsu" w:hint="cs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မဲပေးသူဦးရေ</w:t>
      </w:r>
      <w:r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မြင့်တက်</w:t>
      </w:r>
      <w:r w:rsidR="00B11A95">
        <w:rPr>
          <w:rFonts w:ascii="Pyidaungsu" w:hAnsi="Pyidaungsu" w:cs="Pyidaungsu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 xml:space="preserve">လာခြင်း၊ အသက်၃၅ နှစ် အောက် </w:t>
      </w:r>
      <w:r>
        <w:rPr>
          <w:rFonts w:ascii="Pyidaungsu" w:hAnsi="Pyidaungsu" w:cs="Pyidaungsu"/>
          <w:lang w:val="en-US"/>
        </w:rPr>
        <w:t>LGBTI</w:t>
      </w:r>
      <w:r>
        <w:rPr>
          <w:rFonts w:ascii="Pyidaungsu" w:hAnsi="Pyidaungsu" w:cs="Pyidaungsu" w:hint="cs"/>
          <w:lang w:val="en-US"/>
        </w:rPr>
        <w:t xml:space="preserve"> </w:t>
      </w:r>
      <w:r>
        <w:rPr>
          <w:rFonts w:ascii="Pyidaungsu" w:hAnsi="Pyidaungsu" w:cs="Pyidaungsu" w:hint="cs"/>
          <w:cs/>
          <w:lang w:val="en-US"/>
        </w:rPr>
        <w:t>မဲပေးသူဦးရေ</w:t>
      </w:r>
      <w:r w:rsidR="00F17CC5">
        <w:rPr>
          <w:rFonts w:ascii="Pyidaungsu" w:hAnsi="Pyidaungsu" w:cs="Myanmar Text"/>
          <w:cs/>
          <w:lang w:val="x-none"/>
        </w:rPr>
        <w:t>နှင့်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ပထမဆုံးအကြိမ်မဲပေးမည့်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lang w:val="en-US"/>
        </w:rPr>
        <w:t xml:space="preserve">LGBTI </w:t>
      </w:r>
      <w:r w:rsidR="00F17CC5">
        <w:rPr>
          <w:rFonts w:ascii="Pyidaungsu" w:hAnsi="Pyidaungsu" w:cs="Myanmar Text"/>
          <w:cs/>
          <w:lang w:val="x-none"/>
        </w:rPr>
        <w:t>မဲပေးသူဦးရေများ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တိုးများလာသည်ဖြစ်သဖြင့်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သက်ဆိုင်ရာပါဝင်ဆက်စပ်သက်ဆိုင်သူများအနေဖြင့်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လိင်စိတ်ကွဲပြားသူများ၏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နိုင်ငံ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ရေးနှင့်ပြည်သူ့နီတိကဏ္ဍများတွင်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စိတ်ပါဝင်စားမှုများ၊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စေ့စပ်လုပ်ဆောင်မှုများ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ဖြစ်ပေါ်လာအောင်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အဘက်ဘက်မှ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ကြိုးပမ်းဆောင်ရွက်ခြင်းအားဖြင့်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ပိုမိုအနှစ်သာရပြည့်ဝသည့်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အားလုံးအကျုံးဝင်ပါဝင်နိုင်သော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မြန်မာ့လူမှုအသိုင်း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အဝိုင်းတစ်ရပ်ကိုဖော်ဆောင်သင့်ကြောင်း</w:t>
      </w:r>
      <w:r w:rsidR="00F17CC5">
        <w:rPr>
          <w:rFonts w:ascii="Pyidaungsu" w:hAnsi="Pyidaungsu" w:cs="Myanmar Text"/>
          <w:lang w:val="x-none"/>
        </w:rPr>
        <w:t xml:space="preserve"> </w:t>
      </w:r>
      <w:r w:rsidR="00F17CC5">
        <w:rPr>
          <w:rFonts w:ascii="Pyidaungsu" w:hAnsi="Pyidaungsu" w:cs="Myanmar Text"/>
          <w:cs/>
          <w:lang w:val="x-none"/>
        </w:rPr>
        <w:t>တင်ပြလိုက်ရပါသည်။</w:t>
      </w:r>
      <w:r w:rsidR="00F17CC5">
        <w:rPr>
          <w:rFonts w:ascii="Pyidaungsu" w:hAnsi="Pyidaungsu" w:cs="Myanmar Text"/>
          <w:lang w:val="x-none"/>
        </w:rPr>
        <w:t xml:space="preserve"> </w:t>
      </w:r>
    </w:p>
    <w:p w14:paraId="217B9242" w14:textId="58BA5E73" w:rsidR="00340178" w:rsidRDefault="00340178" w:rsidP="000977D1"/>
    <w:p w14:paraId="00C64D74" w14:textId="52960F4A" w:rsidR="00E6035E" w:rsidRDefault="00E6035E" w:rsidP="000977D1"/>
    <w:p w14:paraId="61D573E8" w14:textId="0334AB49" w:rsidR="00E6035E" w:rsidRDefault="00E6035E" w:rsidP="000977D1"/>
    <w:p w14:paraId="169BCE76" w14:textId="77777777" w:rsidR="00E6035E" w:rsidRPr="00A96FCB" w:rsidRDefault="00E6035E" w:rsidP="000977D1">
      <w:pPr>
        <w:rPr>
          <w:lang w:val="en-US"/>
        </w:rPr>
      </w:pPr>
    </w:p>
    <w:p w14:paraId="4675D000" w14:textId="49A41FB2" w:rsidR="002D619F" w:rsidRPr="008A49CA" w:rsidRDefault="00F457B8" w:rsidP="008A49CA">
      <w:pPr>
        <w:pStyle w:val="Heading1"/>
        <w:jc w:val="center"/>
        <w:rPr>
          <w:b w:val="0"/>
          <w:bCs/>
        </w:rPr>
      </w:pPr>
      <w:bookmarkStart w:id="55" w:name="_Toc60757131"/>
      <w:r w:rsidRPr="008A49CA">
        <w:rPr>
          <w:b w:val="0"/>
          <w:bCs/>
          <w:cs/>
        </w:rPr>
        <w:t>အကြံပြုချက်များ</w:t>
      </w:r>
      <w:bookmarkEnd w:id="55"/>
    </w:p>
    <w:p w14:paraId="58D8C0B4" w14:textId="77777777" w:rsidR="00933448" w:rsidRPr="00933448" w:rsidRDefault="00933448" w:rsidP="000977D1">
      <w:pPr>
        <w:rPr>
          <w:lang w:val="en-US"/>
        </w:rPr>
      </w:pPr>
    </w:p>
    <w:p w14:paraId="48746B94" w14:textId="77777777" w:rsidR="00683457" w:rsidRPr="00683457" w:rsidRDefault="00E26D09" w:rsidP="00683457">
      <w:pPr>
        <w:pStyle w:val="Heading2"/>
        <w:jc w:val="both"/>
        <w:rPr>
          <w:b w:val="0"/>
          <w:bCs/>
          <w:szCs w:val="24"/>
        </w:rPr>
      </w:pPr>
      <w:bookmarkStart w:id="56" w:name="_Toc60757132"/>
      <w:r w:rsidRPr="00683457">
        <w:rPr>
          <w:b w:val="0"/>
          <w:bCs/>
          <w:szCs w:val="24"/>
          <w:cs/>
        </w:rPr>
        <w:lastRenderedPageBreak/>
        <w:t>(၁)</w:t>
      </w:r>
      <w:r w:rsidRPr="00683457">
        <w:rPr>
          <w:b w:val="0"/>
          <w:bCs/>
          <w:szCs w:val="24"/>
        </w:rPr>
        <w:t xml:space="preserve"> </w:t>
      </w:r>
      <w:r w:rsidR="00683457" w:rsidRPr="00683457">
        <w:rPr>
          <w:b w:val="0"/>
          <w:bCs/>
          <w:szCs w:val="24"/>
          <w:cs/>
        </w:rPr>
        <w:t>ပြည်ထောင်စုရွေးကောက်ပွဲကော်မရှင်နှင့်</w:t>
      </w:r>
      <w:r w:rsidR="00683457" w:rsidRPr="00683457">
        <w:rPr>
          <w:b w:val="0"/>
          <w:bCs/>
          <w:szCs w:val="24"/>
        </w:rPr>
        <w:t xml:space="preserve"> </w:t>
      </w:r>
      <w:r w:rsidR="00683457" w:rsidRPr="00683457">
        <w:rPr>
          <w:b w:val="0"/>
          <w:bCs/>
          <w:szCs w:val="24"/>
          <w:cs/>
        </w:rPr>
        <w:t>ရွေးကောက်ပွဲစီမံခန့်ခွဲသည့်အဖွဲ့အစည်း/ဌာနများသို့</w:t>
      </w:r>
      <w:bookmarkEnd w:id="56"/>
      <w:r w:rsidR="00683457" w:rsidRPr="00683457">
        <w:rPr>
          <w:b w:val="0"/>
          <w:bCs/>
          <w:szCs w:val="24"/>
        </w:rPr>
        <w:t xml:space="preserve"> </w:t>
      </w:r>
    </w:p>
    <w:p w14:paraId="56AA6A55" w14:textId="2A1D7067" w:rsidR="00683457" w:rsidRP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(၁)</w:t>
      </w:r>
      <w:r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ပြည်ထောင်စုရွေးကောက်ပွဲကော်မရှင်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ကျား/မ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တန်းတူညီမျှရေးနှင့်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အမျိုးသမီးများကဏ္ဍ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မြှင့်တင်ရေး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ဆိုင်ရာ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မူဝါဒအောက်တွင်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လိင်စိတ်ကွဲပြားသူများအပါအဝင်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အခြားအကန့်သတ်ခံလူနည်းစုများ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အားလုံး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အကျုံးဝင်ပါဝင်နိုင်အောင်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လက်တွေ့ကျကျ</w:t>
      </w:r>
      <w:r w:rsidR="00683457" w:rsidRPr="007E5D59">
        <w:rPr>
          <w:rFonts w:ascii="Myanmar Text" w:hAnsi="Myanmar Text" w:cs="Myanmar Text"/>
          <w:lang w:val="x-none"/>
        </w:rPr>
        <w:t xml:space="preserve"> </w:t>
      </w:r>
      <w:r w:rsidR="00683457" w:rsidRPr="007E5D59">
        <w:rPr>
          <w:rFonts w:ascii="Myanmar Text" w:hAnsi="Myanmar Text" w:cs="Myanmar Text"/>
          <w:cs/>
          <w:lang w:val="x-none"/>
        </w:rPr>
        <w:t>အကောင်အထည်ဖော်ရန်</w:t>
      </w:r>
      <w:r w:rsidR="00F827A8" w:rsidRPr="007E5D59">
        <w:rPr>
          <w:rFonts w:ascii="Myanmar Text" w:hAnsi="Myanmar Text" w:cs="Myanmar Text"/>
          <w:cs/>
          <w:lang w:val="x-none"/>
        </w:rPr>
        <w:t>။</w:t>
      </w:r>
    </w:p>
    <w:p w14:paraId="21767E06" w14:textId="7F94C8C4" w:rsidR="00483D18" w:rsidRP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(၂)</w:t>
      </w:r>
      <w:r>
        <w:rPr>
          <w:rFonts w:ascii="Myanmar Text" w:hAnsi="Myanmar Text" w:cs="Myanmar Text"/>
          <w:lang w:val="x-none"/>
        </w:rPr>
        <w:t xml:space="preserve"> </w:t>
      </w:r>
      <w:r w:rsidR="00483D18" w:rsidRPr="007E5D59">
        <w:rPr>
          <w:rFonts w:ascii="Myanmar Text" w:hAnsi="Myanmar Text" w:cs="Myanmar Text"/>
          <w:cs/>
          <w:lang w:val="x-none"/>
        </w:rPr>
        <w:t>ရွေးကောက်ပွဲစီမံခန့်ခွဲမှုများ၊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483D18" w:rsidRPr="007E5D59">
        <w:rPr>
          <w:rFonts w:ascii="Myanmar Text" w:hAnsi="Myanmar Text" w:cs="Myanmar Text"/>
          <w:cs/>
          <w:lang w:val="x-none"/>
        </w:rPr>
        <w:t>လုပ်ထုံးလုပ်နည်းများနှင့်စပ်လျဥ်းပြီး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483D18" w:rsidRPr="007E5D59">
        <w:rPr>
          <w:rFonts w:ascii="Myanmar Text" w:hAnsi="Myanmar Text" w:cs="Myanmar Text"/>
          <w:cs/>
          <w:lang w:val="x-none"/>
        </w:rPr>
        <w:t>ရွေးကောက်ပွဲတာဝန်ရှိသူများ၊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483D18" w:rsidRPr="007E5D59">
        <w:rPr>
          <w:rFonts w:ascii="Myanmar Text" w:hAnsi="Myanmar Text" w:cs="Myanmar Text"/>
          <w:cs/>
          <w:lang w:val="x-none"/>
        </w:rPr>
        <w:t>အထူးသ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483D18" w:rsidRPr="007E5D59">
        <w:rPr>
          <w:rFonts w:ascii="Myanmar Text" w:hAnsi="Myanmar Text" w:cs="Myanmar Text"/>
          <w:cs/>
          <w:lang w:val="x-none"/>
        </w:rPr>
        <w:t>ဖြင့်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483D18" w:rsidRPr="007E5D59">
        <w:rPr>
          <w:rFonts w:ascii="Myanmar Text" w:hAnsi="Myanmar Text" w:cs="Myanmar Text"/>
          <w:cs/>
          <w:lang w:val="x-none"/>
        </w:rPr>
        <w:t>မဲရုံတာဝန်ရှိသူများအား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483D18" w:rsidRPr="007E5D59">
        <w:rPr>
          <w:rFonts w:ascii="Myanmar Text" w:hAnsi="Myanmar Text" w:cs="Myanmar Text"/>
          <w:cs/>
          <w:lang w:val="x-none"/>
        </w:rPr>
        <w:t>ထိထိရောက်ရောက်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483D18" w:rsidRPr="007E5D59">
        <w:rPr>
          <w:rFonts w:ascii="Myanmar Text" w:hAnsi="Myanmar Text" w:cs="Myanmar Text"/>
          <w:cs/>
          <w:lang w:val="x-none"/>
        </w:rPr>
        <w:t>လေ့ကျင့်သင်ကြားပေးရန်။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</w:p>
    <w:p w14:paraId="10BDEC68" w14:textId="17796DA3" w:rsid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(၃)</w:t>
      </w:r>
      <w:r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ရွေးကောက်ပွဲနှင့်စပ်လျဥ်းသည့်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အသိပညာပေးခြင်းလုပ်ငန်းစဥ်များတွင်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လူငယ်များအပါအဝင်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လိင်စိတ်ကွဲ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ပြားသူများ၏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ပါဝင်နိုင်မှုနှင့်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အခန်းကဏ္ဍကို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A96FCB">
        <w:rPr>
          <w:rFonts w:ascii="Myanmar Text" w:hAnsi="Myanmar Text" w:cs="Myanmar Text"/>
          <w:lang w:val="x-none"/>
        </w:rPr>
        <w:t xml:space="preserve">- </w:t>
      </w:r>
      <w:r w:rsidR="00A96FCB">
        <w:rPr>
          <w:rFonts w:ascii="Myanmar Text" w:hAnsi="Myanmar Text" w:cs="Myanmar Text"/>
          <w:lang w:val="en-US"/>
        </w:rPr>
        <w:t xml:space="preserve">UEC </w:t>
      </w:r>
      <w:r w:rsidR="00A96FCB">
        <w:rPr>
          <w:rFonts w:ascii="Myanmar Text" w:hAnsi="Myanmar Text" w:cs="Myanmar Text"/>
          <w:cs/>
          <w:lang w:val="x-none"/>
        </w:rPr>
        <w:t>၏</w:t>
      </w:r>
      <w:r w:rsidR="00A96FCB">
        <w:rPr>
          <w:rFonts w:ascii="Myanmar Text" w:hAnsi="Myanmar Text" w:cs="Myanmar Text"/>
          <w:lang w:val="x-none"/>
        </w:rPr>
        <w:t xml:space="preserve"> </w:t>
      </w:r>
      <w:r w:rsidR="00A96FCB">
        <w:rPr>
          <w:rFonts w:ascii="Myanmar Text" w:hAnsi="Myanmar Text" w:cs="Myanmar Text"/>
          <w:cs/>
          <w:lang w:val="x-none"/>
        </w:rPr>
        <w:t>ပြည်သူ့နီတိနှင့်မဲဆန္ဒရှင်အသိပညာပေး</w:t>
      </w:r>
      <w:r w:rsidR="00A96FCB">
        <w:rPr>
          <w:rFonts w:ascii="Myanmar Text" w:hAnsi="Myanmar Text" w:cs="Myanmar Text"/>
          <w:lang w:val="x-none"/>
        </w:rPr>
        <w:t xml:space="preserve"> </w:t>
      </w:r>
      <w:r w:rsidR="00A96FCB">
        <w:rPr>
          <w:rFonts w:ascii="Myanmar Text" w:hAnsi="Myanmar Text" w:cs="Myanmar Text"/>
          <w:cs/>
          <w:lang w:val="x-none"/>
        </w:rPr>
        <w:t>မဟာဗျူဟာလုပ်</w:t>
      </w:r>
      <w:r w:rsidR="00A96FCB">
        <w:rPr>
          <w:rFonts w:ascii="Myanmar Text" w:hAnsi="Myanmar Text" w:cs="Myanmar Text"/>
          <w:lang w:val="x-none"/>
        </w:rPr>
        <w:t xml:space="preserve"> </w:t>
      </w:r>
      <w:r w:rsidR="00A96FCB">
        <w:rPr>
          <w:rFonts w:ascii="Myanmar Text" w:hAnsi="Myanmar Text" w:cs="Myanmar Text"/>
          <w:cs/>
          <w:lang w:val="x-none"/>
        </w:rPr>
        <w:t>ငန်းစဥ်များအကောင်အထည်ဖော်ရာတွင်</w:t>
      </w:r>
      <w:r w:rsidR="00A96FCB">
        <w:rPr>
          <w:rFonts w:ascii="Myanmar Text" w:hAnsi="Myanmar Text" w:cs="Myanmar Text"/>
          <w:lang w:val="x-none"/>
        </w:rPr>
        <w:t xml:space="preserve"> </w:t>
      </w:r>
      <w:r w:rsidR="00A96FCB">
        <w:rPr>
          <w:rFonts w:ascii="Myanmar Text" w:hAnsi="Myanmar Text" w:cs="Myanmar Text"/>
          <w:cs/>
          <w:lang w:val="x-none"/>
        </w:rPr>
        <w:t>လိင်စိတ်ကွဲပြားသူများအရေးဆောင်ရွက်နေသည့်</w:t>
      </w:r>
      <w:r w:rsidR="00A96FCB">
        <w:rPr>
          <w:rFonts w:ascii="Myanmar Text" w:hAnsi="Myanmar Text" w:cs="Myanmar Text"/>
          <w:lang w:val="x-none"/>
        </w:rPr>
        <w:t xml:space="preserve"> </w:t>
      </w:r>
      <w:r w:rsidR="00A96FCB">
        <w:rPr>
          <w:rFonts w:ascii="Myanmar Text" w:hAnsi="Myanmar Text" w:cs="Myanmar Text"/>
          <w:cs/>
          <w:lang w:val="x-none"/>
        </w:rPr>
        <w:t>အရပ်ဖက်</w:t>
      </w:r>
      <w:r w:rsidR="00A96FCB">
        <w:rPr>
          <w:rFonts w:ascii="Myanmar Text" w:hAnsi="Myanmar Text" w:cs="Myanmar Text"/>
          <w:lang w:val="x-none"/>
        </w:rPr>
        <w:t xml:space="preserve"> </w:t>
      </w:r>
      <w:r w:rsidR="00A96FCB">
        <w:rPr>
          <w:rFonts w:ascii="Myanmar Text" w:hAnsi="Myanmar Text" w:cs="Myanmar Text"/>
          <w:cs/>
          <w:lang w:val="x-none"/>
        </w:rPr>
        <w:t>လူမှု</w:t>
      </w:r>
      <w:r w:rsidR="00A96FCB">
        <w:rPr>
          <w:rFonts w:ascii="Myanmar Text" w:hAnsi="Myanmar Text" w:cs="Myanmar Text"/>
          <w:lang w:val="x-none"/>
        </w:rPr>
        <w:t xml:space="preserve"> </w:t>
      </w:r>
      <w:r w:rsidR="00A96FCB">
        <w:rPr>
          <w:rFonts w:ascii="Myanmar Text" w:hAnsi="Myanmar Text" w:cs="Myanmar Text"/>
          <w:cs/>
          <w:lang w:val="x-none"/>
        </w:rPr>
        <w:t>အဖွဲ့အစည်းများနှင့်</w:t>
      </w:r>
      <w:r w:rsidR="00A96FCB">
        <w:rPr>
          <w:rFonts w:ascii="Myanmar Text" w:hAnsi="Myanmar Text" w:cs="Myanmar Text"/>
          <w:lang w:val="x-none"/>
        </w:rPr>
        <w:t xml:space="preserve"> </w:t>
      </w:r>
      <w:r w:rsidR="00A96FCB">
        <w:rPr>
          <w:rFonts w:ascii="Myanmar Text" w:hAnsi="Myanmar Text" w:cs="Myanmar Text"/>
          <w:cs/>
          <w:lang w:val="x-none"/>
        </w:rPr>
        <w:t>တိုင်ပင်ဆွေးနွေးညှိနှိုင်းလုပ်ဆောင်ခြင်းအားဖြင့်</w:t>
      </w:r>
      <w:r w:rsidR="00A96FCB">
        <w:rPr>
          <w:rFonts w:ascii="Myanmar Text" w:hAnsi="Myanmar Text" w:cs="Myanmar Text"/>
          <w:lang w:val="x-none"/>
        </w:rPr>
        <w:t xml:space="preserve"> - </w:t>
      </w:r>
      <w:r w:rsidR="00F827A8" w:rsidRPr="007E5D59">
        <w:rPr>
          <w:rFonts w:ascii="Myanmar Text" w:hAnsi="Myanmar Text" w:cs="Myanmar Text"/>
          <w:cs/>
          <w:lang w:val="x-none"/>
        </w:rPr>
        <w:t>မြှင့်တင်ဆောင်ရွက်ပေးရန်။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lang w:val="x-none"/>
        </w:rPr>
        <w:tab/>
      </w:r>
    </w:p>
    <w:p w14:paraId="71FCADB4" w14:textId="39458936" w:rsidR="00F827A8" w:rsidRP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(၄)</w:t>
      </w:r>
      <w:r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လွတ်လပ်စွာ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ဆန္ဒမဲပေးခြင်း၊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စောင့်ကြည့်လေ့လာခြင်း</w:t>
      </w:r>
      <w:r w:rsidR="00091204" w:rsidRPr="007E5D59">
        <w:rPr>
          <w:rFonts w:ascii="Myanmar Text" w:hAnsi="Myanmar Text" w:cs="Myanmar Text"/>
          <w:cs/>
          <w:lang w:val="x-none"/>
        </w:rPr>
        <w:t>၊</w:t>
      </w:r>
      <w:r w:rsidR="00091204" w:rsidRPr="007E5D59">
        <w:rPr>
          <w:rFonts w:ascii="Myanmar Text" w:hAnsi="Myanmar Text" w:cs="Myanmar Text"/>
          <w:lang w:val="x-none"/>
        </w:rPr>
        <w:t xml:space="preserve"> </w:t>
      </w:r>
      <w:r w:rsidR="00091204" w:rsidRPr="007E5D59">
        <w:rPr>
          <w:rFonts w:ascii="Myanmar Text" w:hAnsi="Myanmar Text" w:cs="Myanmar Text"/>
          <w:cs/>
          <w:lang w:val="x-none"/>
        </w:rPr>
        <w:t>နိုင်ငံရေးအသင်းအဖွဲ့များ</w:t>
      </w:r>
      <w:r w:rsidR="00483D18" w:rsidRPr="007E5D59">
        <w:rPr>
          <w:rFonts w:ascii="Myanmar Text" w:hAnsi="Myanmar Text" w:cs="Myanmar Text"/>
          <w:cs/>
          <w:lang w:val="x-none"/>
        </w:rPr>
        <w:t>ဖွဲ့စည်းခြင်းနှင့်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091204" w:rsidRPr="007E5D59">
        <w:rPr>
          <w:rFonts w:ascii="Myanmar Text" w:hAnsi="Myanmar Text" w:cs="Myanmar Text"/>
          <w:cs/>
          <w:lang w:val="x-none"/>
        </w:rPr>
        <w:t>ထောက်ခံ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091204" w:rsidRPr="007E5D59">
        <w:rPr>
          <w:rFonts w:ascii="Myanmar Text" w:hAnsi="Myanmar Text" w:cs="Myanmar Text"/>
          <w:cs/>
          <w:lang w:val="x-none"/>
        </w:rPr>
        <w:t>ခြင်း၊</w:t>
      </w:r>
      <w:r w:rsidR="00091204" w:rsidRPr="007E5D59">
        <w:rPr>
          <w:rFonts w:ascii="Myanmar Text" w:hAnsi="Myanmar Text" w:cs="Myanmar Text"/>
          <w:lang w:val="x-none"/>
        </w:rPr>
        <w:t xml:space="preserve"> </w:t>
      </w:r>
      <w:r w:rsidR="00091204" w:rsidRPr="007E5D59">
        <w:rPr>
          <w:rFonts w:ascii="Myanmar Text" w:hAnsi="Myanmar Text" w:cs="Myanmar Text"/>
          <w:cs/>
          <w:lang w:val="x-none"/>
        </w:rPr>
        <w:t>ရွေးကောက်ပွဲများတွင်ပါဝင်ယှဥ်ပြိုင်ခြင်း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စသည့်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ရွေးကောက်ပွဲလုပ်ငန်းစဥ်များတွင်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လိင်စိတ်ကွဲပြား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သူများ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ခွဲခြားဆက်ဆံမှုကင်းစွာ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ပါဝင်လုပ်ဆောင်နိုင်သည့်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ဝန်းကျင်ရပ်များဖြစ်အောင်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ရွေးကောက်ပွဲ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တာဝန်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ရှိသူများအကြား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လူ့အခွင့်အရေး၊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လိင်စိတ်ကွဲပြားမှုနှင့်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စုံလင်ကွဲပြားမှုအကြောင်းအရာများအကြောင်း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အ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သိအမြင်</w:t>
      </w:r>
      <w:r w:rsidR="00091204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ဖွင့်ခြင်း၊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စည်းရုံးလှုံ့ဆော်ခြင်း၊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လေ့ကျင့်သင်ကြားပေးခြင်း၊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သင်တန်းပို့ချခြင်း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စသည်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တို့မှတစ်</w:t>
      </w:r>
      <w:r w:rsidR="00483D1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ဆင့်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ထိရောက်စွာ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  <w:r w:rsidR="00F827A8" w:rsidRPr="007E5D59">
        <w:rPr>
          <w:rFonts w:ascii="Myanmar Text" w:hAnsi="Myanmar Text" w:cs="Myanmar Text"/>
          <w:cs/>
          <w:lang w:val="x-none"/>
        </w:rPr>
        <w:t>ဆောင်ရွက်ပေးရန်။</w:t>
      </w:r>
      <w:r w:rsidR="00F827A8" w:rsidRPr="007E5D59">
        <w:rPr>
          <w:rFonts w:ascii="Myanmar Text" w:hAnsi="Myanmar Text" w:cs="Myanmar Text"/>
          <w:lang w:val="x-none"/>
        </w:rPr>
        <w:t xml:space="preserve"> </w:t>
      </w:r>
    </w:p>
    <w:p w14:paraId="15AC9DCD" w14:textId="067C1657" w:rsidR="007E5D59" w:rsidRP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(၅)</w:t>
      </w:r>
      <w:r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အားလုံးအကျုံးဝင်ပါဝင်သော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ရွေးကောက်ပွဲများ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မြှင့်တင်ဖော်ဆောင်ရာတွင်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လိင်စိတ်ကွဲပြားသူများအရေး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ဆောင်ရွက်သည့်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အရပ်ဖက်လူမှုအဖွဲ့အစည်းများ၏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အခန်းကဏ္ဍကို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နားလည်သဘောပေါက်ရန်အတွက်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၎င်းအဖွဲ့အစည်းများနှင့်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ဆက်ဆံရေး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နှင့်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ပူးပေါင်း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ဆောင်ရွက်ရေး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အားကောင်းအောင်လုပ်ဆောင်ရန်။</w:t>
      </w:r>
      <w:r w:rsidRPr="007E5D59">
        <w:rPr>
          <w:rFonts w:ascii="Myanmar Text" w:hAnsi="Myanmar Text" w:cs="Myanmar Text"/>
          <w:lang w:val="x-none"/>
        </w:rPr>
        <w:t xml:space="preserve"> </w:t>
      </w:r>
    </w:p>
    <w:p w14:paraId="31B8BD2A" w14:textId="77777777" w:rsidR="00683457" w:rsidRDefault="00683457" w:rsidP="000977D1">
      <w:pPr>
        <w:rPr>
          <w:rFonts w:ascii="Myanmar Text" w:hAnsi="Myanmar Text" w:cs="Myanmar Text"/>
          <w:lang w:val="x-none"/>
        </w:rPr>
      </w:pPr>
    </w:p>
    <w:p w14:paraId="01A59ACD" w14:textId="0DD196FF" w:rsidR="00683457" w:rsidRPr="00683457" w:rsidRDefault="00683457" w:rsidP="00683457">
      <w:pPr>
        <w:pStyle w:val="Heading2"/>
        <w:jc w:val="both"/>
        <w:rPr>
          <w:b w:val="0"/>
          <w:bCs/>
          <w:szCs w:val="24"/>
        </w:rPr>
      </w:pPr>
      <w:bookmarkStart w:id="57" w:name="_Toc60757133"/>
      <w:r w:rsidRPr="00683457">
        <w:rPr>
          <w:b w:val="0"/>
          <w:bCs/>
          <w:szCs w:val="24"/>
          <w:cs/>
        </w:rPr>
        <w:t>(၂)</w:t>
      </w:r>
      <w:r w:rsidRPr="00683457">
        <w:rPr>
          <w:b w:val="0"/>
          <w:bCs/>
          <w:szCs w:val="24"/>
        </w:rPr>
        <w:t xml:space="preserve"> </w:t>
      </w:r>
      <w:r w:rsidRPr="00683457">
        <w:rPr>
          <w:b w:val="0"/>
          <w:bCs/>
          <w:szCs w:val="24"/>
          <w:cs/>
        </w:rPr>
        <w:t>ရွေးကောက်ခံအစိုးရအဖွဲ့သို့</w:t>
      </w:r>
      <w:bookmarkEnd w:id="57"/>
      <w:r w:rsidRPr="00683457">
        <w:rPr>
          <w:b w:val="0"/>
          <w:bCs/>
          <w:szCs w:val="24"/>
        </w:rPr>
        <w:t xml:space="preserve"> </w:t>
      </w:r>
    </w:p>
    <w:p w14:paraId="3005BF02" w14:textId="757F0427" w:rsidR="006403A3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(၁)</w:t>
      </w:r>
      <w:r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နိုင်ငံ၏အမြင့်ဆုံးဥပဒေဖြစ်သည့်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ဖွဲ့စည်းပုံအခြေခံဥပဒေအတွင်း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လိင်စိတ်တိမ်းညွတ်မှု၊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လိင်ဝိသေသခံယူမှု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/ဖော်ပြမှုကွဲပြားသူများအား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ခွဲခြားဆက်ဆံခြင်းကိုတားမြစ်ရန်အတွက်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ပုဒ်မ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၃၄၈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၏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ခွဲခြားမဆက်ဆံရန်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အ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ခြေအနေသတ်မှတ်ချက်အတွင်း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 w:hint="cs"/>
          <w:cs/>
          <w:lang w:val="x-none"/>
        </w:rPr>
        <w:t>“</w:t>
      </w:r>
      <w:r w:rsidR="00141546" w:rsidRPr="007E5D59">
        <w:rPr>
          <w:rFonts w:ascii="Myanmar Text" w:hAnsi="Myanmar Text" w:cs="Myanmar Text"/>
          <w:cs/>
          <w:lang w:val="x-none"/>
        </w:rPr>
        <w:t>လိင်စိတ်တိမ်းညွတ်မှု၊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လိင်ဝိသေသခံယူ/ဖော်ပြမှု</w:t>
      </w:r>
      <w:r w:rsidR="00141546" w:rsidRPr="007E5D59">
        <w:rPr>
          <w:rFonts w:ascii="Myanmar Text" w:hAnsi="Myanmar Text" w:cs="Myanmar Text" w:hint="cs"/>
          <w:cs/>
          <w:lang w:val="x-none"/>
        </w:rPr>
        <w:t>”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အပေါ်အခြေခံ၍ဟု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cs/>
          <w:lang w:val="x-none"/>
        </w:rPr>
        <w:t>ပြောင်းလဲထည့်သွင်းပြင်ဆင်ပြဋ္ဌာန်းရန်။</w:t>
      </w:r>
    </w:p>
    <w:p w14:paraId="24CF336C" w14:textId="18EBFEF0" w:rsidR="007E5D59" w:rsidRP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(၂)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ရွေးကောက်ပွဲ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ကြေညာစာတမ်းများတွင်ပါဝင်သော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လိင်စိတ်ကွဲပြားသူများနှင့်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သက်ဆိုင်သည့်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ကတိကဝတ်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များကို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ရွေးကောက်ပွဲအလွန်၊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ရွေးကောက်ပွဲနှောင်းပိုင်းကာလများတိုင်အောင်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ထိန်းသိမ်းလိုက်နာ၊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လုပ်ဆောင်၊</w:t>
      </w:r>
      <w:r>
        <w:rPr>
          <w:rFonts w:ascii="Myanmar Text" w:hAnsi="Myanmar Text" w:cs="Myanmar Text"/>
          <w:lang w:val="x-none"/>
        </w:rPr>
        <w:t xml:space="preserve"> </w:t>
      </w:r>
      <w:r>
        <w:rPr>
          <w:rFonts w:ascii="Myanmar Text" w:hAnsi="Myanmar Text" w:cs="Myanmar Text"/>
          <w:cs/>
          <w:lang w:val="x-none"/>
        </w:rPr>
        <w:t>အကောင်အထည်ဖော်ရန်။</w:t>
      </w:r>
      <w:r>
        <w:rPr>
          <w:rFonts w:ascii="Myanmar Text" w:hAnsi="Myanmar Text" w:cs="Myanmar Text"/>
          <w:lang w:val="x-none"/>
        </w:rPr>
        <w:t xml:space="preserve"> </w:t>
      </w:r>
    </w:p>
    <w:p w14:paraId="0087D6FD" w14:textId="77777777" w:rsid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(၃)</w:t>
      </w:r>
      <w:r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ရာဇသတ်ကြီးပုဒ်မ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၃၇၇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နှင့်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ရဲအက်များအပါအဝင်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လိင်စိတ်ကွဲပြားသူများ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နိုင်ငံရေးတွင်လွတ်လပ်စွာပါဝင်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နိုင်ခြင်းအပေါ်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အဟန့်အတားဖြစ်အောင်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ဖိနှိပ်နေသည့်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ခွဲခြားဆက်ဆံသောဥပဒေများကို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နိုင်ငံတကာလူ့အ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ခွင့်အရေးစံချိန်စံနှုန်းများနှင့်အညီ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6403A3" w:rsidRPr="007E5D59">
        <w:rPr>
          <w:rFonts w:ascii="Myanmar Text" w:hAnsi="Myanmar Text" w:cs="Myanmar Text"/>
          <w:cs/>
          <w:lang w:val="x-none"/>
        </w:rPr>
        <w:t>ပြင်ဆင်ရန်။</w:t>
      </w:r>
      <w:r w:rsidR="006403A3" w:rsidRPr="007E5D59">
        <w:rPr>
          <w:rFonts w:ascii="Myanmar Text" w:hAnsi="Myanmar Text" w:cs="Myanmar Text"/>
          <w:lang w:val="x-none"/>
        </w:rPr>
        <w:t xml:space="preserve"> </w:t>
      </w:r>
      <w:r w:rsidR="00141546" w:rsidRPr="007E5D59">
        <w:rPr>
          <w:rFonts w:ascii="Myanmar Text" w:hAnsi="Myanmar Text" w:cs="Myanmar Text"/>
          <w:lang w:val="x-none"/>
        </w:rPr>
        <w:t xml:space="preserve"> </w:t>
      </w:r>
    </w:p>
    <w:p w14:paraId="60D2F677" w14:textId="37F7C4F6" w:rsidR="00683457" w:rsidRP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(၄)</w:t>
      </w:r>
      <w:r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လိင်စိတ်ကွဲပြားသူများအနေဖြင့်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နိုင်ငံ၏အရေးပါသော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ကဏ္ဍများတွင်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အကျုံးဝင်ပါဝင်နိုင်စေရန်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မြန်မာနိုင်ငံ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ရေးရာလူငယ်မူဝါဒကို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နည်းပညာ၊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ဘဏ္ဍာရေး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စသည့်အရင်းအမြစ်များ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စိုက်ထုတ်ပြီး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ပြည်ထောင်စုနှင့်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တိုင်း</w:t>
      </w:r>
      <w:r w:rsidR="00300CA5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နှင့်ပြည်နယ်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အဆင့်တိုင်းတွင်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ထိရောက်စွာ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  <w:r w:rsidR="00AB65DA" w:rsidRPr="007E5D59">
        <w:rPr>
          <w:rFonts w:ascii="Myanmar Text" w:hAnsi="Myanmar Text" w:cs="Myanmar Text"/>
          <w:cs/>
          <w:lang w:val="x-none"/>
        </w:rPr>
        <w:t>အကောင်အထည်ဖော်ရန်။</w:t>
      </w:r>
      <w:r w:rsidR="00AB65DA" w:rsidRPr="007E5D59">
        <w:rPr>
          <w:rFonts w:ascii="Myanmar Text" w:hAnsi="Myanmar Text" w:cs="Myanmar Text"/>
          <w:lang w:val="x-none"/>
        </w:rPr>
        <w:t xml:space="preserve"> </w:t>
      </w:r>
    </w:p>
    <w:p w14:paraId="234DC535" w14:textId="48F9F34E" w:rsidR="005D0586" w:rsidRP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lastRenderedPageBreak/>
        <w:t>(၅)</w:t>
      </w:r>
      <w:r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အစိုးရ၏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ဝန်ကြီးဌာနများ၊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ရုံးဌာနများ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အဆင့်ဆင့်တို့တွင်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အခြေခံလူ့အခွင့်အရေးအကြောင်းအရာများ၊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လိင်စိတ်တိမ်းညွတ်မှု၊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လိင်ဝိသေသခံယူမှု/ဖော်ပြမှုကွဲ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ပြားခြင်းဆိုင်ရာအကြောင်းအရာများ၊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လိင်စိတ်ကွဲ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ပြားသူများအခွင့်အရေးဆိုင်ရာအကြောင်းအရာများနှင့်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အားလုံးအကျုံးဝင်ပါဝင်နိုင်မှုအကြောင်း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အသိအမြင်</w:t>
      </w:r>
      <w:r w:rsidR="00300CA5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ဖွင့်လုပ်ငန်းစဥ်များ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  <w:r w:rsidR="005D0586" w:rsidRPr="007E5D59">
        <w:rPr>
          <w:rFonts w:ascii="Myanmar Text" w:hAnsi="Myanmar Text" w:cs="Myanmar Text"/>
          <w:cs/>
          <w:lang w:val="x-none"/>
        </w:rPr>
        <w:t>ကျယ်ကျယ်ပြန့်ပြန့်လုပ်ဆောင်ရန်။</w:t>
      </w:r>
      <w:r w:rsidR="005D0586" w:rsidRPr="007E5D59">
        <w:rPr>
          <w:rFonts w:ascii="Myanmar Text" w:hAnsi="Myanmar Text" w:cs="Myanmar Text"/>
          <w:lang w:val="x-none"/>
        </w:rPr>
        <w:t xml:space="preserve"> </w:t>
      </w:r>
    </w:p>
    <w:p w14:paraId="1165A25C" w14:textId="6C4041FF" w:rsidR="007E5D59" w:rsidRPr="007E5D59" w:rsidRDefault="007E5D59" w:rsidP="007E5D59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(၆)</w:t>
      </w:r>
      <w:r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လိင်စိတ်ကွဲပြားသူများအရေး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ဆောင်ရွက်သည့်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အရပ်ဖက်လူမှုအဖွဲ့အစည်းများနှင့်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ဆက်ဆံရေးနှင့်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ပူးပေါင်း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ဆောင်ရွက်ရေး</w:t>
      </w:r>
      <w:r w:rsidRPr="007E5D59">
        <w:rPr>
          <w:rFonts w:ascii="Myanmar Text" w:hAnsi="Myanmar Text" w:cs="Myanmar Text"/>
          <w:lang w:val="x-none"/>
        </w:rPr>
        <w:t xml:space="preserve"> </w:t>
      </w:r>
      <w:r w:rsidRPr="007E5D59">
        <w:rPr>
          <w:rFonts w:ascii="Myanmar Text" w:hAnsi="Myanmar Text" w:cs="Myanmar Text"/>
          <w:cs/>
          <w:lang w:val="x-none"/>
        </w:rPr>
        <w:t>အားကောင်းအောင်လုပ်ဆောင်ရန်။</w:t>
      </w:r>
      <w:r w:rsidRPr="007E5D59">
        <w:rPr>
          <w:rFonts w:ascii="Myanmar Text" w:hAnsi="Myanmar Text" w:cs="Myanmar Text"/>
          <w:lang w:val="x-none"/>
        </w:rPr>
        <w:t xml:space="preserve"> </w:t>
      </w:r>
    </w:p>
    <w:p w14:paraId="53E8CC45" w14:textId="77777777" w:rsidR="00683457" w:rsidRDefault="00683457" w:rsidP="000977D1">
      <w:pPr>
        <w:rPr>
          <w:rFonts w:ascii="Myanmar Text" w:hAnsi="Myanmar Text" w:cs="Myanmar Text"/>
          <w:lang w:val="x-none"/>
        </w:rPr>
      </w:pPr>
    </w:p>
    <w:p w14:paraId="08B32811" w14:textId="590CFF8A" w:rsidR="00683457" w:rsidRPr="00683457" w:rsidRDefault="00683457" w:rsidP="00683457">
      <w:pPr>
        <w:pStyle w:val="Heading2"/>
        <w:jc w:val="both"/>
        <w:rPr>
          <w:b w:val="0"/>
          <w:bCs/>
          <w:szCs w:val="24"/>
        </w:rPr>
      </w:pPr>
      <w:bookmarkStart w:id="58" w:name="_Toc60757134"/>
      <w:r w:rsidRPr="00683457">
        <w:rPr>
          <w:b w:val="0"/>
          <w:bCs/>
          <w:szCs w:val="24"/>
          <w:cs/>
        </w:rPr>
        <w:t>(၃)</w:t>
      </w:r>
      <w:r w:rsidRPr="00683457">
        <w:rPr>
          <w:b w:val="0"/>
          <w:bCs/>
          <w:szCs w:val="24"/>
        </w:rPr>
        <w:t xml:space="preserve"> </w:t>
      </w:r>
      <w:r w:rsidRPr="00683457">
        <w:rPr>
          <w:b w:val="0"/>
          <w:bCs/>
          <w:szCs w:val="24"/>
          <w:cs/>
        </w:rPr>
        <w:t>နိုင်ငံရေးအသင်းအဖွဲ့များသို့</w:t>
      </w:r>
      <w:bookmarkEnd w:id="58"/>
      <w:r w:rsidRPr="00683457">
        <w:rPr>
          <w:b w:val="0"/>
          <w:bCs/>
          <w:szCs w:val="24"/>
        </w:rPr>
        <w:t xml:space="preserve"> </w:t>
      </w:r>
    </w:p>
    <w:p w14:paraId="62B43802" w14:textId="12D8BF40" w:rsidR="00683457" w:rsidRPr="00300CA5" w:rsidRDefault="00300CA5" w:rsidP="00300CA5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(၁)</w:t>
      </w:r>
      <w:r>
        <w:rPr>
          <w:rFonts w:ascii="Myanmar Text" w:hAnsi="Myanmar Text" w:cs="Myanmar Text"/>
          <w:lang w:val="x-none"/>
        </w:rPr>
        <w:t xml:space="preserve"> </w:t>
      </w:r>
      <w:r w:rsidR="00140D4E" w:rsidRPr="00300CA5">
        <w:rPr>
          <w:rFonts w:ascii="Myanmar Text" w:hAnsi="Myanmar Text" w:cs="Myanmar Text"/>
          <w:cs/>
          <w:lang w:val="x-none"/>
        </w:rPr>
        <w:t>နိုင်ငံရေးအသင်းအဖွဲ့များအနေဖြင့်</w:t>
      </w:r>
      <w:r w:rsidR="00140D4E" w:rsidRPr="00300CA5">
        <w:rPr>
          <w:rFonts w:ascii="Myanmar Text" w:hAnsi="Myanmar Text" w:cs="Myanmar Text"/>
          <w:lang w:val="x-none"/>
        </w:rPr>
        <w:t xml:space="preserve"> </w:t>
      </w:r>
      <w:r w:rsidR="00140D4E" w:rsidRPr="00300CA5">
        <w:rPr>
          <w:rFonts w:ascii="Myanmar Text" w:hAnsi="Myanmar Text" w:cs="Myanmar Text"/>
          <w:cs/>
          <w:lang w:val="x-none"/>
        </w:rPr>
        <w:t>၎င်းတိုမူဝါဒများတွင်</w:t>
      </w:r>
      <w:r w:rsidR="00140D4E" w:rsidRPr="00300CA5">
        <w:rPr>
          <w:rFonts w:ascii="Myanmar Text" w:hAnsi="Myanmar Text" w:cs="Myanmar Text"/>
          <w:lang w:val="x-none"/>
        </w:rPr>
        <w:t xml:space="preserve"> </w:t>
      </w:r>
      <w:r w:rsidR="00140D4E" w:rsidRPr="00300CA5">
        <w:rPr>
          <w:rFonts w:ascii="Myanmar Text" w:hAnsi="Myanmar Text" w:cs="Myanmar Text"/>
          <w:cs/>
          <w:lang w:val="x-none"/>
        </w:rPr>
        <w:t>လိင်စိတ်ကွဲပြားသူများအကျုံးဝင်ပါဝင်နိုင်မှုနှင့်</w:t>
      </w:r>
      <w:r w:rsidR="00140D4E" w:rsidRPr="00300CA5">
        <w:rPr>
          <w:rFonts w:ascii="Myanmar Text" w:hAnsi="Myanmar Text" w:cs="Myanmar Text"/>
          <w:lang w:val="x-none"/>
        </w:rPr>
        <w:t xml:space="preserve"> </w:t>
      </w:r>
      <w:r w:rsidR="00140D4E" w:rsidRPr="00300CA5">
        <w:rPr>
          <w:rFonts w:ascii="Myanmar Text" w:hAnsi="Myanmar Text" w:cs="Myanmar Text"/>
          <w:cs/>
          <w:lang w:val="x-none"/>
        </w:rPr>
        <w:t>၎င်းတို့အပေါ်ခွဲခြားမဆက်ဆံမှုဆိုင်ရာ</w:t>
      </w:r>
      <w:r w:rsidR="00140D4E" w:rsidRPr="00300CA5">
        <w:rPr>
          <w:rFonts w:ascii="Myanmar Text" w:hAnsi="Myanmar Text" w:cs="Myanmar Text"/>
          <w:lang w:val="x-none"/>
        </w:rPr>
        <w:t xml:space="preserve"> </w:t>
      </w:r>
      <w:r w:rsidR="00140D4E" w:rsidRPr="00300CA5">
        <w:rPr>
          <w:rFonts w:ascii="Myanmar Text" w:hAnsi="Myanmar Text" w:cs="Myanmar Text"/>
          <w:cs/>
          <w:lang w:val="x-none"/>
        </w:rPr>
        <w:t>ပြဋ္ဌာန်းချက်များထည့်သွင်းပြီး</w:t>
      </w:r>
      <w:r w:rsidR="00140D4E" w:rsidRPr="00300CA5">
        <w:rPr>
          <w:rFonts w:ascii="Myanmar Text" w:hAnsi="Myanmar Text" w:cs="Myanmar Text"/>
          <w:lang w:val="x-none"/>
        </w:rPr>
        <w:t xml:space="preserve"> </w:t>
      </w:r>
      <w:r w:rsidR="00140D4E" w:rsidRPr="00300CA5">
        <w:rPr>
          <w:rFonts w:ascii="Myanmar Text" w:hAnsi="Myanmar Text" w:cs="Myanmar Text"/>
          <w:cs/>
          <w:lang w:val="x-none"/>
        </w:rPr>
        <w:t>လက်တွေ့အကောင်အထည်ဖော်</w:t>
      </w:r>
      <w:r w:rsidR="00140D4E" w:rsidRPr="00300CA5">
        <w:rPr>
          <w:rFonts w:ascii="Myanmar Text" w:hAnsi="Myanmar Text" w:cs="Myanmar Text"/>
          <w:lang w:val="x-none"/>
        </w:rPr>
        <w:t xml:space="preserve"> </w:t>
      </w:r>
      <w:r w:rsidR="00140D4E" w:rsidRPr="00300CA5">
        <w:rPr>
          <w:rFonts w:ascii="Myanmar Text" w:hAnsi="Myanmar Text" w:cs="Myanmar Text"/>
          <w:cs/>
          <w:lang w:val="x-none"/>
        </w:rPr>
        <w:t>ရန်။</w:t>
      </w:r>
      <w:r w:rsidR="00140D4E" w:rsidRPr="00300CA5">
        <w:rPr>
          <w:rFonts w:ascii="Myanmar Text" w:hAnsi="Myanmar Text" w:cs="Myanmar Text"/>
          <w:lang w:val="x-none"/>
        </w:rPr>
        <w:t xml:space="preserve"> </w:t>
      </w:r>
    </w:p>
    <w:p w14:paraId="4BE868B3" w14:textId="5D5C2337" w:rsidR="00140D4E" w:rsidRPr="00300CA5" w:rsidRDefault="00300CA5" w:rsidP="00300CA5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(၂)</w:t>
      </w:r>
      <w:r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ရွေးကောက်ပွဲကြေညာစာတမ်းများတွင်</w:t>
      </w:r>
      <w:r w:rsidR="00B77119" w:rsidRPr="00300CA5"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ထည့်သွင်းဖော်ပြခဲ့သော</w:t>
      </w:r>
      <w:r w:rsidR="00B77119" w:rsidRPr="00300CA5"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လိင်စိတ်ကွဲပြားသူများအရေးရှေ့ရှုဆောင်</w:t>
      </w:r>
      <w:r w:rsidR="00E74D71"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ရွက်မှုဆိုင်ရာ</w:t>
      </w:r>
      <w:r w:rsidR="00B77119" w:rsidRPr="00300CA5"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ကတိကဝတ်များအား</w:t>
      </w:r>
      <w:r w:rsidR="00B77119" w:rsidRPr="00300CA5"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ရွေးကောက်ပွဲအလွန်</w:t>
      </w:r>
      <w:r w:rsidR="00B77119" w:rsidRPr="00300CA5">
        <w:rPr>
          <w:rFonts w:ascii="Myanmar Text" w:hAnsi="Myanmar Text" w:cs="Myanmar Text"/>
          <w:lang w:val="x-none"/>
        </w:rPr>
        <w:t>/</w:t>
      </w:r>
      <w:r w:rsidR="00B77119" w:rsidRPr="00300CA5">
        <w:rPr>
          <w:rFonts w:ascii="Myanmar Text" w:hAnsi="Myanmar Text" w:cs="Myanmar Text"/>
          <w:cs/>
          <w:lang w:val="x-none"/>
        </w:rPr>
        <w:t>အနိုင်ရရှိပြီး</w:t>
      </w:r>
      <w:r w:rsidR="00B77119" w:rsidRPr="00300CA5"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ကာလများ၌ပါ</w:t>
      </w:r>
      <w:r w:rsidR="00B77119" w:rsidRPr="00300CA5"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အမှန်တကယ်</w:t>
      </w:r>
      <w:r w:rsidR="00E74D71"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လက်တွေ့</w:t>
      </w:r>
      <w:r w:rsidR="00B77119" w:rsidRPr="00300CA5">
        <w:rPr>
          <w:rFonts w:ascii="Myanmar Text" w:hAnsi="Myanmar Text" w:cs="Myanmar Text"/>
          <w:lang w:val="x-none"/>
        </w:rPr>
        <w:t xml:space="preserve"> </w:t>
      </w:r>
      <w:r w:rsidR="00B77119" w:rsidRPr="00300CA5">
        <w:rPr>
          <w:rFonts w:ascii="Myanmar Text" w:hAnsi="Myanmar Text" w:cs="Myanmar Text"/>
          <w:cs/>
          <w:lang w:val="x-none"/>
        </w:rPr>
        <w:t>အကောင်အထည်ဖော်ဆောင်ရွက်ရန်။</w:t>
      </w:r>
      <w:r w:rsidR="00B77119" w:rsidRPr="00300CA5">
        <w:rPr>
          <w:rFonts w:ascii="Myanmar Text" w:hAnsi="Myanmar Text" w:cs="Myanmar Text"/>
          <w:lang w:val="x-none"/>
        </w:rPr>
        <w:t xml:space="preserve"> </w:t>
      </w:r>
    </w:p>
    <w:p w14:paraId="1EE282C8" w14:textId="32BFD9E9" w:rsidR="00683457" w:rsidRDefault="00300CA5" w:rsidP="00300CA5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(၃)</w:t>
      </w:r>
      <w:r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နိုင်ငံရေးအသင်းအဖွဲ့များအနေဖြင့်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မိမိတို့အသင်းအဖွဲ့အတွင်း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အဖွဲ့ဝင်များနှင့်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ဆက်စပ်သက်ဆိုင်သူများအ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ကြား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အခြေခံလူ့အခွင့်အရေးအကြောင်းအရာများ၊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လိင်စိတ်တိမ်းညွတ်မှု၊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လိင်ဝိသေသခံယူမှု/ဖော်ပြမှုကွဲ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ပြားခြင်းဆိုင်ရာအကြောင်းအရာများ၊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လိင်စိတ်ကွဲပြားသူများအခွင့်အရေးဆိုင်ရာအကြောင်းအရာများနှင့်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အား</w:t>
      </w:r>
      <w:r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လုံးအကျုံးဝင်ပါဝင်နိုင်မှုအကြောင်း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အသိအမြင်ဖွင့်လုပ်ငန်းစဥ်များ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  <w:r w:rsidR="00C62A4E" w:rsidRPr="00300CA5">
        <w:rPr>
          <w:rFonts w:ascii="Myanmar Text" w:hAnsi="Myanmar Text" w:cs="Myanmar Text"/>
          <w:cs/>
          <w:lang w:val="x-none"/>
        </w:rPr>
        <w:t>ကျယ်ကျယ်ပြန့်ပြန့်လုပ်ဆောင်ရန်။</w:t>
      </w:r>
      <w:r w:rsidR="00C62A4E" w:rsidRPr="00300CA5">
        <w:rPr>
          <w:rFonts w:ascii="Myanmar Text" w:hAnsi="Myanmar Text" w:cs="Myanmar Text"/>
          <w:lang w:val="x-none"/>
        </w:rPr>
        <w:t xml:space="preserve"> </w:t>
      </w:r>
    </w:p>
    <w:p w14:paraId="05178CD3" w14:textId="572C4AC3" w:rsidR="00E74D71" w:rsidRPr="00300CA5" w:rsidRDefault="00E74D71" w:rsidP="00300CA5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(၄)</w:t>
      </w:r>
      <w:r>
        <w:rPr>
          <w:rFonts w:ascii="Myanmar Text" w:hAnsi="Myanmar Text" w:cs="Myanmar Text"/>
          <w:lang w:val="x-none"/>
        </w:rPr>
        <w:t xml:space="preserve"> </w:t>
      </w:r>
      <w:r w:rsidR="001859F3" w:rsidRPr="007E5D59">
        <w:rPr>
          <w:rFonts w:ascii="Myanmar Text" w:hAnsi="Myanmar Text" w:cs="Myanmar Text"/>
          <w:cs/>
          <w:lang w:val="x-none"/>
        </w:rPr>
        <w:t>လိင်စိတ်ကွဲပြားသူများအရေး</w:t>
      </w:r>
      <w:r w:rsidR="001859F3" w:rsidRPr="007E5D59">
        <w:rPr>
          <w:rFonts w:ascii="Myanmar Text" w:hAnsi="Myanmar Text" w:cs="Myanmar Text"/>
          <w:lang w:val="x-none"/>
        </w:rPr>
        <w:t xml:space="preserve"> </w:t>
      </w:r>
      <w:r w:rsidR="001859F3" w:rsidRPr="007E5D59">
        <w:rPr>
          <w:rFonts w:ascii="Myanmar Text" w:hAnsi="Myanmar Text" w:cs="Myanmar Text"/>
          <w:cs/>
          <w:lang w:val="x-none"/>
        </w:rPr>
        <w:t>ဆောင်ရွက်သည့်</w:t>
      </w:r>
      <w:r w:rsidR="001859F3" w:rsidRPr="007E5D59">
        <w:rPr>
          <w:rFonts w:ascii="Myanmar Text" w:hAnsi="Myanmar Text" w:cs="Myanmar Text"/>
          <w:lang w:val="x-none"/>
        </w:rPr>
        <w:t xml:space="preserve"> </w:t>
      </w:r>
      <w:r w:rsidR="001859F3" w:rsidRPr="007E5D59">
        <w:rPr>
          <w:rFonts w:ascii="Myanmar Text" w:hAnsi="Myanmar Text" w:cs="Myanmar Text"/>
          <w:cs/>
          <w:lang w:val="x-none"/>
        </w:rPr>
        <w:t>အရပ်ဖက်လူမှုအဖွဲ့အစည်းများနှင့်</w:t>
      </w:r>
      <w:r w:rsidR="001859F3" w:rsidRPr="007E5D59">
        <w:rPr>
          <w:rFonts w:ascii="Myanmar Text" w:hAnsi="Myanmar Text" w:cs="Myanmar Text"/>
          <w:lang w:val="x-none"/>
        </w:rPr>
        <w:t xml:space="preserve"> </w:t>
      </w:r>
      <w:r w:rsidR="001859F3" w:rsidRPr="007E5D59">
        <w:rPr>
          <w:rFonts w:ascii="Myanmar Text" w:hAnsi="Myanmar Text" w:cs="Myanmar Text"/>
          <w:cs/>
          <w:lang w:val="x-none"/>
        </w:rPr>
        <w:t>ဆက်ဆံရေးနှင့်</w:t>
      </w:r>
      <w:r w:rsidR="001859F3" w:rsidRPr="007E5D59">
        <w:rPr>
          <w:rFonts w:ascii="Myanmar Text" w:hAnsi="Myanmar Text" w:cs="Myanmar Text"/>
          <w:lang w:val="x-none"/>
        </w:rPr>
        <w:t xml:space="preserve"> </w:t>
      </w:r>
      <w:r w:rsidR="001859F3" w:rsidRPr="007E5D59">
        <w:rPr>
          <w:rFonts w:ascii="Myanmar Text" w:hAnsi="Myanmar Text" w:cs="Myanmar Text"/>
          <w:cs/>
          <w:lang w:val="x-none"/>
        </w:rPr>
        <w:t>ပူးပေါင်း</w:t>
      </w:r>
      <w:r w:rsidR="001859F3" w:rsidRPr="007E5D59">
        <w:rPr>
          <w:rFonts w:ascii="Myanmar Text" w:hAnsi="Myanmar Text" w:cs="Myanmar Text"/>
          <w:lang w:val="x-none"/>
        </w:rPr>
        <w:t xml:space="preserve"> </w:t>
      </w:r>
      <w:r w:rsidR="001859F3" w:rsidRPr="007E5D59">
        <w:rPr>
          <w:rFonts w:ascii="Myanmar Text" w:hAnsi="Myanmar Text" w:cs="Myanmar Text"/>
          <w:cs/>
          <w:lang w:val="x-none"/>
        </w:rPr>
        <w:t>ဆောင်ရွက်ရေး</w:t>
      </w:r>
      <w:r w:rsidR="001859F3" w:rsidRPr="007E5D59">
        <w:rPr>
          <w:rFonts w:ascii="Myanmar Text" w:hAnsi="Myanmar Text" w:cs="Myanmar Text"/>
          <w:lang w:val="x-none"/>
        </w:rPr>
        <w:t xml:space="preserve"> </w:t>
      </w:r>
      <w:r w:rsidR="001859F3" w:rsidRPr="007E5D59">
        <w:rPr>
          <w:rFonts w:ascii="Myanmar Text" w:hAnsi="Myanmar Text" w:cs="Myanmar Text"/>
          <w:cs/>
          <w:lang w:val="x-none"/>
        </w:rPr>
        <w:t>အားကောင်းအောင်လုပ်ဆောင်ရန်။</w:t>
      </w:r>
    </w:p>
    <w:p w14:paraId="4B3C465D" w14:textId="77777777" w:rsidR="00683457" w:rsidRDefault="00683457" w:rsidP="000977D1">
      <w:pPr>
        <w:rPr>
          <w:rFonts w:ascii="Myanmar Text" w:hAnsi="Myanmar Text" w:cs="Myanmar Text"/>
          <w:lang w:val="x-none"/>
        </w:rPr>
      </w:pPr>
    </w:p>
    <w:p w14:paraId="515DEE76" w14:textId="153DF3AF" w:rsidR="002D619F" w:rsidRPr="00683457" w:rsidRDefault="00683457" w:rsidP="00683457">
      <w:pPr>
        <w:pStyle w:val="Heading2"/>
        <w:jc w:val="both"/>
        <w:rPr>
          <w:b w:val="0"/>
          <w:bCs/>
          <w:szCs w:val="24"/>
        </w:rPr>
      </w:pPr>
      <w:bookmarkStart w:id="59" w:name="_Toc60757135"/>
      <w:r w:rsidRPr="00683457">
        <w:rPr>
          <w:b w:val="0"/>
          <w:bCs/>
          <w:szCs w:val="24"/>
          <w:cs/>
        </w:rPr>
        <w:t>(၄)</w:t>
      </w:r>
      <w:r w:rsidRPr="00683457">
        <w:rPr>
          <w:b w:val="0"/>
          <w:bCs/>
          <w:szCs w:val="24"/>
        </w:rPr>
        <w:t xml:space="preserve"> </w:t>
      </w:r>
      <w:r w:rsidRPr="00683457">
        <w:rPr>
          <w:b w:val="0"/>
          <w:bCs/>
          <w:szCs w:val="24"/>
          <w:cs/>
        </w:rPr>
        <w:t>အရပ်ဖက်အဖွဲ့အစည်းများသို့</w:t>
      </w:r>
      <w:bookmarkEnd w:id="59"/>
      <w:r w:rsidRPr="00683457">
        <w:rPr>
          <w:b w:val="0"/>
          <w:bCs/>
          <w:szCs w:val="24"/>
        </w:rPr>
        <w:t xml:space="preserve"> </w:t>
      </w:r>
      <w:r w:rsidR="00E26D09" w:rsidRPr="00683457">
        <w:rPr>
          <w:b w:val="0"/>
          <w:bCs/>
          <w:szCs w:val="24"/>
        </w:rPr>
        <w:t xml:space="preserve"> </w:t>
      </w:r>
    </w:p>
    <w:p w14:paraId="3C8DB48E" w14:textId="74490A70" w:rsidR="00683457" w:rsidRPr="001859F3" w:rsidRDefault="001859F3" w:rsidP="001859F3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(၁)</w:t>
      </w:r>
      <w:r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အစိုးရမဟုတ်သောအဖွဲ့အစည်းများနှင့်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အရပ်ဖက်အဖွဲ့အစည်းများအနေဖြင့်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နိုင်ငံရေးနှင့်ပြည့်သူ့ရေးရာနှင့်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သက်ဆိုင်သည့်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အများပြည်သူအကျိုးပြုစီမံကိန်းများအကောင်အထည်ဖော်ရာတွင်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စီမံကိန်းအစီအစဥ်ရေး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ဆွဲခြင်း၊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အကောင်အထည်ဖော်ခြင်းနှင့်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အကဲဖြတ်သုံးသပ်ခြင်း၊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ရေရှည်တည်တံ့အောင်ဆောင်ရွက်ခြင်း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စ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သည့်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စီမံကိန်း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စ၊လည်၊ဆုံး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ဖြစ်စဥ်တစ်လျှောက်လုံးတွင်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နိုင်ငံရေးနှင့်ပြည်သူ့ရေးရာကဏ္ဍတွင်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လိင်စိတ်ကွဲ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ပြားသူများအကျုံးဝင်ပါဝင်နိုင်ကြောင်းသေချာစေရန်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ထည့်သွင်းလုပ်ဆောင်ပေးပြီး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မိမိတို့အဖွဲ့အစည်းများ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မှ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ပေးအပ်သော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ဝန်ဆောင်မှုများကို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လိင်စိတ်ကွဲပြားသူများအနေဖြင့်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ရယူလက်လှမ်းမီနိုင်ကြောင်းသေချာ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အောင်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ဆောင်ရွက်ရန်။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</w:p>
    <w:p w14:paraId="5FAB5B2B" w14:textId="49AC8D11" w:rsidR="00634A7C" w:rsidRPr="001859F3" w:rsidRDefault="001859F3" w:rsidP="001859F3">
      <w:pPr>
        <w:ind w:left="360"/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cs/>
          <w:lang w:val="x-none"/>
        </w:rPr>
        <w:t>(၂)</w:t>
      </w:r>
      <w:r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ပြည်သူ့နီတိနှင့်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မဲဆန္ဒရှင်အသိပညာပေးခြင်းစသည်တို့အပါအဝင်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နိုင်ငံရေးနှင့်သက်ဆိုင်သည့်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စွမ်းဆောင်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ရည်မြှင့်တင်ခြင်းအစီအစဥ်များကို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လိင်စိတ်ကွဲပြားသူ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အရပ်ဖက်လူထုများ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အကျုံးဝင်ပါဝင်နိုင်ကြောင်း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သေ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ချာအောင်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  <w:r w:rsidR="00634A7C" w:rsidRPr="001859F3">
        <w:rPr>
          <w:rFonts w:ascii="Myanmar Text" w:hAnsi="Myanmar Text" w:cs="Myanmar Text"/>
          <w:cs/>
          <w:lang w:val="x-none"/>
        </w:rPr>
        <w:t>ဆောင်ရွက်ရန်။</w:t>
      </w:r>
      <w:r w:rsidR="00634A7C" w:rsidRPr="001859F3">
        <w:rPr>
          <w:rFonts w:ascii="Myanmar Text" w:hAnsi="Myanmar Text" w:cs="Myanmar Text"/>
          <w:lang w:val="x-none"/>
        </w:rPr>
        <w:t xml:space="preserve"> </w:t>
      </w:r>
    </w:p>
    <w:p w14:paraId="32FE0CFF" w14:textId="77777777" w:rsidR="0062148F" w:rsidRPr="0062148F" w:rsidRDefault="0062148F" w:rsidP="0062148F">
      <w:pPr>
        <w:pStyle w:val="ListParagraph"/>
        <w:jc w:val="both"/>
        <w:rPr>
          <w:rFonts w:ascii="Myanmar Text" w:hAnsi="Myanmar Text" w:cs="Myanmar Text"/>
          <w:lang w:val="x-none"/>
        </w:rPr>
      </w:pPr>
    </w:p>
    <w:p w14:paraId="51E5F388" w14:textId="789F0F0B" w:rsidR="00683457" w:rsidRPr="00683457" w:rsidRDefault="00683457" w:rsidP="00683457">
      <w:pPr>
        <w:pStyle w:val="Heading2"/>
        <w:jc w:val="both"/>
        <w:rPr>
          <w:b w:val="0"/>
          <w:bCs/>
          <w:szCs w:val="24"/>
        </w:rPr>
      </w:pPr>
      <w:bookmarkStart w:id="60" w:name="_Toc60757136"/>
      <w:r w:rsidRPr="00683457">
        <w:rPr>
          <w:b w:val="0"/>
          <w:bCs/>
          <w:szCs w:val="24"/>
          <w:cs/>
        </w:rPr>
        <w:lastRenderedPageBreak/>
        <w:t>(၅)</w:t>
      </w:r>
      <w:r w:rsidRPr="00683457">
        <w:rPr>
          <w:b w:val="0"/>
          <w:bCs/>
          <w:szCs w:val="24"/>
        </w:rPr>
        <w:t xml:space="preserve"> </w:t>
      </w:r>
      <w:r w:rsidRPr="00683457">
        <w:rPr>
          <w:b w:val="0"/>
          <w:bCs/>
          <w:szCs w:val="24"/>
          <w:cs/>
        </w:rPr>
        <w:t>ဖွံ့ဖြိုးရေးမိတ်ဖက်ထောက်ပံ့ကူညီသူများသို့</w:t>
      </w:r>
      <w:bookmarkEnd w:id="60"/>
      <w:r w:rsidRPr="00683457">
        <w:rPr>
          <w:b w:val="0"/>
          <w:bCs/>
          <w:szCs w:val="24"/>
        </w:rPr>
        <w:t xml:space="preserve"> </w:t>
      </w:r>
    </w:p>
    <w:p w14:paraId="36CBD7F1" w14:textId="5C50AF34" w:rsidR="00E32C00" w:rsidRDefault="0017673D" w:rsidP="0017673D">
      <w:pPr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en-US"/>
        </w:rPr>
        <w:t xml:space="preserve">     </w:t>
      </w:r>
      <w:r w:rsidR="001859F3">
        <w:rPr>
          <w:rFonts w:ascii="Myanmar Text" w:hAnsi="Myanmar Text" w:cs="Myanmar Text"/>
          <w:cs/>
          <w:lang w:val="x-none"/>
        </w:rPr>
        <w:t>(၁)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ပြည်တွင်းနှင့်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ပြည်ပ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ဖွံ့ဖြိုးရေး</w:t>
      </w:r>
      <w:r w:rsidR="0048317B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မိတ်ဖက်ထောက်ပံ့ကူညီသည့်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အဖွဲ့အစည်းများအနေဖြင့်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နည်းပညာနှင့်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ဘဏ္ဍာရေးထောက်ပံ့ကူညီမှုများပေးရာတွင်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E32C00" w:rsidRPr="001859F3">
        <w:rPr>
          <w:rFonts w:ascii="Myanmar Text" w:hAnsi="Myanmar Text" w:cs="Myanmar Text"/>
          <w:cs/>
          <w:lang w:val="x-none"/>
        </w:rPr>
        <w:t>အခြေခံလူနေမှုအဆင့်အတန်းများမှ</w:t>
      </w:r>
      <w:r w:rsidR="00E32C00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လိင်စိတ်ကွဲပြားသူများ</w:t>
      </w:r>
      <w:r w:rsidR="00E32C00" w:rsidRPr="001859F3">
        <w:rPr>
          <w:rFonts w:ascii="Myanmar Text" w:hAnsi="Myanmar Text" w:cs="Myanmar Text"/>
          <w:cs/>
          <w:lang w:val="x-none"/>
        </w:rPr>
        <w:t>အ</w:t>
      </w:r>
      <w:r w:rsidR="00E32C00" w:rsidRPr="001859F3">
        <w:rPr>
          <w:rFonts w:ascii="Myanmar Text" w:hAnsi="Myanmar Text" w:cs="Myanmar Text"/>
          <w:lang w:val="x-none"/>
        </w:rPr>
        <w:t xml:space="preserve"> </w:t>
      </w:r>
      <w:r w:rsidR="00E32C00" w:rsidRPr="001859F3">
        <w:rPr>
          <w:rFonts w:ascii="Myanmar Text" w:hAnsi="Myanmar Text" w:cs="Myanmar Text"/>
          <w:cs/>
          <w:lang w:val="x-none"/>
        </w:rPr>
        <w:t>ပါအဝင်</w:t>
      </w:r>
      <w:r w:rsidR="00E32C00" w:rsidRPr="001859F3">
        <w:rPr>
          <w:rFonts w:ascii="Myanmar Text" w:hAnsi="Myanmar Text" w:cs="Myanmar Text"/>
          <w:lang w:val="x-none"/>
        </w:rPr>
        <w:t xml:space="preserve"> </w:t>
      </w:r>
      <w:r w:rsidR="00E32C00" w:rsidRPr="001859F3">
        <w:rPr>
          <w:rFonts w:ascii="Myanmar Text" w:hAnsi="Myanmar Text" w:cs="Myanmar Text"/>
          <w:cs/>
          <w:lang w:val="x-none"/>
        </w:rPr>
        <w:t>အလွှာအမျိုးမျိုးမှ</w:t>
      </w:r>
      <w:r w:rsidR="00E32C00" w:rsidRPr="001859F3">
        <w:rPr>
          <w:rFonts w:ascii="Myanmar Text" w:hAnsi="Myanmar Text" w:cs="Myanmar Text"/>
          <w:lang w:val="x-none"/>
        </w:rPr>
        <w:t xml:space="preserve"> </w:t>
      </w:r>
      <w:r w:rsidR="00E32C00" w:rsidRPr="001859F3">
        <w:rPr>
          <w:rFonts w:ascii="Myanmar Text" w:hAnsi="Myanmar Text" w:cs="Myanmar Text"/>
          <w:cs/>
          <w:lang w:val="x-none"/>
        </w:rPr>
        <w:t>လိင်စိတ်ကွဲပြားသူများ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အကျုံးဝင်ပါဝင်နိုင်မှုရှိကြောင်းသေချာအောင်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ဆောင်</w:t>
      </w:r>
      <w:r w:rsidR="00E32C00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ရွက်ရန်။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</w:p>
    <w:p w14:paraId="1D94A1EF" w14:textId="3187A814" w:rsidR="001859F3" w:rsidRPr="001859F3" w:rsidRDefault="0017673D" w:rsidP="001859F3">
      <w:pPr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en-US"/>
        </w:rPr>
        <w:t xml:space="preserve">     </w:t>
      </w:r>
      <w:r w:rsidR="001859F3">
        <w:rPr>
          <w:rFonts w:ascii="Myanmar Text" w:hAnsi="Myanmar Text" w:cs="Myanmar Text"/>
          <w:cs/>
          <w:lang w:val="x-none"/>
        </w:rPr>
        <w:t>(၂)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1859F3">
        <w:rPr>
          <w:rFonts w:ascii="Myanmar Text" w:hAnsi="Myanmar Text" w:cs="Myanmar Text"/>
          <w:cs/>
          <w:lang w:val="x-none"/>
        </w:rPr>
        <w:t>ဖွံ့ဖြိုးရေး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1859F3">
        <w:rPr>
          <w:rFonts w:ascii="Myanmar Text" w:hAnsi="Myanmar Text" w:cs="Myanmar Text"/>
          <w:cs/>
          <w:lang w:val="x-none"/>
        </w:rPr>
        <w:t>မိတ်ဖက်ထောက်ပံ့ကူညီသည့်အဖွဲ့အစည်းများအနေဖြင့်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နိုင်ငံရေးနှင့်ပြည့်သူ့ရေးရာနှင့်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သက်ဆိုင်</w:t>
      </w:r>
      <w:r>
        <w:rPr>
          <w:rFonts w:ascii="Myanmar Text" w:hAnsi="Myanmar Text" w:cs="Myanmar Text"/>
          <w:lang w:val="en-US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သည့်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အများပြည်သူအကျိုးပြုစီမံကိန်းများအကောင်အထည်ဖော်ရာတွင်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စီမံကိန်းအစီအစဥ်ရေးဆွဲခြင်း၊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အကောင်</w:t>
      </w:r>
      <w:r>
        <w:rPr>
          <w:rFonts w:ascii="Myanmar Text" w:hAnsi="Myanmar Text" w:cs="Myanmar Text"/>
          <w:lang w:val="en-US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အထည်ဖော်ခြင်းနှင့်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အကဲဖြတ်သုံးသပ်ခြင်း၊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ရေရှည်တည်တံ့အောင်ဆောင်ရွက်ခြင်း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စသည့်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စီမံကိန်း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စ၊လည်၊ဆုံး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ဖြစ်စဥ်တစ်လျှောက်လုံးတွင်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နိုင်ငံရေးနှင့်ပြည်သူ့ရေးရာကဏ္ဍတွင်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လိင်စိတ်ကွဲပြားသူများ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အကျုံးဝင်ပါဝင်နိုင်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ကြောင်းသေချာစေရန်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ထည့်သွင်းလုပ်ဆောင်ပေးပြီး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မိမိတို့အဖွဲ့အစည်းများမှ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ပေးအပ်သော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ဝန်ဆောင်မှုများကို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လိင်စိတ်ကွဲပြားသူများအနေဖြင့်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ရယူလက်လှမ်းမီနိုင်ကြောင်းသေချာအောင်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  <w:r w:rsidR="001859F3" w:rsidRPr="001859F3">
        <w:rPr>
          <w:rFonts w:ascii="Myanmar Text" w:hAnsi="Myanmar Text" w:cs="Myanmar Text"/>
          <w:cs/>
          <w:lang w:val="x-none"/>
        </w:rPr>
        <w:t>ဆောင်ရွက်ရန်။</w:t>
      </w:r>
      <w:r w:rsidR="001859F3" w:rsidRPr="001859F3">
        <w:rPr>
          <w:rFonts w:ascii="Myanmar Text" w:hAnsi="Myanmar Text" w:cs="Myanmar Text"/>
          <w:lang w:val="x-none"/>
        </w:rPr>
        <w:t xml:space="preserve"> </w:t>
      </w:r>
    </w:p>
    <w:p w14:paraId="1F903F48" w14:textId="7BD86E86" w:rsidR="00683457" w:rsidRDefault="00683457" w:rsidP="000977D1">
      <w:pPr>
        <w:rPr>
          <w:rFonts w:ascii="Myanmar Text" w:hAnsi="Myanmar Text" w:cs="Myanmar Text"/>
          <w:lang w:val="x-none"/>
        </w:rPr>
      </w:pPr>
    </w:p>
    <w:p w14:paraId="27B891E4" w14:textId="6F9ECFAB" w:rsidR="00683457" w:rsidRPr="00683457" w:rsidRDefault="00683457" w:rsidP="00683457">
      <w:pPr>
        <w:pStyle w:val="Heading2"/>
        <w:jc w:val="both"/>
        <w:rPr>
          <w:b w:val="0"/>
          <w:bCs/>
          <w:szCs w:val="24"/>
        </w:rPr>
      </w:pPr>
      <w:bookmarkStart w:id="61" w:name="_Toc60757137"/>
      <w:r w:rsidRPr="00683457">
        <w:rPr>
          <w:b w:val="0"/>
          <w:bCs/>
          <w:szCs w:val="24"/>
          <w:cs/>
        </w:rPr>
        <w:t>(၆)</w:t>
      </w:r>
      <w:r w:rsidRPr="00683457">
        <w:rPr>
          <w:b w:val="0"/>
          <w:bCs/>
          <w:szCs w:val="24"/>
        </w:rPr>
        <w:t xml:space="preserve"> </w:t>
      </w:r>
      <w:r w:rsidRPr="00683457">
        <w:rPr>
          <w:b w:val="0"/>
          <w:bCs/>
          <w:szCs w:val="24"/>
          <w:cs/>
        </w:rPr>
        <w:t>သတင်းနှင့်မီဒီယာများသို့</w:t>
      </w:r>
      <w:bookmarkEnd w:id="61"/>
      <w:r w:rsidRPr="00683457">
        <w:rPr>
          <w:b w:val="0"/>
          <w:bCs/>
          <w:szCs w:val="24"/>
        </w:rPr>
        <w:t xml:space="preserve"> </w:t>
      </w:r>
    </w:p>
    <w:p w14:paraId="4645E45B" w14:textId="53AFE687" w:rsidR="00683457" w:rsidRPr="001859F3" w:rsidRDefault="0017673D" w:rsidP="001859F3">
      <w:pPr>
        <w:jc w:val="both"/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lang w:val="en-US"/>
        </w:rPr>
        <w:t xml:space="preserve">     </w:t>
      </w:r>
      <w:r w:rsidR="001859F3">
        <w:rPr>
          <w:rFonts w:ascii="Myanmar Text" w:hAnsi="Myanmar Text" w:cs="Myanmar Text"/>
          <w:cs/>
          <w:lang w:val="x-none"/>
        </w:rPr>
        <w:t>(၁)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သတင်းနှင့်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မီဒီယာများအနေဖြင့်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လိင်စိတ်ကွဲပြားသူများနှင့်သက်ဆိုင်သည့်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သတင်းများကို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အများပြည်သူ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သတိ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ပြုမိစေရန်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သတင်းအချက်အလက်များစုဆောင်းပြီး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အပြုသဘောဆောင်သည့်ပုံစံဖြင့်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ကျယ်ပြန့်စွာ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ဖြန့်ဝေတင်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ဆက်ပေးရန်။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</w:p>
    <w:p w14:paraId="170B1887" w14:textId="77217C01" w:rsidR="00683457" w:rsidRPr="001859F3" w:rsidRDefault="0017673D" w:rsidP="001859F3">
      <w:pPr>
        <w:jc w:val="both"/>
        <w:rPr>
          <w:lang w:val="x-none"/>
        </w:rPr>
      </w:pPr>
      <w:r>
        <w:rPr>
          <w:rFonts w:ascii="Myanmar Text" w:hAnsi="Myanmar Text" w:cs="Myanmar Text"/>
          <w:lang w:val="en-US"/>
        </w:rPr>
        <w:t xml:space="preserve">     </w:t>
      </w:r>
      <w:r w:rsidR="001859F3">
        <w:rPr>
          <w:rFonts w:ascii="Myanmar Text" w:hAnsi="Myanmar Text" w:cs="Myanmar Text"/>
          <w:cs/>
          <w:lang w:val="x-none"/>
        </w:rPr>
        <w:t>(၂)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62148F" w:rsidRPr="001859F3">
        <w:rPr>
          <w:rFonts w:ascii="Myanmar Text" w:hAnsi="Myanmar Text" w:cs="Myanmar Text"/>
          <w:cs/>
          <w:lang w:val="x-none"/>
        </w:rPr>
        <w:t>နိုင်ငံရေးနှင့်ပြည်သူ့ရေးရာကဏ္ဍတွင်</w:t>
      </w:r>
      <w:r w:rsidR="0062148F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လိင်စိတ်ကွဲပြားသူများအပေါ်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ခွဲခြားဆက်ဆံမှုကျူးလွန်အောင်လှုံ့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ဆော်ပေးသည့်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သတင်းအမှားများတင်ဆက်ခြင်း၊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အမုန်းစကားများပွားခြင်း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စသည်တို့မှ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ရှောင်ကြဥ်ပြီး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သတင်း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မီဒီယာများစောင့်ထိန်းလိုက်နာအပ်သော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ကျင့်ဝတ်များနှင့်အညီ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တိကျစွာလိုက်နာကာ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သတင်းများရေးသားတင်</w:t>
      </w:r>
      <w:r w:rsidR="001859F3">
        <w:rPr>
          <w:rFonts w:ascii="Myanmar Text" w:hAnsi="Myanmar Text" w:cs="Myanmar Text"/>
          <w:lang w:val="x-none"/>
        </w:rPr>
        <w:t xml:space="preserve"> </w:t>
      </w:r>
      <w:r w:rsidR="00E00AA4" w:rsidRPr="001859F3">
        <w:rPr>
          <w:rFonts w:ascii="Myanmar Text" w:hAnsi="Myanmar Text" w:cs="Myanmar Text"/>
          <w:cs/>
          <w:lang w:val="x-none"/>
        </w:rPr>
        <w:t>ဆက်ထုတ်ပြန်ရန်။</w:t>
      </w:r>
      <w:r w:rsidR="00E00AA4" w:rsidRPr="001859F3">
        <w:rPr>
          <w:rFonts w:ascii="Myanmar Text" w:hAnsi="Myanmar Text" w:cs="Myanmar Text"/>
          <w:lang w:val="x-none"/>
        </w:rPr>
        <w:t xml:space="preserve"> </w:t>
      </w:r>
    </w:p>
    <w:p w14:paraId="6DB26C01" w14:textId="70E65D9E" w:rsidR="00E26D09" w:rsidRDefault="00E26D09" w:rsidP="000977D1"/>
    <w:p w14:paraId="50A26EF5" w14:textId="028790E3" w:rsidR="00E26D09" w:rsidRDefault="00E26D09" w:rsidP="000977D1"/>
    <w:p w14:paraId="25CE0CD0" w14:textId="6CCE51D1" w:rsidR="00E26D09" w:rsidRDefault="00E26D09" w:rsidP="000977D1"/>
    <w:p w14:paraId="4225AFFE" w14:textId="3ADD80DC" w:rsidR="00E26D09" w:rsidRDefault="00E26D09" w:rsidP="000977D1"/>
    <w:p w14:paraId="5EA54CBD" w14:textId="067DE02E" w:rsidR="00E26D09" w:rsidRDefault="00E26D09" w:rsidP="000977D1"/>
    <w:p w14:paraId="260DFF4F" w14:textId="02082ED4" w:rsidR="00E26D09" w:rsidRDefault="00E26D09" w:rsidP="000977D1"/>
    <w:p w14:paraId="0EF9262D" w14:textId="073A57CE" w:rsidR="00E26D09" w:rsidRDefault="00E26D09" w:rsidP="000977D1"/>
    <w:p w14:paraId="644740F1" w14:textId="1C9345DA" w:rsidR="00E26D09" w:rsidRDefault="00E26D09" w:rsidP="000977D1"/>
    <w:p w14:paraId="58EB900A" w14:textId="6001B349" w:rsidR="00E26D09" w:rsidRDefault="00E26D09" w:rsidP="000977D1"/>
    <w:p w14:paraId="3C47E7B0" w14:textId="2D90218E" w:rsidR="00E26D09" w:rsidRDefault="00E26D09" w:rsidP="000977D1"/>
    <w:p w14:paraId="0D641D87" w14:textId="54CD8ED2" w:rsidR="00E26D09" w:rsidRDefault="00E26D09" w:rsidP="000977D1"/>
    <w:p w14:paraId="6CECF2C4" w14:textId="592A394B" w:rsidR="00E26D09" w:rsidRDefault="00E26D09" w:rsidP="000977D1"/>
    <w:p w14:paraId="43E4E842" w14:textId="3FAF090A" w:rsidR="00E26D09" w:rsidRDefault="00E26D09" w:rsidP="000977D1"/>
    <w:p w14:paraId="38FA8F0A" w14:textId="7F4E3444" w:rsidR="00E26D09" w:rsidRDefault="00E26D09" w:rsidP="000977D1"/>
    <w:p w14:paraId="76381966" w14:textId="479F49BF" w:rsidR="00E26D09" w:rsidRDefault="00E26D09" w:rsidP="000977D1"/>
    <w:p w14:paraId="44DD0E69" w14:textId="6F7EACCE" w:rsidR="0048317B" w:rsidRDefault="0048317B" w:rsidP="000977D1"/>
    <w:p w14:paraId="04CBEC57" w14:textId="1E3685BF" w:rsidR="00E26D09" w:rsidRDefault="00E26D09" w:rsidP="000977D1"/>
    <w:p w14:paraId="49E7406C" w14:textId="77777777" w:rsidR="0048317B" w:rsidRDefault="0048317B" w:rsidP="0048317B">
      <w:pPr>
        <w:jc w:val="center"/>
        <w:rPr>
          <w:rFonts w:ascii="Myanmar Text" w:hAnsi="Myanmar Text" w:cs="Myanmar Text"/>
          <w:color w:val="000000" w:themeColor="text1"/>
          <w:lang w:val="x-none"/>
        </w:rPr>
      </w:pP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</w:p>
    <w:p w14:paraId="2CB5B672" w14:textId="522506E2" w:rsidR="00E26D09" w:rsidRDefault="00E26D09" w:rsidP="000977D1"/>
    <w:p w14:paraId="7185F346" w14:textId="5A229CAE" w:rsidR="00E26D09" w:rsidRDefault="00E26D09" w:rsidP="000977D1"/>
    <w:p w14:paraId="0F4A74B2" w14:textId="366B78C0" w:rsidR="00942D4F" w:rsidRDefault="00942D4F" w:rsidP="000977D1"/>
    <w:p w14:paraId="54043E68" w14:textId="6CCEB29D" w:rsidR="00942D4F" w:rsidRPr="00942D4F" w:rsidRDefault="00942D4F" w:rsidP="00942D4F">
      <w:pPr>
        <w:pStyle w:val="Heading2"/>
        <w:rPr>
          <w:b w:val="0"/>
          <w:bCs/>
          <w:sz w:val="32"/>
          <w:szCs w:val="28"/>
        </w:rPr>
      </w:pPr>
      <w:bookmarkStart w:id="62" w:name="_Toc60757138"/>
      <w:r w:rsidRPr="00942D4F">
        <w:rPr>
          <w:b w:val="0"/>
          <w:bCs/>
          <w:sz w:val="32"/>
          <w:szCs w:val="28"/>
          <w:cs/>
        </w:rPr>
        <w:lastRenderedPageBreak/>
        <w:t>မှီငြမ်း</w:t>
      </w:r>
      <w:bookmarkEnd w:id="62"/>
      <w:r w:rsidRPr="00942D4F">
        <w:rPr>
          <w:b w:val="0"/>
          <w:bCs/>
          <w:sz w:val="32"/>
          <w:szCs w:val="28"/>
        </w:rPr>
        <w:t xml:space="preserve"> </w:t>
      </w:r>
    </w:p>
    <w:p w14:paraId="50A72CD1" w14:textId="1F36D770" w:rsidR="00942D4F" w:rsidRPr="000402CD" w:rsidRDefault="00942D4F" w:rsidP="00841EA2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 w:rsidRPr="000402CD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41EA2" w:rsidRPr="000402CD">
        <w:rPr>
          <w:rFonts w:ascii="Myanmar Text" w:hAnsi="Myanmar Text" w:cs="Myanmar Text"/>
          <w:sz w:val="22"/>
          <w:szCs w:val="22"/>
          <w:cs/>
          <w:lang w:val="x-none"/>
        </w:rPr>
        <w:t>မြန်မာနိုင်ငံ</w:t>
      </w:r>
      <w:r w:rsidR="00841EA2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41EA2" w:rsidRPr="000402CD">
        <w:rPr>
          <w:rFonts w:ascii="Myanmar Text" w:hAnsi="Myanmar Text" w:cs="Myanmar Text"/>
          <w:sz w:val="22"/>
          <w:szCs w:val="22"/>
          <w:cs/>
          <w:lang w:val="x-none"/>
        </w:rPr>
        <w:t>၂၀၂၀</w:t>
      </w:r>
      <w:r w:rsidR="00841EA2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41EA2" w:rsidRPr="000402CD">
        <w:rPr>
          <w:rFonts w:ascii="Myanmar Text" w:hAnsi="Myanmar Text" w:cs="Myanmar Text"/>
          <w:sz w:val="22"/>
          <w:szCs w:val="22"/>
          <w:cs/>
          <w:lang w:val="x-none"/>
        </w:rPr>
        <w:t>အထွေထွေရွေးကောက်ပွဲ</w:t>
      </w:r>
      <w:r w:rsidR="00841EA2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41EA2" w:rsidRPr="000402CD">
        <w:rPr>
          <w:rFonts w:ascii="Myanmar Text" w:hAnsi="Myanmar Text" w:cs="Myanmar Text"/>
          <w:sz w:val="22"/>
          <w:szCs w:val="22"/>
          <w:cs/>
          <w:lang w:val="x-none"/>
        </w:rPr>
        <w:t>ယှဥ်ပြိုင်မှုနှင့်</w:t>
      </w:r>
      <w:r w:rsidR="00841EA2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41EA2" w:rsidRPr="000402CD">
        <w:rPr>
          <w:rFonts w:ascii="Myanmar Text" w:hAnsi="Myanmar Text" w:cs="Myanmar Text"/>
          <w:sz w:val="22"/>
          <w:szCs w:val="22"/>
          <w:cs/>
          <w:lang w:val="x-none"/>
        </w:rPr>
        <w:t>ရလဒ်များ။</w:t>
      </w:r>
      <w:r w:rsidR="00841EA2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49" w:history="1">
        <w:r w:rsidR="00B9664E" w:rsidRPr="000402CD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 xml:space="preserve">https://www.irrawaddy.com/elec </w:t>
        </w:r>
        <w:proofErr w:type="spellStart"/>
        <w:r w:rsidR="00B9664E" w:rsidRPr="000402CD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tions</w:t>
        </w:r>
        <w:proofErr w:type="spellEnd"/>
        <w:r w:rsidR="00B9664E" w:rsidRPr="000402CD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/myanmars-2020-general-election-results-numbers.html</w:t>
        </w:r>
      </w:hyperlink>
      <w:r w:rsidR="00841EA2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841EA2" w:rsidRPr="000402CD"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 w:rsidR="00841EA2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10393133" w14:textId="257C7064" w:rsidR="00B9664E" w:rsidRPr="000402CD" w:rsidRDefault="00B9664E" w:rsidP="00841EA2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 w:rsidRPr="000402CD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၂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10B48">
        <w:rPr>
          <w:rFonts w:ascii="Myanmar Text" w:hAnsi="Myanmar Text" w:cs="Myanmar Text"/>
          <w:sz w:val="22"/>
          <w:szCs w:val="22"/>
          <w:lang w:val="en-US"/>
        </w:rPr>
        <w:t xml:space="preserve">PACE :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၂၀၂၀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အထွေထွေရွေးကောက်ပွဲ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စောင့်ကြည့်လေ့လာမှု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ကနဦးအစီရင်ခံစာ။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50" w:history="1">
        <w:r w:rsidRPr="000402CD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https://drive.google.com/file/d/ 1eo7Z8Sghtq8gXb8-FuojOQNjTtlBJg2G/view</w:t>
        </w:r>
      </w:hyperlink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62730B98" w14:textId="52D1EBD2" w:rsidR="00B9664E" w:rsidRPr="000402CD" w:rsidRDefault="00B9664E" w:rsidP="00841EA2">
      <w:pPr>
        <w:jc w:val="both"/>
        <w:rPr>
          <w:rFonts w:ascii="Myanmar Text" w:hAnsi="Myanmar Text" w:cs="Myanmar Text"/>
          <w:sz w:val="22"/>
          <w:szCs w:val="22"/>
          <w:lang w:val="en-US"/>
        </w:rPr>
      </w:pPr>
      <w:r w:rsidRPr="000402CD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၃</w:t>
      </w:r>
      <w:r w:rsidRPr="000402CD">
        <w:rPr>
          <w:rFonts w:ascii="Myanmar Text" w:hAnsi="Myanmar Text" w:cs="Myanmar Text"/>
          <w:sz w:val="22"/>
          <w:szCs w:val="22"/>
          <w:vertAlign w:val="superscript"/>
          <w:lang w:val="x-none"/>
        </w:rPr>
        <w:t xml:space="preserve"> </w:t>
      </w:r>
      <w:r w:rsidR="000402CD" w:rsidRPr="000402CD">
        <w:rPr>
          <w:rFonts w:ascii="Myanmar Text" w:hAnsi="Myanmar Text" w:cs="Myanmar Text" w:hint="cs"/>
          <w:sz w:val="22"/>
          <w:szCs w:val="22"/>
          <w:cs/>
          <w:lang w:val="x-none"/>
        </w:rPr>
        <w:t>“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ဆိတ်ကွယ်နေသောအသံများ</w:t>
      </w:r>
      <w:r w:rsidR="000402CD" w:rsidRPr="000402CD">
        <w:rPr>
          <w:rFonts w:ascii="Myanmar Text" w:hAnsi="Myanmar Text" w:cs="Myanmar Text"/>
          <w:sz w:val="22"/>
          <w:szCs w:val="22"/>
          <w:lang w:val="en-US"/>
        </w:rPr>
        <w:t xml:space="preserve"> -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အထက်မြန်မာပြည်ရှိ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လိင်စိတ်ကွဲပြားသူများ၏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လူ့အခွင့်အရေးအခြေအနေ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အ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ကဲဖြတ်ဆန်း</w:t>
      </w:r>
      <w:r w:rsidR="000402CD"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စစ်ချက်</w:t>
      </w:r>
      <w:r w:rsidR="000402CD" w:rsidRPr="000402CD">
        <w:rPr>
          <w:rFonts w:ascii="Myanmar Text" w:hAnsi="Myanmar Text" w:cs="Myanmar Text" w:hint="cs"/>
          <w:sz w:val="22"/>
          <w:szCs w:val="22"/>
          <w:cs/>
          <w:lang w:val="x-none"/>
        </w:rPr>
        <w:t>”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အစီရင်ခံစာ၊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ကံမြန်မာ၊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စာမျက်နှာ-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၇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မှ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၉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(မြန်မာဘာသာဖြင့်)၊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၆၅-၆၆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(အင်္ဂလိပ်ဘာသာဖြင့်)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51" w:history="1">
        <w:r w:rsidR="000402CD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https://can-myanmar.org/wpcontent/uploads/2020/07/</w:t>
        </w:r>
        <w:r w:rsidR="000402CD" w:rsidRPr="00F14F38">
          <w:rPr>
            <w:rStyle w:val="Hyperlink"/>
            <w:rFonts w:ascii="Myanmar Text" w:hAnsi="Myanmar Text" w:cs="Myanmar Text"/>
            <w:sz w:val="22"/>
            <w:szCs w:val="22"/>
            <w:lang w:val="en-US"/>
          </w:rPr>
          <w:t xml:space="preserve"> </w:t>
        </w:r>
        <w:r w:rsidR="000402CD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Report.pdf</w:t>
        </w:r>
      </w:hyperlink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402CD" w:rsidRPr="000402CD"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 w:rsidR="000402CD"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6C77D6F8" w14:textId="5ACD6EEB" w:rsidR="000402CD" w:rsidRPr="000402CD" w:rsidRDefault="000402CD" w:rsidP="00841EA2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 w:rsidRPr="000402CD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၄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 w:hint="cs"/>
          <w:sz w:val="22"/>
          <w:szCs w:val="22"/>
          <w:cs/>
          <w:lang w:val="x-none"/>
        </w:rPr>
        <w:t>“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ဆိတ်ကွယ်နေသောအသံများ</w:t>
      </w:r>
      <w:r w:rsidRPr="000402CD">
        <w:rPr>
          <w:rFonts w:ascii="Myanmar Text" w:hAnsi="Myanmar Text" w:cs="Myanmar Text"/>
          <w:sz w:val="22"/>
          <w:szCs w:val="22"/>
          <w:lang w:val="en-US"/>
        </w:rPr>
        <w:t xml:space="preserve"> -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အထက်မြန်မာပြည်ရှိ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လိင်စိတ်ကွဲပြားသူများ၏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လူ့အခွင့်အရေးအခြေအနေ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အကဲဖြတ်</w:t>
      </w:r>
      <w:r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ဆန်းစစ်ချက်</w:t>
      </w:r>
      <w:r w:rsidRPr="000402CD">
        <w:rPr>
          <w:rFonts w:ascii="Myanmar Text" w:hAnsi="Myanmar Text" w:cs="Myanmar Text" w:hint="cs"/>
          <w:sz w:val="22"/>
          <w:szCs w:val="22"/>
          <w:cs/>
          <w:lang w:val="x-none"/>
        </w:rPr>
        <w:t>”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အစီရင်ခံစာ၊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ကံမြန်မာ၊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စာမျက်နှာ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-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၇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မှ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၉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(မြန်မာဘာသာဖြင့်)၊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၆၅-၆၆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(အင်္ဂလိပ်ဘာသာဖြင့်)။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7647D266" w14:textId="7699CC17" w:rsidR="000402CD" w:rsidRPr="000402CD" w:rsidRDefault="000402CD" w:rsidP="00841EA2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 w:rsidRPr="000402CD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၅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မြန်မာနိုင်ငံ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ဖွဲ့စည်းပုံအခြေခံဥပဒေ၊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ပုဒ်မ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၃၄၈။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52" w:history="1">
        <w:r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https://www.presidentoffice.gov.mm/en/sites/default/files</w:t>
        </w:r>
        <w:r w:rsidRPr="00F14F38">
          <w:rPr>
            <w:rStyle w:val="Hyperlink"/>
            <w:rFonts w:ascii="Myanmar Text" w:hAnsi="Myanmar Text" w:cs="Myanmar Text"/>
            <w:sz w:val="22"/>
            <w:szCs w:val="22"/>
            <w:lang w:val="en-US"/>
          </w:rPr>
          <w:t xml:space="preserve"> </w:t>
        </w:r>
        <w:r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/myanmarconstitution2008mm.pdf</w:t>
        </w:r>
      </w:hyperlink>
      <w:r w:rsidRPr="000402CD"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1D77834E" w14:textId="16E25603" w:rsidR="00942D4F" w:rsidRPr="000402CD" w:rsidRDefault="000402CD" w:rsidP="000402CD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 w:rsidRPr="000402CD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၆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လွှတ်တော်မှ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ဖွဲ့စည်းပုံအခြေခံဥပဒေပြင်ဆင်ရေးကော်မတီ၏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အဆိုပြုအစီရင်ခံစာကို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အတည်ပြုခဲ့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hyperlink r:id="rId53" w:history="1">
        <w:r w:rsidRPr="000402CD">
          <w:rPr>
            <w:rStyle w:val="Hyperlink"/>
            <w:sz w:val="22"/>
            <w:szCs w:val="22"/>
          </w:rPr>
          <w:t>https://www.irrawaddy.com/news%20/burma/myanmar-parliament-approves-constitutional-amendment-committee-report.html</w:t>
        </w:r>
      </w:hyperlink>
      <w:r w:rsidRPr="000402CD">
        <w:rPr>
          <w:sz w:val="22"/>
          <w:szCs w:val="22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678C570E" w14:textId="77777777" w:rsidR="000402CD" w:rsidRDefault="000402CD" w:rsidP="000402CD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 w:rsidRPr="000402CD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၇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ရာဇသတ်ကြီးပုဒ်မ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၊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>“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၃၇၇။ ယောကျ်ားနှင့်ဖြစ်စေ၊ မိန်းမနှင့်ဖြစ်စေ၊ တိရိစ္ဆာန်နှင့်ဖြစ်စေ၊ မည်သူမဆို မိမိအလိုအ လျောက် ဓမ္မတာနှင့်ဆန့်ကျင်သော ကာမစပ်ယှက်မှုကိုပြုလျှင် ထိုသူကိုထောင်ဒဏ်တစ် သက်တစ်ကျွန်းဖြစ်စေ၊ ဆယ်နှစ်အထိထောင်</w:t>
      </w:r>
      <w:r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 w:rsidRPr="000402CD">
        <w:rPr>
          <w:rFonts w:ascii="Myanmar Text" w:hAnsi="Myanmar Text" w:cs="Myanmar Text"/>
          <w:sz w:val="22"/>
          <w:szCs w:val="22"/>
          <w:cs/>
          <w:lang w:val="x-none"/>
        </w:rPr>
        <w:t>ဒဏ်တစ်မျိုးမျိုးဖြစ်စေချမှတ်ရမည့်အပြင် ငွေဒဏ်လည်းချမှတ်နိုင်သည်။</w:t>
      </w:r>
      <w:r w:rsidRPr="000402CD">
        <w:rPr>
          <w:rFonts w:ascii="Myanmar Text" w:hAnsi="Myanmar Text" w:cs="Myanmar Text"/>
          <w:sz w:val="22"/>
          <w:szCs w:val="22"/>
          <w:lang w:val="x-none"/>
        </w:rPr>
        <w:t>”</w:t>
      </w:r>
    </w:p>
    <w:p w14:paraId="040A6D69" w14:textId="0C74CDAD" w:rsidR="000402CD" w:rsidRDefault="003403E4" w:rsidP="000402CD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hyperlink r:id="rId54" w:history="1">
        <w:r w:rsidR="000402CD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google.com/url?sa=t&amp;rct=j&amp;q=&amp;esrc=s&amp;source=web&amp;cd=&amp;cad=rja&amp;uact=8&amp;ved=2ahUKEwi9xrvdhaztAhUtieYKHWFzBzMQFjABegQIAhAC&amp;url=http%3A%2F%2Fwww.burmalibrary.org%2Fdocs17%2F1861-Penal_Code-ocr-en%2Bbu.pdf&amp;usg=AOvVaw0MowHG2o7bu42zUMexT4--</w:t>
        </w:r>
      </w:hyperlink>
      <w:r w:rsidR="000402CD">
        <w:rPr>
          <w:rFonts w:ascii="Myanmar Text" w:hAnsi="Myanmar Text" w:cs="Myanmar Text"/>
          <w:sz w:val="22"/>
          <w:szCs w:val="22"/>
          <w:lang w:val="x-none"/>
        </w:rPr>
        <w:t xml:space="preserve">  </w:t>
      </w:r>
      <w:r w:rsidR="000402CD"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 w:rsidR="000402CD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78031772" w14:textId="02F0C53C" w:rsidR="000402CD" w:rsidRDefault="000402CD" w:rsidP="00E66D97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၈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၁၉၄၅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ခုနှစ်၊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မြန်မာနိုင်ငံ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E66D97">
        <w:rPr>
          <w:rFonts w:ascii="Myanmar Text" w:hAnsi="Myanmar Text" w:cs="Myanmar Text"/>
          <w:sz w:val="22"/>
          <w:szCs w:val="22"/>
          <w:cs/>
          <w:lang w:val="x-none"/>
        </w:rPr>
        <w:t>ရဲအက်</w:t>
      </w:r>
      <w:r w:rsidR="00E66D9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E66D97">
        <w:rPr>
          <w:rFonts w:ascii="Myanmar Text" w:hAnsi="Myanmar Text" w:cs="Myanmar Text"/>
          <w:sz w:val="22"/>
          <w:szCs w:val="22"/>
          <w:cs/>
          <w:lang w:val="x-none"/>
        </w:rPr>
        <w:t>ပုဒ်မ</w:t>
      </w:r>
      <w:r w:rsidR="00E66D9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E66D97">
        <w:rPr>
          <w:rFonts w:ascii="Myanmar Text" w:hAnsi="Myanmar Text" w:cs="Myanmar Text"/>
          <w:sz w:val="22"/>
          <w:szCs w:val="22"/>
          <w:cs/>
          <w:lang w:val="x-none"/>
        </w:rPr>
        <w:t>၃၅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။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E66D97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1CCCEC11" w14:textId="64319DB3" w:rsidR="009A7C13" w:rsidRDefault="009A7C13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၉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၁၉၄၉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ခုနှစ်၊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ပြည့်တံဆာနှိပ်ကွပ်ရေး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ဥပဒေ၊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ပုဒ်မ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၃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(က)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နှင့်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(ခ)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(မြန်မာ၊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၁၉၄၉)</w:t>
      </w:r>
    </w:p>
    <w:p w14:paraId="634D53BF" w14:textId="2FA3D966" w:rsidR="009A7C13" w:rsidRDefault="009A7C13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၁၀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ပြည်ထောင်စုရွေးကောက်ပွဲကော်မရှင်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ကျား/မ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တန်းတူညီမျှရေးနှင့်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အမျိုးသမီးများ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ကဏ္ဍမြှင့်တင်ရေးဆိုင်ရာ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မူဝါဒ။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55" w:history="1">
        <w:r w:rsidR="00FC1EA0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https://www.uec.gov.mm/download.php?download_link=/upload_document/pdf/laws/692.pdf</w:t>
        </w:r>
      </w:hyperlink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C1EA0">
        <w:rPr>
          <w:rFonts w:ascii="Myanmar Text" w:hAnsi="Myanmar Text" w:cs="Myanmar Text"/>
          <w:sz w:val="22"/>
          <w:szCs w:val="22"/>
          <w:cs/>
          <w:lang w:val="x-none"/>
        </w:rPr>
        <w:t>သည်။</w:t>
      </w:r>
      <w:r w:rsidR="00FC1EA0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3BD7E2C4" w14:textId="1542DB94" w:rsidR="00FC1EA0" w:rsidRDefault="00FC1EA0" w:rsidP="009A7C13">
      <w:pPr>
        <w:jc w:val="both"/>
        <w:rPr>
          <w:rFonts w:ascii="Myanmar Text" w:hAnsi="Myanmar Text" w:cs="Myanmar Text"/>
          <w:sz w:val="22"/>
          <w:szCs w:val="22"/>
          <w:lang w:val="en-US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၁၁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မြန်မာနိုင်ငံ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လူငယ်ရေးရာမူဝါဒ။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56" w:history="1">
        <w:r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https://www.dsw.gov.mm/en/node/2239</w:t>
        </w:r>
      </w:hyperlink>
      <w:r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40EE6839" w14:textId="49C1C672" w:rsidR="00FC1EA0" w:rsidRDefault="00FC1EA0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၁၂</w:t>
      </w:r>
      <w:r>
        <w:rPr>
          <w:rFonts w:ascii="Myanmar Text" w:hAnsi="Myanmar Text" w:cs="Myanmar Text"/>
          <w:sz w:val="22"/>
          <w:szCs w:val="22"/>
          <w:vertAlign w:val="superscript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အပြည်ပြည်ဆိုင်ရာ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နိုင်ငံသားနှင့်နိုင်ငံရေးအခွင့်အရေးဆိုင်ရာ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သဘောတူပဋိညာဥ်စာချုပ်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lang w:val="en-US"/>
        </w:rPr>
        <w:t>(ICCPR)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၊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အပိုဒ်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၂၅။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57" w:history="1">
        <w:r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https://www.ohchr.org/Documents/ProfessionalInterest/ccpr.pdf</w:t>
        </w:r>
      </w:hyperlink>
      <w:r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29E6E13A" w14:textId="6AB5634E" w:rsidR="00FC1EA0" w:rsidRDefault="00FC1EA0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၁၃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လူမျိုးရေးခွဲခြားဆက်ဆံမှုများ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တားဆီးကာကွယ်ရေး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နိုင်ငံတကာသဘောတူပဋိညာဥ်စာချုပ်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lang w:val="en-US"/>
        </w:rPr>
        <w:t>(CERD)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၊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အပိုဒ်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၅။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58" w:history="1">
        <w:r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https://www.ohchr.org/Documents/ProfessionalInterest/cerd.pdf</w:t>
        </w:r>
      </w:hyperlink>
      <w:r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4BAF8479" w14:textId="7B3D59B0" w:rsidR="00FC1EA0" w:rsidRDefault="00FC1EA0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၁၄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အမျိုးသမီးများအပေါ်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နည်းမျိုးစုံဖြင့်ခွဲခြားဆက်ဆံမှု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တားဆီးကာကွယ်ရေး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နိုင်ငံတကာသဘောတူပဋိညာဥ်စာချုပ်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(</w:t>
      </w:r>
      <w:r>
        <w:rPr>
          <w:rFonts w:ascii="Myanmar Text" w:hAnsi="Myanmar Text" w:cs="Myanmar Text"/>
          <w:sz w:val="22"/>
          <w:szCs w:val="22"/>
          <w:lang w:val="en-US"/>
        </w:rPr>
        <w:t xml:space="preserve">CEDAW)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အပိုဒ်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၇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နှင့်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၈။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59" w:history="1">
        <w:r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https://www.ohchr.org/documents/professionalinterest/cedaw.pdf</w:t>
        </w:r>
      </w:hyperlink>
      <w:r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3C4409C1" w14:textId="27BF634D" w:rsidR="00FC1EA0" w:rsidRPr="004D2DEC" w:rsidRDefault="00FC1EA0" w:rsidP="009A7C13">
      <w:pPr>
        <w:jc w:val="both"/>
        <w:rPr>
          <w:rFonts w:ascii="Myanmar Text" w:hAnsi="Myanmar Text" w:cs="Myanmar Text"/>
          <w:sz w:val="22"/>
          <w:szCs w:val="22"/>
          <w:lang w:val="en-US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</w:t>
      </w:r>
      <w:r w:rsidR="00F10B48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၅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4D2DEC">
        <w:rPr>
          <w:rFonts w:ascii="Myanmar Text" w:hAnsi="Myanmar Text" w:cs="Myanmar Text"/>
          <w:sz w:val="22"/>
          <w:szCs w:val="22"/>
          <w:cs/>
          <w:lang w:val="x-none"/>
        </w:rPr>
        <w:t>အမျိုးသားဒီမိုကရေစီအဖွဲ့ချုပ်</w:t>
      </w:r>
      <w:r w:rsidR="004D2DEC">
        <w:rPr>
          <w:rFonts w:ascii="Myanmar Text" w:hAnsi="Myanmar Text" w:cs="Myanmar Text"/>
          <w:sz w:val="22"/>
          <w:szCs w:val="22"/>
          <w:lang w:val="en-US"/>
        </w:rPr>
        <w:t xml:space="preserve"> (NLD) </w:t>
      </w:r>
      <w:r w:rsidR="004D2DEC">
        <w:rPr>
          <w:rFonts w:ascii="Myanmar Text" w:hAnsi="Myanmar Text" w:cs="Myanmar Text"/>
          <w:sz w:val="22"/>
          <w:szCs w:val="22"/>
          <w:cs/>
          <w:lang w:val="x-none"/>
        </w:rPr>
        <w:t>လူငယ်မူဝါဒစာတမ်း။</w:t>
      </w:r>
      <w:r w:rsidR="004D2DE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60" w:history="1">
        <w:r w:rsidR="004D2DEC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https://www.facebook.com/chairnld/photos/a.122 878899521710/142284154247851</w:t>
        </w:r>
      </w:hyperlink>
      <w:r w:rsidR="004D2DEC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4D2DEC">
        <w:rPr>
          <w:rFonts w:ascii="Myanmar Text" w:hAnsi="Myanmar Text" w:cs="Myanmar Text"/>
          <w:sz w:val="22"/>
          <w:szCs w:val="22"/>
          <w:cs/>
          <w:lang w:val="x-none"/>
        </w:rPr>
        <w:t>တွင်ဖတ်ရှုနိုင်သည်။</w:t>
      </w:r>
      <w:r w:rsidR="004D2DEC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28BC7AEA" w14:textId="67A1CAF6" w:rsidR="004C3605" w:rsidRPr="00B23543" w:rsidRDefault="004C3605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</w:t>
      </w:r>
      <w:r w:rsidR="00F10B48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၆</w:t>
      </w:r>
      <w:r w:rsidR="00B23543">
        <w:rPr>
          <w:rFonts w:ascii="Myanmar Text" w:hAnsi="Myanmar Text" w:cs="Myanmar Text"/>
          <w:sz w:val="22"/>
          <w:szCs w:val="22"/>
          <w:vertAlign w:val="superscript"/>
          <w:lang w:val="x-none"/>
        </w:rPr>
        <w:t xml:space="preserve">, </w:t>
      </w:r>
      <w:r w:rsidR="00B23543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</w:t>
      </w:r>
      <w:r w:rsidR="00F10B48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၇</w:t>
      </w:r>
      <w:r w:rsidR="004D2DEC">
        <w:rPr>
          <w:rFonts w:ascii="Myanmar Text" w:hAnsi="Myanmar Text" w:cs="Myanmar Text"/>
          <w:sz w:val="22"/>
          <w:szCs w:val="22"/>
          <w:vertAlign w:val="superscript"/>
          <w:lang w:val="x-none"/>
        </w:rPr>
        <w:t xml:space="preserve"> 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ရှမ်းအမျိုးသားဒီမိုကရေစီအဖွဲ့ချုပ်</w:t>
      </w:r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B23543">
        <w:rPr>
          <w:rFonts w:ascii="Myanmar Text" w:hAnsi="Myanmar Text" w:cs="Myanmar Text"/>
          <w:sz w:val="22"/>
          <w:szCs w:val="22"/>
          <w:lang w:val="en-US"/>
        </w:rPr>
        <w:t xml:space="preserve">(SNLD) 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နှင့်</w:t>
      </w:r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ပြည်သူ့ရှေ့ဆောင်ပါတီ</w:t>
      </w:r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B23543">
        <w:rPr>
          <w:rFonts w:ascii="Myanmar Text" w:hAnsi="Myanmar Text" w:cs="Myanmar Text"/>
          <w:sz w:val="22"/>
          <w:szCs w:val="22"/>
          <w:lang w:val="en-US"/>
        </w:rPr>
        <w:t xml:space="preserve">(PPP) 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ရွေးကောက်ပွဲကြေညာစာတမ်းများ။</w:t>
      </w:r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61" w:history="1">
        <w:r w:rsidR="00B23543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https://l.facebook.com/l.php?u=https%3A%2F%2Fwww.rfa.org%2Fburmese%2Fnews%2FSeveral-strong-</w:t>
        </w:r>
        <w:r w:rsidR="00B23543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lastRenderedPageBreak/>
          <w:t>political-parties-vow-to-protect-LGBTrights09242020103329.html%3Ffbclid%3DIwAR1p6PRyHDr9P3SMLqd FuYb9Dk-P8AT_sKfmxqnws6WHh7Y7J5Kt8zAdcOQ&amp;h=AT04qrUEMRmgTMywsJlvgCodvLwCG5se2856ty0RD 47boTnEt9r3u1ffzYAdiCXO0l-yppsK5CkMqa_ltju54ttZrxXxsGhNkqrjny7ngmONFhfTRkFMZVgA6R9fA6zyI7_8 _</w:t>
        </w:r>
        <w:proofErr w:type="spellStart"/>
        <w:r w:rsidR="00B23543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R_sA</w:t>
        </w:r>
        <w:proofErr w:type="spellEnd"/>
      </w:hyperlink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တွင်ဖတ်ရှုနိုင်သည်။</w:t>
      </w:r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 </w:t>
      </w:r>
    </w:p>
    <w:p w14:paraId="1E146222" w14:textId="0F9B1A8A" w:rsidR="004C3605" w:rsidRPr="00B23543" w:rsidRDefault="00F10B48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၁၈</w:t>
      </w:r>
      <w:r w:rsidR="00B23543">
        <w:rPr>
          <w:rFonts w:ascii="Myanmar Text" w:hAnsi="Myanmar Text" w:cs="Myanmar Text"/>
          <w:sz w:val="22"/>
          <w:szCs w:val="22"/>
          <w:vertAlign w:val="superscript"/>
          <w:lang w:val="x-none"/>
        </w:rPr>
        <w:t xml:space="preserve"> 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အမျိုးသားကွန်ဂရက်ပါတီ</w:t>
      </w:r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ဖေ့စ်ဘုတ်လူမှုစာမျက်နှာ</w:t>
      </w:r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ကြေညာချက်။</w:t>
      </w:r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62" w:history="1">
        <w:r w:rsidR="00FD40BF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https://www.facebook.com/MyanmarNationalC ongressParty/videos/256771302323945</w:t>
        </w:r>
      </w:hyperlink>
      <w:r w:rsidR="00FD40B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တွင်</w:t>
      </w:r>
      <w:r w:rsidR="00FD40BF">
        <w:rPr>
          <w:rFonts w:ascii="Myanmar Text" w:hAnsi="Myanmar Text" w:cs="Myanmar Text"/>
          <w:sz w:val="22"/>
          <w:szCs w:val="22"/>
          <w:cs/>
          <w:lang w:val="x-none"/>
        </w:rPr>
        <w:t>ကြည့်</w:t>
      </w:r>
      <w:r w:rsidR="00B23543">
        <w:rPr>
          <w:rFonts w:ascii="Myanmar Text" w:hAnsi="Myanmar Text" w:cs="Myanmar Text"/>
          <w:sz w:val="22"/>
          <w:szCs w:val="22"/>
          <w:cs/>
          <w:lang w:val="x-none"/>
        </w:rPr>
        <w:t>ရှုနိုင်သည်။</w:t>
      </w:r>
      <w:r w:rsidR="00B23543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0343D177" w14:textId="66EEA96C" w:rsidR="004C3605" w:rsidRPr="00FD40BF" w:rsidRDefault="00F10B48" w:rsidP="009A7C13">
      <w:pPr>
        <w:jc w:val="both"/>
        <w:rPr>
          <w:rFonts w:ascii="Myanmar Text" w:hAnsi="Myanmar Text" w:cs="Myanmar Text"/>
          <w:sz w:val="21"/>
          <w:szCs w:val="21"/>
          <w:lang w:val="en-US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၁၉</w:t>
      </w:r>
      <w:r w:rsidR="00B23543">
        <w:rPr>
          <w:rFonts w:ascii="Myanmar Text" w:hAnsi="Myanmar Text" w:cs="Myanmar Text"/>
          <w:sz w:val="22"/>
          <w:szCs w:val="22"/>
          <w:vertAlign w:val="superscript"/>
          <w:lang w:val="x-none"/>
        </w:rPr>
        <w:t xml:space="preserve"> </w:t>
      </w:r>
      <w:r w:rsidR="00FD40BF" w:rsidRPr="00FD40BF">
        <w:rPr>
          <w:rFonts w:ascii="Pyidaungsu" w:hAnsi="Pyidaungsu" w:cs="Pyidaungsu"/>
          <w:sz w:val="22"/>
          <w:szCs w:val="22"/>
          <w:cs/>
        </w:rPr>
        <w:t>ပြည်ထောင်စုကြံ့ခိုင်ရေနှင့်ဖွံ့ဖြိုးရေး</w:t>
      </w:r>
      <w:r w:rsidR="00FD40BF" w:rsidRPr="00FD40BF">
        <w:rPr>
          <w:rFonts w:ascii="Pyidaungsu" w:hAnsi="Pyidaungsu" w:cs="Pyidaungsu"/>
          <w:sz w:val="22"/>
          <w:szCs w:val="22"/>
        </w:rPr>
        <w:t xml:space="preserve"> </w:t>
      </w:r>
      <w:r w:rsidR="00FD40BF" w:rsidRPr="00FD40BF">
        <w:rPr>
          <w:rFonts w:ascii="Pyidaungsu" w:hAnsi="Pyidaungsu" w:cs="Pyidaungsu"/>
          <w:sz w:val="22"/>
          <w:szCs w:val="22"/>
          <w:cs/>
        </w:rPr>
        <w:t>ပါတီ</w:t>
      </w:r>
      <w:r w:rsidR="00FD40BF" w:rsidRPr="00FD40BF">
        <w:rPr>
          <w:rFonts w:ascii="Pyidaungsu" w:hAnsi="Pyidaungsu" w:cs="Pyidaungsu" w:hint="cs"/>
          <w:sz w:val="22"/>
          <w:szCs w:val="22"/>
          <w:cs/>
        </w:rPr>
        <w:t>၏</w:t>
      </w:r>
      <w:r w:rsidR="00FD40BF" w:rsidRPr="00FD40BF">
        <w:rPr>
          <w:rFonts w:ascii="Pyidaungsu" w:hAnsi="Pyidaungsu" w:cs="Pyidaungsu"/>
          <w:sz w:val="22"/>
          <w:szCs w:val="22"/>
          <w:cs/>
        </w:rPr>
        <w:t xml:space="preserve"> ပြောရေးဆိုခွင့်ရှိသူ ဒေါက်တာနန္ဒာလှမြင့်</w:t>
      </w:r>
      <w:r w:rsidR="00FD40BF">
        <w:rPr>
          <w:rFonts w:ascii="Pyidaungsu" w:hAnsi="Pyidaungsu" w:cs="Myanmar Text"/>
          <w:sz w:val="22"/>
          <w:szCs w:val="22"/>
          <w:cs/>
          <w:lang w:val="x-none"/>
        </w:rPr>
        <w:t>နှင့်</w:t>
      </w:r>
      <w:r w:rsidR="00FD40BF">
        <w:rPr>
          <w:rFonts w:ascii="Pyidaungsu" w:hAnsi="Pyidaungsu" w:cs="Myanmar Text"/>
          <w:sz w:val="22"/>
          <w:szCs w:val="22"/>
          <w:lang w:val="x-none"/>
        </w:rPr>
        <w:t xml:space="preserve"> </w:t>
      </w:r>
      <w:r w:rsidR="00FD40BF">
        <w:rPr>
          <w:rFonts w:ascii="Pyidaungsu" w:hAnsi="Pyidaungsu" w:cs="Myanmar Text"/>
          <w:sz w:val="22"/>
          <w:szCs w:val="22"/>
          <w:lang w:val="en-US"/>
        </w:rPr>
        <w:t xml:space="preserve">RFA </w:t>
      </w:r>
      <w:r w:rsidR="00FD40BF">
        <w:rPr>
          <w:rFonts w:ascii="Pyidaungsu" w:hAnsi="Pyidaungsu" w:cs="Myanmar Text"/>
          <w:sz w:val="22"/>
          <w:szCs w:val="22"/>
          <w:cs/>
          <w:lang w:val="x-none"/>
        </w:rPr>
        <w:t>အင်တာဗျူး။</w:t>
      </w:r>
      <w:r w:rsidR="00FD40BF">
        <w:rPr>
          <w:rFonts w:ascii="Pyidaungsu" w:hAnsi="Pyidaungsu" w:cs="Myanmar Text"/>
          <w:sz w:val="22"/>
          <w:szCs w:val="22"/>
          <w:lang w:val="x-none"/>
        </w:rPr>
        <w:t xml:space="preserve"> </w:t>
      </w:r>
      <w:hyperlink r:id="rId63" w:history="1">
        <w:r w:rsidR="00CD4A7E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https://l.facebook.com/l.php?u=https%3A%2F%2Fwww.rfa.org%2Fburmese%2Fnews%2FSeveral-strong-political-parties-vow-to-protect-LGBTrights09242020103329.html%3Ffbclid%3DIwAR1p6PRyHDr9P3SMLqd FuYb9Dk-P8AT_sKfmxqnws6WHh7Y7J5Kt8zAdcOQ&amp;h=AT04qrUEMRmgTMywsJlvgCodvLwCG5se2856ty0RD 47boTnEt9r3u1ffzYAdiCXO0l-yppsK5CkMqa_ltju54ttZrxXxsGhNkqrjny7ngmONFhfTRkFMZVgA6R9fA6zyI7_8 _</w:t>
        </w:r>
        <w:proofErr w:type="spellStart"/>
        <w:r w:rsidR="00CD4A7E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R_sA</w:t>
        </w:r>
        <w:proofErr w:type="spellEnd"/>
      </w:hyperlink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D40BF">
        <w:rPr>
          <w:rFonts w:ascii="Pyidaungsu" w:hAnsi="Pyidaungsu" w:cs="Myanmar Text"/>
          <w:sz w:val="22"/>
          <w:szCs w:val="22"/>
          <w:cs/>
          <w:lang w:val="x-none"/>
        </w:rPr>
        <w:t>တွင်</w:t>
      </w:r>
      <w:r w:rsidR="00CD4A7E">
        <w:rPr>
          <w:rFonts w:ascii="Pyidaungsu" w:hAnsi="Pyidaungsu" w:cs="Myanmar Text"/>
          <w:sz w:val="22"/>
          <w:szCs w:val="22"/>
          <w:cs/>
          <w:lang w:val="x-none"/>
        </w:rPr>
        <w:t>ဖတ်</w:t>
      </w:r>
      <w:r w:rsidR="00FD40BF">
        <w:rPr>
          <w:rFonts w:ascii="Pyidaungsu" w:hAnsi="Pyidaungsu" w:cs="Myanmar Text"/>
          <w:sz w:val="22"/>
          <w:szCs w:val="22"/>
          <w:cs/>
          <w:lang w:val="x-none"/>
        </w:rPr>
        <w:t>ရှုနိုင်သည်။</w:t>
      </w:r>
      <w:r w:rsidR="00FD40BF">
        <w:rPr>
          <w:rFonts w:ascii="Pyidaungsu" w:hAnsi="Pyidaungsu" w:cs="Myanmar Text"/>
          <w:sz w:val="22"/>
          <w:szCs w:val="22"/>
          <w:lang w:val="x-none"/>
        </w:rPr>
        <w:t xml:space="preserve"> </w:t>
      </w:r>
    </w:p>
    <w:p w14:paraId="082E6941" w14:textId="623B9C7E" w:rsidR="004C3605" w:rsidRPr="00FD40BF" w:rsidRDefault="004C3605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၂</w:t>
      </w:r>
      <w:r w:rsidR="00F10B48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၀</w:t>
      </w:r>
      <w:r w:rsidR="00FD40BF">
        <w:rPr>
          <w:rFonts w:ascii="Myanmar Text" w:hAnsi="Myanmar Text" w:cs="Myanmar Text"/>
          <w:sz w:val="22"/>
          <w:szCs w:val="22"/>
          <w:vertAlign w:val="superscript"/>
          <w:lang w:val="x-none"/>
        </w:rPr>
        <w:t xml:space="preserve"> </w:t>
      </w:r>
      <w:r w:rsidR="00FD40BF">
        <w:rPr>
          <w:rFonts w:ascii="Myanmar Text" w:hAnsi="Myanmar Text" w:cs="Myanmar Text"/>
          <w:sz w:val="22"/>
          <w:szCs w:val="22"/>
          <w:cs/>
          <w:lang w:val="x-none"/>
        </w:rPr>
        <w:t>ဒဿမတန်း</w:t>
      </w:r>
      <w:r w:rsidR="00FD40B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D40BF">
        <w:rPr>
          <w:rFonts w:ascii="Myanmar Text" w:hAnsi="Myanmar Text" w:cs="Myanmar Text"/>
          <w:sz w:val="22"/>
          <w:szCs w:val="22"/>
          <w:cs/>
          <w:lang w:val="x-none"/>
        </w:rPr>
        <w:t>ဘဝတွက်တာသင်ရိုးတွင်</w:t>
      </w:r>
      <w:r w:rsidR="00FD40B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D40BF">
        <w:rPr>
          <w:rFonts w:ascii="Myanmar Text" w:hAnsi="Myanmar Text" w:cs="Myanmar Text"/>
          <w:sz w:val="22"/>
          <w:szCs w:val="22"/>
          <w:cs/>
          <w:lang w:val="x-none"/>
        </w:rPr>
        <w:t>လိင်ကွဲပြားမှုပညာပေးနှင့်စပ်လျဥ်း၍</w:t>
      </w:r>
      <w:r w:rsidR="00FD40B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D40BF">
        <w:rPr>
          <w:rFonts w:ascii="Myanmar Text" w:hAnsi="Myanmar Text" w:cs="Myanmar Text"/>
          <w:sz w:val="22"/>
          <w:szCs w:val="22"/>
          <w:cs/>
          <w:lang w:val="x-none"/>
        </w:rPr>
        <w:t>ပြည်ထောင်စုကြံ့ခိုင်ဖွံ့ဖြိုးရေးပါတီ၏</w:t>
      </w:r>
      <w:r w:rsidR="00FD40B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D40BF">
        <w:rPr>
          <w:rFonts w:ascii="Myanmar Text" w:hAnsi="Myanmar Text" w:cs="Myanmar Text"/>
          <w:sz w:val="22"/>
          <w:szCs w:val="22"/>
          <w:cs/>
          <w:lang w:val="x-none"/>
        </w:rPr>
        <w:t>ကြေညာ</w:t>
      </w:r>
      <w:r w:rsidR="00FD40B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D40BF">
        <w:rPr>
          <w:rFonts w:ascii="Myanmar Text" w:hAnsi="Myanmar Text" w:cs="Myanmar Text"/>
          <w:sz w:val="22"/>
          <w:szCs w:val="22"/>
          <w:cs/>
          <w:lang w:val="x-none"/>
        </w:rPr>
        <w:t>ချက်အမှတ်</w:t>
      </w:r>
      <w:r w:rsidR="00FD40B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D40BF">
        <w:rPr>
          <w:rFonts w:ascii="Myanmar Text" w:hAnsi="Myanmar Text" w:cs="Myanmar Text"/>
          <w:sz w:val="22"/>
          <w:szCs w:val="22"/>
          <w:cs/>
          <w:lang w:val="x-none"/>
        </w:rPr>
        <w:t>(၃/၂၀၂၀)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၊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၂၀၂၀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မေလ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၂၀။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64" w:history="1">
        <w:r w:rsidR="00EB0719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https://theesaychin.com/ym/archives/7492</w:t>
        </w:r>
      </w:hyperlink>
      <w:r w:rsidR="00EB0719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FD40BF"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 w:rsidR="00FD40BF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7864C987" w14:textId="762F0BB1" w:rsidR="004C3605" w:rsidRPr="00B775BE" w:rsidRDefault="004C3605" w:rsidP="009A7C13">
      <w:pPr>
        <w:jc w:val="both"/>
        <w:rPr>
          <w:rFonts w:ascii="Myanmar Text" w:hAnsi="Myanmar Text" w:cs="Myanmar Text"/>
          <w:sz w:val="22"/>
          <w:szCs w:val="22"/>
          <w:lang w:val="en-US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၂</w:t>
      </w:r>
      <w:r w:rsidR="00F10B48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၁</w:t>
      </w:r>
      <w:r w:rsidR="00CD4A7E">
        <w:rPr>
          <w:rFonts w:ascii="Myanmar Text" w:hAnsi="Myanmar Text" w:cs="Myanmar Text"/>
          <w:sz w:val="22"/>
          <w:szCs w:val="22"/>
          <w:vertAlign w:val="superscript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မန္တလေးမြို့အခြေစိုက်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နိုင်ငံပါတီ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၆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ဖွဲ့တို့၏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ပူးတွဲသဘောထားထုတ်ပြန်ကြေညာချက်၊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၂၀၂၀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မေလ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၂၃။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65" w:history="1">
        <w:r w:rsidR="00B775BE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https://m.facebook.com/permalink.php?story_fbid=257319532285824&amp;id=101081224576323</w:t>
        </w:r>
      </w:hyperlink>
      <w:r w:rsidR="00B775BE"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</w:t>
      </w:r>
      <w:r w:rsidR="00B775BE"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 w:rsidR="00CD4A7E">
        <w:rPr>
          <w:rFonts w:ascii="Myanmar Text" w:hAnsi="Myanmar Text" w:cs="Myanmar Text"/>
          <w:sz w:val="22"/>
          <w:szCs w:val="22"/>
          <w:cs/>
          <w:lang w:val="x-none"/>
        </w:rPr>
        <w:t>သည်။</w:t>
      </w:r>
      <w:r w:rsidR="00CD4A7E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5F6E096B" w14:textId="0FD08A3C" w:rsidR="004C3605" w:rsidRPr="000261C7" w:rsidRDefault="004C3605" w:rsidP="009A7C13">
      <w:pPr>
        <w:jc w:val="both"/>
        <w:rPr>
          <w:rFonts w:ascii="Myanmar Text" w:hAnsi="Myanmar Text" w:cs="Myanmar Text"/>
          <w:sz w:val="22"/>
          <w:szCs w:val="22"/>
          <w:lang w:val="en-US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၂</w:t>
      </w:r>
      <w:r w:rsidR="00F10B48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၂</w:t>
      </w:r>
      <w:r w:rsidR="00A22B95"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lang w:val="en-US"/>
        </w:rPr>
        <w:t xml:space="preserve">NLD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ပါတီ၊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4543AF">
        <w:rPr>
          <w:rFonts w:ascii="Myanmar Text" w:hAnsi="Myanmar Text" w:cs="Myanmar Text"/>
          <w:sz w:val="22"/>
          <w:szCs w:val="22"/>
          <w:cs/>
          <w:lang w:val="x-none"/>
        </w:rPr>
        <w:t>ဗဟိုအလုပ်အမှုဆောင်ကော်မတီဝင်</w:t>
      </w:r>
      <w:r w:rsidR="000261C7"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ဦးဝင်းထိန်နှင့်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အင်တာဗျူး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ဗွီဒီယို၊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lang w:val="en-US"/>
        </w:rPr>
        <w:t>Coconuts TV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၊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ဇွန်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၂၉၊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၂၀၁၆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ခုနှစ်၊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၁၁း၂၅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မှ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၁၂း၃၆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အထိ။</w:t>
      </w:r>
      <w:r w:rsidR="000261C7"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hyperlink r:id="rId66" w:history="1"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https://www.youtube.com/watch?v=gWHGbZifKXI&amp;feature=youtu.be&amp;fbclid=IwAR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cs/>
            <w:lang w:val="x-none"/>
          </w:rPr>
          <w:t>2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 xml:space="preserve"> a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cs/>
            <w:lang w:val="x-none"/>
          </w:rPr>
          <w:t>46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HAbTgwQTEqxmVzkyK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cs/>
            <w:lang w:val="x-none"/>
          </w:rPr>
          <w:t>2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aAjzdX__gGUau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cs/>
            <w:lang w:val="x-none"/>
          </w:rPr>
          <w:t>43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xuG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cs/>
            <w:lang w:val="x-none"/>
          </w:rPr>
          <w:t>13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gsAUjRfvBUIV</w:t>
        </w:r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cs/>
            <w:lang w:val="x-none"/>
          </w:rPr>
          <w:t>5</w:t>
        </w:r>
        <w:proofErr w:type="spellStart"/>
        <w:r w:rsidR="004543AF"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yM</w:t>
        </w:r>
        <w:proofErr w:type="spellEnd"/>
      </w:hyperlink>
      <w:r w:rsidR="000261C7">
        <w:rPr>
          <w:rFonts w:ascii="Myanmar Text" w:hAnsi="Myanmar Text" w:cs="Myanmar Text"/>
          <w:sz w:val="22"/>
          <w:szCs w:val="22"/>
          <w:lang w:val="en-US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တွင်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0261C7">
        <w:rPr>
          <w:rFonts w:ascii="Myanmar Text" w:hAnsi="Myanmar Text" w:cs="Myanmar Text"/>
          <w:sz w:val="22"/>
          <w:szCs w:val="22"/>
          <w:cs/>
          <w:lang w:val="x-none"/>
        </w:rPr>
        <w:t>ကြည့်ရှုနိုင်သည်။</w:t>
      </w:r>
      <w:r w:rsidR="000261C7">
        <w:rPr>
          <w:rFonts w:ascii="Myanmar Text" w:hAnsi="Myanmar Text" w:cs="Myanmar Text"/>
          <w:sz w:val="22"/>
          <w:szCs w:val="22"/>
          <w:lang w:val="x-none"/>
        </w:rPr>
        <w:t xml:space="preserve">  </w:t>
      </w:r>
    </w:p>
    <w:p w14:paraId="1037FAE3" w14:textId="13CB5F16" w:rsidR="00DB346A" w:rsidRDefault="00DB346A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၂</w:t>
      </w:r>
      <w:r w:rsidR="00F10B48"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၃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လိင်စိတ်ကွဲပြားသူများအကျုံးဝင်ပါဝင်သည့်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ရွေးကောက်ပွဲလေ့လာစောင့်ကြည့်ရေးမစ်ရှင်အဖွဲ့ကို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ဖွဲ့စည်းတည်ထောင်။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hyperlink r:id="rId67" w:history="1">
        <w:r w:rsidRPr="00F14F38">
          <w:rPr>
            <w:rStyle w:val="Hyperlink"/>
            <w:rFonts w:ascii="Myanmar Text" w:hAnsi="Myanmar Text" w:cs="Myanmar Text"/>
            <w:sz w:val="22"/>
            <w:szCs w:val="22"/>
            <w:lang w:val="x-none"/>
          </w:rPr>
          <w:t>https://can-myanmar.org/lgbti-inclusive-observation-mission-of-myanmar-lieomm/</w:t>
        </w:r>
      </w:hyperlink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တွင်ရယူနိုင်သည်။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7C0B7E45" w14:textId="76C57743" w:rsidR="00F10B48" w:rsidRPr="00F10B48" w:rsidRDefault="00F10B48" w:rsidP="009A7C13">
      <w:pPr>
        <w:jc w:val="both"/>
        <w:rPr>
          <w:rFonts w:ascii="Myanmar Text" w:hAnsi="Myanmar Text" w:cs="Myanmar Text"/>
          <w:sz w:val="22"/>
          <w:szCs w:val="22"/>
          <w:lang w:val="x-none"/>
        </w:rPr>
      </w:pPr>
      <w:r>
        <w:rPr>
          <w:rFonts w:ascii="Myanmar Text" w:hAnsi="Myanmar Text" w:cs="Myanmar Text"/>
          <w:sz w:val="22"/>
          <w:szCs w:val="22"/>
          <w:vertAlign w:val="superscript"/>
          <w:cs/>
          <w:lang w:val="x-none"/>
        </w:rPr>
        <w:t>၂၄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ပုံစံ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(၈)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>
        <w:rPr>
          <w:rFonts w:ascii="Myanmar Text" w:hAnsi="Myanmar Text" w:cs="Myanmar Text"/>
          <w:sz w:val="22"/>
          <w:szCs w:val="22"/>
          <w:cs/>
          <w:lang w:val="x-none"/>
        </w:rPr>
        <w:t>ဆိုသည်မှာ</w:t>
      </w:r>
      <w:r>
        <w:rPr>
          <w:rFonts w:ascii="Myanmar Text" w:hAnsi="Myanmar Text" w:cs="Myanmar Text"/>
          <w:sz w:val="22"/>
          <w:szCs w:val="22"/>
          <w:lang w:val="x-none"/>
        </w:rPr>
        <w:t xml:space="preserve"> -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ပြည်ထောင်စုရွေးကောက်ပွဲကော်မရှင်၊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နည်းဥပဒေပါ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ဖြည့်စွက်ဖောင်တစ်ခုဖြစ်ပြီး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မဲရုံကိုယ်စားလှယ်၊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အကူကိုယ်စားလှယ်စသည့်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ရွေးကောက်ပွဲကိုယ်စားလှယ်များမှ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ရွေးကောက်ပွဲမကျင်းပမှီ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မဲရုံမှူးရှေ့မှောက်တွင်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လက်မှတ်ရေး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ထိုးရသည့်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  <w:r w:rsidR="00D4639F">
        <w:rPr>
          <w:rFonts w:ascii="Myanmar Text" w:hAnsi="Myanmar Text" w:cs="Myanmar Text"/>
          <w:sz w:val="22"/>
          <w:szCs w:val="22"/>
          <w:cs/>
          <w:lang w:val="x-none"/>
        </w:rPr>
        <w:t>ဖောင်ဖြစ်သည်။</w:t>
      </w:r>
      <w:r w:rsidR="00D4639F">
        <w:rPr>
          <w:rFonts w:ascii="Myanmar Text" w:hAnsi="Myanmar Text" w:cs="Myanmar Text"/>
          <w:sz w:val="22"/>
          <w:szCs w:val="22"/>
          <w:lang w:val="x-none"/>
        </w:rPr>
        <w:t xml:space="preserve"> </w:t>
      </w:r>
    </w:p>
    <w:p w14:paraId="437DA4A2" w14:textId="4621C566" w:rsidR="00E26D09" w:rsidRDefault="00E26D09" w:rsidP="000977D1"/>
    <w:p w14:paraId="73E7C6AE" w14:textId="77777777" w:rsidR="00CC4F54" w:rsidRPr="004543AF" w:rsidRDefault="00CC4F54" w:rsidP="000977D1">
      <w:pPr>
        <w:rPr>
          <w:lang w:val="en-US"/>
        </w:rPr>
        <w:sectPr w:rsidR="00CC4F54" w:rsidRPr="004543AF" w:rsidSect="00AD3086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711058B6" w14:textId="77777777" w:rsidR="00C03CDC" w:rsidRPr="00C03CDC" w:rsidRDefault="00C03CDC" w:rsidP="00C03CDC">
      <w:pPr>
        <w:pStyle w:val="Heading2"/>
        <w:jc w:val="both"/>
        <w:rPr>
          <w:b w:val="0"/>
          <w:bCs/>
        </w:rPr>
      </w:pPr>
      <w:bookmarkStart w:id="63" w:name="_Toc60757139"/>
      <w:r w:rsidRPr="00B81A63">
        <w:rPr>
          <w:b w:val="0"/>
          <w:bCs/>
          <w:cs/>
        </w:rPr>
        <w:lastRenderedPageBreak/>
        <w:t>နောက်ဆက်တွဲ</w:t>
      </w:r>
      <w:r w:rsidRPr="00B81A63">
        <w:rPr>
          <w:b w:val="0"/>
          <w:bCs/>
        </w:rPr>
        <w:t xml:space="preserve">  (</w:t>
      </w:r>
      <w:r w:rsidRPr="00B81A63">
        <w:rPr>
          <w:b w:val="0"/>
          <w:bCs/>
          <w:cs/>
        </w:rPr>
        <w:t>က)</w:t>
      </w:r>
      <w:r w:rsidRPr="00B81A63">
        <w:rPr>
          <w:b w:val="0"/>
          <w:bCs/>
        </w:rPr>
        <w:t xml:space="preserve"> - </w:t>
      </w:r>
      <w:r w:rsidRPr="00B81A63">
        <w:rPr>
          <w:b w:val="0"/>
          <w:bCs/>
          <w:cs/>
        </w:rPr>
        <w:t>ရွေးကောက်ပွဲနေ့</w:t>
      </w:r>
      <w:r w:rsidRPr="00B81A63"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စောင့်ကြည့်လေ့လာခြင်း</w:t>
      </w:r>
      <w:r w:rsidRPr="00B81A63"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အထွေထွေတိုက်ဆိုင်စစ်ဆေးစာရင်း</w:t>
      </w:r>
      <w:r w:rsidRPr="00B81A63"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နမူနာပုံစံ</w:t>
      </w:r>
      <w:bookmarkEnd w:id="63"/>
    </w:p>
    <w:p w14:paraId="1C7F5859" w14:textId="473988A2" w:rsidR="00157909" w:rsidRPr="00C03CDC" w:rsidRDefault="00C03CDC" w:rsidP="000977D1"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42246839" wp14:editId="29459709">
            <wp:extent cx="6623253" cy="4709787"/>
            <wp:effectExtent l="0" t="0" r="0" b="254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" t="2216" r="3594" b="11170"/>
                    <a:stretch/>
                  </pic:blipFill>
                  <pic:spPr bwMode="auto">
                    <a:xfrm>
                      <a:off x="0" y="0"/>
                      <a:ext cx="6680774" cy="475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45430" w14:textId="070B2FEA" w:rsidR="00B81A63" w:rsidRDefault="00C03CDC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735D6951" wp14:editId="6AC79E27">
            <wp:extent cx="6644996" cy="3620022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" t="17821" r="3044" b="15556"/>
                    <a:stretch/>
                  </pic:blipFill>
                  <pic:spPr bwMode="auto">
                    <a:xfrm>
                      <a:off x="0" y="0"/>
                      <a:ext cx="6653032" cy="36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9CD4B" w14:textId="6B85934E" w:rsidR="00C03CDC" w:rsidRDefault="00C03CDC" w:rsidP="000977D1">
      <w:pPr>
        <w:rPr>
          <w:rFonts w:ascii="Myanmar Text" w:hAnsi="Myanmar Text" w:cs="Myanmar Text"/>
          <w:lang w:val="x-none"/>
        </w:rPr>
      </w:pPr>
    </w:p>
    <w:p w14:paraId="7D24A19B" w14:textId="18D4FFD0" w:rsidR="00B81A63" w:rsidRDefault="00B81A63" w:rsidP="000977D1">
      <w:pPr>
        <w:rPr>
          <w:rFonts w:ascii="Myanmar Text" w:hAnsi="Myanmar Text" w:cs="Myanmar Text"/>
          <w:lang w:val="x-none"/>
        </w:rPr>
      </w:pPr>
    </w:p>
    <w:p w14:paraId="3E66A029" w14:textId="77777777" w:rsidR="00A5530B" w:rsidRDefault="00A5530B" w:rsidP="000977D1">
      <w:pPr>
        <w:rPr>
          <w:rFonts w:ascii="Myanmar Text" w:hAnsi="Myanmar Text" w:cs="Myanmar Text"/>
          <w:lang w:val="x-none"/>
        </w:rPr>
      </w:pPr>
    </w:p>
    <w:p w14:paraId="754C507C" w14:textId="41766114" w:rsidR="00157909" w:rsidRDefault="00A5530B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1C73BC9B" wp14:editId="752E5A11">
            <wp:extent cx="6716089" cy="4208745"/>
            <wp:effectExtent l="0" t="0" r="254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5" t="1953" r="3432" b="21418"/>
                    <a:stretch/>
                  </pic:blipFill>
                  <pic:spPr bwMode="auto">
                    <a:xfrm>
                      <a:off x="0" y="0"/>
                      <a:ext cx="6732915" cy="4219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AB316" w14:textId="02DA0CB8" w:rsidR="00157909" w:rsidRDefault="00A5530B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02268D92" wp14:editId="21035B5F">
            <wp:extent cx="6764248" cy="3983277"/>
            <wp:effectExtent l="0" t="0" r="5080" b="508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" t="17575" r="3069" b="10427"/>
                    <a:stretch/>
                  </pic:blipFill>
                  <pic:spPr bwMode="auto">
                    <a:xfrm>
                      <a:off x="0" y="0"/>
                      <a:ext cx="6775529" cy="398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41867" w14:textId="41F91291" w:rsidR="00157909" w:rsidRDefault="00157909" w:rsidP="000977D1">
      <w:pPr>
        <w:rPr>
          <w:rFonts w:ascii="Myanmar Text" w:hAnsi="Myanmar Text" w:cs="Myanmar Text"/>
          <w:lang w:val="x-none"/>
        </w:rPr>
      </w:pPr>
    </w:p>
    <w:p w14:paraId="0B4A14ED" w14:textId="3411902E" w:rsidR="00157909" w:rsidRDefault="00157909" w:rsidP="000977D1">
      <w:pPr>
        <w:rPr>
          <w:rFonts w:ascii="Myanmar Text" w:hAnsi="Myanmar Text" w:cs="Myanmar Text"/>
          <w:lang w:val="x-none"/>
        </w:rPr>
      </w:pPr>
    </w:p>
    <w:p w14:paraId="20D50483" w14:textId="11269C70" w:rsidR="00157909" w:rsidRDefault="00157909" w:rsidP="000977D1">
      <w:pPr>
        <w:rPr>
          <w:rFonts w:ascii="Myanmar Text" w:hAnsi="Myanmar Text" w:cs="Myanmar Text"/>
          <w:lang w:val="x-none"/>
        </w:rPr>
      </w:pPr>
    </w:p>
    <w:p w14:paraId="114C3774" w14:textId="41D1B95A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25C08E75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4C32A53B" w14:textId="03BD8DE2" w:rsidR="00157909" w:rsidRDefault="00421183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65123B3D" wp14:editId="546436B3">
            <wp:extent cx="6701858" cy="4659682"/>
            <wp:effectExtent l="0" t="0" r="3810" b="127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" t="1952" r="3430" b="13364"/>
                    <a:stretch/>
                  </pic:blipFill>
                  <pic:spPr bwMode="auto">
                    <a:xfrm>
                      <a:off x="0" y="0"/>
                      <a:ext cx="6710134" cy="4665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F2F5D" w14:textId="7ACB27EF" w:rsidR="00157909" w:rsidRDefault="00421183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5EC7F056" wp14:editId="754A01DA">
            <wp:extent cx="6710783" cy="3832964"/>
            <wp:effectExtent l="0" t="0" r="0" b="254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" t="15865" r="3451" b="14585"/>
                    <a:stretch/>
                  </pic:blipFill>
                  <pic:spPr bwMode="auto">
                    <a:xfrm>
                      <a:off x="0" y="0"/>
                      <a:ext cx="6723317" cy="3840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D86F51" w14:textId="5C335E46" w:rsidR="00157909" w:rsidRDefault="00157909" w:rsidP="000977D1">
      <w:pPr>
        <w:rPr>
          <w:rFonts w:ascii="Myanmar Text" w:hAnsi="Myanmar Text" w:cs="Myanmar Text"/>
          <w:lang w:val="x-none"/>
        </w:rPr>
      </w:pPr>
    </w:p>
    <w:p w14:paraId="1CE5ED21" w14:textId="333601A8" w:rsidR="00157909" w:rsidRDefault="00157909" w:rsidP="000977D1">
      <w:pPr>
        <w:rPr>
          <w:rFonts w:ascii="Myanmar Text" w:hAnsi="Myanmar Text" w:cs="Myanmar Text"/>
          <w:lang w:val="x-none"/>
        </w:rPr>
      </w:pPr>
    </w:p>
    <w:p w14:paraId="39EA4E71" w14:textId="3CBCFB4F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3901E59C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2290D519" w14:textId="6CA41398" w:rsidR="00421183" w:rsidRDefault="00421183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6538D0BF" wp14:editId="16D527FA">
            <wp:extent cx="6657277" cy="4722312"/>
            <wp:effectExtent l="0" t="0" r="0" b="254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5" t="2197" r="3812" b="11412"/>
                    <a:stretch/>
                  </pic:blipFill>
                  <pic:spPr bwMode="auto">
                    <a:xfrm>
                      <a:off x="0" y="0"/>
                      <a:ext cx="6662440" cy="472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456F9" w14:textId="75BC1D90" w:rsidR="00157909" w:rsidRDefault="00421183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4CC72203" wp14:editId="00D5922A">
            <wp:extent cx="6634065" cy="3695178"/>
            <wp:effectExtent l="0" t="0" r="0" b="63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" t="16108" r="3616" b="16050"/>
                    <a:stretch/>
                  </pic:blipFill>
                  <pic:spPr bwMode="auto">
                    <a:xfrm>
                      <a:off x="0" y="0"/>
                      <a:ext cx="6644002" cy="3700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F907B" w14:textId="77777777" w:rsidR="00157909" w:rsidRDefault="00157909" w:rsidP="000977D1">
      <w:pPr>
        <w:rPr>
          <w:rFonts w:ascii="Myanmar Text" w:hAnsi="Myanmar Text" w:cs="Myanmar Text"/>
          <w:lang w:val="x-none"/>
        </w:rPr>
      </w:pPr>
    </w:p>
    <w:p w14:paraId="42AEA929" w14:textId="1C54F6FA" w:rsidR="00157909" w:rsidRDefault="00157909" w:rsidP="000977D1">
      <w:pPr>
        <w:rPr>
          <w:rFonts w:ascii="Myanmar Text" w:hAnsi="Myanmar Text" w:cs="Myanmar Text"/>
          <w:lang w:val="x-none"/>
        </w:rPr>
      </w:pPr>
    </w:p>
    <w:p w14:paraId="0293A4A0" w14:textId="751F37E5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250D331B" w14:textId="44B27836" w:rsidR="00157909" w:rsidRDefault="00421183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lastRenderedPageBreak/>
        <w:drawing>
          <wp:inline distT="0" distB="0" distL="0" distR="0" wp14:anchorId="0165EE20" wp14:editId="3754A108">
            <wp:extent cx="6767014" cy="4885151"/>
            <wp:effectExtent l="0" t="0" r="2540" b="444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" t="2198" r="3433" b="9704"/>
                    <a:stretch/>
                  </pic:blipFill>
                  <pic:spPr bwMode="auto">
                    <a:xfrm>
                      <a:off x="0" y="0"/>
                      <a:ext cx="6776088" cy="4891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8EC6C" w14:textId="77777777" w:rsidR="00157909" w:rsidRDefault="00421183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46F1B8CA" wp14:editId="359C06BB">
            <wp:extent cx="6785544" cy="3908121"/>
            <wp:effectExtent l="0" t="0" r="0" b="381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0" t="17815" r="3059" b="11900"/>
                    <a:stretch/>
                  </pic:blipFill>
                  <pic:spPr bwMode="auto">
                    <a:xfrm>
                      <a:off x="0" y="0"/>
                      <a:ext cx="6798494" cy="391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DC048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347107C2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00199B9D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45B8C4D2" w14:textId="77777777" w:rsidR="00421183" w:rsidRDefault="00421183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lastRenderedPageBreak/>
        <w:drawing>
          <wp:inline distT="0" distB="0" distL="0" distR="0" wp14:anchorId="44B8C0CF" wp14:editId="1CE084A5">
            <wp:extent cx="6613961" cy="5110619"/>
            <wp:effectExtent l="0" t="0" r="3175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1" t="1708" r="3616" b="4554"/>
                    <a:stretch/>
                  </pic:blipFill>
                  <pic:spPr bwMode="auto">
                    <a:xfrm>
                      <a:off x="0" y="0"/>
                      <a:ext cx="6629906" cy="512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7B33787D" wp14:editId="55CCBFAD">
            <wp:extent cx="6684070" cy="3845491"/>
            <wp:effectExtent l="0" t="0" r="0" b="317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" t="16356" r="3060" b="12877"/>
                    <a:stretch/>
                  </pic:blipFill>
                  <pic:spPr bwMode="auto">
                    <a:xfrm>
                      <a:off x="0" y="0"/>
                      <a:ext cx="6699039" cy="3854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E2A1A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0EC46BED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13EDF83E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42B4F334" w14:textId="658A5C01" w:rsidR="00421183" w:rsidRDefault="00421183" w:rsidP="000977D1">
      <w:pPr>
        <w:rPr>
          <w:rFonts w:ascii="Myanmar Text" w:hAnsi="Myanmar Text" w:cs="Myanmar Text"/>
          <w:lang w:val="x-none"/>
        </w:rPr>
      </w:pPr>
      <w:r>
        <w:rPr>
          <w:rFonts w:ascii="Myanmar Text" w:hAnsi="Myanmar Text" w:cs="Myanmar Text"/>
          <w:noProof/>
          <w:lang w:val="x-none"/>
        </w:rPr>
        <w:drawing>
          <wp:inline distT="0" distB="0" distL="0" distR="0" wp14:anchorId="0375EB37" wp14:editId="76EEB3BD">
            <wp:extent cx="6642100" cy="4183693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90"/>
                    <a:stretch/>
                  </pic:blipFill>
                  <pic:spPr bwMode="auto">
                    <a:xfrm>
                      <a:off x="0" y="0"/>
                      <a:ext cx="6642100" cy="4183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87A84" w14:textId="34E398DF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1A6C7057" w14:textId="4D1E7E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25E6724D" w14:textId="14BBAA00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7E75740C" w14:textId="7AF1FD72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3094FFD1" w14:textId="5F26C313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6D169B0C" w14:textId="174711D3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1C8385E0" w14:textId="7CB39B04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114EF4F2" w14:textId="1D17B192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3103F6B9" w14:textId="001CD208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6CB22092" w14:textId="08986C91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5A89AB59" w14:textId="6E7F69C5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29098EBF" w14:textId="6EB609AE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0C5FA8BB" w14:textId="4CD8D1BE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34F34EA0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467F36D3" w14:textId="77777777" w:rsidR="00421183" w:rsidRDefault="00421183" w:rsidP="00421183">
      <w:pPr>
        <w:jc w:val="center"/>
        <w:rPr>
          <w:rFonts w:ascii="Myanmar Text" w:hAnsi="Myanmar Text" w:cs="Myanmar Text"/>
          <w:color w:val="000000" w:themeColor="text1"/>
          <w:lang w:val="x-none"/>
        </w:rPr>
      </w:pP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</w:p>
    <w:p w14:paraId="71723C46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46D35299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1224A48B" w14:textId="77777777" w:rsidR="00421183" w:rsidRDefault="00421183" w:rsidP="000977D1">
      <w:pPr>
        <w:rPr>
          <w:rFonts w:ascii="Myanmar Text" w:hAnsi="Myanmar Text" w:cs="Myanmar Text"/>
          <w:lang w:val="x-none"/>
        </w:rPr>
      </w:pPr>
    </w:p>
    <w:p w14:paraId="4FA50F07" w14:textId="3414844F" w:rsidR="00421183" w:rsidRDefault="00421183" w:rsidP="000977D1">
      <w:pPr>
        <w:rPr>
          <w:rFonts w:ascii="Myanmar Text" w:hAnsi="Myanmar Text" w:cs="Myanmar Text"/>
          <w:lang w:val="x-none"/>
        </w:rPr>
        <w:sectPr w:rsidR="00421183" w:rsidSect="00C03CDC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28513115" w14:textId="691B9D4E" w:rsidR="00157909" w:rsidRPr="00157909" w:rsidRDefault="00157909" w:rsidP="00157909">
      <w:pPr>
        <w:pStyle w:val="Heading2"/>
        <w:jc w:val="both"/>
        <w:rPr>
          <w:b w:val="0"/>
          <w:bCs/>
        </w:rPr>
      </w:pPr>
      <w:bookmarkStart w:id="64" w:name="_Toc60757140"/>
      <w:r w:rsidRPr="00B81A63">
        <w:rPr>
          <w:b w:val="0"/>
          <w:bCs/>
          <w:cs/>
        </w:rPr>
        <w:lastRenderedPageBreak/>
        <w:t>နောက်ဆက်တွဲ</w:t>
      </w:r>
      <w:r w:rsidRPr="00B81A63">
        <w:rPr>
          <w:b w:val="0"/>
          <w:bCs/>
        </w:rPr>
        <w:t xml:space="preserve"> </w:t>
      </w:r>
      <w:r w:rsidRPr="00B81A63">
        <w:rPr>
          <w:b w:val="0"/>
          <w:bCs/>
          <w:cs/>
        </w:rPr>
        <w:t>(ခ)</w:t>
      </w:r>
      <w:r w:rsidRPr="00B81A63">
        <w:rPr>
          <w:b w:val="0"/>
          <w:bCs/>
        </w:rPr>
        <w:t xml:space="preserve"> - </w:t>
      </w:r>
      <w:r w:rsidRPr="00B81A63">
        <w:rPr>
          <w:b w:val="0"/>
          <w:bCs/>
          <w:cs/>
        </w:rPr>
        <w:t>လိင်စိတ်တိမ်းညွတ်မှု၊</w:t>
      </w:r>
      <w:r w:rsidRPr="00B81A63"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လိင်ဝိသေခံယူမှု/ဖော်ပြမှုကွဲပြားသူ</w:t>
      </w:r>
      <w:r w:rsidRPr="00B81A63">
        <w:rPr>
          <w:b w:val="0"/>
          <w:bCs/>
        </w:rPr>
        <w:t xml:space="preserve"> </w:t>
      </w:r>
      <w:r w:rsidRPr="00B81A63">
        <w:rPr>
          <w:lang w:val="en-US"/>
        </w:rPr>
        <w:t>LGBTI</w:t>
      </w:r>
      <w:r w:rsidRPr="00B81A63">
        <w:rPr>
          <w:b w:val="0"/>
          <w:bCs/>
          <w:lang w:val="en-US"/>
        </w:rPr>
        <w:t xml:space="preserve"> </w:t>
      </w:r>
      <w:r w:rsidRPr="00B81A63">
        <w:rPr>
          <w:b w:val="0"/>
          <w:bCs/>
          <w:cs/>
        </w:rPr>
        <w:t>များ</w:t>
      </w:r>
      <w:r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အကျုံး</w:t>
      </w:r>
      <w:r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ဝင်ပါဝင်နိုင်</w:t>
      </w:r>
      <w:r w:rsidRPr="00B81A63"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ခြင်းနိုင်ရာ</w:t>
      </w:r>
      <w:r w:rsidRPr="00B81A63"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အကဲဖြတ်ဆန်းစစ်ချက်</w:t>
      </w:r>
      <w:r w:rsidRPr="00B81A63"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မေးခွန်းလွှာ</w:t>
      </w:r>
      <w:r w:rsidRPr="00B81A63">
        <w:rPr>
          <w:b w:val="0"/>
          <w:bCs/>
        </w:rPr>
        <w:t xml:space="preserve"> </w:t>
      </w:r>
      <w:r w:rsidRPr="00B81A63">
        <w:rPr>
          <w:b w:val="0"/>
          <w:bCs/>
          <w:cs/>
        </w:rPr>
        <w:t>နမူနာပုံစံ</w:t>
      </w:r>
      <w:bookmarkEnd w:id="64"/>
      <w:r w:rsidRPr="00B81A63">
        <w:rPr>
          <w:b w:val="0"/>
          <w:bCs/>
        </w:rPr>
        <w:t xml:space="preserve"> </w:t>
      </w:r>
    </w:p>
    <w:p w14:paraId="08A052BE" w14:textId="77777777" w:rsidR="00157909" w:rsidRDefault="00157909" w:rsidP="00157909">
      <w:pPr>
        <w:jc w:val="center"/>
        <w:rPr>
          <w:rFonts w:ascii="Myanmar Text" w:hAnsi="Myanmar Text" w:cs="Myanmar Text"/>
          <w:lang w:val="x-none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3CFDAA26" wp14:editId="31DB7AC3">
            <wp:extent cx="4555951" cy="5911403"/>
            <wp:effectExtent l="0" t="0" r="381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03"/>
                    <a:stretch/>
                  </pic:blipFill>
                  <pic:spPr bwMode="auto">
                    <a:xfrm>
                      <a:off x="0" y="0"/>
                      <a:ext cx="4583140" cy="5946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0DF433E1" wp14:editId="12A794C3">
            <wp:extent cx="4134062" cy="5843270"/>
            <wp:effectExtent l="0" t="0" r="635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512" cy="591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755B4" w14:textId="77777777" w:rsidR="00157909" w:rsidRDefault="00157909" w:rsidP="002F5649">
      <w:pPr>
        <w:jc w:val="center"/>
        <w:rPr>
          <w:rFonts w:ascii="Myanmar Text" w:hAnsi="Myanmar Text" w:cs="Myanmar Text"/>
          <w:lang w:val="x-none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lastRenderedPageBreak/>
        <w:drawing>
          <wp:anchor distT="0" distB="0" distL="114300" distR="114300" simplePos="0" relativeHeight="251713536" behindDoc="0" locked="0" layoutInCell="1" allowOverlap="1" wp14:anchorId="6261E7E5" wp14:editId="2D2FCCC3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4572000" cy="6463030"/>
            <wp:effectExtent l="0" t="0" r="0" b="1270"/>
            <wp:wrapSquare wrapText="bothSides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6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2906A316" wp14:editId="616C2E63">
            <wp:extent cx="4572537" cy="6463030"/>
            <wp:effectExtent l="0" t="0" r="0" b="127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029" cy="652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FDF87" w14:textId="77777777" w:rsidR="002F5649" w:rsidRDefault="002F5649" w:rsidP="00157909">
      <w:pPr>
        <w:jc w:val="both"/>
        <w:rPr>
          <w:rFonts w:ascii="Myanmar Text" w:hAnsi="Myanmar Text" w:cs="Myanmar Text"/>
          <w:lang w:val="x-none"/>
        </w:rPr>
      </w:pPr>
    </w:p>
    <w:p w14:paraId="57993162" w14:textId="77777777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2A8FD1EF" wp14:editId="70BF3938">
            <wp:extent cx="4409007" cy="6231890"/>
            <wp:effectExtent l="0" t="0" r="0" b="381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398" cy="627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72E48CFD" wp14:editId="661ECEC9">
            <wp:extent cx="4434213" cy="6267516"/>
            <wp:effectExtent l="0" t="0" r="0" b="635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849" cy="633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6B0AE" w14:textId="77777777" w:rsidR="002F5649" w:rsidRDefault="002F5649" w:rsidP="002F5649">
      <w:pPr>
        <w:jc w:val="both"/>
        <w:rPr>
          <w:rFonts w:ascii="Myanmar Text" w:hAnsi="Myanmar Text" w:cs="Myanmar Text"/>
          <w:lang w:val="x-none"/>
        </w:rPr>
      </w:pPr>
    </w:p>
    <w:p w14:paraId="6C74D444" w14:textId="77777777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172DE4E0" wp14:editId="4C0E7E7F">
            <wp:extent cx="4384110" cy="6196699"/>
            <wp:effectExtent l="0" t="0" r="0" b="127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377" cy="624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39FA67BD" wp14:editId="7B2A9996">
            <wp:extent cx="4434205" cy="6267507"/>
            <wp:effectExtent l="0" t="0" r="0" b="635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805" cy="631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7B619" w14:textId="77777777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</w:p>
    <w:p w14:paraId="17020606" w14:textId="77777777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20FCB8E5" wp14:editId="31A99231">
            <wp:extent cx="4244922" cy="5999967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110" cy="606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4D7200CD" wp14:editId="03C2F67F">
            <wp:extent cx="4458970" cy="630258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9645" cy="636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F7D8B" w14:textId="77777777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</w:p>
    <w:p w14:paraId="74E90C1C" w14:textId="77777777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3888ACBC" wp14:editId="7CDE5DA6">
            <wp:extent cx="4409162" cy="6232177"/>
            <wp:effectExtent l="0" t="0" r="0" b="381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61" cy="626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0B731EDF" wp14:editId="3175066C">
            <wp:extent cx="4396635" cy="621447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656" cy="626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CCA9F" w14:textId="77777777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</w:p>
    <w:p w14:paraId="6CAA2D76" w14:textId="77777777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0F0A1353" wp14:editId="1B2135C9">
            <wp:extent cx="4459266" cy="6302997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72" cy="635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2B4E5628" wp14:editId="0169330D">
            <wp:extent cx="4484318" cy="6338407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717" cy="638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5725E" w14:textId="77777777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</w:p>
    <w:p w14:paraId="796254D8" w14:textId="68F5D634" w:rsidR="002F5649" w:rsidRDefault="002F5649" w:rsidP="002F5649">
      <w:pPr>
        <w:jc w:val="center"/>
        <w:rPr>
          <w:rFonts w:ascii="Myanmar Text" w:hAnsi="Myanmar Text" w:cs="Myanmar Text"/>
          <w:lang w:val="x-none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2A4049F0" wp14:editId="3CF58F41">
            <wp:extent cx="4281587" cy="605185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017" cy="609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57BB48E3" wp14:editId="5A297C40">
            <wp:extent cx="4458970" cy="6302579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279" cy="635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350B7" w14:textId="4A76B215" w:rsidR="002F5649" w:rsidRDefault="002F5649" w:rsidP="002F5649">
      <w:pPr>
        <w:jc w:val="both"/>
        <w:rPr>
          <w:rFonts w:ascii="Myanmar Text" w:hAnsi="Myanmar Text" w:cs="Myanmar Text"/>
          <w:lang w:val="x-none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lastRenderedPageBreak/>
        <w:drawing>
          <wp:inline distT="0" distB="0" distL="0" distR="0" wp14:anchorId="270A40C4" wp14:editId="5E05516F">
            <wp:extent cx="4647156" cy="6568573"/>
            <wp:effectExtent l="0" t="0" r="127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714" cy="660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drawing>
          <wp:inline distT="0" distB="0" distL="0" distR="0" wp14:anchorId="520FC258" wp14:editId="1DB5F7F3">
            <wp:extent cx="4885151" cy="6904967"/>
            <wp:effectExtent l="0" t="0" r="4445" b="444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722" cy="692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88467" w14:textId="77777777" w:rsidR="00421183" w:rsidRDefault="002F5649" w:rsidP="00421183">
      <w:pPr>
        <w:rPr>
          <w:rFonts w:ascii="Myanmar Text" w:hAnsi="Myanmar Text" w:cs="Myanmar Text"/>
          <w:color w:val="000000" w:themeColor="text1"/>
          <w:lang w:val="en-US"/>
        </w:rPr>
      </w:pPr>
      <w:r>
        <w:rPr>
          <w:rFonts w:ascii="Cambria" w:hAnsi="Cambria"/>
          <w:b/>
          <w:noProof/>
          <w:color w:val="0070C0"/>
          <w:sz w:val="32"/>
          <w:szCs w:val="32"/>
          <w:lang w:val="en-US"/>
        </w:rPr>
        <w:lastRenderedPageBreak/>
        <w:drawing>
          <wp:inline distT="0" distB="0" distL="0" distR="0" wp14:anchorId="3AFE92CA" wp14:editId="2C36A98E">
            <wp:extent cx="4359057" cy="5597564"/>
            <wp:effectExtent l="0" t="0" r="0" b="317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66" b="15933"/>
                    <a:stretch/>
                  </pic:blipFill>
                  <pic:spPr bwMode="auto">
                    <a:xfrm>
                      <a:off x="0" y="0"/>
                      <a:ext cx="4381280" cy="562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AF17A" w14:textId="5DDD6911" w:rsidR="000A3C85" w:rsidRPr="000A3C85" w:rsidRDefault="00421183" w:rsidP="000A3C85">
      <w:pPr>
        <w:jc w:val="center"/>
        <w:rPr>
          <w:rFonts w:ascii="Myanmar Text" w:hAnsi="Myanmar Text" w:cs="Myanmar Text"/>
          <w:color w:val="000000" w:themeColor="text1"/>
          <w:lang w:val="en-US"/>
        </w:rPr>
        <w:sectPr w:rsidR="000A3C85" w:rsidRPr="000A3C85" w:rsidSect="00CC4F54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  <w:r>
        <w:rPr>
          <w:rFonts w:ascii="Myanmar Text" w:hAnsi="Myanmar Text" w:cs="Myanmar Text"/>
          <w:color w:val="000000" w:themeColor="text1"/>
          <w:lang w:val="en-US"/>
        </w:rPr>
        <w:sym w:font="Symbol" w:char="F0A8"/>
      </w:r>
    </w:p>
    <w:p w14:paraId="71349751" w14:textId="4AD0C960" w:rsidR="002F5649" w:rsidRPr="000261C7" w:rsidRDefault="002F5649" w:rsidP="002F5649">
      <w:pPr>
        <w:rPr>
          <w:rFonts w:ascii="Myanmar Text" w:hAnsi="Myanmar Text" w:cs="Myanmar Text"/>
          <w:lang w:val="en-US"/>
        </w:rPr>
        <w:sectPr w:rsidR="002F5649" w:rsidRPr="000261C7" w:rsidSect="00157909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72032B9E" w14:textId="0B164A7F" w:rsidR="00157909" w:rsidRPr="009906C2" w:rsidRDefault="00157909" w:rsidP="002F5649">
      <w:pPr>
        <w:rPr>
          <w:rFonts w:ascii="Myanmar Text" w:hAnsi="Myanmar Text" w:cs="Myanmar Text"/>
          <w:lang w:val="x-none"/>
        </w:rPr>
      </w:pPr>
    </w:p>
    <w:sectPr w:rsidR="00157909" w:rsidRPr="009906C2" w:rsidSect="007966FB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BFB72" w14:textId="77777777" w:rsidR="003403E4" w:rsidRDefault="003403E4" w:rsidP="00186E30">
      <w:r>
        <w:separator/>
      </w:r>
    </w:p>
  </w:endnote>
  <w:endnote w:type="continuationSeparator" w:id="0">
    <w:p w14:paraId="020A6A1D" w14:textId="77777777" w:rsidR="003403E4" w:rsidRDefault="003403E4" w:rsidP="00186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604030504040204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yidaungsu">
    <w:altName w:val="Myanmar Text"/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4BA61" w14:textId="77777777" w:rsidR="003403E4" w:rsidRDefault="003403E4" w:rsidP="00186E30">
      <w:r>
        <w:separator/>
      </w:r>
    </w:p>
  </w:footnote>
  <w:footnote w:type="continuationSeparator" w:id="0">
    <w:p w14:paraId="764EBD73" w14:textId="77777777" w:rsidR="003403E4" w:rsidRDefault="003403E4" w:rsidP="00186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74B55"/>
    <w:multiLevelType w:val="hybridMultilevel"/>
    <w:tmpl w:val="288CCF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41B7D"/>
    <w:multiLevelType w:val="hybridMultilevel"/>
    <w:tmpl w:val="E828C68E"/>
    <w:lvl w:ilvl="0" w:tplc="4DEAA0BC">
      <w:numFmt w:val="bullet"/>
      <w:lvlText w:val="-"/>
      <w:lvlJc w:val="left"/>
      <w:pPr>
        <w:ind w:left="720" w:hanging="360"/>
      </w:pPr>
      <w:rPr>
        <w:rFonts w:ascii="Myanmar Text" w:eastAsiaTheme="minorHAnsi" w:hAnsi="Myanmar Text" w:cs="Myanmar Tex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63547"/>
    <w:multiLevelType w:val="hybridMultilevel"/>
    <w:tmpl w:val="65F83D48"/>
    <w:lvl w:ilvl="0" w:tplc="58BCB586">
      <w:numFmt w:val="bullet"/>
      <w:lvlText w:val="-"/>
      <w:lvlJc w:val="left"/>
      <w:pPr>
        <w:ind w:left="720" w:hanging="360"/>
      </w:pPr>
      <w:rPr>
        <w:rFonts w:ascii="Myanmar Text" w:eastAsiaTheme="minorHAnsi" w:hAnsi="Myanmar Text" w:cs="Myanmar Tex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4F"/>
    <w:rsid w:val="0000139F"/>
    <w:rsid w:val="00006301"/>
    <w:rsid w:val="00006AB3"/>
    <w:rsid w:val="00007A12"/>
    <w:rsid w:val="0002192E"/>
    <w:rsid w:val="000228EF"/>
    <w:rsid w:val="000234DF"/>
    <w:rsid w:val="0002474E"/>
    <w:rsid w:val="000261C7"/>
    <w:rsid w:val="00031F15"/>
    <w:rsid w:val="000328E4"/>
    <w:rsid w:val="000358D9"/>
    <w:rsid w:val="000378E5"/>
    <w:rsid w:val="000402CD"/>
    <w:rsid w:val="0004048A"/>
    <w:rsid w:val="00043FB9"/>
    <w:rsid w:val="0005441A"/>
    <w:rsid w:val="00060C61"/>
    <w:rsid w:val="00080F53"/>
    <w:rsid w:val="00083193"/>
    <w:rsid w:val="00084071"/>
    <w:rsid w:val="000864C9"/>
    <w:rsid w:val="00091204"/>
    <w:rsid w:val="00091FF8"/>
    <w:rsid w:val="000977D1"/>
    <w:rsid w:val="000A014F"/>
    <w:rsid w:val="000A0FA9"/>
    <w:rsid w:val="000A3C85"/>
    <w:rsid w:val="000B53D0"/>
    <w:rsid w:val="000B6CD4"/>
    <w:rsid w:val="000C339A"/>
    <w:rsid w:val="000C531B"/>
    <w:rsid w:val="000D1550"/>
    <w:rsid w:val="000D461E"/>
    <w:rsid w:val="000D50DE"/>
    <w:rsid w:val="000D5348"/>
    <w:rsid w:val="000E74B8"/>
    <w:rsid w:val="0010192C"/>
    <w:rsid w:val="00107B47"/>
    <w:rsid w:val="00122216"/>
    <w:rsid w:val="00125471"/>
    <w:rsid w:val="00131A2E"/>
    <w:rsid w:val="00133DFE"/>
    <w:rsid w:val="001344AD"/>
    <w:rsid w:val="0013580B"/>
    <w:rsid w:val="001379B6"/>
    <w:rsid w:val="00137C19"/>
    <w:rsid w:val="001406FB"/>
    <w:rsid w:val="00140D4E"/>
    <w:rsid w:val="00141546"/>
    <w:rsid w:val="001426BF"/>
    <w:rsid w:val="001468E5"/>
    <w:rsid w:val="00154BA9"/>
    <w:rsid w:val="00157909"/>
    <w:rsid w:val="001632DE"/>
    <w:rsid w:val="00170A52"/>
    <w:rsid w:val="0017352E"/>
    <w:rsid w:val="001738F6"/>
    <w:rsid w:val="00174D61"/>
    <w:rsid w:val="0017673D"/>
    <w:rsid w:val="0018381A"/>
    <w:rsid w:val="001846D6"/>
    <w:rsid w:val="001850FC"/>
    <w:rsid w:val="001859F3"/>
    <w:rsid w:val="00186E30"/>
    <w:rsid w:val="00191A26"/>
    <w:rsid w:val="00191C0D"/>
    <w:rsid w:val="00191ED0"/>
    <w:rsid w:val="0019398D"/>
    <w:rsid w:val="001B103C"/>
    <w:rsid w:val="001B1ECD"/>
    <w:rsid w:val="001B2E3E"/>
    <w:rsid w:val="001B3735"/>
    <w:rsid w:val="001B5FDD"/>
    <w:rsid w:val="001D3768"/>
    <w:rsid w:val="001D7F48"/>
    <w:rsid w:val="001E5F93"/>
    <w:rsid w:val="001F0984"/>
    <w:rsid w:val="001F19BE"/>
    <w:rsid w:val="001F3808"/>
    <w:rsid w:val="001F3CBF"/>
    <w:rsid w:val="001F4EB1"/>
    <w:rsid w:val="00203616"/>
    <w:rsid w:val="002074DF"/>
    <w:rsid w:val="002077AA"/>
    <w:rsid w:val="00207CF0"/>
    <w:rsid w:val="00212590"/>
    <w:rsid w:val="00214600"/>
    <w:rsid w:val="00217FFA"/>
    <w:rsid w:val="00225AD6"/>
    <w:rsid w:val="00235BA8"/>
    <w:rsid w:val="00241817"/>
    <w:rsid w:val="0024226C"/>
    <w:rsid w:val="00243476"/>
    <w:rsid w:val="0025061D"/>
    <w:rsid w:val="0025212A"/>
    <w:rsid w:val="00254935"/>
    <w:rsid w:val="002602D9"/>
    <w:rsid w:val="0027108A"/>
    <w:rsid w:val="0027332B"/>
    <w:rsid w:val="0027347C"/>
    <w:rsid w:val="00275210"/>
    <w:rsid w:val="00277D0C"/>
    <w:rsid w:val="0028769D"/>
    <w:rsid w:val="00290C1E"/>
    <w:rsid w:val="00291CE0"/>
    <w:rsid w:val="002923E5"/>
    <w:rsid w:val="002A03D8"/>
    <w:rsid w:val="002A7B90"/>
    <w:rsid w:val="002B4271"/>
    <w:rsid w:val="002B4BE2"/>
    <w:rsid w:val="002C0C1D"/>
    <w:rsid w:val="002C2AFE"/>
    <w:rsid w:val="002C54AE"/>
    <w:rsid w:val="002C68DD"/>
    <w:rsid w:val="002D342F"/>
    <w:rsid w:val="002D38E7"/>
    <w:rsid w:val="002D3C99"/>
    <w:rsid w:val="002D619F"/>
    <w:rsid w:val="002E06CB"/>
    <w:rsid w:val="002F27FB"/>
    <w:rsid w:val="002F4FD8"/>
    <w:rsid w:val="002F5649"/>
    <w:rsid w:val="00300CA5"/>
    <w:rsid w:val="003012E3"/>
    <w:rsid w:val="003168B8"/>
    <w:rsid w:val="0032303F"/>
    <w:rsid w:val="00332A3B"/>
    <w:rsid w:val="00333D60"/>
    <w:rsid w:val="003341CC"/>
    <w:rsid w:val="003345E9"/>
    <w:rsid w:val="003379A0"/>
    <w:rsid w:val="00340178"/>
    <w:rsid w:val="003403E4"/>
    <w:rsid w:val="00344414"/>
    <w:rsid w:val="0035256E"/>
    <w:rsid w:val="003606E3"/>
    <w:rsid w:val="0036272F"/>
    <w:rsid w:val="003630CA"/>
    <w:rsid w:val="00364786"/>
    <w:rsid w:val="00364FBC"/>
    <w:rsid w:val="003665A4"/>
    <w:rsid w:val="003676A7"/>
    <w:rsid w:val="003730CB"/>
    <w:rsid w:val="00376703"/>
    <w:rsid w:val="0038357E"/>
    <w:rsid w:val="00391B0A"/>
    <w:rsid w:val="003956DA"/>
    <w:rsid w:val="003A0AB3"/>
    <w:rsid w:val="003A31DA"/>
    <w:rsid w:val="003B0D39"/>
    <w:rsid w:val="003B389F"/>
    <w:rsid w:val="003C0C77"/>
    <w:rsid w:val="003C4625"/>
    <w:rsid w:val="003D03F7"/>
    <w:rsid w:val="003D2C14"/>
    <w:rsid w:val="003D5086"/>
    <w:rsid w:val="003E084B"/>
    <w:rsid w:val="003E1321"/>
    <w:rsid w:val="003E1725"/>
    <w:rsid w:val="003E4F98"/>
    <w:rsid w:val="003F361C"/>
    <w:rsid w:val="003F36C8"/>
    <w:rsid w:val="003F37FB"/>
    <w:rsid w:val="003F5D22"/>
    <w:rsid w:val="003F6913"/>
    <w:rsid w:val="0041387D"/>
    <w:rsid w:val="00420992"/>
    <w:rsid w:val="00421183"/>
    <w:rsid w:val="00426A27"/>
    <w:rsid w:val="00430E22"/>
    <w:rsid w:val="004314CA"/>
    <w:rsid w:val="0043283C"/>
    <w:rsid w:val="004342B1"/>
    <w:rsid w:val="00440B0C"/>
    <w:rsid w:val="004411A6"/>
    <w:rsid w:val="0044124C"/>
    <w:rsid w:val="004420E2"/>
    <w:rsid w:val="00442C0E"/>
    <w:rsid w:val="00447126"/>
    <w:rsid w:val="0045197A"/>
    <w:rsid w:val="00451F0C"/>
    <w:rsid w:val="00453FDA"/>
    <w:rsid w:val="004543AF"/>
    <w:rsid w:val="00455201"/>
    <w:rsid w:val="004554B7"/>
    <w:rsid w:val="0045781E"/>
    <w:rsid w:val="00457961"/>
    <w:rsid w:val="00457EDC"/>
    <w:rsid w:val="004612F3"/>
    <w:rsid w:val="00461CC5"/>
    <w:rsid w:val="00470DDD"/>
    <w:rsid w:val="0048317B"/>
    <w:rsid w:val="00483C16"/>
    <w:rsid w:val="00483D18"/>
    <w:rsid w:val="00487A5A"/>
    <w:rsid w:val="004901B5"/>
    <w:rsid w:val="00497CA6"/>
    <w:rsid w:val="004A39FA"/>
    <w:rsid w:val="004B1ACD"/>
    <w:rsid w:val="004B2A1B"/>
    <w:rsid w:val="004B32E7"/>
    <w:rsid w:val="004C3605"/>
    <w:rsid w:val="004C5695"/>
    <w:rsid w:val="004D24E2"/>
    <w:rsid w:val="004D2DEC"/>
    <w:rsid w:val="004D428C"/>
    <w:rsid w:val="004D4FCD"/>
    <w:rsid w:val="004D7F0B"/>
    <w:rsid w:val="004E2C66"/>
    <w:rsid w:val="004E52A7"/>
    <w:rsid w:val="004E77F9"/>
    <w:rsid w:val="004E7F40"/>
    <w:rsid w:val="004F1A87"/>
    <w:rsid w:val="004F1C04"/>
    <w:rsid w:val="004F38AD"/>
    <w:rsid w:val="004F416E"/>
    <w:rsid w:val="004F4A5D"/>
    <w:rsid w:val="004F55BE"/>
    <w:rsid w:val="00500DF1"/>
    <w:rsid w:val="00501EFE"/>
    <w:rsid w:val="00504D30"/>
    <w:rsid w:val="00512425"/>
    <w:rsid w:val="00524CA2"/>
    <w:rsid w:val="00527577"/>
    <w:rsid w:val="00532511"/>
    <w:rsid w:val="0053388E"/>
    <w:rsid w:val="005366CE"/>
    <w:rsid w:val="0054016B"/>
    <w:rsid w:val="005653A8"/>
    <w:rsid w:val="00565EFB"/>
    <w:rsid w:val="005661F5"/>
    <w:rsid w:val="00570055"/>
    <w:rsid w:val="00570A10"/>
    <w:rsid w:val="005720BE"/>
    <w:rsid w:val="00573618"/>
    <w:rsid w:val="005738DB"/>
    <w:rsid w:val="00576135"/>
    <w:rsid w:val="00576F35"/>
    <w:rsid w:val="00577564"/>
    <w:rsid w:val="0058326D"/>
    <w:rsid w:val="005925E0"/>
    <w:rsid w:val="005927DD"/>
    <w:rsid w:val="005949F6"/>
    <w:rsid w:val="005A5C77"/>
    <w:rsid w:val="005A66E2"/>
    <w:rsid w:val="005A6E5D"/>
    <w:rsid w:val="005B1FC4"/>
    <w:rsid w:val="005B7F03"/>
    <w:rsid w:val="005C3643"/>
    <w:rsid w:val="005D0586"/>
    <w:rsid w:val="005D1167"/>
    <w:rsid w:val="005D144D"/>
    <w:rsid w:val="005D4DCA"/>
    <w:rsid w:val="005D5607"/>
    <w:rsid w:val="005F08E5"/>
    <w:rsid w:val="00603EBF"/>
    <w:rsid w:val="006053E2"/>
    <w:rsid w:val="00606DEB"/>
    <w:rsid w:val="00610FF5"/>
    <w:rsid w:val="00611461"/>
    <w:rsid w:val="006213F0"/>
    <w:rsid w:val="0062148F"/>
    <w:rsid w:val="0062189B"/>
    <w:rsid w:val="00621F6A"/>
    <w:rsid w:val="00626CE9"/>
    <w:rsid w:val="00627B0F"/>
    <w:rsid w:val="00634A7C"/>
    <w:rsid w:val="006403A3"/>
    <w:rsid w:val="006419FB"/>
    <w:rsid w:val="0065391C"/>
    <w:rsid w:val="006557C8"/>
    <w:rsid w:val="00660C76"/>
    <w:rsid w:val="006620A5"/>
    <w:rsid w:val="00664F38"/>
    <w:rsid w:val="00676817"/>
    <w:rsid w:val="00677BB0"/>
    <w:rsid w:val="00683457"/>
    <w:rsid w:val="00684C19"/>
    <w:rsid w:val="006907AC"/>
    <w:rsid w:val="006A02CF"/>
    <w:rsid w:val="006A04A0"/>
    <w:rsid w:val="006A0841"/>
    <w:rsid w:val="006A19E2"/>
    <w:rsid w:val="006A59B7"/>
    <w:rsid w:val="006A6FDB"/>
    <w:rsid w:val="006C184C"/>
    <w:rsid w:val="006C1E58"/>
    <w:rsid w:val="006C5A46"/>
    <w:rsid w:val="006C66C4"/>
    <w:rsid w:val="006C6AE6"/>
    <w:rsid w:val="006D0EB7"/>
    <w:rsid w:val="006D76D1"/>
    <w:rsid w:val="006E1D5D"/>
    <w:rsid w:val="006E33FD"/>
    <w:rsid w:val="006E5336"/>
    <w:rsid w:val="006E7594"/>
    <w:rsid w:val="006F5DC4"/>
    <w:rsid w:val="007212B1"/>
    <w:rsid w:val="00732C51"/>
    <w:rsid w:val="0074275B"/>
    <w:rsid w:val="00747686"/>
    <w:rsid w:val="00755842"/>
    <w:rsid w:val="007626F3"/>
    <w:rsid w:val="00764CAA"/>
    <w:rsid w:val="0076528B"/>
    <w:rsid w:val="00765567"/>
    <w:rsid w:val="00767002"/>
    <w:rsid w:val="00777891"/>
    <w:rsid w:val="00787373"/>
    <w:rsid w:val="00791F2C"/>
    <w:rsid w:val="007935CD"/>
    <w:rsid w:val="007937AF"/>
    <w:rsid w:val="00796300"/>
    <w:rsid w:val="007966FB"/>
    <w:rsid w:val="007A01BC"/>
    <w:rsid w:val="007B612F"/>
    <w:rsid w:val="007C6CC0"/>
    <w:rsid w:val="007C6EAD"/>
    <w:rsid w:val="007D2643"/>
    <w:rsid w:val="007D54FB"/>
    <w:rsid w:val="007D676E"/>
    <w:rsid w:val="007E2BEC"/>
    <w:rsid w:val="007E5D59"/>
    <w:rsid w:val="0080045D"/>
    <w:rsid w:val="00801E6F"/>
    <w:rsid w:val="00802B39"/>
    <w:rsid w:val="00812AF6"/>
    <w:rsid w:val="008137B9"/>
    <w:rsid w:val="00816587"/>
    <w:rsid w:val="0081733D"/>
    <w:rsid w:val="00832828"/>
    <w:rsid w:val="008371BB"/>
    <w:rsid w:val="00837A98"/>
    <w:rsid w:val="00840793"/>
    <w:rsid w:val="00841EA2"/>
    <w:rsid w:val="00841FAB"/>
    <w:rsid w:val="008434BE"/>
    <w:rsid w:val="0084406A"/>
    <w:rsid w:val="00846048"/>
    <w:rsid w:val="0086085E"/>
    <w:rsid w:val="00861C62"/>
    <w:rsid w:val="008624C9"/>
    <w:rsid w:val="008669E4"/>
    <w:rsid w:val="00866BCD"/>
    <w:rsid w:val="00866CCE"/>
    <w:rsid w:val="00871FF7"/>
    <w:rsid w:val="008736E2"/>
    <w:rsid w:val="00875D02"/>
    <w:rsid w:val="00885716"/>
    <w:rsid w:val="008907FC"/>
    <w:rsid w:val="008A1C21"/>
    <w:rsid w:val="008A49CA"/>
    <w:rsid w:val="008B0E07"/>
    <w:rsid w:val="008B5F97"/>
    <w:rsid w:val="008C50CD"/>
    <w:rsid w:val="008E0B78"/>
    <w:rsid w:val="008E2CDA"/>
    <w:rsid w:val="008F039D"/>
    <w:rsid w:val="008F64D9"/>
    <w:rsid w:val="008F6B9D"/>
    <w:rsid w:val="008F6D7E"/>
    <w:rsid w:val="009042A4"/>
    <w:rsid w:val="00906049"/>
    <w:rsid w:val="009165A2"/>
    <w:rsid w:val="00916BAC"/>
    <w:rsid w:val="00916CAD"/>
    <w:rsid w:val="009329AE"/>
    <w:rsid w:val="009332DD"/>
    <w:rsid w:val="00933448"/>
    <w:rsid w:val="009344D2"/>
    <w:rsid w:val="009360A9"/>
    <w:rsid w:val="009361DC"/>
    <w:rsid w:val="00942D4F"/>
    <w:rsid w:val="00945646"/>
    <w:rsid w:val="00946547"/>
    <w:rsid w:val="00947817"/>
    <w:rsid w:val="009515DC"/>
    <w:rsid w:val="009555C8"/>
    <w:rsid w:val="0095633C"/>
    <w:rsid w:val="0096039A"/>
    <w:rsid w:val="00960E70"/>
    <w:rsid w:val="00962CEB"/>
    <w:rsid w:val="00963C65"/>
    <w:rsid w:val="009672B4"/>
    <w:rsid w:val="00973AB8"/>
    <w:rsid w:val="00974EFB"/>
    <w:rsid w:val="00982F43"/>
    <w:rsid w:val="00984A89"/>
    <w:rsid w:val="00986A94"/>
    <w:rsid w:val="00987F5E"/>
    <w:rsid w:val="0099056A"/>
    <w:rsid w:val="009906C2"/>
    <w:rsid w:val="009929DF"/>
    <w:rsid w:val="0099304E"/>
    <w:rsid w:val="009943DF"/>
    <w:rsid w:val="00995938"/>
    <w:rsid w:val="009A24F9"/>
    <w:rsid w:val="009A35A7"/>
    <w:rsid w:val="009A387C"/>
    <w:rsid w:val="009A7C13"/>
    <w:rsid w:val="009B12E8"/>
    <w:rsid w:val="009B15BC"/>
    <w:rsid w:val="009B1AFC"/>
    <w:rsid w:val="009B33F7"/>
    <w:rsid w:val="009B35F3"/>
    <w:rsid w:val="009B47D5"/>
    <w:rsid w:val="009B4BED"/>
    <w:rsid w:val="009B568A"/>
    <w:rsid w:val="009C1DCC"/>
    <w:rsid w:val="009C3CD4"/>
    <w:rsid w:val="009C4C8B"/>
    <w:rsid w:val="009C79E2"/>
    <w:rsid w:val="009D3CCB"/>
    <w:rsid w:val="009F0F66"/>
    <w:rsid w:val="009F46D7"/>
    <w:rsid w:val="009F4F95"/>
    <w:rsid w:val="009F6876"/>
    <w:rsid w:val="00A047A6"/>
    <w:rsid w:val="00A103D9"/>
    <w:rsid w:val="00A13F81"/>
    <w:rsid w:val="00A22B95"/>
    <w:rsid w:val="00A243D6"/>
    <w:rsid w:val="00A27EFB"/>
    <w:rsid w:val="00A32304"/>
    <w:rsid w:val="00A34482"/>
    <w:rsid w:val="00A35256"/>
    <w:rsid w:val="00A362C7"/>
    <w:rsid w:val="00A44495"/>
    <w:rsid w:val="00A50EB2"/>
    <w:rsid w:val="00A5530B"/>
    <w:rsid w:val="00A55458"/>
    <w:rsid w:val="00A56805"/>
    <w:rsid w:val="00A61B67"/>
    <w:rsid w:val="00A661B1"/>
    <w:rsid w:val="00A702C9"/>
    <w:rsid w:val="00A71EC0"/>
    <w:rsid w:val="00A76F6E"/>
    <w:rsid w:val="00A81110"/>
    <w:rsid w:val="00A907E5"/>
    <w:rsid w:val="00A919B0"/>
    <w:rsid w:val="00A92510"/>
    <w:rsid w:val="00A95564"/>
    <w:rsid w:val="00A96FCB"/>
    <w:rsid w:val="00AA3786"/>
    <w:rsid w:val="00AB65DA"/>
    <w:rsid w:val="00AC0F50"/>
    <w:rsid w:val="00AC12B3"/>
    <w:rsid w:val="00AC6F22"/>
    <w:rsid w:val="00AD0ED2"/>
    <w:rsid w:val="00AD2BAF"/>
    <w:rsid w:val="00AD3086"/>
    <w:rsid w:val="00AD67F0"/>
    <w:rsid w:val="00AE337C"/>
    <w:rsid w:val="00AF11F6"/>
    <w:rsid w:val="00AF1F5B"/>
    <w:rsid w:val="00AF344B"/>
    <w:rsid w:val="00AF4753"/>
    <w:rsid w:val="00AF56F6"/>
    <w:rsid w:val="00B01CB1"/>
    <w:rsid w:val="00B11A95"/>
    <w:rsid w:val="00B20B49"/>
    <w:rsid w:val="00B217BC"/>
    <w:rsid w:val="00B23543"/>
    <w:rsid w:val="00B27BFA"/>
    <w:rsid w:val="00B30E2B"/>
    <w:rsid w:val="00B34775"/>
    <w:rsid w:val="00B34B94"/>
    <w:rsid w:val="00B3742C"/>
    <w:rsid w:val="00B409CD"/>
    <w:rsid w:val="00B449A1"/>
    <w:rsid w:val="00B479F8"/>
    <w:rsid w:val="00B502B3"/>
    <w:rsid w:val="00B55642"/>
    <w:rsid w:val="00B56173"/>
    <w:rsid w:val="00B563E7"/>
    <w:rsid w:val="00B63CBD"/>
    <w:rsid w:val="00B74420"/>
    <w:rsid w:val="00B77119"/>
    <w:rsid w:val="00B775BE"/>
    <w:rsid w:val="00B80B8B"/>
    <w:rsid w:val="00B81A63"/>
    <w:rsid w:val="00B8285B"/>
    <w:rsid w:val="00B8502D"/>
    <w:rsid w:val="00B900D1"/>
    <w:rsid w:val="00B91C0D"/>
    <w:rsid w:val="00B944CD"/>
    <w:rsid w:val="00B95469"/>
    <w:rsid w:val="00B9664E"/>
    <w:rsid w:val="00BA250E"/>
    <w:rsid w:val="00BA29AF"/>
    <w:rsid w:val="00BA6C75"/>
    <w:rsid w:val="00BB0FDD"/>
    <w:rsid w:val="00BB3344"/>
    <w:rsid w:val="00BB5A84"/>
    <w:rsid w:val="00BC26DF"/>
    <w:rsid w:val="00BD0797"/>
    <w:rsid w:val="00BD118B"/>
    <w:rsid w:val="00BD2B9D"/>
    <w:rsid w:val="00BD606F"/>
    <w:rsid w:val="00BE0F94"/>
    <w:rsid w:val="00BE34C2"/>
    <w:rsid w:val="00BF34DC"/>
    <w:rsid w:val="00BF59AA"/>
    <w:rsid w:val="00C03CDC"/>
    <w:rsid w:val="00C0491E"/>
    <w:rsid w:val="00C1403D"/>
    <w:rsid w:val="00C142B4"/>
    <w:rsid w:val="00C22AD1"/>
    <w:rsid w:val="00C240C5"/>
    <w:rsid w:val="00C27D33"/>
    <w:rsid w:val="00C3207D"/>
    <w:rsid w:val="00C3211C"/>
    <w:rsid w:val="00C35AD6"/>
    <w:rsid w:val="00C37B03"/>
    <w:rsid w:val="00C40E28"/>
    <w:rsid w:val="00C469FA"/>
    <w:rsid w:val="00C53AFB"/>
    <w:rsid w:val="00C55D62"/>
    <w:rsid w:val="00C571DC"/>
    <w:rsid w:val="00C614E4"/>
    <w:rsid w:val="00C62A4E"/>
    <w:rsid w:val="00C65984"/>
    <w:rsid w:val="00C65AF0"/>
    <w:rsid w:val="00C65B48"/>
    <w:rsid w:val="00C67417"/>
    <w:rsid w:val="00C678DF"/>
    <w:rsid w:val="00C74A7F"/>
    <w:rsid w:val="00C825D5"/>
    <w:rsid w:val="00C9144D"/>
    <w:rsid w:val="00C9149E"/>
    <w:rsid w:val="00C94D9C"/>
    <w:rsid w:val="00C95BEA"/>
    <w:rsid w:val="00C97043"/>
    <w:rsid w:val="00CA39DB"/>
    <w:rsid w:val="00CA48F1"/>
    <w:rsid w:val="00CB67D0"/>
    <w:rsid w:val="00CC07B2"/>
    <w:rsid w:val="00CC0FF2"/>
    <w:rsid w:val="00CC4F54"/>
    <w:rsid w:val="00CC74B5"/>
    <w:rsid w:val="00CD0978"/>
    <w:rsid w:val="00CD4A7E"/>
    <w:rsid w:val="00CF23A2"/>
    <w:rsid w:val="00CF311D"/>
    <w:rsid w:val="00D03151"/>
    <w:rsid w:val="00D11014"/>
    <w:rsid w:val="00D14DEC"/>
    <w:rsid w:val="00D17F19"/>
    <w:rsid w:val="00D23A55"/>
    <w:rsid w:val="00D27DB6"/>
    <w:rsid w:val="00D33EB6"/>
    <w:rsid w:val="00D45803"/>
    <w:rsid w:val="00D4639F"/>
    <w:rsid w:val="00D478A3"/>
    <w:rsid w:val="00D5203E"/>
    <w:rsid w:val="00D52064"/>
    <w:rsid w:val="00D5331D"/>
    <w:rsid w:val="00D5381F"/>
    <w:rsid w:val="00D62FFA"/>
    <w:rsid w:val="00D66576"/>
    <w:rsid w:val="00D66641"/>
    <w:rsid w:val="00D67980"/>
    <w:rsid w:val="00D71033"/>
    <w:rsid w:val="00D72A6E"/>
    <w:rsid w:val="00D82237"/>
    <w:rsid w:val="00D85198"/>
    <w:rsid w:val="00D879ED"/>
    <w:rsid w:val="00D93896"/>
    <w:rsid w:val="00DA23D3"/>
    <w:rsid w:val="00DA7767"/>
    <w:rsid w:val="00DB020A"/>
    <w:rsid w:val="00DB346A"/>
    <w:rsid w:val="00DB6721"/>
    <w:rsid w:val="00DB7E06"/>
    <w:rsid w:val="00DC0D20"/>
    <w:rsid w:val="00DC1265"/>
    <w:rsid w:val="00DC5028"/>
    <w:rsid w:val="00DD0134"/>
    <w:rsid w:val="00DD5C61"/>
    <w:rsid w:val="00DE3E10"/>
    <w:rsid w:val="00DE77F6"/>
    <w:rsid w:val="00DF24A2"/>
    <w:rsid w:val="00DF34F1"/>
    <w:rsid w:val="00E00AA4"/>
    <w:rsid w:val="00E00BB7"/>
    <w:rsid w:val="00E01E7B"/>
    <w:rsid w:val="00E04535"/>
    <w:rsid w:val="00E05DAA"/>
    <w:rsid w:val="00E064C5"/>
    <w:rsid w:val="00E06931"/>
    <w:rsid w:val="00E13D81"/>
    <w:rsid w:val="00E17047"/>
    <w:rsid w:val="00E170AB"/>
    <w:rsid w:val="00E26D09"/>
    <w:rsid w:val="00E32C00"/>
    <w:rsid w:val="00E41581"/>
    <w:rsid w:val="00E41A75"/>
    <w:rsid w:val="00E52C5A"/>
    <w:rsid w:val="00E5601C"/>
    <w:rsid w:val="00E56D0B"/>
    <w:rsid w:val="00E6035E"/>
    <w:rsid w:val="00E66D97"/>
    <w:rsid w:val="00E74D71"/>
    <w:rsid w:val="00E802DF"/>
    <w:rsid w:val="00E803EB"/>
    <w:rsid w:val="00E81C86"/>
    <w:rsid w:val="00E829C7"/>
    <w:rsid w:val="00E92A1F"/>
    <w:rsid w:val="00E95010"/>
    <w:rsid w:val="00EA0A73"/>
    <w:rsid w:val="00EA10A8"/>
    <w:rsid w:val="00EA7134"/>
    <w:rsid w:val="00EB0719"/>
    <w:rsid w:val="00EB1026"/>
    <w:rsid w:val="00EB11BE"/>
    <w:rsid w:val="00EB320B"/>
    <w:rsid w:val="00EB4DC5"/>
    <w:rsid w:val="00EB682A"/>
    <w:rsid w:val="00EC07C4"/>
    <w:rsid w:val="00EC2AF3"/>
    <w:rsid w:val="00EC48BC"/>
    <w:rsid w:val="00ED1314"/>
    <w:rsid w:val="00ED2DA5"/>
    <w:rsid w:val="00ED3FA2"/>
    <w:rsid w:val="00ED716F"/>
    <w:rsid w:val="00EE1D49"/>
    <w:rsid w:val="00EE767E"/>
    <w:rsid w:val="00EF0D8E"/>
    <w:rsid w:val="00F06C61"/>
    <w:rsid w:val="00F07C17"/>
    <w:rsid w:val="00F10B48"/>
    <w:rsid w:val="00F11747"/>
    <w:rsid w:val="00F16C66"/>
    <w:rsid w:val="00F17CC5"/>
    <w:rsid w:val="00F21007"/>
    <w:rsid w:val="00F2276B"/>
    <w:rsid w:val="00F31451"/>
    <w:rsid w:val="00F33C6D"/>
    <w:rsid w:val="00F34EA9"/>
    <w:rsid w:val="00F4126F"/>
    <w:rsid w:val="00F457B8"/>
    <w:rsid w:val="00F53070"/>
    <w:rsid w:val="00F64766"/>
    <w:rsid w:val="00F66A13"/>
    <w:rsid w:val="00F740A5"/>
    <w:rsid w:val="00F7410E"/>
    <w:rsid w:val="00F827A8"/>
    <w:rsid w:val="00F83F38"/>
    <w:rsid w:val="00F86930"/>
    <w:rsid w:val="00F915C9"/>
    <w:rsid w:val="00F91771"/>
    <w:rsid w:val="00F92B5C"/>
    <w:rsid w:val="00F965F9"/>
    <w:rsid w:val="00F96A40"/>
    <w:rsid w:val="00F9762D"/>
    <w:rsid w:val="00FA2DBF"/>
    <w:rsid w:val="00FA4102"/>
    <w:rsid w:val="00FA4BB4"/>
    <w:rsid w:val="00FA58AF"/>
    <w:rsid w:val="00FB5ED9"/>
    <w:rsid w:val="00FB6FE7"/>
    <w:rsid w:val="00FC1EA0"/>
    <w:rsid w:val="00FC3FDB"/>
    <w:rsid w:val="00FD40BF"/>
    <w:rsid w:val="00FD504F"/>
    <w:rsid w:val="00FD6818"/>
    <w:rsid w:val="00FD771F"/>
    <w:rsid w:val="00FE3D1C"/>
    <w:rsid w:val="00FE5600"/>
    <w:rsid w:val="00FE5BE7"/>
    <w:rsid w:val="00FE7D43"/>
    <w:rsid w:val="00FF07B9"/>
    <w:rsid w:val="00FF117C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9FB22"/>
  <w15:chartTrackingRefBased/>
  <w15:docId w15:val="{C1A22621-DC51-0447-B4E1-6666AA7E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my-MM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C86"/>
  </w:style>
  <w:style w:type="paragraph" w:styleId="Heading1">
    <w:name w:val="heading 1"/>
    <w:basedOn w:val="Normal"/>
    <w:next w:val="Normal"/>
    <w:link w:val="Heading1Char"/>
    <w:uiPriority w:val="9"/>
    <w:qFormat/>
    <w:rsid w:val="000977D1"/>
    <w:pPr>
      <w:keepNext/>
      <w:keepLines/>
      <w:spacing w:before="240"/>
      <w:outlineLvl w:val="0"/>
    </w:pPr>
    <w:rPr>
      <w:rFonts w:asciiTheme="majorBidi" w:eastAsiaTheme="majorEastAsia" w:hAnsiTheme="majorBidi" w:cstheme="majorBidi"/>
      <w:b/>
      <w:color w:val="806000" w:themeColor="accent4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7D1"/>
    <w:pPr>
      <w:keepNext/>
      <w:keepLines/>
      <w:spacing w:before="40"/>
      <w:outlineLvl w:val="1"/>
    </w:pPr>
    <w:rPr>
      <w:rFonts w:asciiTheme="majorBidi" w:eastAsiaTheme="majorEastAsia" w:hAnsiTheme="majorBidi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7D1"/>
    <w:pPr>
      <w:keepNext/>
      <w:keepLines/>
      <w:spacing w:before="40"/>
      <w:outlineLvl w:val="2"/>
    </w:pPr>
    <w:rPr>
      <w:rFonts w:asciiTheme="majorBidi" w:eastAsiaTheme="majorEastAsia" w:hAnsiTheme="majorBidi" w:cstheme="majorBidi"/>
      <w:b/>
      <w:color w:val="C45911" w:themeColor="accent2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4766"/>
    <w:pPr>
      <w:keepNext/>
      <w:keepLines/>
      <w:spacing w:before="40"/>
      <w:outlineLvl w:val="3"/>
    </w:pPr>
    <w:rPr>
      <w:rFonts w:asciiTheme="majorBidi" w:eastAsiaTheme="majorEastAsia" w:hAnsiTheme="majorBidi" w:cstheme="majorBidi"/>
      <w:b/>
      <w:iC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00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977D1"/>
    <w:rPr>
      <w:rFonts w:asciiTheme="majorBidi" w:eastAsiaTheme="majorEastAsia" w:hAnsiTheme="majorBidi" w:cstheme="majorBidi"/>
      <w:b/>
      <w:color w:val="806000" w:themeColor="accent4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77D1"/>
    <w:rPr>
      <w:rFonts w:asciiTheme="majorBidi" w:eastAsiaTheme="majorEastAsia" w:hAnsiTheme="majorBidi" w:cstheme="majorBidi"/>
      <w:b/>
      <w:color w:val="2F5496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77D1"/>
    <w:rPr>
      <w:rFonts w:asciiTheme="majorBidi" w:eastAsiaTheme="majorEastAsia" w:hAnsiTheme="majorBidi" w:cstheme="majorBidi"/>
      <w:b/>
      <w:color w:val="C45911" w:themeColor="accent2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64766"/>
    <w:rPr>
      <w:rFonts w:asciiTheme="majorBidi" w:eastAsiaTheme="majorEastAsia" w:hAnsiTheme="majorBidi" w:cstheme="majorBidi"/>
      <w:b/>
      <w:iCs/>
      <w:color w:val="385623" w:themeColor="accent6" w:themeShade="80"/>
    </w:rPr>
  </w:style>
  <w:style w:type="paragraph" w:styleId="NoSpacing">
    <w:name w:val="No Spacing"/>
    <w:link w:val="NoSpacingChar"/>
    <w:uiPriority w:val="1"/>
    <w:qFormat/>
    <w:rsid w:val="007C6EAD"/>
    <w:rPr>
      <w:rFonts w:eastAsiaTheme="minorEastAsia"/>
      <w:sz w:val="22"/>
      <w:szCs w:val="22"/>
      <w:lang w:val="en-US" w:eastAsia="zh-CN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7C6EAD"/>
    <w:rPr>
      <w:rFonts w:eastAsiaTheme="minorEastAsia"/>
      <w:sz w:val="22"/>
      <w:szCs w:val="22"/>
      <w:lang w:val="en-US" w:eastAsia="zh-CN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D5331D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val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D5331D"/>
    <w:pPr>
      <w:spacing w:before="120"/>
    </w:pPr>
    <w:rPr>
      <w:rFonts w:cs="Myanmar Text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5331D"/>
    <w:pPr>
      <w:spacing w:before="120"/>
      <w:ind w:left="240"/>
    </w:pPr>
    <w:rPr>
      <w:rFonts w:cs="Myanmar Text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65984"/>
    <w:pPr>
      <w:tabs>
        <w:tab w:val="right" w:leader="dot" w:pos="9010"/>
      </w:tabs>
      <w:ind w:left="480"/>
    </w:pPr>
    <w:rPr>
      <w:rFonts w:cs="Myanmar Text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331D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5331D"/>
    <w:pPr>
      <w:ind w:left="720"/>
    </w:pPr>
    <w:rPr>
      <w:rFonts w:cs="Myanmar Text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5331D"/>
    <w:pPr>
      <w:ind w:left="960"/>
    </w:pPr>
    <w:rPr>
      <w:rFonts w:cs="Myanmar Text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5331D"/>
    <w:pPr>
      <w:ind w:left="1200"/>
    </w:pPr>
    <w:rPr>
      <w:rFonts w:cs="Myanmar Text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5331D"/>
    <w:pPr>
      <w:ind w:left="1440"/>
    </w:pPr>
    <w:rPr>
      <w:rFonts w:cs="Myanmar Text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5331D"/>
    <w:pPr>
      <w:ind w:left="1680"/>
    </w:pPr>
    <w:rPr>
      <w:rFonts w:cs="Myanmar Text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5331D"/>
    <w:pPr>
      <w:ind w:left="1920"/>
    </w:pPr>
    <w:rPr>
      <w:rFonts w:cs="Myanmar Tex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6E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30"/>
  </w:style>
  <w:style w:type="paragraph" w:styleId="Footer">
    <w:name w:val="footer"/>
    <w:basedOn w:val="Normal"/>
    <w:link w:val="FooterChar"/>
    <w:uiPriority w:val="99"/>
    <w:unhideWhenUsed/>
    <w:rsid w:val="00186E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30"/>
  </w:style>
  <w:style w:type="character" w:styleId="UnresolvedMention">
    <w:name w:val="Unresolved Mention"/>
    <w:basedOn w:val="DefaultParagraphFont"/>
    <w:uiPriority w:val="99"/>
    <w:semiHidden/>
    <w:unhideWhenUsed/>
    <w:rsid w:val="00841EA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41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41A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10B4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67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91FF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yperlink" Target="https://drive.google.com/file/d/%201eo7Z8Sghtq8gXb8-FuojOQNjTtlBJg2G/view" TargetMode="External"/><Relationship Id="rId55" Type="http://schemas.openxmlformats.org/officeDocument/2006/relationships/hyperlink" Target="https://www.uec.gov.mm/download.php?download_link=/upload_document/pdf/laws/692.pdf" TargetMode="External"/><Relationship Id="rId63" Type="http://schemas.openxmlformats.org/officeDocument/2006/relationships/hyperlink" Target="https://l.facebook.com/l.php?u=https%3A%2F%2Fwww.rfa.org%2Fburmese%2Fnews%2FSeveral-strong-political-parties-vow-to-protect-LGBTrights09242020103329.html%3Ffbclid%3DIwAR1p6PRyHDr9P3SMLqd%20FuYb9Dk-P8AT_sKfmxqnws6WHh7Y7J5Kt8zAdcOQ&amp;h=AT04qrUEMRmgTMywsJlvgCodvLwCG5se2856ty0RD%2047boTnEt9r3u1ffzYAdiCXO0l-yppsK5CkMqa_ltju54ttZrxXxsGhNkqrjny7ngmONFhfTRkFMZVgA6R9fA6zyI7_8%20_R_sA" TargetMode="External"/><Relationship Id="rId68" Type="http://schemas.openxmlformats.org/officeDocument/2006/relationships/image" Target="media/image42.jpg"/><Relationship Id="rId76" Type="http://schemas.openxmlformats.org/officeDocument/2006/relationships/image" Target="media/image50.jpg"/><Relationship Id="rId84" Type="http://schemas.openxmlformats.org/officeDocument/2006/relationships/image" Target="media/image58.jpg"/><Relationship Id="rId89" Type="http://schemas.openxmlformats.org/officeDocument/2006/relationships/image" Target="media/image63.jpg"/><Relationship Id="rId97" Type="http://schemas.openxmlformats.org/officeDocument/2006/relationships/image" Target="media/image71.jpg"/><Relationship Id="rId7" Type="http://schemas.openxmlformats.org/officeDocument/2006/relationships/endnotes" Target="endnotes.xml"/><Relationship Id="rId71" Type="http://schemas.openxmlformats.org/officeDocument/2006/relationships/image" Target="media/image45.jpg"/><Relationship Id="rId92" Type="http://schemas.openxmlformats.org/officeDocument/2006/relationships/image" Target="media/image66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yperlink" Target="https://www.irrawaddy.com/news%20/burma/myanmar-parliament-approves-constitutional-amendment-committee-report.html" TargetMode="External"/><Relationship Id="rId58" Type="http://schemas.openxmlformats.org/officeDocument/2006/relationships/hyperlink" Target="https://www.ohchr.org/Documents/ProfessionalInterest/cerd.pdf" TargetMode="External"/><Relationship Id="rId66" Type="http://schemas.openxmlformats.org/officeDocument/2006/relationships/hyperlink" Target="https://www.youtube.com/watch?v=gWHGbZifKXI&amp;feature=youtu.be&amp;fbclid=IwAR2%20a46HAbTgwQTEqxmVzkyK2aAjzdX__gGUau43xuG13gsAUjRfvBUIV5yM" TargetMode="External"/><Relationship Id="rId74" Type="http://schemas.openxmlformats.org/officeDocument/2006/relationships/image" Target="media/image48.jpg"/><Relationship Id="rId79" Type="http://schemas.openxmlformats.org/officeDocument/2006/relationships/image" Target="media/image53.jpg"/><Relationship Id="rId87" Type="http://schemas.openxmlformats.org/officeDocument/2006/relationships/image" Target="media/image61.jpg"/><Relationship Id="rId5" Type="http://schemas.openxmlformats.org/officeDocument/2006/relationships/webSettings" Target="webSettings.xml"/><Relationship Id="rId61" Type="http://schemas.openxmlformats.org/officeDocument/2006/relationships/hyperlink" Target="https://l.facebook.com/l.php?u=https%3A%2F%2Fwww.rfa.org%2Fburmese%2Fnews%2FSeveral-strong-political-parties-vow-to-protect-LGBTrights09242020103329.html%3Ffbclid%3DIwAR1p6PRyHDr9P3SMLqd%20FuYb9Dk-P8AT_sKfmxqnws6WHh7Y7J5Kt8zAdcOQ&amp;h=AT04qrUEMRmgTMywsJlvgCodvLwCG5se2856ty0RD%2047boTnEt9r3u1ffzYAdiCXO0l-yppsK5CkMqa_ltju54ttZrxXxsGhNkqrjny7ngmONFhfTRkFMZVgA6R9fA6zyI7_8%20_R_sA" TargetMode="External"/><Relationship Id="rId82" Type="http://schemas.openxmlformats.org/officeDocument/2006/relationships/image" Target="media/image56.jpg"/><Relationship Id="rId90" Type="http://schemas.openxmlformats.org/officeDocument/2006/relationships/image" Target="media/image64.jpg"/><Relationship Id="rId95" Type="http://schemas.openxmlformats.org/officeDocument/2006/relationships/image" Target="media/image69.jp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yperlink" Target="https://www.dsw.gov.mm/en/node/2239" TargetMode="External"/><Relationship Id="rId64" Type="http://schemas.openxmlformats.org/officeDocument/2006/relationships/hyperlink" Target="https://theesaychin.com/ym/archives/7492" TargetMode="External"/><Relationship Id="rId69" Type="http://schemas.openxmlformats.org/officeDocument/2006/relationships/image" Target="media/image43.jpg"/><Relationship Id="rId77" Type="http://schemas.openxmlformats.org/officeDocument/2006/relationships/image" Target="media/image51.jpg"/><Relationship Id="rId100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can-myanmar.org/wpcontent/uploads/2020/07/%20Report.pdf" TargetMode="External"/><Relationship Id="rId72" Type="http://schemas.openxmlformats.org/officeDocument/2006/relationships/image" Target="media/image46.jpg"/><Relationship Id="rId80" Type="http://schemas.openxmlformats.org/officeDocument/2006/relationships/image" Target="media/image54.jpg"/><Relationship Id="rId85" Type="http://schemas.openxmlformats.org/officeDocument/2006/relationships/image" Target="media/image59.jpg"/><Relationship Id="rId93" Type="http://schemas.openxmlformats.org/officeDocument/2006/relationships/image" Target="media/image67.jpg"/><Relationship Id="rId98" Type="http://schemas.openxmlformats.org/officeDocument/2006/relationships/image" Target="media/image72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yperlink" Target="https://www.ohchr.org/documents/professionalinterest/cedaw.pdf" TargetMode="External"/><Relationship Id="rId67" Type="http://schemas.openxmlformats.org/officeDocument/2006/relationships/hyperlink" Target="https://can-myanmar.org/lgbti-inclusive-observation-mission-of-myanmar-lieomm/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hyperlink" Target="https://www.google.com/url?sa=t&amp;rct=j&amp;q=&amp;esrc=s&amp;source=web&amp;cd=&amp;cad=rja&amp;uact=8&amp;ved=2ahUKEwi9xrvdhaztAhUtieYKHWFzBzMQFjABegQIAhAC&amp;url=http%3A%2F%2Fwww.burmalibrary.org%2Fdocs17%2F1861-Penal_Code-ocr-en%2Bbu.pdf&amp;usg=AOvVaw0MowHG2o7bu42zUMexT4--" TargetMode="External"/><Relationship Id="rId62" Type="http://schemas.openxmlformats.org/officeDocument/2006/relationships/hyperlink" Target="https://www.facebook.com/MyanmarNationalC%20ongressParty/videos/256771302323945" TargetMode="External"/><Relationship Id="rId70" Type="http://schemas.openxmlformats.org/officeDocument/2006/relationships/image" Target="media/image44.jpg"/><Relationship Id="rId75" Type="http://schemas.openxmlformats.org/officeDocument/2006/relationships/image" Target="media/image49.jpg"/><Relationship Id="rId83" Type="http://schemas.openxmlformats.org/officeDocument/2006/relationships/image" Target="media/image57.jpg"/><Relationship Id="rId88" Type="http://schemas.openxmlformats.org/officeDocument/2006/relationships/image" Target="media/image62.jpg"/><Relationship Id="rId91" Type="http://schemas.openxmlformats.org/officeDocument/2006/relationships/image" Target="media/image65.jpg"/><Relationship Id="rId96" Type="http://schemas.openxmlformats.org/officeDocument/2006/relationships/image" Target="media/image7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s://www.irrawaddy.com/elec%20tions/myanmars-2020-general-election-results-numbers.html" TargetMode="External"/><Relationship Id="rId57" Type="http://schemas.openxmlformats.org/officeDocument/2006/relationships/hyperlink" Target="https://www.ohchr.org/Documents/ProfessionalInterest/ccpr.pdf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yperlink" Target="https://www.presidentoffice.gov.mm/en/sites/default/files%20/myanmarconstitution2008mm.pdf" TargetMode="External"/><Relationship Id="rId60" Type="http://schemas.openxmlformats.org/officeDocument/2006/relationships/hyperlink" Target="https://www.facebook.com/chairnld/photos/a.122%20878899521710/142284154247851" TargetMode="External"/><Relationship Id="rId65" Type="http://schemas.openxmlformats.org/officeDocument/2006/relationships/hyperlink" Target="https://m.facebook.com/permalink.php?story_fbid=257319532285824&amp;id=101081224576323" TargetMode="External"/><Relationship Id="rId73" Type="http://schemas.openxmlformats.org/officeDocument/2006/relationships/image" Target="media/image47.jpg"/><Relationship Id="rId78" Type="http://schemas.openxmlformats.org/officeDocument/2006/relationships/image" Target="media/image52.jpg"/><Relationship Id="rId81" Type="http://schemas.openxmlformats.org/officeDocument/2006/relationships/image" Target="media/image55.jpg"/><Relationship Id="rId86" Type="http://schemas.openxmlformats.org/officeDocument/2006/relationships/image" Target="media/image60.jpg"/><Relationship Id="rId94" Type="http://schemas.openxmlformats.org/officeDocument/2006/relationships/image" Target="media/image68.jpg"/><Relationship Id="rId99" Type="http://schemas.openxmlformats.org/officeDocument/2006/relationships/image" Target="media/image73.jp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1E9DA9AE-0A94-1A4F-90C8-ABE5E26E0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13699</Words>
  <Characters>78089</Characters>
  <Application>Microsoft Office Word</Application>
  <DocSecurity>0</DocSecurity>
  <Lines>650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မြန်မာနိုင်ငံ၏ ရွေးကောက်ပွဲဖြစ်စဉ်တွင် လိင်စိတ်တိမ်းညွတ်မှု၊ လိင်ဝိသေသခံယူမှု/ ဖော်ပြမှု ကွဲပြားသူများ၏ အကျုံးဝင်ပါဝင်နိုင်မှုအား အကဲဖြတ်ဆန်းစစ်ချက်အစီရင်ခံစာ</dc:subject>
  <dc:creator>Kaung Zaw Htet</dc:creator>
  <cp:keywords/>
  <dc:description/>
  <cp:lastModifiedBy>Min Thant Tin</cp:lastModifiedBy>
  <cp:revision>2</cp:revision>
  <dcterms:created xsi:type="dcterms:W3CDTF">2021-01-26T06:06:00Z</dcterms:created>
  <dcterms:modified xsi:type="dcterms:W3CDTF">2021-01-26T06:06:00Z</dcterms:modified>
</cp:coreProperties>
</file>